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10F6" w14:textId="13A383A6" w:rsidR="00D92598" w:rsidRPr="00D92598" w:rsidRDefault="00D92598">
      <w:pPr>
        <w:pStyle w:val="ConsPlusTitlePage"/>
      </w:pPr>
      <w:r w:rsidRPr="00D92598">
        <w:t xml:space="preserve"> </w:t>
      </w:r>
      <w:r w:rsidRPr="00D92598">
        <w:br/>
      </w:r>
    </w:p>
    <w:p w14:paraId="7BA9590C" w14:textId="77777777" w:rsidR="00D92598" w:rsidRPr="00D92598" w:rsidRDefault="00D92598">
      <w:pPr>
        <w:pStyle w:val="ConsPlusNormal"/>
        <w:jc w:val="both"/>
        <w:outlineLvl w:val="0"/>
      </w:pPr>
    </w:p>
    <w:p w14:paraId="2ACA1D98" w14:textId="77777777" w:rsidR="00D92598" w:rsidRPr="00D92598" w:rsidRDefault="00D92598">
      <w:pPr>
        <w:pStyle w:val="ConsPlusNormal"/>
        <w:outlineLvl w:val="0"/>
      </w:pPr>
      <w:r w:rsidRPr="00D92598">
        <w:t>Зарегистрировано в Минюсте России 25 сентября 2020 г. N 60039</w:t>
      </w:r>
    </w:p>
    <w:p w14:paraId="26DE09FE" w14:textId="77777777" w:rsidR="00D92598" w:rsidRPr="00D92598" w:rsidRDefault="00D925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320A79" w14:textId="77777777" w:rsidR="00D92598" w:rsidRPr="00D92598" w:rsidRDefault="00D92598">
      <w:pPr>
        <w:pStyle w:val="ConsPlusNormal"/>
      </w:pPr>
    </w:p>
    <w:p w14:paraId="2DC89C73" w14:textId="77777777" w:rsidR="00D92598" w:rsidRPr="00D92598" w:rsidRDefault="00D92598">
      <w:pPr>
        <w:pStyle w:val="ConsPlusTitle"/>
        <w:jc w:val="center"/>
      </w:pPr>
      <w:r w:rsidRPr="00D92598">
        <w:t>МИНИСТЕРСТВО ЗДРАВООХРАНЕНИЯ РОССИЙСКОЙ ФЕДЕРАЦИИ</w:t>
      </w:r>
    </w:p>
    <w:p w14:paraId="0426AF1D" w14:textId="77777777" w:rsidR="00D92598" w:rsidRPr="00D92598" w:rsidRDefault="00D92598">
      <w:pPr>
        <w:pStyle w:val="ConsPlusTitle"/>
        <w:jc w:val="center"/>
      </w:pPr>
    </w:p>
    <w:p w14:paraId="5B189C03" w14:textId="77777777" w:rsidR="00D92598" w:rsidRPr="00D92598" w:rsidRDefault="00D92598">
      <w:pPr>
        <w:pStyle w:val="ConsPlusTitle"/>
        <w:jc w:val="center"/>
      </w:pPr>
      <w:r w:rsidRPr="00D92598">
        <w:t>ПРИКАЗ</w:t>
      </w:r>
    </w:p>
    <w:p w14:paraId="5A260CEF" w14:textId="77777777" w:rsidR="00D92598" w:rsidRPr="00D92598" w:rsidRDefault="00D92598">
      <w:pPr>
        <w:pStyle w:val="ConsPlusTitle"/>
        <w:jc w:val="center"/>
      </w:pPr>
      <w:r w:rsidRPr="00D92598">
        <w:t>от 31 июля 2020 г. N 788н</w:t>
      </w:r>
    </w:p>
    <w:p w14:paraId="00CB119B" w14:textId="77777777" w:rsidR="00D92598" w:rsidRPr="00D92598" w:rsidRDefault="00D92598">
      <w:pPr>
        <w:pStyle w:val="ConsPlusTitle"/>
        <w:jc w:val="center"/>
      </w:pPr>
    </w:p>
    <w:p w14:paraId="096F268D" w14:textId="77777777" w:rsidR="00D92598" w:rsidRPr="00D92598" w:rsidRDefault="00D92598">
      <w:pPr>
        <w:pStyle w:val="ConsPlusTitle"/>
        <w:jc w:val="center"/>
      </w:pPr>
      <w:r w:rsidRPr="00D92598">
        <w:t>ОБ УТВЕРЖДЕНИИ ПОРЯДКА</w:t>
      </w:r>
    </w:p>
    <w:p w14:paraId="0826AE64" w14:textId="77777777" w:rsidR="00D92598" w:rsidRPr="00D92598" w:rsidRDefault="00D92598">
      <w:pPr>
        <w:pStyle w:val="ConsPlusTitle"/>
        <w:jc w:val="center"/>
      </w:pPr>
      <w:r w:rsidRPr="00D92598">
        <w:t>ОРГАНИЗАЦИИ МЕДИЦИНСКОЙ РЕАБИЛИТАЦИИ ВЗРОСЛЫХ</w:t>
      </w:r>
    </w:p>
    <w:p w14:paraId="4EFCF606" w14:textId="77777777" w:rsidR="00D92598" w:rsidRPr="00D92598" w:rsidRDefault="00D92598">
      <w:pPr>
        <w:pStyle w:val="ConsPlusNormal"/>
        <w:jc w:val="center"/>
      </w:pPr>
    </w:p>
    <w:p w14:paraId="59773582" w14:textId="2637FF21" w:rsidR="00D92598" w:rsidRPr="00D92598" w:rsidRDefault="00D92598">
      <w:pPr>
        <w:pStyle w:val="ConsPlusNormal"/>
        <w:ind w:firstLine="540"/>
        <w:jc w:val="both"/>
      </w:pPr>
      <w:r w:rsidRPr="00D92598">
        <w:t>В соответствии с частью 5 статьи 40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14:paraId="4D4C9EFB" w14:textId="6D605711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1. Утвердить прилагаемый Порядок организации медицинской реабилитации взрослых.</w:t>
      </w:r>
    </w:p>
    <w:p w14:paraId="0F7BEC7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Настоящий приказ вступает в силу с 1 января 2021 года.</w:t>
      </w:r>
    </w:p>
    <w:p w14:paraId="202B2636" w14:textId="77777777" w:rsidR="00D92598" w:rsidRPr="00D92598" w:rsidRDefault="00D92598">
      <w:pPr>
        <w:pStyle w:val="ConsPlusNormal"/>
        <w:jc w:val="right"/>
      </w:pPr>
    </w:p>
    <w:p w14:paraId="3265BA10" w14:textId="77777777" w:rsidR="00D92598" w:rsidRPr="00D92598" w:rsidRDefault="00D92598">
      <w:pPr>
        <w:pStyle w:val="ConsPlusNormal"/>
        <w:jc w:val="right"/>
      </w:pPr>
      <w:r w:rsidRPr="00D92598">
        <w:t>Министр</w:t>
      </w:r>
    </w:p>
    <w:p w14:paraId="039FC67E" w14:textId="77777777" w:rsidR="00D92598" w:rsidRPr="00D92598" w:rsidRDefault="00D92598">
      <w:pPr>
        <w:pStyle w:val="ConsPlusNormal"/>
        <w:jc w:val="right"/>
      </w:pPr>
      <w:r w:rsidRPr="00D92598">
        <w:t>М.А.МУРАШКО</w:t>
      </w:r>
    </w:p>
    <w:p w14:paraId="238E789D" w14:textId="77777777" w:rsidR="00D92598" w:rsidRPr="00D92598" w:rsidRDefault="00D92598">
      <w:pPr>
        <w:pStyle w:val="ConsPlusNormal"/>
        <w:ind w:firstLine="540"/>
        <w:jc w:val="both"/>
      </w:pPr>
    </w:p>
    <w:p w14:paraId="2BB5D24A" w14:textId="77777777" w:rsidR="00D92598" w:rsidRPr="00D92598" w:rsidRDefault="00D92598">
      <w:pPr>
        <w:pStyle w:val="ConsPlusNormal"/>
        <w:ind w:firstLine="540"/>
        <w:jc w:val="both"/>
      </w:pPr>
    </w:p>
    <w:p w14:paraId="79511DA6" w14:textId="77777777" w:rsidR="00D92598" w:rsidRPr="00D92598" w:rsidRDefault="00D92598">
      <w:pPr>
        <w:pStyle w:val="ConsPlusNormal"/>
        <w:ind w:firstLine="540"/>
        <w:jc w:val="both"/>
      </w:pPr>
    </w:p>
    <w:p w14:paraId="37EB4F0F" w14:textId="77777777" w:rsidR="00D92598" w:rsidRPr="00D92598" w:rsidRDefault="00D92598">
      <w:pPr>
        <w:pStyle w:val="ConsPlusNormal"/>
        <w:ind w:firstLine="540"/>
        <w:jc w:val="both"/>
      </w:pPr>
    </w:p>
    <w:p w14:paraId="5944BFB3" w14:textId="77777777" w:rsidR="00D92598" w:rsidRPr="00D92598" w:rsidRDefault="00D92598">
      <w:pPr>
        <w:pStyle w:val="ConsPlusNormal"/>
        <w:ind w:firstLine="540"/>
        <w:jc w:val="both"/>
      </w:pPr>
    </w:p>
    <w:p w14:paraId="3D7B1A48" w14:textId="77777777" w:rsidR="00D92598" w:rsidRPr="00D92598" w:rsidRDefault="00D92598">
      <w:pPr>
        <w:pStyle w:val="ConsPlusNormal"/>
        <w:jc w:val="right"/>
        <w:outlineLvl w:val="0"/>
      </w:pPr>
      <w:r w:rsidRPr="00D92598">
        <w:t>Утвержден</w:t>
      </w:r>
    </w:p>
    <w:p w14:paraId="36AC1758" w14:textId="77777777" w:rsidR="00D92598" w:rsidRPr="00D92598" w:rsidRDefault="00D92598">
      <w:pPr>
        <w:pStyle w:val="ConsPlusNormal"/>
        <w:jc w:val="right"/>
      </w:pPr>
      <w:r w:rsidRPr="00D92598">
        <w:t>приказом Министерства здравоохранения</w:t>
      </w:r>
    </w:p>
    <w:p w14:paraId="030866FC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7463871E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2943853C" w14:textId="77777777" w:rsidR="00D92598" w:rsidRPr="00D92598" w:rsidRDefault="00D92598">
      <w:pPr>
        <w:pStyle w:val="ConsPlusNormal"/>
        <w:jc w:val="both"/>
      </w:pPr>
    </w:p>
    <w:p w14:paraId="1E5B189B" w14:textId="77777777" w:rsidR="00D92598" w:rsidRPr="00D92598" w:rsidRDefault="00D92598">
      <w:pPr>
        <w:pStyle w:val="ConsPlusTitle"/>
        <w:jc w:val="center"/>
      </w:pPr>
      <w:bookmarkStart w:id="0" w:name="P28"/>
      <w:bookmarkEnd w:id="0"/>
      <w:r w:rsidRPr="00D92598">
        <w:t>ПОРЯДОК ОРГАНИЗАЦИИ МЕДИЦИНСКОЙ РЕАБИЛИТАЦИИ ВЗРОСЛЫХ</w:t>
      </w:r>
    </w:p>
    <w:p w14:paraId="27CBA290" w14:textId="77777777" w:rsidR="00D92598" w:rsidRPr="00D92598" w:rsidRDefault="00D92598">
      <w:pPr>
        <w:pStyle w:val="ConsPlusNormal"/>
        <w:jc w:val="both"/>
      </w:pPr>
    </w:p>
    <w:p w14:paraId="4A284741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Настоящий Порядок устанавливает правила организации медицинской реабилитации взрослых (далее - медицинская реабилитация) в Российской Федерации.</w:t>
      </w:r>
    </w:p>
    <w:p w14:paraId="0642536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Медицинская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 &lt;1&gt;.</w:t>
      </w:r>
    </w:p>
    <w:p w14:paraId="398607C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65E659ED" w14:textId="16FE8F29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Часть 1 статьи 40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14:paraId="5114CF1C" w14:textId="77777777" w:rsidR="00D92598" w:rsidRPr="00D92598" w:rsidRDefault="00D92598">
      <w:pPr>
        <w:pStyle w:val="ConsPlusNormal"/>
        <w:jc w:val="both"/>
      </w:pPr>
    </w:p>
    <w:p w14:paraId="265A423C" w14:textId="77777777" w:rsidR="00D92598" w:rsidRPr="00D92598" w:rsidRDefault="00D92598">
      <w:pPr>
        <w:pStyle w:val="ConsPlusNormal"/>
        <w:ind w:firstLine="540"/>
        <w:jc w:val="both"/>
      </w:pPr>
      <w:r w:rsidRPr="00D92598">
        <w:lastRenderedPageBreak/>
        <w:t>3. 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14:paraId="6FABC23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Медицинская реабилитация осуществляется при оказании:</w:t>
      </w:r>
    </w:p>
    <w:p w14:paraId="2B46068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первичной медико-санитарной помощи;</w:t>
      </w:r>
    </w:p>
    <w:p w14:paraId="3875476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специализированной, в том числе высокотехнологичной, медицинской помощи.</w:t>
      </w:r>
    </w:p>
    <w:p w14:paraId="0640220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5. Медицинская реабилитация осуществляется в следующих условиях:</w:t>
      </w:r>
    </w:p>
    <w:p w14:paraId="6565BBC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амбулаторно (в условиях, не предусматривающих круглосуточное медицинское наблюдение и лечение);</w:t>
      </w:r>
    </w:p>
    <w:p w14:paraId="0AE0E62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стационарно (в условиях, обеспечивающих круглосуточное медицинское наблюдение и лечение);</w:t>
      </w:r>
    </w:p>
    <w:p w14:paraId="70EB515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 дневном стационаре (в условиях, не предусматривающих круглосуточное медицинское наблюдение и лечение).</w:t>
      </w:r>
    </w:p>
    <w:p w14:paraId="0E9C869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6. Медицинская реабилитация осуществляется на основе клинических рекомендаций и с учетом стандартов медицинской помощи.</w:t>
      </w:r>
    </w:p>
    <w:p w14:paraId="25E539B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Медицинская реабилитация осуществляется в три этапа.</w:t>
      </w:r>
    </w:p>
    <w:p w14:paraId="65E4AF12" w14:textId="490B9899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8. Медицинская реабилитация на всех этапах осуществляется мультидисциплинарной реабилитационной командой (далее - МДРК), осуществляющей свою деятельность в соответствии с приложением N 2 к настоящему Порядку.</w:t>
      </w:r>
    </w:p>
    <w:p w14:paraId="111D343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При реализации мероприятий по медицинской реабилитации на всех этапах МДРК под руководством врача по физической и реабилитационной медицине/врача по медицинской реабилитации осуществляется:</w:t>
      </w:r>
    </w:p>
    <w:p w14:paraId="2868B9F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динамики;</w:t>
      </w:r>
    </w:p>
    <w:p w14:paraId="54B2CAA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&lt;2&gt; (далее - МКФ) и его изменения в процессе проведения мероприятий по медицинской реабилитации;</w:t>
      </w:r>
    </w:p>
    <w:p w14:paraId="6A14B8D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3804D47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&lt;2&gt;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14:paraId="2C57E5CC" w14:textId="77777777" w:rsidR="00D92598" w:rsidRPr="00D92598" w:rsidRDefault="00D92598">
      <w:pPr>
        <w:pStyle w:val="ConsPlusNormal"/>
        <w:jc w:val="both"/>
      </w:pPr>
    </w:p>
    <w:p w14:paraId="431793A8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7A8877F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606FE43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14:paraId="3F934B4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формирование и реализация индивидуального плана медицинской реабилитации (далее - ИПМР);</w:t>
      </w:r>
    </w:p>
    <w:p w14:paraId="10BBC43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0E62B77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(далее - ШРМ), рекомендации по дальнейшей тактике ведения пациента.</w:t>
      </w:r>
    </w:p>
    <w:p w14:paraId="7C250906" w14:textId="2E0EA9D9" w:rsidR="00D92598" w:rsidRPr="00D92598" w:rsidRDefault="00D92598">
      <w:pPr>
        <w:pStyle w:val="ConsPlusNormal"/>
        <w:spacing w:before="220"/>
        <w:ind w:firstLine="540"/>
        <w:jc w:val="both"/>
      </w:pPr>
      <w:bookmarkStart w:id="1" w:name="P58"/>
      <w:bookmarkEnd w:id="1"/>
      <w:r w:rsidRPr="00D92598">
        <w:t>10.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ШРМ в соответствии с приложением N 1 к настоящему Порядку.</w:t>
      </w:r>
    </w:p>
    <w:p w14:paraId="33D81F3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11. Первый этап медицинской реабилитации рекомендуется осуществлять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по профилям: "анестезиология и реаниматология" &lt;3&gt;, "неврология" &lt;4&gt;, "травматология и ортопедия" &lt;5&gt;, "сердечно-сосудистая хирургия" &lt;6&gt;, "кардиология" &lt;6&gt;, "терапия" &lt;7&gt;, "онкология" &lt;8&gt;, "нейрохирургия" &lt;9&gt;, "пульмонология" &lt;10&gt;.</w:t>
      </w:r>
    </w:p>
    <w:p w14:paraId="0533754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2227D468" w14:textId="73309CA0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&lt;3&gt; Приказ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сентября 2018 г. N 625н (зарегистрирован Министерством юстиции Российской Федерации 31 октября 2018 г., регистрационный N 52591).</w:t>
      </w:r>
    </w:p>
    <w:p w14:paraId="6D0C4D8E" w14:textId="30DB83B0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&lt;4&gt; Приказ Министерства здравоохранения Российской Федерации от 15 ноября 2012 г. N 926н "Об утверждении Порядка оказания медицинской помощи взрослому населению при заболеваниях нервной системы" (зарегистрирован Министерством юстиции Российской Федерации 23 января 2013 г., регистрационный N 26692).</w:t>
      </w:r>
    </w:p>
    <w:p w14:paraId="0C082E22" w14:textId="72011805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&lt;5&gt; Приказ Министерства здравоохранения Российской Федерации от 12 ноября 2012 г. N 901н "Об утверждении Порядка оказания медицинской помощи населению по профилю "травматология и ортопедия" (зарегистрирован Министерством юстиции Российской Федерации 25 декабря 2012 г., регистрационный N 26374), с изменениями, внесенными приказом Министерства здравоохранения Российской Федерации от 21 февраля 2020 г. N 114н (зарегистрирован Министерством юстиции Российской Федерации 28 июля 2020 г., регистрационный N 59083).</w:t>
      </w:r>
    </w:p>
    <w:p w14:paraId="30DE9768" w14:textId="12E9D441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&lt;6&gt; Приказ Министерства здравоохранения Российской Федерации от 15 ноября 2012 г. N 918н "Об утверждении порядка оказания медицинской помощи больным с сердечно-сосудистыми заболеваниями" (зарегистрирован Министерством юстиции Российской Федерации 29 декабря 2012 г., регистрационный N 26483), с изменениями, внесенными приказами Министерства здравоохранения Российской Федерации от 14 апреля 2014 г. N 171н (зарегистрирован Министерством юстиции Российской Федерации 30 апреля 2014 г., регистрационный N 32170), от 22 февраля 2019 г. N 89н (зарегистрирован Министерством юстиции Российской Федерации 24 мая 2019 г., регистрационный N 54730) и от 21 февраля 2020 г. N 114н (зарегистрирован Министерством юстиции Российской Федерации 28 июля 2020 г., регистрационный N 59083).</w:t>
      </w:r>
    </w:p>
    <w:p w14:paraId="66634E71" w14:textId="48362FB1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&lt;7&gt; Приказ Министерства здравоохранения Российской Федерации от 15 ноября 2012 г. N 923н "Об утверждении Порядка оказания медицинской помощи взрослому населению по профилю </w:t>
      </w:r>
      <w:r w:rsidRPr="00D92598">
        <w:lastRenderedPageBreak/>
        <w:t>"терапия" (зарегистрирован Министерством юстиции Российской Федерации 29 декабря 2012 г., регистрационный N 26482).</w:t>
      </w:r>
    </w:p>
    <w:p w14:paraId="0AC520D7" w14:textId="43152102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&lt;8&gt; Приказ Министерства здравоохранения Российской Федерации от 15 ноября 2012 г. N 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 28163), с изменениями, внесенными приказами Министерства здравоохранения Российской Федерации от 23 августа 2016 г. N 624 (зарегистрирован Министерством юстиции Российской Федерации 7 сентября 2016 г., регистрационный N 43597), от 4 июля 2017 г. N 379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14:paraId="47899F23" w14:textId="64EC00DC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&lt;9&gt; Приказ Министерства здравоохранения Российской Федерации от 15 ноября 2012 г. N 931н "Об утверждении Порядка оказания медицинской помощи взрослому населению по профилю "нейрохирургия" (зарегистрирован Министерством юстиции Российской Федерации 5 марта 2013 г., регистрационный N 27500).</w:t>
      </w:r>
    </w:p>
    <w:p w14:paraId="05AAE30D" w14:textId="2C27619A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&lt;10&gt; Приказ Министерства здравоохранения Российской Федерации от 15 ноября 2012 г. N 916н "Об утверждении Порядка оказания медицинской помощи населению по профилю "пульмонология" (зарегистрирован Министерством юстиции Российской Федерации 21 декабря 2012 г., регистрационный N 26264), с изменениями, внесенными приказом Министерства здравоохранения Российской Федерации от 21 февраля 2020 г. N 114н (зарегистрирован Министерством юстиции Российской Федерации 18 июля 2020 г., регистрационный N 59083).</w:t>
      </w:r>
    </w:p>
    <w:p w14:paraId="07D51B54" w14:textId="77777777" w:rsidR="00D92598" w:rsidRPr="00D92598" w:rsidRDefault="00D92598">
      <w:pPr>
        <w:pStyle w:val="ConsPlusNormal"/>
        <w:jc w:val="both"/>
      </w:pPr>
    </w:p>
    <w:p w14:paraId="1586226F" w14:textId="77777777" w:rsidR="00D92598" w:rsidRPr="00D92598" w:rsidRDefault="00D92598">
      <w:pPr>
        <w:pStyle w:val="ConsPlusNormal"/>
        <w:ind w:firstLine="540"/>
        <w:jc w:val="both"/>
      </w:pPr>
      <w:r w:rsidRPr="00D92598">
        <w:t>12. Мероприятия по медицинской реабилитации на первом этапе должны быть начаты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</w:t>
      </w:r>
    </w:p>
    <w:p w14:paraId="55E3C9A6" w14:textId="1B98649F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13. При переводе пациента из отделения, оказывающего медицинскую помощь по профилю "анестезиология и реаниматология", для продолжения лечения в отделение, оказывающее специализированную, в том числе высокотехнологичную, медицинскую помощь по профилям, указанным в пункте 10 настоящего Порядка, в переводном эпикризе указываются реабилитационный диагноз (перечень кодов по МКФ), реабилитационный потенциал, перечень проведенных диагностических и реабилитационных мероприятий, их эффективность, показатель ШРМ, рекомендации о необходимости продолжения оказания медицинской помощи по медицинской реабилитации с указанием условий ее оказания и целей.</w:t>
      </w:r>
    </w:p>
    <w:p w14:paraId="1EBBD088" w14:textId="45BF97F0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14. Медицинская реабилитация на первом этапе осуществляется МДРК, сформированной из числа работников отделения ранней медицинской реабилитации, осуществляющего свою деятельность в соответствии с приложениями N 3 - 5 к настоящему Порядку.</w:t>
      </w:r>
    </w:p>
    <w:p w14:paraId="263BA21D" w14:textId="19162293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15. Организация деятельности МДРК осуществляется в соответствии с приложением N 2 к настоящему Порядку.</w:t>
      </w:r>
    </w:p>
    <w:p w14:paraId="58C6E88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16. Медицинская реабилитация на первом этапе осуществляется при взаимодействии МДРК с лечащим врачом и (или) врачом анестезиологом-реаниматологом.</w:t>
      </w:r>
    </w:p>
    <w:p w14:paraId="61D48E5D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2" w:name="P75"/>
      <w:bookmarkEnd w:id="2"/>
      <w:r w:rsidRPr="00D92598">
        <w:t xml:space="preserve">17. Второй этап медицинской реабилитации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</w:t>
      </w:r>
      <w:r w:rsidRPr="00D92598">
        <w:lastRenderedPageBreak/>
        <w:t>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</w:p>
    <w:p w14:paraId="32666C8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врача-специалиста.</w:t>
      </w:r>
    </w:p>
    <w:p w14:paraId="1E5DB88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18. 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ежедневно, продолжительностью не менее 3 часов.</w:t>
      </w:r>
    </w:p>
    <w:p w14:paraId="0C7DE6B2" w14:textId="75DB7A49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19. Медицинская реабилитация на втором этапе осуществляется МДРК, сформированной из числа работников отделений медицинской реабилитации, указанных в абзаце первом пункта 17 настоящего Порядка, осуществляющих свою деятельность в соответствии с приложениями N 6 - 12 к настоящему Порядку.</w:t>
      </w:r>
    </w:p>
    <w:p w14:paraId="5507FC9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20. При выписке пациента из медицинской организации, осуществляющей медицинскую реабилитацию на втором этапе, пациенту выдается выписка из медицинской карты стационарного больного, в которой указываются клинический диагноз заболевания (состояния), реабилитационный диагноз (перечень кодов по МКФ), сведения о реабилитационном потенциале, ИПМР, факторы риска проведения реабилитационных мероприятий, следующий этап медицинской реабилитации с учетом показателей ШРМ.</w:t>
      </w:r>
    </w:p>
    <w:p w14:paraId="2E7273C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21. 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организациях.</w:t>
      </w:r>
    </w:p>
    <w:p w14:paraId="77D0F00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22. 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14:paraId="2595797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23. Мероприятия по медицинской реабилитации на третьем этапе осуществляются не реже, чем один раз каждые 48 часов, продолжительностью не менее 3 часов.</w:t>
      </w:r>
    </w:p>
    <w:p w14:paraId="72609460" w14:textId="50BEC9E5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24. Медицинская реабилитация на третьем этапе осуществляется МДРК, сформированной из числа работников амбулаторного отделения медицинской реабилитации и (или) дневного стационара медицинской реабилитации, осуществляющих свою деятельность в соответствии с приложениями N 13 - 18 к настоящему Порядку.</w:t>
      </w:r>
    </w:p>
    <w:p w14:paraId="7E292D25" w14:textId="2E5DE9CF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25. 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 согласно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&lt;11&gt;.</w:t>
      </w:r>
    </w:p>
    <w:p w14:paraId="0CB5D17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363180CC" w14:textId="2E2639AC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&lt;11&gt; Приказ Министерства здравоохранения Российской Федерации и Министерства труда и социальной защиты Российской Федерации от 31 мая 2019 г. N 345н/N 372н "Об утверждении Положения об организации оказания паллиативной медицинской помощи, включая порядок </w:t>
      </w:r>
      <w:r w:rsidRPr="00D92598">
        <w:lastRenderedPageBreak/>
        <w:t>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(зарегистрирован Министерством юстиции Российской Федерации 26 июня 2019 г., регистрационный N 55053).</w:t>
      </w:r>
    </w:p>
    <w:p w14:paraId="2426DF4A" w14:textId="77777777" w:rsidR="00D92598" w:rsidRPr="00D92598" w:rsidRDefault="00D92598">
      <w:pPr>
        <w:pStyle w:val="ConsPlusNormal"/>
        <w:jc w:val="both"/>
      </w:pPr>
    </w:p>
    <w:p w14:paraId="0250D0CF" w14:textId="49E58C12" w:rsidR="00D92598" w:rsidRPr="00D92598" w:rsidRDefault="00D92598">
      <w:pPr>
        <w:pStyle w:val="ConsPlusNormal"/>
        <w:ind w:firstLine="540"/>
        <w:jc w:val="both"/>
      </w:pPr>
      <w:r w:rsidRPr="00D92598">
        <w:t>26. Пациенты, имеющие медицинские показания для оказания медицинской помощи по профилю "гериатрия", направляются для ее оказания в соответствии с Порядком &lt;12&gt;.</w:t>
      </w:r>
    </w:p>
    <w:p w14:paraId="71674E2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232DBD15" w14:textId="50341BEF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&lt;12&gt; Приказ Министерства здравоохранения Российской Федерации от 29 января 2016 г. N 38н "Об утверждении Порядка оказания медицинской помощи по профилю "гериатрия" (зарегистрирован Министерством юстиции Российской Федерации 14 марта 2016 г., регистрационный N 41405), с изменениями, внесенными приказами Министерства здравоохранения Российской Федерации от 20 декабря 2019 г. N 1067н (зарегистрирован Министерством юстиции Российской Федерации 30 декабря 2019 г., регистрационный N 57070) и от 21 февраля 2020 г. N 114н (зарегистрирован Министерством юстиции Российской Федерации 28 июля 2020 г., регистрационный N 59083).</w:t>
      </w:r>
    </w:p>
    <w:p w14:paraId="2CBB9EBB" w14:textId="77777777" w:rsidR="00D92598" w:rsidRPr="00D92598" w:rsidRDefault="00D92598">
      <w:pPr>
        <w:pStyle w:val="ConsPlusNormal"/>
        <w:jc w:val="both"/>
      </w:pPr>
    </w:p>
    <w:p w14:paraId="34C52614" w14:textId="77777777" w:rsidR="00D92598" w:rsidRPr="00D92598" w:rsidRDefault="00D92598">
      <w:pPr>
        <w:pStyle w:val="ConsPlusNormal"/>
        <w:ind w:firstLine="540"/>
        <w:jc w:val="both"/>
      </w:pPr>
      <w:bookmarkStart w:id="3" w:name="P92"/>
      <w:bookmarkEnd w:id="3"/>
      <w:r w:rsidRPr="00D92598">
        <w:t>27. Медицинские организации, осуществляющие медицинскую реабилитацию, подразделяются на четыре группы:</w:t>
      </w:r>
    </w:p>
    <w:p w14:paraId="0A52A54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медицинские организации первой группы осуществляют медицинскую реабилитацию при оказании первичной медико-санитарной помощи в амбулаторных условиях, условиях дневного стационара пациентам, состояние которых оценивается 1 - 3 балла по ШРМ;</w:t>
      </w:r>
    </w:p>
    <w:p w14:paraId="1F9C8B9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медицинские организации второй группы осуществляют медицинскую реабилитацию при оказании первичной специализированной медико-санитарной помощи в амбулаторных условиях, условиях дневного стационара и (или) при оказании специализированной медицинской помощи в стационарных условиях пациентам, состояние которых оценивается 2 - 5 баллов по ШРМ;</w:t>
      </w:r>
    </w:p>
    <w:p w14:paraId="53A3C2B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медицинские организации третьей группы осуществляют медицинскую реабилитацию при оказании первичной специализированной медико-санитарной помощи в амбулаторных условиях, в условиях дневного стационара и (или) при оказании специализированной, в том числе высокотехнологичной, медицинской помощи в стационарных условиях пациентам, состояние которых оценивается 2 - 6 баллов по ШРМ;</w:t>
      </w:r>
    </w:p>
    <w:p w14:paraId="4C71124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медицинские организации четвертой группы - федеральные учреждения, осуществляющие медицинскую реабилитацию при оказании первичной специализированной медико-санитарной помощи в амбулаторных условиях, в условиях дневного стационара и (или) при оказании специализированной, в том числе высокотехнологичной, медицинской помощи в стационарных условиях пациентам, состояние которых оценивается 3 - 6 баллов по ШРМ.</w:t>
      </w:r>
    </w:p>
    <w:p w14:paraId="28D667E3" w14:textId="50D95D1C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28. При осуществлении медицинской реабилитации консультации с целью сбора, анализа жалоб и данных анамнеза, оценки эффективности лечебно-диагностических мероприятий, медицинского наблюдения за состоянием здоровья пациента могут быть оказаны с применением телемедицинских технологий в соответствии с Порядком организации и оказания медицинской помощи с применением телемедицинских технологий &lt;13&gt;.</w:t>
      </w:r>
    </w:p>
    <w:p w14:paraId="445C373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20C0462D" w14:textId="612A620C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&lt;13&gt; Приказ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14:paraId="0B510178" w14:textId="77777777" w:rsidR="00D92598" w:rsidRPr="00D92598" w:rsidRDefault="00D92598">
      <w:pPr>
        <w:pStyle w:val="ConsPlusNormal"/>
        <w:jc w:val="both"/>
      </w:pPr>
    </w:p>
    <w:p w14:paraId="3DB21942" w14:textId="77777777" w:rsidR="00D92598" w:rsidRPr="00D92598" w:rsidRDefault="00D92598">
      <w:pPr>
        <w:pStyle w:val="ConsPlusNormal"/>
        <w:ind w:firstLine="540"/>
        <w:jc w:val="both"/>
      </w:pPr>
      <w:r w:rsidRPr="00D92598">
        <w:t>29. Сведения о медицинских организациях, осуществляющих медицинскую реабилитацию, доводятся до граждан лечащими врачами, а также путем размещения медицинскими организациями сведений в информационно-телекоммуникационной сети "Интернет" и на информационных стендах медицинской организации.</w:t>
      </w:r>
    </w:p>
    <w:p w14:paraId="747FC97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30. Медицинские организации, осуществляющие медицинскую реабилитацию, могут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14:paraId="65601DC3" w14:textId="77777777" w:rsidR="00D92598" w:rsidRPr="00D92598" w:rsidRDefault="00D92598">
      <w:pPr>
        <w:pStyle w:val="ConsPlusNormal"/>
        <w:jc w:val="both"/>
      </w:pPr>
    </w:p>
    <w:p w14:paraId="3362ABB7" w14:textId="77777777" w:rsidR="00D92598" w:rsidRPr="00D92598" w:rsidRDefault="00D92598">
      <w:pPr>
        <w:pStyle w:val="ConsPlusNormal"/>
        <w:jc w:val="both"/>
      </w:pPr>
    </w:p>
    <w:p w14:paraId="6B625834" w14:textId="77777777" w:rsidR="00D92598" w:rsidRPr="00D92598" w:rsidRDefault="00D92598">
      <w:pPr>
        <w:pStyle w:val="ConsPlusNormal"/>
        <w:jc w:val="both"/>
      </w:pPr>
    </w:p>
    <w:p w14:paraId="36DEC318" w14:textId="77777777" w:rsidR="00D92598" w:rsidRPr="00D92598" w:rsidRDefault="00D92598">
      <w:pPr>
        <w:pStyle w:val="ConsPlusNormal"/>
        <w:jc w:val="both"/>
      </w:pPr>
    </w:p>
    <w:p w14:paraId="1AEF4178" w14:textId="77777777" w:rsidR="00D92598" w:rsidRPr="00D92598" w:rsidRDefault="00D92598">
      <w:pPr>
        <w:pStyle w:val="ConsPlusNormal"/>
        <w:jc w:val="both"/>
      </w:pPr>
    </w:p>
    <w:p w14:paraId="67AF5296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</w:t>
      </w:r>
    </w:p>
    <w:p w14:paraId="4C0034F6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3EFC8D7F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79CD0997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49F5D87F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777F56AD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6B2D232E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3DAB9120" w14:textId="77777777" w:rsidR="00D92598" w:rsidRPr="00D92598" w:rsidRDefault="00D92598">
      <w:pPr>
        <w:pStyle w:val="ConsPlusNormal"/>
        <w:jc w:val="both"/>
      </w:pPr>
    </w:p>
    <w:p w14:paraId="79EB4460" w14:textId="77777777" w:rsidR="00D92598" w:rsidRPr="00D92598" w:rsidRDefault="00D92598">
      <w:pPr>
        <w:pStyle w:val="ConsPlusTitle"/>
        <w:jc w:val="center"/>
      </w:pPr>
      <w:bookmarkStart w:id="4" w:name="P116"/>
      <w:bookmarkEnd w:id="4"/>
      <w:r w:rsidRPr="00D92598">
        <w:t>ПРАВИЛА</w:t>
      </w:r>
    </w:p>
    <w:p w14:paraId="51AB0937" w14:textId="77777777" w:rsidR="00D92598" w:rsidRPr="00D92598" w:rsidRDefault="00D92598">
      <w:pPr>
        <w:pStyle w:val="ConsPlusTitle"/>
        <w:jc w:val="center"/>
      </w:pPr>
      <w:r w:rsidRPr="00D92598">
        <w:t>ОПРЕДЕЛЕНИЯ ЭТАПОВ МЕДИЦИНСКОЙ РЕАБИЛИТАЦИИ, ГРУППЫ</w:t>
      </w:r>
    </w:p>
    <w:p w14:paraId="298D6404" w14:textId="77777777" w:rsidR="00D92598" w:rsidRPr="00D92598" w:rsidRDefault="00D92598">
      <w:pPr>
        <w:pStyle w:val="ConsPlusTitle"/>
        <w:jc w:val="center"/>
      </w:pPr>
      <w:r w:rsidRPr="00D92598">
        <w:t>МЕДИЦИНСКОЙ ОРГАНИЗАЦИИ, ОСУЩЕСТВЛЯЮЩЕЙ МЕДИЦИНСКУЮ</w:t>
      </w:r>
    </w:p>
    <w:p w14:paraId="3042A98C" w14:textId="77777777" w:rsidR="00D92598" w:rsidRPr="00D92598" w:rsidRDefault="00D92598">
      <w:pPr>
        <w:pStyle w:val="ConsPlusTitle"/>
        <w:jc w:val="center"/>
      </w:pPr>
      <w:r w:rsidRPr="00D92598">
        <w:t>РЕАБИЛИТАЦИЮ ВЗРОСЛЫХ</w:t>
      </w:r>
    </w:p>
    <w:p w14:paraId="086F2D44" w14:textId="77777777" w:rsidR="00D92598" w:rsidRPr="00D92598" w:rsidRDefault="00D92598">
      <w:pPr>
        <w:pStyle w:val="ConsPlusNormal"/>
        <w:jc w:val="both"/>
      </w:pPr>
    </w:p>
    <w:p w14:paraId="2C282F2B" w14:textId="77777777" w:rsidR="00D92598" w:rsidRPr="00D92598" w:rsidRDefault="00D92598">
      <w:pPr>
        <w:pStyle w:val="ConsPlusNormal"/>
        <w:ind w:firstLine="540"/>
        <w:jc w:val="both"/>
      </w:pPr>
      <w:r w:rsidRPr="00D92598">
        <w:t>1.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(далее - ШРМ).</w:t>
      </w:r>
    </w:p>
    <w:p w14:paraId="1CA6579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Градации оценки и описание ШРМ приведены в таблице N 1.</w:t>
      </w:r>
    </w:p>
    <w:p w14:paraId="347A3270" w14:textId="77777777" w:rsidR="00D92598" w:rsidRPr="00D92598" w:rsidRDefault="00D92598">
      <w:pPr>
        <w:pStyle w:val="ConsPlusNormal"/>
        <w:jc w:val="both"/>
      </w:pPr>
    </w:p>
    <w:p w14:paraId="4EEDC795" w14:textId="77777777" w:rsidR="00D92598" w:rsidRPr="00D92598" w:rsidRDefault="00D92598">
      <w:pPr>
        <w:pStyle w:val="ConsPlusTitle"/>
        <w:jc w:val="both"/>
        <w:outlineLvl w:val="2"/>
      </w:pPr>
      <w:r w:rsidRPr="00D92598">
        <w:t>Таблица N 1. Шкала реабилитационной маршрутизации (ШРМ)</w:t>
      </w:r>
    </w:p>
    <w:p w14:paraId="130E714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659"/>
        <w:gridCol w:w="2659"/>
        <w:gridCol w:w="2659"/>
      </w:tblGrid>
      <w:tr w:rsidR="00D92598" w:rsidRPr="00D92598" w14:paraId="04AB1390" w14:textId="77777777">
        <w:tc>
          <w:tcPr>
            <w:tcW w:w="1077" w:type="dxa"/>
            <w:vMerge w:val="restart"/>
          </w:tcPr>
          <w:p w14:paraId="2C1B8116" w14:textId="77777777" w:rsidR="00D92598" w:rsidRPr="00D92598" w:rsidRDefault="00D92598">
            <w:pPr>
              <w:pStyle w:val="ConsPlusNormal"/>
              <w:jc w:val="center"/>
            </w:pPr>
            <w:r w:rsidRPr="00D92598">
              <w:t>Значения показателя ШРМ (баллы)</w:t>
            </w:r>
          </w:p>
        </w:tc>
        <w:tc>
          <w:tcPr>
            <w:tcW w:w="7977" w:type="dxa"/>
            <w:gridSpan w:val="3"/>
          </w:tcPr>
          <w:p w14:paraId="363404DB" w14:textId="77777777" w:rsidR="00D92598" w:rsidRPr="00D92598" w:rsidRDefault="00D92598">
            <w:pPr>
              <w:pStyle w:val="ConsPlusNormal"/>
              <w:jc w:val="center"/>
            </w:pPr>
            <w:r w:rsidRPr="00D92598"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D92598" w:rsidRPr="00D92598" w14:paraId="690DA337" w14:textId="77777777">
        <w:tc>
          <w:tcPr>
            <w:tcW w:w="1077" w:type="dxa"/>
            <w:vMerge/>
          </w:tcPr>
          <w:p w14:paraId="321A3229" w14:textId="77777777" w:rsidR="00D92598" w:rsidRPr="00D92598" w:rsidRDefault="00D92598"/>
        </w:tc>
        <w:tc>
          <w:tcPr>
            <w:tcW w:w="2659" w:type="dxa"/>
          </w:tcPr>
          <w:p w14:paraId="3203273C" w14:textId="77777777" w:rsidR="00D92598" w:rsidRPr="00D92598" w:rsidRDefault="00D92598">
            <w:pPr>
              <w:pStyle w:val="ConsPlusNormal"/>
              <w:jc w:val="center"/>
            </w:pPr>
            <w:r w:rsidRPr="00D92598">
              <w:t>При заболеваниях или состояниях центральной нервной системы</w:t>
            </w:r>
          </w:p>
        </w:tc>
        <w:tc>
          <w:tcPr>
            <w:tcW w:w="2659" w:type="dxa"/>
          </w:tcPr>
          <w:p w14:paraId="3E05088E" w14:textId="77777777" w:rsidR="00D92598" w:rsidRPr="00D92598" w:rsidRDefault="00D92598">
            <w:pPr>
              <w:pStyle w:val="ConsPlusNormal"/>
              <w:jc w:val="center"/>
            </w:pPr>
            <w:r w:rsidRPr="00D92598"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2659" w:type="dxa"/>
          </w:tcPr>
          <w:p w14:paraId="62260EAB" w14:textId="77777777" w:rsidR="00D92598" w:rsidRPr="00D92598" w:rsidRDefault="00D92598">
            <w:pPr>
              <w:pStyle w:val="ConsPlusNormal"/>
              <w:jc w:val="center"/>
            </w:pPr>
            <w:r w:rsidRPr="00D92598">
              <w:t>При соматических заболеваниях</w:t>
            </w:r>
          </w:p>
        </w:tc>
      </w:tr>
      <w:tr w:rsidR="00D92598" w:rsidRPr="00D92598" w14:paraId="7B47BF83" w14:textId="77777777">
        <w:tc>
          <w:tcPr>
            <w:tcW w:w="1077" w:type="dxa"/>
            <w:vAlign w:val="center"/>
          </w:tcPr>
          <w:p w14:paraId="4B3B60CD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0</w:t>
            </w:r>
          </w:p>
        </w:tc>
        <w:tc>
          <w:tcPr>
            <w:tcW w:w="7977" w:type="dxa"/>
            <w:gridSpan w:val="3"/>
          </w:tcPr>
          <w:p w14:paraId="3FFD80EC" w14:textId="77777777" w:rsidR="00D92598" w:rsidRPr="00D92598" w:rsidRDefault="00D92598">
            <w:pPr>
              <w:pStyle w:val="ConsPlusNormal"/>
              <w:jc w:val="both"/>
            </w:pPr>
            <w:r w:rsidRPr="00D92598"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D92598" w:rsidRPr="00D92598" w14:paraId="55C0DEF7" w14:textId="77777777">
        <w:tc>
          <w:tcPr>
            <w:tcW w:w="1077" w:type="dxa"/>
            <w:vMerge w:val="restart"/>
            <w:vAlign w:val="center"/>
          </w:tcPr>
          <w:p w14:paraId="0A8B065F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1</w:t>
            </w:r>
          </w:p>
        </w:tc>
        <w:tc>
          <w:tcPr>
            <w:tcW w:w="7977" w:type="dxa"/>
            <w:gridSpan w:val="3"/>
          </w:tcPr>
          <w:p w14:paraId="12800EB5" w14:textId="77777777" w:rsidR="00D92598" w:rsidRPr="00D92598" w:rsidRDefault="00D92598">
            <w:pPr>
              <w:pStyle w:val="ConsPlusNormal"/>
              <w:jc w:val="both"/>
            </w:pPr>
            <w:r w:rsidRPr="00D92598"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</w:tr>
      <w:tr w:rsidR="00D92598" w:rsidRPr="00D92598" w14:paraId="286DFE4F" w14:textId="77777777">
        <w:tc>
          <w:tcPr>
            <w:tcW w:w="1077" w:type="dxa"/>
            <w:vMerge/>
          </w:tcPr>
          <w:p w14:paraId="63367FD2" w14:textId="77777777" w:rsidR="00D92598" w:rsidRPr="00D92598" w:rsidRDefault="00D92598"/>
        </w:tc>
        <w:tc>
          <w:tcPr>
            <w:tcW w:w="2659" w:type="dxa"/>
          </w:tcPr>
          <w:p w14:paraId="3CD2902D" w14:textId="77777777" w:rsidR="00D92598" w:rsidRPr="00D92598" w:rsidRDefault="00D92598">
            <w:pPr>
              <w:pStyle w:val="ConsPlusNormal"/>
            </w:pPr>
            <w:r w:rsidRPr="00D92598">
              <w:t xml:space="preserve">а) может вернуться к прежнему образу жизни </w:t>
            </w:r>
            <w:r w:rsidRPr="00D92598">
              <w:lastRenderedPageBreak/>
              <w:t>(работа, обучение, другое), поддерживать прежний уровень активности и социальной жизни;</w:t>
            </w:r>
          </w:p>
          <w:p w14:paraId="74F1F5F8" w14:textId="77777777" w:rsidR="00D92598" w:rsidRPr="00D92598" w:rsidRDefault="00D92598">
            <w:pPr>
              <w:pStyle w:val="ConsPlusNormal"/>
            </w:pPr>
            <w:r w:rsidRPr="00D92598">
              <w:t>б) тратит столько же времени на выполнение дел, как и до болезни.</w:t>
            </w:r>
          </w:p>
        </w:tc>
        <w:tc>
          <w:tcPr>
            <w:tcW w:w="2659" w:type="dxa"/>
          </w:tcPr>
          <w:p w14:paraId="01763351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а) может вернуться к прежнему образу жизни </w:t>
            </w:r>
            <w:r w:rsidRPr="00D92598">
              <w:lastRenderedPageBreak/>
              <w:t>(работа, обучение, другое), поддерживать прежний уровень активности и социальной жизни;</w:t>
            </w:r>
          </w:p>
          <w:p w14:paraId="2E9B6698" w14:textId="77777777" w:rsidR="00D92598" w:rsidRPr="00D92598" w:rsidRDefault="00D92598">
            <w:pPr>
              <w:pStyle w:val="ConsPlusNormal"/>
            </w:pPr>
            <w:r w:rsidRPr="00D92598">
              <w:t>б) тратит столько же времени на выполнение дел, как и до болезни.</w:t>
            </w:r>
          </w:p>
        </w:tc>
        <w:tc>
          <w:tcPr>
            <w:tcW w:w="2659" w:type="dxa"/>
          </w:tcPr>
          <w:p w14:paraId="1ABBA997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а) может вернуться к прежнему образу жизни </w:t>
            </w:r>
            <w:r w:rsidRPr="00D92598">
              <w:lastRenderedPageBreak/>
              <w:t>(работа, обучение, другое), поддерживать прежний уровень активности и социальной жизни;</w:t>
            </w:r>
          </w:p>
          <w:p w14:paraId="2C65D911" w14:textId="77777777" w:rsidR="00D92598" w:rsidRPr="00D92598" w:rsidRDefault="00D92598">
            <w:pPr>
              <w:pStyle w:val="ConsPlusNormal"/>
            </w:pPr>
            <w:r w:rsidRPr="00D92598">
              <w:t>б) тратит столько же времени на выполнение дел, как и до болезни;</w:t>
            </w:r>
          </w:p>
          <w:p w14:paraId="5A451CC8" w14:textId="77777777" w:rsidR="00D92598" w:rsidRPr="00D92598" w:rsidRDefault="00D92598">
            <w:pPr>
              <w:pStyle w:val="ConsPlusNormal"/>
            </w:pPr>
            <w:r w:rsidRPr="00D92598">
              <w:t>в) может выполнять физическую нагрузку выше обычной без слабости, сердцебиения, одышки.</w:t>
            </w:r>
          </w:p>
        </w:tc>
      </w:tr>
      <w:tr w:rsidR="00D92598" w:rsidRPr="00D92598" w14:paraId="34B7D885" w14:textId="77777777">
        <w:tc>
          <w:tcPr>
            <w:tcW w:w="1077" w:type="dxa"/>
            <w:vMerge w:val="restart"/>
            <w:vAlign w:val="center"/>
          </w:tcPr>
          <w:p w14:paraId="1EC1F02C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lastRenderedPageBreak/>
              <w:t>2</w:t>
            </w:r>
          </w:p>
        </w:tc>
        <w:tc>
          <w:tcPr>
            <w:tcW w:w="7977" w:type="dxa"/>
            <w:gridSpan w:val="3"/>
          </w:tcPr>
          <w:p w14:paraId="112788CD" w14:textId="77777777" w:rsidR="00D92598" w:rsidRPr="00D92598" w:rsidRDefault="00D92598">
            <w:pPr>
              <w:pStyle w:val="ConsPlusNormal"/>
            </w:pPr>
            <w:r w:rsidRPr="00D92598">
              <w:t>Легкое нарушение функционирования и ограничение жизнедеятельности</w:t>
            </w:r>
          </w:p>
        </w:tc>
      </w:tr>
      <w:tr w:rsidR="00D92598" w:rsidRPr="00D92598" w14:paraId="24793865" w14:textId="77777777">
        <w:tc>
          <w:tcPr>
            <w:tcW w:w="1077" w:type="dxa"/>
            <w:vMerge/>
          </w:tcPr>
          <w:p w14:paraId="0BFA3B10" w14:textId="77777777" w:rsidR="00D92598" w:rsidRPr="00D92598" w:rsidRDefault="00D92598"/>
        </w:tc>
        <w:tc>
          <w:tcPr>
            <w:tcW w:w="2659" w:type="dxa"/>
          </w:tcPr>
          <w:p w14:paraId="19B89900" w14:textId="77777777" w:rsidR="00D92598" w:rsidRPr="00D92598" w:rsidRDefault="00D92598">
            <w:pPr>
              <w:pStyle w:val="ConsPlusNormal"/>
            </w:pPr>
            <w:r w:rsidRPr="00D92598"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14:paraId="59D253B7" w14:textId="77777777" w:rsidR="00D92598" w:rsidRPr="00D92598" w:rsidRDefault="00D92598">
            <w:pPr>
              <w:pStyle w:val="ConsPlusNormal"/>
            </w:pPr>
            <w:r w:rsidRPr="00D92598"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74E26E97" w14:textId="77777777" w:rsidR="00D92598" w:rsidRPr="00D92598" w:rsidRDefault="00D92598">
            <w:pPr>
              <w:pStyle w:val="ConsPlusNormal"/>
            </w:pPr>
            <w:r w:rsidRPr="00D92598">
              <w:t>в) не нуждается в наблюдении;</w:t>
            </w:r>
          </w:p>
          <w:p w14:paraId="2DB99244" w14:textId="77777777" w:rsidR="00D92598" w:rsidRPr="00D92598" w:rsidRDefault="00D92598">
            <w:pPr>
              <w:pStyle w:val="ConsPlusNormal"/>
            </w:pPr>
            <w:r w:rsidRPr="00D92598">
              <w:t>г) может проживать один дома от недели и более без посторонней помощи.</w:t>
            </w:r>
          </w:p>
        </w:tc>
        <w:tc>
          <w:tcPr>
            <w:tcW w:w="2659" w:type="dxa"/>
          </w:tcPr>
          <w:p w14:paraId="432CF479" w14:textId="77777777" w:rsidR="00D92598" w:rsidRPr="00D92598" w:rsidRDefault="00D92598">
            <w:pPr>
              <w:pStyle w:val="ConsPlusNormal"/>
            </w:pPr>
            <w:r w:rsidRPr="00D92598"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14:paraId="2EABA185" w14:textId="77777777" w:rsidR="00D92598" w:rsidRPr="00D92598" w:rsidRDefault="00D92598">
            <w:pPr>
              <w:pStyle w:val="ConsPlusNormal"/>
            </w:pPr>
            <w:r w:rsidRPr="00D92598"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096043CF" w14:textId="77777777" w:rsidR="00D92598" w:rsidRPr="00D92598" w:rsidRDefault="00D92598">
            <w:pPr>
              <w:pStyle w:val="ConsPlusNormal"/>
            </w:pPr>
            <w:r w:rsidRPr="00D92598">
              <w:t>в) не нуждается в наблюдении;</w:t>
            </w:r>
          </w:p>
          <w:p w14:paraId="4D162388" w14:textId="77777777" w:rsidR="00D92598" w:rsidRPr="00D92598" w:rsidRDefault="00D92598">
            <w:pPr>
              <w:pStyle w:val="ConsPlusNormal"/>
            </w:pPr>
            <w:r w:rsidRPr="00D92598">
              <w:t>г) может проживать один дома от недели и более без посторонней помощи.</w:t>
            </w:r>
          </w:p>
        </w:tc>
        <w:tc>
          <w:tcPr>
            <w:tcW w:w="2659" w:type="dxa"/>
          </w:tcPr>
          <w:p w14:paraId="655DEF3F" w14:textId="77777777" w:rsidR="00D92598" w:rsidRPr="00D92598" w:rsidRDefault="00D92598">
            <w:pPr>
              <w:pStyle w:val="ConsPlusNormal"/>
            </w:pPr>
            <w:r w:rsidRPr="00D92598"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14:paraId="5FB031BB" w14:textId="77777777" w:rsidR="00D92598" w:rsidRPr="00D92598" w:rsidRDefault="00D92598">
            <w:pPr>
              <w:pStyle w:val="ConsPlusNormal"/>
            </w:pPr>
            <w:r w:rsidRPr="00D92598">
              <w:t>б)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</w:t>
            </w:r>
          </w:p>
          <w:p w14:paraId="0570B7B7" w14:textId="77777777" w:rsidR="00D92598" w:rsidRPr="00D92598" w:rsidRDefault="00D92598">
            <w:pPr>
              <w:pStyle w:val="ConsPlusNormal"/>
            </w:pPr>
            <w:r w:rsidRPr="00D92598">
              <w:t>Тест шестиминутной ходьбы (ТШМ) &gt; 425 м.</w:t>
            </w:r>
          </w:p>
          <w:p w14:paraId="5044A6B8" w14:textId="77777777" w:rsidR="00D92598" w:rsidRPr="00D92598" w:rsidRDefault="00D92598">
            <w:pPr>
              <w:pStyle w:val="ConsPlusNormal"/>
            </w:pPr>
            <w:r w:rsidRPr="00D92598">
              <w:t xml:space="preserve">Тесты с физической нагрузкой (велоэргометрия или спироэргометрия) </w:t>
            </w:r>
            <w:r w:rsidRPr="00D92598">
              <w:rPr>
                <w:position w:val="-2"/>
              </w:rPr>
              <w:pict w14:anchorId="41B5F87B">
                <v:shape id="_x0000_i1025" style="width:11pt;height:13pt" coordsize="" o:spt="100" adj="0,,0" path="" filled="f" stroked="f">
                  <v:stroke joinstyle="miter"/>
                  <v:imagedata r:id="rId4" o:title="base_1_363102_32768"/>
                  <v:formulas/>
                  <v:path o:connecttype="segments"/>
                </v:shape>
              </w:pict>
            </w:r>
            <w:r w:rsidRPr="00D92598">
              <w:t xml:space="preserve"> 125 Вт </w:t>
            </w:r>
            <w:r w:rsidRPr="00D92598">
              <w:rPr>
                <w:position w:val="-2"/>
              </w:rPr>
              <w:pict w14:anchorId="7D0A5A60">
                <v:shape id="_x0000_i1026" style="width:11pt;height:13pt" coordsize="" o:spt="100" adj="0,,0" path="" filled="f" stroked="f">
                  <v:stroke joinstyle="miter"/>
                  <v:imagedata r:id="rId4" o:title="base_1_363102_32769"/>
                  <v:formulas/>
                  <v:path o:connecttype="segments"/>
                </v:shape>
              </w:pict>
            </w:r>
            <w:r w:rsidRPr="00D92598">
              <w:t xml:space="preserve"> 7 МЕ;</w:t>
            </w:r>
          </w:p>
          <w:p w14:paraId="74BCC65E" w14:textId="77777777" w:rsidR="00D92598" w:rsidRPr="00D92598" w:rsidRDefault="00D92598">
            <w:pPr>
              <w:pStyle w:val="ConsPlusNormal"/>
            </w:pPr>
            <w:r w:rsidRPr="00D92598">
              <w:t>в)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09130913" w14:textId="77777777" w:rsidR="00D92598" w:rsidRPr="00D92598" w:rsidRDefault="00D92598">
            <w:pPr>
              <w:pStyle w:val="ConsPlusNormal"/>
            </w:pPr>
            <w:r w:rsidRPr="00D92598">
              <w:t xml:space="preserve">г) не нуждается в </w:t>
            </w:r>
            <w:r w:rsidRPr="00D92598">
              <w:lastRenderedPageBreak/>
              <w:t>наблюдении;</w:t>
            </w:r>
          </w:p>
          <w:p w14:paraId="3A4FDA5F" w14:textId="77777777" w:rsidR="00D92598" w:rsidRPr="00D92598" w:rsidRDefault="00D92598">
            <w:pPr>
              <w:pStyle w:val="ConsPlusNormal"/>
            </w:pPr>
            <w:r w:rsidRPr="00D92598">
              <w:t>д) может проживать один дома от недели и более без посторонней помощи.</w:t>
            </w:r>
          </w:p>
        </w:tc>
      </w:tr>
      <w:tr w:rsidR="00D92598" w:rsidRPr="00D92598" w14:paraId="68C13A2B" w14:textId="77777777">
        <w:tc>
          <w:tcPr>
            <w:tcW w:w="1077" w:type="dxa"/>
            <w:vMerge w:val="restart"/>
            <w:vAlign w:val="center"/>
          </w:tcPr>
          <w:p w14:paraId="597531EA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3</w:t>
            </w:r>
          </w:p>
        </w:tc>
        <w:tc>
          <w:tcPr>
            <w:tcW w:w="7977" w:type="dxa"/>
            <w:gridSpan w:val="3"/>
          </w:tcPr>
          <w:p w14:paraId="0008B2D5" w14:textId="77777777" w:rsidR="00D92598" w:rsidRPr="00D92598" w:rsidRDefault="00D92598">
            <w:pPr>
              <w:pStyle w:val="ConsPlusNormal"/>
              <w:jc w:val="both"/>
              <w:outlineLvl w:val="3"/>
            </w:pPr>
            <w:r w:rsidRPr="00D92598">
              <w:t>Умеренное нарушение функционирования и ограничение жизнедеятельности</w:t>
            </w:r>
          </w:p>
        </w:tc>
      </w:tr>
      <w:tr w:rsidR="00D92598" w:rsidRPr="00D92598" w14:paraId="72B9C2C6" w14:textId="77777777">
        <w:tc>
          <w:tcPr>
            <w:tcW w:w="1077" w:type="dxa"/>
            <w:vMerge/>
          </w:tcPr>
          <w:p w14:paraId="57E16494" w14:textId="77777777" w:rsidR="00D92598" w:rsidRPr="00D92598" w:rsidRDefault="00D92598"/>
        </w:tc>
        <w:tc>
          <w:tcPr>
            <w:tcW w:w="2659" w:type="dxa"/>
          </w:tcPr>
          <w:p w14:paraId="7CDC6AE3" w14:textId="77777777" w:rsidR="00D92598" w:rsidRPr="00D92598" w:rsidRDefault="00D92598">
            <w:pPr>
              <w:pStyle w:val="ConsPlusNormal"/>
            </w:pPr>
            <w:r w:rsidRPr="00D92598">
              <w:t>а) может передвигаться самостоятельно;</w:t>
            </w:r>
          </w:p>
          <w:p w14:paraId="2EFD8099" w14:textId="77777777" w:rsidR="00D92598" w:rsidRPr="00D92598" w:rsidRDefault="00D92598">
            <w:pPr>
              <w:pStyle w:val="ConsPlusNormal"/>
            </w:pPr>
            <w:r w:rsidRPr="00D92598">
              <w:t>б) самостоятельно одевается, раздевается, ходит в туалет, ест и выполняет другие виды повседневной активности;</w:t>
            </w:r>
          </w:p>
          <w:p w14:paraId="4E3B4A6B" w14:textId="77777777" w:rsidR="00D92598" w:rsidRPr="00D92598" w:rsidRDefault="00D92598">
            <w:pPr>
              <w:pStyle w:val="ConsPlusNormal"/>
            </w:pPr>
            <w:r w:rsidRPr="00D92598"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14:paraId="53A2C6BB" w14:textId="77777777" w:rsidR="00D92598" w:rsidRPr="00D92598" w:rsidRDefault="00D92598">
            <w:pPr>
              <w:pStyle w:val="ConsPlusNormal"/>
            </w:pPr>
            <w:r w:rsidRPr="00D92598">
              <w:t>г) нуждается в помощи для выполнения операций с денежными средствами;</w:t>
            </w:r>
          </w:p>
          <w:p w14:paraId="26AEE84D" w14:textId="77777777" w:rsidR="00D92598" w:rsidRPr="00D92598" w:rsidRDefault="00D92598">
            <w:pPr>
              <w:pStyle w:val="ConsPlusNormal"/>
            </w:pPr>
            <w:r w:rsidRPr="00D92598">
              <w:t>д) может проживать один дома без посторонней помощи от 1 суток до 1 недели.</w:t>
            </w:r>
          </w:p>
        </w:tc>
        <w:tc>
          <w:tcPr>
            <w:tcW w:w="2659" w:type="dxa"/>
          </w:tcPr>
          <w:p w14:paraId="1F1288D3" w14:textId="77777777" w:rsidR="00D92598" w:rsidRPr="00D92598" w:rsidRDefault="00D92598">
            <w:pPr>
              <w:pStyle w:val="ConsPlusNormal"/>
            </w:pPr>
            <w:r w:rsidRPr="00D92598">
              <w:t>а) может передвигаться самостоятельно, с помощью трости;</w:t>
            </w:r>
          </w:p>
          <w:p w14:paraId="2517B8A2" w14:textId="77777777" w:rsidR="00D92598" w:rsidRPr="00D92598" w:rsidRDefault="00D92598">
            <w:pPr>
              <w:pStyle w:val="ConsPlusNormal"/>
            </w:pPr>
            <w:r w:rsidRPr="00D92598">
              <w:t>б) незначительное ограничение возможностей самообслуживания при одевании, раздевании, посещении туалета, приеме пищи и выполнении других видов повседневной активности;</w:t>
            </w:r>
          </w:p>
          <w:p w14:paraId="1A12D840" w14:textId="77777777" w:rsidR="00D92598" w:rsidRPr="00D92598" w:rsidRDefault="00D92598">
            <w:pPr>
              <w:pStyle w:val="ConsPlusNormal"/>
            </w:pPr>
            <w:r w:rsidRPr="00D92598"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14:paraId="5FFEC7F8" w14:textId="77777777" w:rsidR="00D92598" w:rsidRPr="00D92598" w:rsidRDefault="00D92598">
            <w:pPr>
              <w:pStyle w:val="ConsPlusNormal"/>
            </w:pPr>
            <w:r w:rsidRPr="00D92598">
              <w:t>г) умеренно выраженный болевой синдром во время ходьбы, незначительно выраженный болевой синдром в покое</w:t>
            </w:r>
          </w:p>
          <w:p w14:paraId="4C4A6230" w14:textId="77777777" w:rsidR="00D92598" w:rsidRPr="00D92598" w:rsidRDefault="00D92598">
            <w:pPr>
              <w:pStyle w:val="ConsPlusNormal"/>
            </w:pPr>
            <w:r w:rsidRPr="00D92598">
              <w:t>(1 - 3 балла по визуальной аналоговой шкале боли (ВАШ);</w:t>
            </w:r>
          </w:p>
          <w:p w14:paraId="5CA5B742" w14:textId="77777777" w:rsidR="00D92598" w:rsidRPr="00D92598" w:rsidRDefault="00D92598">
            <w:pPr>
              <w:pStyle w:val="ConsPlusNormal"/>
            </w:pPr>
            <w:r w:rsidRPr="00D92598">
              <w:t>д) может проживать один дома без посторонней помощи от 1 суток до 1 недели.</w:t>
            </w:r>
          </w:p>
        </w:tc>
        <w:tc>
          <w:tcPr>
            <w:tcW w:w="2659" w:type="dxa"/>
          </w:tcPr>
          <w:p w14:paraId="5C74476D" w14:textId="77777777" w:rsidR="00D92598" w:rsidRPr="00D92598" w:rsidRDefault="00D92598">
            <w:pPr>
              <w:pStyle w:val="ConsPlusNormal"/>
            </w:pPr>
            <w:r w:rsidRPr="00D92598">
              <w:t>а) может передвигаться самостоятельно без посторонней помощи;</w:t>
            </w:r>
          </w:p>
          <w:p w14:paraId="73E50260" w14:textId="77777777" w:rsidR="00D92598" w:rsidRPr="00D92598" w:rsidRDefault="00D92598">
            <w:pPr>
              <w:pStyle w:val="ConsPlusNormal"/>
            </w:pPr>
            <w:r w:rsidRPr="00D92598">
              <w:t>б)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</w:t>
            </w:r>
          </w:p>
          <w:p w14:paraId="33991EA7" w14:textId="77777777" w:rsidR="00D92598" w:rsidRPr="00D92598" w:rsidRDefault="00D92598">
            <w:pPr>
              <w:pStyle w:val="ConsPlusNormal"/>
            </w:pPr>
            <w:r w:rsidRPr="00D92598">
              <w:t>ТШМ = 301 - 425 м. Тесты с физической нагрузкой (велоэргометрия/спироэргометрия) = 75 - 100 Вт/4 - 6,9 МЕ;</w:t>
            </w:r>
          </w:p>
          <w:p w14:paraId="1439B73A" w14:textId="77777777" w:rsidR="00D92598" w:rsidRPr="00D92598" w:rsidRDefault="00D92598">
            <w:pPr>
              <w:pStyle w:val="ConsPlusNormal"/>
            </w:pPr>
            <w:r w:rsidRPr="00D92598">
              <w:t>в) самостоятельно одевается, раздевается, ходит в туалет, ест и выполняет другие виды повседневной активности;</w:t>
            </w:r>
          </w:p>
          <w:p w14:paraId="0536D549" w14:textId="77777777" w:rsidR="00D92598" w:rsidRPr="00D92598" w:rsidRDefault="00D92598">
            <w:pPr>
              <w:pStyle w:val="ConsPlusNormal"/>
            </w:pPr>
            <w:r w:rsidRPr="00D92598">
              <w:t>г) нуждается в посторонней помощи при выполнении сложных видов активности: приготовление пищи, уборке дома, похода в магазин за покупками;</w:t>
            </w:r>
          </w:p>
          <w:p w14:paraId="23A10140" w14:textId="77777777" w:rsidR="00D92598" w:rsidRPr="00D92598" w:rsidRDefault="00D92598">
            <w:pPr>
              <w:pStyle w:val="ConsPlusNormal"/>
            </w:pPr>
            <w:r w:rsidRPr="00D92598">
              <w:t>д) может проживать один дома без посторонней помощи от 1 суток до 1 недели.</w:t>
            </w:r>
          </w:p>
        </w:tc>
      </w:tr>
      <w:tr w:rsidR="00D92598" w:rsidRPr="00D92598" w14:paraId="3BC4CB4E" w14:textId="77777777">
        <w:tc>
          <w:tcPr>
            <w:tcW w:w="1077" w:type="dxa"/>
            <w:vMerge w:val="restart"/>
            <w:vAlign w:val="center"/>
          </w:tcPr>
          <w:p w14:paraId="5B720D8E" w14:textId="77777777" w:rsidR="00D92598" w:rsidRPr="00D92598" w:rsidRDefault="00D92598">
            <w:pPr>
              <w:pStyle w:val="ConsPlusNormal"/>
              <w:jc w:val="center"/>
            </w:pPr>
            <w:r w:rsidRPr="00D92598">
              <w:t>4</w:t>
            </w:r>
          </w:p>
        </w:tc>
        <w:tc>
          <w:tcPr>
            <w:tcW w:w="7977" w:type="dxa"/>
            <w:gridSpan w:val="3"/>
          </w:tcPr>
          <w:p w14:paraId="417EE284" w14:textId="77777777" w:rsidR="00D92598" w:rsidRPr="00D92598" w:rsidRDefault="00D92598">
            <w:pPr>
              <w:pStyle w:val="ConsPlusNormal"/>
              <w:jc w:val="both"/>
              <w:outlineLvl w:val="3"/>
            </w:pPr>
            <w:r w:rsidRPr="00D92598">
              <w:t>Выраженное нарушение функционирования и ограничение жизнедеятельности</w:t>
            </w:r>
          </w:p>
        </w:tc>
      </w:tr>
      <w:tr w:rsidR="00D92598" w:rsidRPr="00D92598" w14:paraId="0A45A834" w14:textId="77777777">
        <w:tc>
          <w:tcPr>
            <w:tcW w:w="1077" w:type="dxa"/>
            <w:vMerge/>
          </w:tcPr>
          <w:p w14:paraId="07B831A7" w14:textId="77777777" w:rsidR="00D92598" w:rsidRPr="00D92598" w:rsidRDefault="00D92598"/>
        </w:tc>
        <w:tc>
          <w:tcPr>
            <w:tcW w:w="2659" w:type="dxa"/>
          </w:tcPr>
          <w:p w14:paraId="40557DA1" w14:textId="77777777" w:rsidR="00D92598" w:rsidRPr="00D92598" w:rsidRDefault="00D92598">
            <w:pPr>
              <w:pStyle w:val="ConsPlusNormal"/>
            </w:pPr>
            <w:r w:rsidRPr="00D92598">
              <w:t>а) не может передвигаться самостоятельно без посторонней помощи;</w:t>
            </w:r>
          </w:p>
          <w:p w14:paraId="2AC1588A" w14:textId="77777777" w:rsidR="00D92598" w:rsidRPr="00D92598" w:rsidRDefault="00D92598">
            <w:pPr>
              <w:pStyle w:val="ConsPlusNormal"/>
            </w:pPr>
            <w:r w:rsidRPr="00D92598">
              <w:t xml:space="preserve">б) нуждается в посторонней помощи при выполнении </w:t>
            </w:r>
            <w:r w:rsidRPr="00D92598">
              <w:lastRenderedPageBreak/>
              <w:t>повседневных задач: одевание, раздевание, туалет, прием пищи и других;</w:t>
            </w:r>
          </w:p>
          <w:p w14:paraId="566E71CF" w14:textId="77777777" w:rsidR="00D92598" w:rsidRPr="00D92598" w:rsidRDefault="00D92598">
            <w:pPr>
              <w:pStyle w:val="ConsPlusNormal"/>
            </w:pPr>
            <w:r w:rsidRPr="00D92598">
              <w:t>в) в обычной жизни нуждается в ухаживающем;</w:t>
            </w:r>
          </w:p>
          <w:p w14:paraId="6610FD92" w14:textId="77777777" w:rsidR="00D92598" w:rsidRPr="00D92598" w:rsidRDefault="00D92598">
            <w:pPr>
              <w:pStyle w:val="ConsPlusNormal"/>
            </w:pPr>
            <w:r w:rsidRPr="00D92598">
              <w:t>г) может проживать один дома без посторонней помощи до 1 суток.</w:t>
            </w:r>
          </w:p>
        </w:tc>
        <w:tc>
          <w:tcPr>
            <w:tcW w:w="2659" w:type="dxa"/>
          </w:tcPr>
          <w:p w14:paraId="34DCAF0B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а) умеренное ограничение возможностей передвижения, нуждается в дополнительном средстве опоры - костылях;</w:t>
            </w:r>
          </w:p>
          <w:p w14:paraId="11340D25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б) умеренное ограничение возможностей самообслуживания и выполнения всех повседневных задач: одевание, раздевание, туалет, прием пищи и других;</w:t>
            </w:r>
          </w:p>
          <w:p w14:paraId="14E8F73F" w14:textId="77777777" w:rsidR="00D92598" w:rsidRPr="00D92598" w:rsidRDefault="00D92598">
            <w:pPr>
              <w:pStyle w:val="ConsPlusNormal"/>
            </w:pPr>
            <w:r w:rsidRPr="00D92598">
              <w:t>в) выраженный болевой синдром во время движений, умеренно выраженный болевой синдром в покое</w:t>
            </w:r>
          </w:p>
          <w:p w14:paraId="4861E535" w14:textId="77777777" w:rsidR="00D92598" w:rsidRPr="00D92598" w:rsidRDefault="00D92598">
            <w:pPr>
              <w:pStyle w:val="ConsPlusNormal"/>
            </w:pPr>
            <w:r w:rsidRPr="00D92598">
              <w:t>(4 - 7 баллов по ВАШ);</w:t>
            </w:r>
          </w:p>
          <w:p w14:paraId="6EA2FA5E" w14:textId="77777777" w:rsidR="00D92598" w:rsidRPr="00D92598" w:rsidRDefault="00D92598">
            <w:pPr>
              <w:pStyle w:val="ConsPlusNormal"/>
            </w:pPr>
            <w:r w:rsidRPr="00D92598">
              <w:t>д) может проживать один дома без посторонней помощи от 1 суток до 1 недели.</w:t>
            </w:r>
          </w:p>
        </w:tc>
        <w:tc>
          <w:tcPr>
            <w:tcW w:w="2659" w:type="dxa"/>
          </w:tcPr>
          <w:p w14:paraId="7D6BD95D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а) умеренное ограничение возможностей передвижения;</w:t>
            </w:r>
          </w:p>
          <w:p w14:paraId="2D7EB04F" w14:textId="77777777" w:rsidR="00D92598" w:rsidRPr="00D92598" w:rsidRDefault="00D92598">
            <w:pPr>
              <w:pStyle w:val="ConsPlusNormal"/>
            </w:pPr>
            <w:r w:rsidRPr="00D92598">
              <w:t xml:space="preserve">б) стенокардия возникает при ходьбе от 100 до 500 м по ровной местности, </w:t>
            </w:r>
            <w:r w:rsidRPr="00D92598">
              <w:lastRenderedPageBreak/>
              <w:t>при подъеме на 1 пролет обычных ступенек в среднем темпе в нормальных условиях.</w:t>
            </w:r>
          </w:p>
          <w:p w14:paraId="703E9359" w14:textId="77777777" w:rsidR="00D92598" w:rsidRPr="00D92598" w:rsidRDefault="00D92598">
            <w:pPr>
              <w:pStyle w:val="ConsPlusNormal"/>
            </w:pPr>
            <w:r w:rsidRPr="00D92598">
              <w:t>ТШМ = 150 - 300 м, тесты с физической нагрузкой (велоэргометрия/спироэргометрия) = 25 - 50 Вт/2 - 3,9 МЕ;</w:t>
            </w:r>
          </w:p>
          <w:p w14:paraId="2BA7B691" w14:textId="77777777" w:rsidR="00D92598" w:rsidRPr="00D92598" w:rsidRDefault="00D92598">
            <w:pPr>
              <w:pStyle w:val="ConsPlusNormal"/>
            </w:pPr>
            <w:r w:rsidRPr="00D92598">
              <w:t>в) нуждается в посторонней помощи при выполнении повседневных задач: одевание, раздевание, туалет, прием пищи и других;</w:t>
            </w:r>
          </w:p>
          <w:p w14:paraId="5C13AE9E" w14:textId="77777777" w:rsidR="00D92598" w:rsidRPr="00D92598" w:rsidRDefault="00D92598">
            <w:pPr>
              <w:pStyle w:val="ConsPlusNormal"/>
            </w:pPr>
            <w:r w:rsidRPr="00D92598">
              <w:t>г) в обычной жизни нуждается в ухаживающем;</w:t>
            </w:r>
          </w:p>
          <w:p w14:paraId="7A1ECA59" w14:textId="77777777" w:rsidR="00D92598" w:rsidRPr="00D92598" w:rsidRDefault="00D92598">
            <w:pPr>
              <w:pStyle w:val="ConsPlusNormal"/>
            </w:pPr>
            <w:r w:rsidRPr="00D92598">
              <w:t>д) может проживать один дома без посторонней помощи до 1 суток.</w:t>
            </w:r>
          </w:p>
        </w:tc>
      </w:tr>
      <w:tr w:rsidR="00D92598" w:rsidRPr="00D92598" w14:paraId="25E9FBF7" w14:textId="77777777">
        <w:tc>
          <w:tcPr>
            <w:tcW w:w="1077" w:type="dxa"/>
            <w:vMerge w:val="restart"/>
            <w:vAlign w:val="center"/>
          </w:tcPr>
          <w:p w14:paraId="2D528DB6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5</w:t>
            </w:r>
          </w:p>
        </w:tc>
        <w:tc>
          <w:tcPr>
            <w:tcW w:w="7977" w:type="dxa"/>
            <w:gridSpan w:val="3"/>
          </w:tcPr>
          <w:p w14:paraId="53134925" w14:textId="77777777" w:rsidR="00D92598" w:rsidRPr="00D92598" w:rsidRDefault="00D92598">
            <w:pPr>
              <w:pStyle w:val="ConsPlusNormal"/>
              <w:outlineLvl w:val="3"/>
            </w:pPr>
            <w:r w:rsidRPr="00D92598">
              <w:t>Грубое нарушение функционирования и ограничение жизнедеятельности</w:t>
            </w:r>
          </w:p>
        </w:tc>
      </w:tr>
      <w:tr w:rsidR="00D92598" w:rsidRPr="00D92598" w14:paraId="59CBEF3A" w14:textId="77777777">
        <w:tc>
          <w:tcPr>
            <w:tcW w:w="1077" w:type="dxa"/>
            <w:vMerge/>
          </w:tcPr>
          <w:p w14:paraId="1C73FF4F" w14:textId="77777777" w:rsidR="00D92598" w:rsidRPr="00D92598" w:rsidRDefault="00D92598"/>
        </w:tc>
        <w:tc>
          <w:tcPr>
            <w:tcW w:w="2659" w:type="dxa"/>
          </w:tcPr>
          <w:p w14:paraId="2916459A" w14:textId="77777777" w:rsidR="00D92598" w:rsidRPr="00D92598" w:rsidRDefault="00D92598">
            <w:pPr>
              <w:pStyle w:val="ConsPlusNormal"/>
            </w:pPr>
            <w:r w:rsidRPr="00D92598">
              <w:t>а) пациент прикован к постели;</w:t>
            </w:r>
          </w:p>
          <w:p w14:paraId="5678FEDC" w14:textId="77777777" w:rsidR="00D92598" w:rsidRPr="00D92598" w:rsidRDefault="00D92598">
            <w:pPr>
              <w:pStyle w:val="ConsPlusNormal"/>
            </w:pPr>
            <w:r w:rsidRPr="00D92598">
              <w:t>б) не может передвигаться самостоятельно без посторонней помощи;</w:t>
            </w:r>
          </w:p>
          <w:p w14:paraId="7AD6168F" w14:textId="77777777" w:rsidR="00D92598" w:rsidRPr="00D92598" w:rsidRDefault="00D92598">
            <w:pPr>
              <w:pStyle w:val="ConsPlusNormal"/>
            </w:pPr>
            <w:r w:rsidRPr="00D92598"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14:paraId="022C6796" w14:textId="77777777" w:rsidR="00D92598" w:rsidRPr="00D92598" w:rsidRDefault="00D92598">
            <w:pPr>
              <w:pStyle w:val="ConsPlusNormal"/>
            </w:pPr>
            <w:r w:rsidRPr="00D92598">
              <w:t>г) круглосуточно нуждается в уходе;</w:t>
            </w:r>
          </w:p>
          <w:p w14:paraId="7C8E8DE0" w14:textId="77777777" w:rsidR="00D92598" w:rsidRPr="00D92598" w:rsidRDefault="00D92598">
            <w:pPr>
              <w:pStyle w:val="ConsPlusNormal"/>
            </w:pPr>
            <w:r w:rsidRPr="00D92598">
              <w:t>д) не может быть оставлен один дома без посторонней помощи.</w:t>
            </w:r>
          </w:p>
        </w:tc>
        <w:tc>
          <w:tcPr>
            <w:tcW w:w="2659" w:type="dxa"/>
          </w:tcPr>
          <w:p w14:paraId="03E5C6EA" w14:textId="77777777" w:rsidR="00D92598" w:rsidRPr="00D92598" w:rsidRDefault="00D92598">
            <w:pPr>
              <w:pStyle w:val="ConsPlusNormal"/>
            </w:pPr>
            <w:r w:rsidRPr="00D92598"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</w:t>
            </w:r>
          </w:p>
          <w:p w14:paraId="210C9EDB" w14:textId="77777777" w:rsidR="00D92598" w:rsidRPr="00D92598" w:rsidRDefault="00D92598">
            <w:pPr>
              <w:pStyle w:val="ConsPlusNormal"/>
            </w:pPr>
            <w:r w:rsidRPr="00D92598">
              <w:t>Не может ходить по лестнице;</w:t>
            </w:r>
          </w:p>
          <w:p w14:paraId="7C36F299" w14:textId="77777777" w:rsidR="00D92598" w:rsidRPr="00D92598" w:rsidRDefault="00D92598">
            <w:pPr>
              <w:pStyle w:val="ConsPlusNormal"/>
            </w:pPr>
            <w:r w:rsidRPr="00D92598">
              <w:t>б) выраженное ограничение возможностей самообслуживания и выполнения всех повседневных задач: одевание, раздевание, туалет и других;</w:t>
            </w:r>
          </w:p>
          <w:p w14:paraId="6305DCE1" w14:textId="77777777" w:rsidR="00D92598" w:rsidRPr="00D92598" w:rsidRDefault="00D92598">
            <w:pPr>
              <w:pStyle w:val="ConsPlusNormal"/>
            </w:pPr>
            <w:r w:rsidRPr="00D92598">
              <w:t>в) выраженный болевой синдром в покое (8 - 0 баллов по ВАШ), усиливающийся при движении;</w:t>
            </w:r>
          </w:p>
          <w:p w14:paraId="72F782F8" w14:textId="77777777" w:rsidR="00D92598" w:rsidRPr="00D92598" w:rsidRDefault="00D92598">
            <w:pPr>
              <w:pStyle w:val="ConsPlusNormal"/>
            </w:pPr>
            <w:r w:rsidRPr="00D92598">
              <w:t xml:space="preserve">г) может проживать один дома без посторонней </w:t>
            </w:r>
            <w:r w:rsidRPr="00D92598">
              <w:lastRenderedPageBreak/>
              <w:t>помощи до 1 суток.</w:t>
            </w:r>
          </w:p>
        </w:tc>
        <w:tc>
          <w:tcPr>
            <w:tcW w:w="2659" w:type="dxa"/>
          </w:tcPr>
          <w:p w14:paraId="1C685F21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а) больной комфортно чувствует себя только в состоянии покоя, минимальные физические нагрузки приводят к появлению слабости, сердцебиения, одышки, болям в сердце.</w:t>
            </w:r>
          </w:p>
          <w:p w14:paraId="6B16325A" w14:textId="77777777" w:rsidR="00D92598" w:rsidRPr="00D92598" w:rsidRDefault="00D92598">
            <w:pPr>
              <w:pStyle w:val="ConsPlusNormal"/>
              <w:jc w:val="both"/>
            </w:pPr>
            <w:r w:rsidRPr="00D92598">
              <w:t>ТШМ &lt; 150 м;</w:t>
            </w:r>
          </w:p>
          <w:p w14:paraId="4D969DD5" w14:textId="77777777" w:rsidR="00D92598" w:rsidRPr="00D92598" w:rsidRDefault="00D92598">
            <w:pPr>
              <w:pStyle w:val="ConsPlusNormal"/>
            </w:pPr>
            <w:r w:rsidRPr="00D92598">
              <w:t>б) не может передвигаться самостоятельно без посторонней помощи;</w:t>
            </w:r>
          </w:p>
          <w:p w14:paraId="2631C707" w14:textId="77777777" w:rsidR="00D92598" w:rsidRPr="00D92598" w:rsidRDefault="00D92598">
            <w:pPr>
              <w:pStyle w:val="ConsPlusNormal"/>
            </w:pPr>
            <w:r w:rsidRPr="00D92598"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14:paraId="5EAD186E" w14:textId="77777777" w:rsidR="00D92598" w:rsidRPr="00D92598" w:rsidRDefault="00D92598">
            <w:pPr>
              <w:pStyle w:val="ConsPlusNormal"/>
            </w:pPr>
            <w:r w:rsidRPr="00D92598">
              <w:t>г) круглосуточно нуждается в уходе;</w:t>
            </w:r>
          </w:p>
          <w:p w14:paraId="318F1957" w14:textId="77777777" w:rsidR="00D92598" w:rsidRPr="00D92598" w:rsidRDefault="00D92598">
            <w:pPr>
              <w:pStyle w:val="ConsPlusNormal"/>
            </w:pPr>
            <w:r w:rsidRPr="00D92598">
              <w:t>д) не может быть оставлен один дома без посторонней помощи.</w:t>
            </w:r>
          </w:p>
        </w:tc>
      </w:tr>
      <w:tr w:rsidR="00D92598" w:rsidRPr="00D92598" w14:paraId="798D9D08" w14:textId="77777777">
        <w:tc>
          <w:tcPr>
            <w:tcW w:w="1077" w:type="dxa"/>
            <w:vMerge w:val="restart"/>
            <w:vAlign w:val="center"/>
          </w:tcPr>
          <w:p w14:paraId="7FA56EFD" w14:textId="77777777" w:rsidR="00D92598" w:rsidRPr="00D92598" w:rsidRDefault="00D92598">
            <w:pPr>
              <w:pStyle w:val="ConsPlusNormal"/>
              <w:jc w:val="center"/>
            </w:pPr>
            <w:r w:rsidRPr="00D92598">
              <w:t>6</w:t>
            </w:r>
          </w:p>
        </w:tc>
        <w:tc>
          <w:tcPr>
            <w:tcW w:w="7977" w:type="dxa"/>
            <w:gridSpan w:val="3"/>
          </w:tcPr>
          <w:p w14:paraId="089FE7D5" w14:textId="77777777" w:rsidR="00D92598" w:rsidRPr="00D92598" w:rsidRDefault="00D92598">
            <w:pPr>
              <w:pStyle w:val="ConsPlusNormal"/>
              <w:jc w:val="both"/>
              <w:outlineLvl w:val="3"/>
            </w:pPr>
            <w:r w:rsidRPr="00D92598">
              <w:t>Нарушение функционирования и ограничение жизнедеятельности крайней степени тяжести</w:t>
            </w:r>
          </w:p>
        </w:tc>
      </w:tr>
      <w:tr w:rsidR="00D92598" w:rsidRPr="00D92598" w14:paraId="032445CE" w14:textId="77777777">
        <w:tc>
          <w:tcPr>
            <w:tcW w:w="1077" w:type="dxa"/>
            <w:vMerge/>
          </w:tcPr>
          <w:p w14:paraId="48CE471F" w14:textId="77777777" w:rsidR="00D92598" w:rsidRPr="00D92598" w:rsidRDefault="00D92598"/>
        </w:tc>
        <w:tc>
          <w:tcPr>
            <w:tcW w:w="2659" w:type="dxa"/>
          </w:tcPr>
          <w:p w14:paraId="2C8B5CFC" w14:textId="77777777" w:rsidR="00D92598" w:rsidRPr="00D92598" w:rsidRDefault="00D92598">
            <w:pPr>
              <w:pStyle w:val="ConsPlusNormal"/>
            </w:pPr>
            <w:r w:rsidRPr="00D92598">
              <w:t>а) хроническое нарушение сознания:</w:t>
            </w:r>
          </w:p>
          <w:p w14:paraId="797AF886" w14:textId="77777777" w:rsidR="00D92598" w:rsidRPr="00D92598" w:rsidRDefault="00D92598">
            <w:pPr>
              <w:pStyle w:val="ConsPlusNormal"/>
            </w:pPr>
            <w:r w:rsidRPr="00D92598">
              <w:t>витальные функции стабильны; нейромышечные и коммуникативные функции глубоко нарушены; пациент может находиться в условиях структурного подразделения медицинской организации, оказывающей медицинскую помощь по профилю "анестезиология и реаниматология" (далее - реанимационное отделение);</w:t>
            </w:r>
          </w:p>
          <w:p w14:paraId="7D9D29BB" w14:textId="77777777" w:rsidR="00D92598" w:rsidRPr="00D92598" w:rsidRDefault="00D92598">
            <w:pPr>
              <w:pStyle w:val="ConsPlusNormal"/>
            </w:pPr>
            <w:r w:rsidRPr="00D92598">
              <w:t>б) нейромышечная несостоятельность:</w:t>
            </w:r>
          </w:p>
          <w:p w14:paraId="1156F148" w14:textId="77777777" w:rsidR="00D92598" w:rsidRPr="00D92598" w:rsidRDefault="00D92598">
            <w:pPr>
              <w:pStyle w:val="ConsPlusNormal"/>
            </w:pPr>
            <w:r w:rsidRPr="00D92598">
              <w:t>психический статус в пределах нормы, однако глубокий двигательный дефицит (тетраплегия) и бульбарные нарушения вынуждают больного оставаться в реанимационном отделении.</w:t>
            </w:r>
          </w:p>
        </w:tc>
        <w:tc>
          <w:tcPr>
            <w:tcW w:w="2659" w:type="dxa"/>
          </w:tcPr>
          <w:p w14:paraId="4F7324DB" w14:textId="77777777" w:rsidR="00D92598" w:rsidRPr="00D92598" w:rsidRDefault="00D92598">
            <w:pPr>
              <w:pStyle w:val="ConsPlusNormal"/>
            </w:pPr>
          </w:p>
        </w:tc>
        <w:tc>
          <w:tcPr>
            <w:tcW w:w="2659" w:type="dxa"/>
          </w:tcPr>
          <w:p w14:paraId="0F59CD43" w14:textId="77777777" w:rsidR="00D92598" w:rsidRPr="00D92598" w:rsidRDefault="00D92598">
            <w:pPr>
              <w:pStyle w:val="ConsPlusNormal"/>
            </w:pPr>
          </w:p>
        </w:tc>
      </w:tr>
    </w:tbl>
    <w:p w14:paraId="2196A7BC" w14:textId="77777777" w:rsidR="00D92598" w:rsidRPr="00D92598" w:rsidRDefault="00D92598">
      <w:pPr>
        <w:pStyle w:val="ConsPlusNormal"/>
        <w:jc w:val="both"/>
      </w:pPr>
    </w:p>
    <w:p w14:paraId="2BAD9E1C" w14:textId="77777777" w:rsidR="00D92598" w:rsidRPr="00D92598" w:rsidRDefault="00D92598">
      <w:pPr>
        <w:pStyle w:val="ConsPlusNormal"/>
        <w:ind w:firstLine="540"/>
        <w:jc w:val="both"/>
      </w:pPr>
      <w:r w:rsidRPr="00D92598">
        <w:t>3. Пациент, в отношении которого проведены мероприятия по медицинской реабилитации на любом этапе и имеющие оценку состояния функционирования и ограничения жизнедеятельности (функции и структуры организма, активности и участия пациента) согласно ШРМ 0 - 1 балла, не нуждается в продолжении медицинской реабилитации.</w:t>
      </w:r>
    </w:p>
    <w:p w14:paraId="3E97553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Пациент, в отношении которого проведены мероприятия по медицинской реабилитации на первом и (или) втором этапах и имеющий значения ШРМ 2 - 3 балла, направляется на третий этап медицинской реабилитации в медицинскую организацию первой, второй, третьей и четвертой групп &lt;1&gt;.</w:t>
      </w:r>
    </w:p>
    <w:p w14:paraId="4EADE06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7F877236" w14:textId="16462BF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Пункт 27 Порядка организации медицинской реабилитации взрослых, утвержденного настоящим приказом.</w:t>
      </w:r>
    </w:p>
    <w:p w14:paraId="0A357FCD" w14:textId="77777777" w:rsidR="00D92598" w:rsidRPr="00D92598" w:rsidRDefault="00D92598">
      <w:pPr>
        <w:pStyle w:val="ConsPlusNormal"/>
        <w:jc w:val="both"/>
      </w:pPr>
    </w:p>
    <w:p w14:paraId="41748A74" w14:textId="77777777" w:rsidR="00D92598" w:rsidRPr="00D92598" w:rsidRDefault="00D92598">
      <w:pPr>
        <w:pStyle w:val="ConsPlusNormal"/>
        <w:ind w:firstLine="540"/>
        <w:jc w:val="both"/>
      </w:pPr>
      <w:r w:rsidRPr="00D92598">
        <w:t>5. Пациент, в отношении которого проведены мероприятия по медицинской реабилитации на первом этапе и имеющий значения ШРМ 4 - 5 баллов, направляется на второй этап медицинской реабилитации, в медицинскую организацию второй, третьей и четвертой групп.</w:t>
      </w:r>
    </w:p>
    <w:p w14:paraId="2EF059B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6. Пациент, в отношении которого проведены мероприятия по медицинской реабилитации, имеющий значения ШРМ 4 - 6 баллов и не изменивший своего состояния после проведения мероприятий по медицинской реабилитации, направляется на второй этап медицинской реабилитации в медицинскую организацию третьей и четвертой групп.</w:t>
      </w:r>
    </w:p>
    <w:p w14:paraId="55AE5F3A" w14:textId="77777777" w:rsidR="00D92598" w:rsidRPr="00D92598" w:rsidRDefault="00D92598">
      <w:pPr>
        <w:pStyle w:val="ConsPlusNormal"/>
        <w:jc w:val="both"/>
      </w:pPr>
    </w:p>
    <w:p w14:paraId="1D88122F" w14:textId="77777777" w:rsidR="00D92598" w:rsidRPr="00D92598" w:rsidRDefault="00D92598">
      <w:pPr>
        <w:pStyle w:val="ConsPlusNormal"/>
        <w:jc w:val="both"/>
      </w:pPr>
    </w:p>
    <w:p w14:paraId="082E4DF3" w14:textId="77777777" w:rsidR="00D92598" w:rsidRPr="00D92598" w:rsidRDefault="00D92598">
      <w:pPr>
        <w:pStyle w:val="ConsPlusNormal"/>
        <w:jc w:val="both"/>
      </w:pPr>
    </w:p>
    <w:p w14:paraId="73711195" w14:textId="77777777" w:rsidR="00D92598" w:rsidRPr="00D92598" w:rsidRDefault="00D92598">
      <w:pPr>
        <w:pStyle w:val="ConsPlusNormal"/>
        <w:jc w:val="both"/>
      </w:pPr>
    </w:p>
    <w:p w14:paraId="53BC64B5" w14:textId="77777777" w:rsidR="00D92598" w:rsidRPr="00D92598" w:rsidRDefault="00D92598">
      <w:pPr>
        <w:pStyle w:val="ConsPlusNormal"/>
        <w:jc w:val="both"/>
      </w:pPr>
    </w:p>
    <w:p w14:paraId="7D705D06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2</w:t>
      </w:r>
    </w:p>
    <w:p w14:paraId="5AADB740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555BE6B1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41AE0957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4CA91DCE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0EE94174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2580BBE9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56B59908" w14:textId="77777777" w:rsidR="00D92598" w:rsidRPr="00D92598" w:rsidRDefault="00D92598">
      <w:pPr>
        <w:pStyle w:val="ConsPlusNormal"/>
        <w:jc w:val="both"/>
      </w:pPr>
    </w:p>
    <w:p w14:paraId="0FBCBB60" w14:textId="77777777" w:rsidR="00D92598" w:rsidRPr="00D92598" w:rsidRDefault="00D92598">
      <w:pPr>
        <w:pStyle w:val="ConsPlusTitle"/>
        <w:jc w:val="center"/>
      </w:pPr>
      <w:bookmarkStart w:id="5" w:name="P242"/>
      <w:bookmarkEnd w:id="5"/>
      <w:r w:rsidRPr="00D92598">
        <w:t>ПОЛОЖЕНИЕ О МУЛЬТИДИСЦИПЛИНАРНОЙ РЕАБИЛИТАЦИОННОЙ КОМАНДЕ</w:t>
      </w:r>
    </w:p>
    <w:p w14:paraId="566D01D4" w14:textId="77777777" w:rsidR="00D92598" w:rsidRPr="00D92598" w:rsidRDefault="00D92598">
      <w:pPr>
        <w:pStyle w:val="ConsPlusNormal"/>
        <w:jc w:val="both"/>
      </w:pPr>
    </w:p>
    <w:p w14:paraId="2EEC0572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Настоящее положение устанавливает правила организации деятельности мультидисциплинарной реабилитационной команды (далее - МДРК).</w:t>
      </w:r>
    </w:p>
    <w:p w14:paraId="2F99C1A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МДРК является структурно-функциональной единицей структурного подразделения медицинской организации или иной организации, осуществляющей медицинскую реабилитацию на всех этапах (отделения ранней медицинской реабилитации, 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заболеваниями, амбулаторного отделения медицинской реабилитации, отделения медицинской реабилитации дневного стационара), организованной на функциональной основе из работников указанных отделений.</w:t>
      </w:r>
    </w:p>
    <w:p w14:paraId="38A7ECD4" w14:textId="299CB6B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3. Руководит работой МДРК врач физической и реабилитационной медицины - специалист, соответствующий требованиям профессионального стандарта "Специалист по медицинской реабилитации" &lt;1&gt;.</w:t>
      </w:r>
    </w:p>
    <w:p w14:paraId="1D3558D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229DB8B9" w14:textId="16E87799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Приказ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14:paraId="17C466C7" w14:textId="77777777" w:rsidR="00D92598" w:rsidRPr="00D92598" w:rsidRDefault="00D92598">
      <w:pPr>
        <w:pStyle w:val="ConsPlusNormal"/>
        <w:jc w:val="both"/>
      </w:pPr>
    </w:p>
    <w:p w14:paraId="64A7A467" w14:textId="77777777" w:rsidR="00D92598" w:rsidRPr="00D92598" w:rsidRDefault="00D92598">
      <w:pPr>
        <w:pStyle w:val="ConsPlusNormal"/>
        <w:ind w:firstLine="540"/>
        <w:jc w:val="both"/>
      </w:pPr>
      <w:r w:rsidRPr="00D92598">
        <w:t>4. Состав МДРК формируется персонифицированно в соответствии с индивидуальным планом медицинской реабилитации пациента (далее - ИПМР).</w:t>
      </w:r>
    </w:p>
    <w:p w14:paraId="0E5AE18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5. В состав МДРК могут входить: врач по физической и реабилитационной медицине/врач по медицинской реабилитации, специалист по физической реабилитации, специалист по эргореабилитации, медицинский психолог/врач-психотерапевт, медицинский логопед, медицинская сестра по медицинской реабилитации, медицинская сестра палатная &lt;2&gt;.</w:t>
      </w:r>
    </w:p>
    <w:p w14:paraId="4F8AD74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1C71937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&lt;2&gt; До 1 сентября 2023 г. в состав МДРК могут входить врач по лечебной физкультуре, врач-физиотерапевт, врач-рефлексотерапевт, инструктор-методист по лечебной физкультуре, </w:t>
      </w:r>
      <w:r w:rsidRPr="00D92598">
        <w:lastRenderedPageBreak/>
        <w:t>медицинская сестра по физиотерапии, медицинская сестра по массажу, медицинская сестра по рефлексотерапии, инструктор по лечебной физкультуре.</w:t>
      </w:r>
    </w:p>
    <w:p w14:paraId="4C32F972" w14:textId="77777777" w:rsidR="00D92598" w:rsidRPr="00D92598" w:rsidRDefault="00D92598">
      <w:pPr>
        <w:pStyle w:val="ConsPlusNormal"/>
        <w:jc w:val="both"/>
      </w:pPr>
    </w:p>
    <w:p w14:paraId="5A98739D" w14:textId="77777777" w:rsidR="00D92598" w:rsidRPr="00D92598" w:rsidRDefault="00D92598">
      <w:pPr>
        <w:pStyle w:val="ConsPlusNormal"/>
        <w:ind w:firstLine="540"/>
        <w:jc w:val="both"/>
      </w:pPr>
      <w:r w:rsidRPr="00D92598">
        <w:t>6. МДРК выполняет следующие функции:</w:t>
      </w:r>
    </w:p>
    <w:p w14:paraId="259828C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14:paraId="59610C7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&lt;3&gt; и его изменения в процессе проведения мероприятий по медицинской реабилитации;</w:t>
      </w:r>
    </w:p>
    <w:p w14:paraId="7B29326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7680C56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&lt;3&gt;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14:paraId="45221500" w14:textId="77777777" w:rsidR="00D92598" w:rsidRPr="00D92598" w:rsidRDefault="00D92598">
      <w:pPr>
        <w:pStyle w:val="ConsPlusNormal"/>
        <w:jc w:val="both"/>
      </w:pPr>
    </w:p>
    <w:p w14:paraId="478C8255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7470CED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26BC17C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14:paraId="18E7EE2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и реализация индивидуального плана медицинской реабилитации (далее - ИПМР);</w:t>
      </w:r>
    </w:p>
    <w:p w14:paraId="14A81A0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0FFA1E9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14:paraId="097416E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консультирование по вопросам медицинской реабилитации с использованием телемедицинских технологий;</w:t>
      </w:r>
    </w:p>
    <w:p w14:paraId="459EFDB9" w14:textId="0D4155BB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дача рекомендаций по направлению пациентов в медицинские организации, оказывающие паллиативную медицинскую помощь,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&lt;4&gt;;</w:t>
      </w:r>
    </w:p>
    <w:p w14:paraId="7F78745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4B13975A" w14:textId="3CEF6844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&lt;4&gt; Приказ Министерства здравоохранения Российской Федерации и Министерства труда и </w:t>
      </w:r>
      <w:r w:rsidRPr="00D92598">
        <w:lastRenderedPageBreak/>
        <w:t>социальной защиты Российской Федерации от 31 мая 2019 г. N 345н/N 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(зарегистрирован Министерством юстиции Российской Федерации 26 июня 2019 г., регистрационный N 55053).</w:t>
      </w:r>
    </w:p>
    <w:p w14:paraId="49A233A2" w14:textId="77777777" w:rsidR="00D92598" w:rsidRPr="00D92598" w:rsidRDefault="00D92598">
      <w:pPr>
        <w:pStyle w:val="ConsPlusNormal"/>
        <w:jc w:val="both"/>
      </w:pPr>
    </w:p>
    <w:p w14:paraId="6EA3A2D1" w14:textId="77777777" w:rsidR="00D92598" w:rsidRPr="00D92598" w:rsidRDefault="00D92598">
      <w:pPr>
        <w:pStyle w:val="ConsPlusNormal"/>
        <w:ind w:firstLine="540"/>
        <w:jc w:val="both"/>
      </w:pPr>
      <w:r w:rsidRPr="00D92598">
        <w:t>ведение учетной и отчетной документации, предоставление отчетов о деятельности.</w:t>
      </w:r>
    </w:p>
    <w:p w14:paraId="16AA2B6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Рекомендуемое количество МДРК при осуществлении медицинской реабилитации на первом этапе в медицинских организациях второй, третьей и четвертой групп &lt;5&gt;:</w:t>
      </w:r>
    </w:p>
    <w:p w14:paraId="194F010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06E74CC0" w14:textId="2DA7C5FF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&lt;5&gt; Пункт 27 Порядка организации медицинской реабилитации взрослых, утвержденного настоящим приказом.</w:t>
      </w:r>
    </w:p>
    <w:p w14:paraId="7278281B" w14:textId="77777777" w:rsidR="00D92598" w:rsidRPr="00D92598" w:rsidRDefault="00D92598">
      <w:pPr>
        <w:pStyle w:val="ConsPlusNormal"/>
        <w:jc w:val="both"/>
      </w:pPr>
    </w:p>
    <w:p w14:paraId="06A78328" w14:textId="77777777" w:rsidR="00D92598" w:rsidRPr="00D92598" w:rsidRDefault="00D92598">
      <w:pPr>
        <w:pStyle w:val="ConsPlusNormal"/>
        <w:ind w:firstLine="540"/>
        <w:jc w:val="both"/>
      </w:pPr>
      <w:r w:rsidRPr="00D92598">
        <w:t>не менее одной МДРК на 12 коек отделения, оказывающего медицинскую помощь по профилю "анестезиология и реаниматология";</w:t>
      </w:r>
    </w:p>
    <w:p w14:paraId="635F460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не менее одной МДРК на 15 пациентов в отделениях, оказывающих медицинскую помощь по соответствующим профилям.</w:t>
      </w:r>
    </w:p>
    <w:p w14:paraId="590DA89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8. Рекомендуемое количество МДРК при осуществлении медицинской реабилитации на втором этапе медицинской реабилитации в медицинских организациях второй, третьей и четвертой групп: не менее одной МДРК на 15 коек стационарного отделения медицинской реабилитации (стационарного отделения медицинской реабилитации пациентов с нарушением функции периферической нервной системы и опорно-двигательного аппарата,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заболеваниями).</w:t>
      </w:r>
    </w:p>
    <w:p w14:paraId="7C08CDD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Рекомендуемое количество МДРК при осуществлении медицинской реабилитации на третьем этапе медицинской реабилитации:</w:t>
      </w:r>
    </w:p>
    <w:p w14:paraId="78CCB08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 медицинских организациях, осуществляющих медицинскую реабилитацию, первой и второй групп при осуществлении медицинской реабилитации в амбулаторных условиях из расчета одна МДРК на 50 000 прикрепленного населения;</w:t>
      </w:r>
    </w:p>
    <w:p w14:paraId="5F9D109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 медицинских организациях, осуществляющих медицинскую реабилитацию, третьей и четвертой групп при осуществлении медицинской реабилитации в амбулаторных условиях из расчета одна МДРК на 100 000 прикрепленного населения;</w:t>
      </w:r>
    </w:p>
    <w:p w14:paraId="27918FA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 медицинских организациях, осуществляющих медицинскую реабилитацию, первой, второй, третьей и четвертой групп при осуществлении медицинской реабилитации в условиях дневного стационара из расчета одна МДРК на 15 пациентов.</w:t>
      </w:r>
    </w:p>
    <w:p w14:paraId="1641A323" w14:textId="77777777" w:rsidR="00D92598" w:rsidRPr="00D92598" w:rsidRDefault="00D92598">
      <w:pPr>
        <w:pStyle w:val="ConsPlusNormal"/>
        <w:jc w:val="both"/>
      </w:pPr>
    </w:p>
    <w:p w14:paraId="6F1C2D89" w14:textId="77777777" w:rsidR="00D92598" w:rsidRPr="00D92598" w:rsidRDefault="00D92598">
      <w:pPr>
        <w:pStyle w:val="ConsPlusNormal"/>
        <w:jc w:val="both"/>
      </w:pPr>
    </w:p>
    <w:p w14:paraId="270BC6F9" w14:textId="77777777" w:rsidR="00D92598" w:rsidRPr="00D92598" w:rsidRDefault="00D92598">
      <w:pPr>
        <w:pStyle w:val="ConsPlusNormal"/>
        <w:jc w:val="both"/>
      </w:pPr>
    </w:p>
    <w:p w14:paraId="09DD0F02" w14:textId="77777777" w:rsidR="00D92598" w:rsidRPr="00D92598" w:rsidRDefault="00D92598">
      <w:pPr>
        <w:pStyle w:val="ConsPlusNormal"/>
        <w:jc w:val="both"/>
      </w:pPr>
    </w:p>
    <w:p w14:paraId="00957D52" w14:textId="77777777" w:rsidR="00D92598" w:rsidRPr="00D92598" w:rsidRDefault="00D92598">
      <w:pPr>
        <w:pStyle w:val="ConsPlusNormal"/>
        <w:jc w:val="both"/>
      </w:pPr>
    </w:p>
    <w:p w14:paraId="01F5721C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3</w:t>
      </w:r>
    </w:p>
    <w:p w14:paraId="40273BF1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3C33727D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1CBC0027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735E8A5E" w14:textId="77777777" w:rsidR="00D92598" w:rsidRPr="00D92598" w:rsidRDefault="00D92598">
      <w:pPr>
        <w:pStyle w:val="ConsPlusNormal"/>
        <w:jc w:val="right"/>
      </w:pPr>
      <w:r w:rsidRPr="00D92598">
        <w:lastRenderedPageBreak/>
        <w:t>Министерства здравоохранения</w:t>
      </w:r>
    </w:p>
    <w:p w14:paraId="0CEF2CD1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4E96FA5C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110F6A40" w14:textId="77777777" w:rsidR="00D92598" w:rsidRPr="00D92598" w:rsidRDefault="00D92598">
      <w:pPr>
        <w:pStyle w:val="ConsPlusNormal"/>
        <w:jc w:val="both"/>
      </w:pPr>
    </w:p>
    <w:p w14:paraId="176BD006" w14:textId="77777777" w:rsidR="00D92598" w:rsidRPr="00D92598" w:rsidRDefault="00D92598">
      <w:pPr>
        <w:pStyle w:val="ConsPlusTitle"/>
        <w:jc w:val="center"/>
      </w:pPr>
      <w:bookmarkStart w:id="6" w:name="P297"/>
      <w:bookmarkEnd w:id="6"/>
      <w:r w:rsidRPr="00D92598">
        <w:t>ПРАВИЛА</w:t>
      </w:r>
    </w:p>
    <w:p w14:paraId="1E18478E" w14:textId="77777777" w:rsidR="00D92598" w:rsidRPr="00D92598" w:rsidRDefault="00D92598">
      <w:pPr>
        <w:pStyle w:val="ConsPlusTitle"/>
        <w:jc w:val="center"/>
      </w:pPr>
      <w:r w:rsidRPr="00D92598">
        <w:t>ОРГАНИЗАЦИИ ДЕЯТЕЛЬНОСТИ ОТДЕЛЕНИЯ РАННЕЙ</w:t>
      </w:r>
    </w:p>
    <w:p w14:paraId="247DD01B" w14:textId="77777777" w:rsidR="00D92598" w:rsidRPr="00D92598" w:rsidRDefault="00D92598">
      <w:pPr>
        <w:pStyle w:val="ConsPlusTitle"/>
        <w:jc w:val="center"/>
      </w:pPr>
      <w:r w:rsidRPr="00D92598">
        <w:t>МЕДИЦИНСКОЙ РЕАБИЛИТАЦИИ</w:t>
      </w:r>
    </w:p>
    <w:p w14:paraId="09A55429" w14:textId="77777777" w:rsidR="00D92598" w:rsidRPr="00D92598" w:rsidRDefault="00D92598">
      <w:pPr>
        <w:pStyle w:val="ConsPlusNormal"/>
        <w:jc w:val="both"/>
      </w:pPr>
    </w:p>
    <w:p w14:paraId="269A4CC9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Настоящие Правила устанавливают порядок организации деятельности отделения ранней медицинской реабилитации (далее - Отделение).</w:t>
      </w:r>
    </w:p>
    <w:p w14:paraId="0880951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Отделение является структурным подразделением медицинской организации или иной организации, оказывающей специализированную, в том числе высокотехнологичную, медицинскую помощь, и создается в целях осуществления мероприятий по медицинской реабилитации на первом этапе.</w:t>
      </w:r>
    </w:p>
    <w:p w14:paraId="47E42D35" w14:textId="7697C056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3.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Отделения (приложение N 4 к Порядку организации медицинской реабилитации взрослых, утвержденному настоящим приказом, далее - Порядок).</w:t>
      </w:r>
    </w:p>
    <w:p w14:paraId="17A71748" w14:textId="174B7B95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На должность заведующего Отделением назначается врач физической и реабилитационной медицины, соответствующий требованиям профессионального стандарта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0034F48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0A94E06B" w14:textId="310B5863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Приказ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14:paraId="0C721D67" w14:textId="77777777" w:rsidR="00D92598" w:rsidRPr="00D92598" w:rsidRDefault="00D92598">
      <w:pPr>
        <w:pStyle w:val="ConsPlusNormal"/>
        <w:jc w:val="both"/>
      </w:pPr>
    </w:p>
    <w:p w14:paraId="10DEA093" w14:textId="13DF760B" w:rsidR="00D92598" w:rsidRPr="00D92598" w:rsidRDefault="00D92598">
      <w:pPr>
        <w:pStyle w:val="ConsPlusNormal"/>
        <w:ind w:firstLine="540"/>
        <w:jc w:val="both"/>
      </w:pPr>
      <w:r w:rsidRPr="00D92598">
        <w:t>5. На должность врача по физической и реабилитационной медицине/врача по медицинской реабилитации назначается врач, соответствующий требованиям профессионального стандарта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47C2D96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6. Отделение выполняет следующие функции:</w:t>
      </w:r>
    </w:p>
    <w:p w14:paraId="191B51F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14:paraId="4824026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 &lt;2&gt; и его изменения в процессе проведения мероприятий по медицинской реабилитации;</w:t>
      </w:r>
    </w:p>
    <w:p w14:paraId="287D714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6F6E8EC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&lt;2&gt;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14:paraId="7F690D2F" w14:textId="77777777" w:rsidR="00D92598" w:rsidRPr="00D92598" w:rsidRDefault="00D92598">
      <w:pPr>
        <w:pStyle w:val="ConsPlusNormal"/>
        <w:jc w:val="both"/>
      </w:pPr>
    </w:p>
    <w:p w14:paraId="7C2BC59F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3649673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3909659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14:paraId="388B766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и реализация индивидуального плана медицинской реабилитации (далее - ИПМР);</w:t>
      </w:r>
    </w:p>
    <w:p w14:paraId="5949FC6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0664AAA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14:paraId="5EF2803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ведение учетной и отчетной документации, предоставление отчетов о медицинской деятельности.</w:t>
      </w:r>
    </w:p>
    <w:p w14:paraId="182E5BE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В структуре Отделения рекомендуется предусматривать:</w:t>
      </w:r>
    </w:p>
    <w:p w14:paraId="4588B28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организации рабочего места врача и медицинской сестры;</w:t>
      </w:r>
    </w:p>
    <w:p w14:paraId="283546A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организации рабочего места специалистов мультидисциплинарной реабилитационной команды;</w:t>
      </w:r>
    </w:p>
    <w:p w14:paraId="1EE3255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медицинской документации;</w:t>
      </w:r>
    </w:p>
    <w:p w14:paraId="0B1C63C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передвижного медицинского оборудования;</w:t>
      </w:r>
    </w:p>
    <w:p w14:paraId="5B2DB09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медицинских изделий;</w:t>
      </w:r>
    </w:p>
    <w:p w14:paraId="02DBCFF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проведения консультаций с применением телемедицинских технологий с модулем оборудования &lt;3&gt;.</w:t>
      </w:r>
    </w:p>
    <w:p w14:paraId="45C62B6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5E7B946A" w14:textId="5D889EE1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&lt;3&gt; Приказ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14:paraId="45F9855E" w14:textId="77777777" w:rsidR="00D92598" w:rsidRPr="00D92598" w:rsidRDefault="00D92598">
      <w:pPr>
        <w:pStyle w:val="ConsPlusNormal"/>
        <w:jc w:val="both"/>
      </w:pPr>
    </w:p>
    <w:p w14:paraId="107E3F58" w14:textId="414EDEC4" w:rsidR="00D92598" w:rsidRPr="00D92598" w:rsidRDefault="00D92598">
      <w:pPr>
        <w:pStyle w:val="ConsPlusNormal"/>
        <w:ind w:firstLine="540"/>
        <w:jc w:val="both"/>
      </w:pPr>
      <w:r w:rsidRPr="00D92598">
        <w:t>8. Оснащение Отделения осуществляется в соответствии со стандартом оснащения отделения ранней медицинской реабилитации (приложение N 5 к Порядку).</w:t>
      </w:r>
    </w:p>
    <w:p w14:paraId="5650BE6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14:paraId="72A642EC" w14:textId="77777777" w:rsidR="00D92598" w:rsidRPr="00D92598" w:rsidRDefault="00D92598">
      <w:pPr>
        <w:pStyle w:val="ConsPlusNormal"/>
        <w:jc w:val="both"/>
      </w:pPr>
    </w:p>
    <w:p w14:paraId="6F624414" w14:textId="77777777" w:rsidR="00D92598" w:rsidRPr="00D92598" w:rsidRDefault="00D92598">
      <w:pPr>
        <w:pStyle w:val="ConsPlusNormal"/>
        <w:jc w:val="both"/>
      </w:pPr>
    </w:p>
    <w:p w14:paraId="27DAA648" w14:textId="77777777" w:rsidR="00D92598" w:rsidRPr="00D92598" w:rsidRDefault="00D92598">
      <w:pPr>
        <w:pStyle w:val="ConsPlusNormal"/>
        <w:jc w:val="both"/>
      </w:pPr>
    </w:p>
    <w:p w14:paraId="0A29EB1B" w14:textId="77777777" w:rsidR="00D92598" w:rsidRPr="00D92598" w:rsidRDefault="00D92598">
      <w:pPr>
        <w:pStyle w:val="ConsPlusNormal"/>
        <w:jc w:val="both"/>
      </w:pPr>
    </w:p>
    <w:p w14:paraId="052D2136" w14:textId="77777777" w:rsidR="00D92598" w:rsidRPr="00D92598" w:rsidRDefault="00D92598">
      <w:pPr>
        <w:pStyle w:val="ConsPlusNormal"/>
        <w:jc w:val="both"/>
      </w:pPr>
    </w:p>
    <w:p w14:paraId="2F5FC326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4</w:t>
      </w:r>
    </w:p>
    <w:p w14:paraId="07CE5AEE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128312F0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497A36B0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7090CBEF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7DEC9365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77DF8864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55806A86" w14:textId="77777777" w:rsidR="00D92598" w:rsidRPr="00D92598" w:rsidRDefault="00D92598">
      <w:pPr>
        <w:pStyle w:val="ConsPlusNormal"/>
        <w:jc w:val="both"/>
      </w:pPr>
    </w:p>
    <w:p w14:paraId="3A837CCF" w14:textId="77777777" w:rsidR="00D92598" w:rsidRPr="00D92598" w:rsidRDefault="00D92598">
      <w:pPr>
        <w:pStyle w:val="ConsPlusTitle"/>
        <w:jc w:val="center"/>
      </w:pPr>
      <w:bookmarkStart w:id="7" w:name="P347"/>
      <w:bookmarkEnd w:id="7"/>
      <w:r w:rsidRPr="00D92598">
        <w:t>РЕКОМЕНДУЕМЫЕ</w:t>
      </w:r>
    </w:p>
    <w:p w14:paraId="6157DAC7" w14:textId="77777777" w:rsidR="00D92598" w:rsidRPr="00D92598" w:rsidRDefault="00D92598">
      <w:pPr>
        <w:pStyle w:val="ConsPlusTitle"/>
        <w:jc w:val="center"/>
      </w:pPr>
      <w:r w:rsidRPr="00D92598">
        <w:t>ШТАТНЫЕ НОРМАТИВЫ ОТДЕЛЕНИЯ РАННЕЙ МЕДИЦИНСКОЙ РЕАБИЛИТАЦИИ</w:t>
      </w:r>
    </w:p>
    <w:p w14:paraId="0270EC5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4706"/>
      </w:tblGrid>
      <w:tr w:rsidR="00D92598" w:rsidRPr="00D92598" w14:paraId="7BEBA6DC" w14:textId="77777777">
        <w:tc>
          <w:tcPr>
            <w:tcW w:w="510" w:type="dxa"/>
          </w:tcPr>
          <w:p w14:paraId="4128B774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3855" w:type="dxa"/>
          </w:tcPr>
          <w:p w14:paraId="5212A6C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4706" w:type="dxa"/>
          </w:tcPr>
          <w:p w14:paraId="3095BFC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60205BB6" w14:textId="77777777">
        <w:tc>
          <w:tcPr>
            <w:tcW w:w="510" w:type="dxa"/>
            <w:vAlign w:val="center"/>
          </w:tcPr>
          <w:p w14:paraId="1A6D3724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3855" w:type="dxa"/>
            <w:vAlign w:val="center"/>
          </w:tcPr>
          <w:p w14:paraId="6AE9253C" w14:textId="77777777" w:rsidR="00D92598" w:rsidRPr="00D92598" w:rsidRDefault="00D92598">
            <w:pPr>
              <w:pStyle w:val="ConsPlusNormal"/>
            </w:pPr>
            <w:r w:rsidRPr="00D92598">
              <w:t>Заведующий - врач физической и реабилитационной медицины</w:t>
            </w:r>
          </w:p>
        </w:tc>
        <w:tc>
          <w:tcPr>
            <w:tcW w:w="4706" w:type="dxa"/>
            <w:vAlign w:val="center"/>
          </w:tcPr>
          <w:p w14:paraId="0D4661BE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3D4B3953" w14:textId="77777777">
        <w:tc>
          <w:tcPr>
            <w:tcW w:w="510" w:type="dxa"/>
            <w:vAlign w:val="center"/>
          </w:tcPr>
          <w:p w14:paraId="546B3CF8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3855" w:type="dxa"/>
            <w:vAlign w:val="center"/>
          </w:tcPr>
          <w:p w14:paraId="310EC67E" w14:textId="77777777" w:rsidR="00D92598" w:rsidRPr="00D92598" w:rsidRDefault="00D92598">
            <w:pPr>
              <w:pStyle w:val="ConsPlusNormal"/>
            </w:pPr>
            <w:r w:rsidRPr="00D92598">
              <w:t>Врач физической и реабилитационной медицины/врач по медицинской реабилитации</w:t>
            </w:r>
          </w:p>
          <w:p w14:paraId="1EE1A5CB" w14:textId="34DAD209" w:rsidR="00D92598" w:rsidRPr="00D92598" w:rsidRDefault="00D92598">
            <w:pPr>
              <w:pStyle w:val="ConsPlusNormal"/>
            </w:pPr>
            <w:r w:rsidRPr="00D92598">
              <w:t>(врач-специалист по профилю оказываемой помощи, врач по лечебной физкультуре, врач-физиотерапевт, врач-рефлексотерапевт &lt;1&gt;)</w:t>
            </w:r>
          </w:p>
        </w:tc>
        <w:tc>
          <w:tcPr>
            <w:tcW w:w="4706" w:type="dxa"/>
            <w:vAlign w:val="center"/>
          </w:tcPr>
          <w:p w14:paraId="51A2244D" w14:textId="77777777" w:rsidR="00D92598" w:rsidRPr="00D92598" w:rsidRDefault="00D92598">
            <w:pPr>
              <w:pStyle w:val="ConsPlusNormal"/>
            </w:pPr>
            <w:r w:rsidRPr="00D92598">
              <w:t>1 должность на 12 коек отделения, оказывающего медицинскую помощь по профилю "анестезиология и реаниматология"</w:t>
            </w:r>
          </w:p>
          <w:p w14:paraId="545789B8" w14:textId="77777777" w:rsidR="00D92598" w:rsidRPr="00D92598" w:rsidRDefault="00D92598">
            <w:pPr>
              <w:pStyle w:val="ConsPlusNormal"/>
            </w:pPr>
            <w:r w:rsidRPr="00D92598">
              <w:t>1 должность на 20 коек отделения по профилю оказываемой медицинской помощи</w:t>
            </w:r>
          </w:p>
        </w:tc>
      </w:tr>
      <w:tr w:rsidR="00D92598" w:rsidRPr="00D92598" w14:paraId="61262079" w14:textId="77777777">
        <w:tc>
          <w:tcPr>
            <w:tcW w:w="510" w:type="dxa"/>
            <w:vAlign w:val="center"/>
          </w:tcPr>
          <w:p w14:paraId="09E30B0F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3855" w:type="dxa"/>
            <w:vAlign w:val="center"/>
          </w:tcPr>
          <w:p w14:paraId="662BF31F" w14:textId="018E4B07" w:rsidR="00D92598" w:rsidRPr="00D92598" w:rsidRDefault="00D92598">
            <w:pPr>
              <w:pStyle w:val="ConsPlusNormal"/>
            </w:pPr>
            <w:r w:rsidRPr="00D92598">
              <w:t>Специалист по физической реабилитации (инструктор-методист по лечебной физкультуре &lt;1&gt;)</w:t>
            </w:r>
          </w:p>
        </w:tc>
        <w:tc>
          <w:tcPr>
            <w:tcW w:w="4706" w:type="dxa"/>
            <w:vAlign w:val="center"/>
          </w:tcPr>
          <w:p w14:paraId="3F1AE0B3" w14:textId="77777777" w:rsidR="00D92598" w:rsidRPr="00D92598" w:rsidRDefault="00D92598">
            <w:pPr>
              <w:pStyle w:val="ConsPlusNormal"/>
            </w:pPr>
            <w:r w:rsidRPr="00D92598">
              <w:t>1 должность на 6 коек отделения, оказывающего медицинскую помощь по профилю "анестезиология и реаниматология"</w:t>
            </w:r>
          </w:p>
          <w:p w14:paraId="052B1736" w14:textId="77777777" w:rsidR="00D92598" w:rsidRPr="00D92598" w:rsidRDefault="00D92598">
            <w:pPr>
              <w:pStyle w:val="ConsPlusNormal"/>
            </w:pPr>
            <w:r w:rsidRPr="00D92598">
              <w:t>1 должность на 20 коек отделения по профилю оказываемой медицинской помощи</w:t>
            </w:r>
          </w:p>
        </w:tc>
      </w:tr>
      <w:tr w:rsidR="00D92598" w:rsidRPr="00D92598" w14:paraId="18013F3E" w14:textId="77777777">
        <w:tc>
          <w:tcPr>
            <w:tcW w:w="510" w:type="dxa"/>
            <w:vAlign w:val="center"/>
          </w:tcPr>
          <w:p w14:paraId="0EB8A218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3855" w:type="dxa"/>
            <w:vAlign w:val="center"/>
          </w:tcPr>
          <w:p w14:paraId="5C2F27EB" w14:textId="539C0E53" w:rsidR="00D92598" w:rsidRPr="00D92598" w:rsidRDefault="00D92598">
            <w:pPr>
              <w:pStyle w:val="ConsPlusNormal"/>
            </w:pPr>
            <w:r w:rsidRPr="00D92598">
              <w:t>Медицинский логопед (логопед &lt;1&gt;)</w:t>
            </w:r>
          </w:p>
        </w:tc>
        <w:tc>
          <w:tcPr>
            <w:tcW w:w="4706" w:type="dxa"/>
            <w:vAlign w:val="center"/>
          </w:tcPr>
          <w:p w14:paraId="181B3ADD" w14:textId="77777777" w:rsidR="00D92598" w:rsidRPr="00D92598" w:rsidRDefault="00D92598">
            <w:pPr>
              <w:pStyle w:val="ConsPlusNormal"/>
            </w:pPr>
            <w:r w:rsidRPr="00D92598">
              <w:t>1 должность на 6 коек отделения, оказывающего медицинскую помощь по профилю "анестезиология и реаниматология"</w:t>
            </w:r>
          </w:p>
          <w:p w14:paraId="67ADF79D" w14:textId="77777777" w:rsidR="00D92598" w:rsidRPr="00D92598" w:rsidRDefault="00D92598">
            <w:pPr>
              <w:pStyle w:val="ConsPlusNormal"/>
            </w:pPr>
            <w:r w:rsidRPr="00D92598">
              <w:t>1 должность на 20 коек отделения по профилю оказываемой медицинской помощи</w:t>
            </w:r>
          </w:p>
        </w:tc>
      </w:tr>
      <w:tr w:rsidR="00D92598" w:rsidRPr="00D92598" w14:paraId="391BF763" w14:textId="77777777">
        <w:tc>
          <w:tcPr>
            <w:tcW w:w="510" w:type="dxa"/>
            <w:vAlign w:val="center"/>
          </w:tcPr>
          <w:p w14:paraId="02E3F502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3855" w:type="dxa"/>
            <w:vAlign w:val="center"/>
          </w:tcPr>
          <w:p w14:paraId="7E3B0C23" w14:textId="334FE13D" w:rsidR="00D92598" w:rsidRPr="00D92598" w:rsidRDefault="00D92598">
            <w:pPr>
              <w:pStyle w:val="ConsPlusNormal"/>
            </w:pPr>
            <w:r w:rsidRPr="00D92598">
              <w:t>Медицинский психолог/врач-психотерапевт (психолог &lt;1&gt;)</w:t>
            </w:r>
          </w:p>
        </w:tc>
        <w:tc>
          <w:tcPr>
            <w:tcW w:w="4706" w:type="dxa"/>
          </w:tcPr>
          <w:p w14:paraId="3A4DA6AF" w14:textId="77777777" w:rsidR="00D92598" w:rsidRPr="00D92598" w:rsidRDefault="00D92598">
            <w:pPr>
              <w:pStyle w:val="ConsPlusNormal"/>
            </w:pPr>
            <w:r w:rsidRPr="00D92598">
              <w:t>1 должность на 12 коек отделения, оказывающего медицинскую помощь по профилю "анестезиология и реаниматология"</w:t>
            </w:r>
          </w:p>
          <w:p w14:paraId="50005DD1" w14:textId="77777777" w:rsidR="00D92598" w:rsidRPr="00D92598" w:rsidRDefault="00D92598">
            <w:pPr>
              <w:pStyle w:val="ConsPlusNormal"/>
            </w:pPr>
            <w:r w:rsidRPr="00D92598">
              <w:t>1 должность на 20 коек отделения по профилю оказываемой медицинской помощи</w:t>
            </w:r>
          </w:p>
        </w:tc>
      </w:tr>
      <w:tr w:rsidR="00D92598" w:rsidRPr="00D92598" w14:paraId="4CE87065" w14:textId="77777777">
        <w:tc>
          <w:tcPr>
            <w:tcW w:w="510" w:type="dxa"/>
            <w:vAlign w:val="center"/>
          </w:tcPr>
          <w:p w14:paraId="00EE705A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3855" w:type="dxa"/>
            <w:vAlign w:val="center"/>
          </w:tcPr>
          <w:p w14:paraId="5658E8F0" w14:textId="60833282" w:rsidR="00D92598" w:rsidRPr="00D92598" w:rsidRDefault="00D92598">
            <w:pPr>
              <w:pStyle w:val="ConsPlusNormal"/>
            </w:pPr>
            <w:r w:rsidRPr="00D92598">
              <w:t>Специалист по эргореабилитации &lt;2&gt;</w:t>
            </w:r>
          </w:p>
        </w:tc>
        <w:tc>
          <w:tcPr>
            <w:tcW w:w="4706" w:type="dxa"/>
            <w:vAlign w:val="center"/>
          </w:tcPr>
          <w:p w14:paraId="2BED1A87" w14:textId="77777777" w:rsidR="00D92598" w:rsidRPr="00D92598" w:rsidRDefault="00D92598">
            <w:pPr>
              <w:pStyle w:val="ConsPlusNormal"/>
            </w:pPr>
            <w:r w:rsidRPr="00D92598">
              <w:t>1 должность на 12 коек отделения, оказывающего медицинскую помощь по профилю "анестезиология и реаниматология"</w:t>
            </w:r>
          </w:p>
          <w:p w14:paraId="421F7C18" w14:textId="77777777" w:rsidR="00D92598" w:rsidRPr="00D92598" w:rsidRDefault="00D92598">
            <w:pPr>
              <w:pStyle w:val="ConsPlusNormal"/>
            </w:pPr>
            <w:r w:rsidRPr="00D92598">
              <w:t>1 должность на 20 коек отделения по профилю оказываемой медицинской помощи</w:t>
            </w:r>
          </w:p>
        </w:tc>
      </w:tr>
      <w:tr w:rsidR="00D92598" w:rsidRPr="00D92598" w14:paraId="11B029B5" w14:textId="77777777">
        <w:tc>
          <w:tcPr>
            <w:tcW w:w="510" w:type="dxa"/>
            <w:vAlign w:val="center"/>
          </w:tcPr>
          <w:p w14:paraId="0C2CBE11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7.</w:t>
            </w:r>
          </w:p>
        </w:tc>
        <w:tc>
          <w:tcPr>
            <w:tcW w:w="3855" w:type="dxa"/>
            <w:vAlign w:val="center"/>
          </w:tcPr>
          <w:p w14:paraId="2B8450D1" w14:textId="48CD9FC6" w:rsidR="00D92598" w:rsidRPr="00D92598" w:rsidRDefault="00D92598">
            <w:pPr>
              <w:pStyle w:val="ConsPlusNormal"/>
            </w:pPr>
            <w:r w:rsidRPr="00D92598">
              <w:t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&lt;1&gt;)</w:t>
            </w:r>
          </w:p>
        </w:tc>
        <w:tc>
          <w:tcPr>
            <w:tcW w:w="4706" w:type="dxa"/>
            <w:vAlign w:val="center"/>
          </w:tcPr>
          <w:p w14:paraId="0E1D3613" w14:textId="77777777" w:rsidR="00D92598" w:rsidRPr="00D92598" w:rsidRDefault="00D92598">
            <w:pPr>
              <w:pStyle w:val="ConsPlusNormal"/>
            </w:pPr>
            <w:r w:rsidRPr="00D92598">
              <w:t>3 должности на 1 врача физической и реабилитационной медицины</w:t>
            </w:r>
          </w:p>
        </w:tc>
      </w:tr>
      <w:tr w:rsidR="00D92598" w:rsidRPr="00D92598" w14:paraId="4B2C5CA5" w14:textId="77777777">
        <w:tc>
          <w:tcPr>
            <w:tcW w:w="510" w:type="dxa"/>
            <w:vAlign w:val="center"/>
          </w:tcPr>
          <w:p w14:paraId="2E3CBE13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3855" w:type="dxa"/>
            <w:vAlign w:val="center"/>
          </w:tcPr>
          <w:p w14:paraId="6B54B704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4706" w:type="dxa"/>
            <w:vAlign w:val="center"/>
          </w:tcPr>
          <w:p w14:paraId="2BFE05AC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</w:tbl>
    <w:p w14:paraId="7FEAF284" w14:textId="77777777" w:rsidR="00D92598" w:rsidRPr="00D92598" w:rsidRDefault="00D92598">
      <w:pPr>
        <w:pStyle w:val="ConsPlusNormal"/>
        <w:jc w:val="both"/>
      </w:pPr>
    </w:p>
    <w:p w14:paraId="7366A437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43B6D255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8" w:name="P385"/>
      <w:bookmarkEnd w:id="8"/>
      <w:r w:rsidRPr="00D92598">
        <w:t>&lt;1&gt; Предусматривается в штатном расписании отделения ранней медицинской реабилитации до 1 сентября 2023 г.</w:t>
      </w:r>
    </w:p>
    <w:p w14:paraId="57AFE690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9" w:name="P386"/>
      <w:bookmarkEnd w:id="9"/>
      <w:r w:rsidRPr="00D92598">
        <w:t>&lt;2&gt; Предусматривается в штатном расписании отделения ранней медицинской реабилитации с 1 сентября 2023 г.</w:t>
      </w:r>
    </w:p>
    <w:p w14:paraId="122CFA6E" w14:textId="77777777" w:rsidR="00D92598" w:rsidRPr="00D92598" w:rsidRDefault="00D92598">
      <w:pPr>
        <w:pStyle w:val="ConsPlusNormal"/>
        <w:jc w:val="both"/>
      </w:pPr>
    </w:p>
    <w:p w14:paraId="629018D0" w14:textId="77777777" w:rsidR="00D92598" w:rsidRPr="00D92598" w:rsidRDefault="00D92598">
      <w:pPr>
        <w:pStyle w:val="ConsPlusNormal"/>
        <w:jc w:val="both"/>
      </w:pPr>
    </w:p>
    <w:p w14:paraId="4D14CF02" w14:textId="77777777" w:rsidR="00D92598" w:rsidRPr="00D92598" w:rsidRDefault="00D92598">
      <w:pPr>
        <w:pStyle w:val="ConsPlusNormal"/>
        <w:jc w:val="both"/>
      </w:pPr>
    </w:p>
    <w:p w14:paraId="32566BB3" w14:textId="77777777" w:rsidR="00D92598" w:rsidRPr="00D92598" w:rsidRDefault="00D92598">
      <w:pPr>
        <w:pStyle w:val="ConsPlusNormal"/>
        <w:jc w:val="both"/>
      </w:pPr>
    </w:p>
    <w:p w14:paraId="386E820D" w14:textId="77777777" w:rsidR="00D92598" w:rsidRPr="00D92598" w:rsidRDefault="00D92598">
      <w:pPr>
        <w:pStyle w:val="ConsPlusNormal"/>
        <w:jc w:val="both"/>
      </w:pPr>
    </w:p>
    <w:p w14:paraId="02800644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5</w:t>
      </w:r>
    </w:p>
    <w:p w14:paraId="047D1481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4D885C60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034CB299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306C5912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47A1D7F0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26E5FF36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607C791B" w14:textId="77777777" w:rsidR="00D92598" w:rsidRPr="00D92598" w:rsidRDefault="00D92598">
      <w:pPr>
        <w:pStyle w:val="ConsPlusNormal"/>
        <w:jc w:val="both"/>
      </w:pPr>
    </w:p>
    <w:p w14:paraId="223EED62" w14:textId="77777777" w:rsidR="00D92598" w:rsidRPr="00D92598" w:rsidRDefault="00D92598">
      <w:pPr>
        <w:pStyle w:val="ConsPlusTitle"/>
        <w:jc w:val="center"/>
      </w:pPr>
      <w:bookmarkStart w:id="10" w:name="P400"/>
      <w:bookmarkEnd w:id="10"/>
      <w:r w:rsidRPr="00D92598">
        <w:t>СТАНДАРТ</w:t>
      </w:r>
    </w:p>
    <w:p w14:paraId="632583A5" w14:textId="77777777" w:rsidR="00D92598" w:rsidRPr="00D92598" w:rsidRDefault="00D92598">
      <w:pPr>
        <w:pStyle w:val="ConsPlusTitle"/>
        <w:jc w:val="center"/>
      </w:pPr>
      <w:r w:rsidRPr="00D92598">
        <w:t>ОСНАЩЕНИЯ ОТДЕЛЕНИЯ РАННЕЙ МЕДИЦИНСКОЙ РЕАБИЛИТАЦИИ</w:t>
      </w:r>
    </w:p>
    <w:p w14:paraId="31382FE0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87CC047" w14:textId="77777777">
        <w:tc>
          <w:tcPr>
            <w:tcW w:w="794" w:type="dxa"/>
          </w:tcPr>
          <w:p w14:paraId="53918388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06FEC7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30CF9F4C" w14:textId="7683659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81EE913" w14:textId="509F7243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4E035CD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5AE03D4" w14:textId="77777777">
        <w:tc>
          <w:tcPr>
            <w:tcW w:w="794" w:type="dxa"/>
            <w:vAlign w:val="center"/>
          </w:tcPr>
          <w:p w14:paraId="14E95696" w14:textId="236A3E42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6AB7675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0AEC48AA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25AC534A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5F03F3D4" w14:textId="77777777" w:rsidR="00D92598" w:rsidRPr="00D92598" w:rsidRDefault="00D92598">
            <w:pPr>
              <w:pStyle w:val="ConsPlusNormal"/>
            </w:pPr>
            <w:r w:rsidRPr="00D92598">
              <w:t>по числу врачей</w:t>
            </w:r>
          </w:p>
        </w:tc>
      </w:tr>
      <w:tr w:rsidR="00D92598" w:rsidRPr="00D92598" w14:paraId="65566282" w14:textId="77777777">
        <w:tc>
          <w:tcPr>
            <w:tcW w:w="794" w:type="dxa"/>
            <w:vMerge w:val="restart"/>
            <w:vAlign w:val="center"/>
          </w:tcPr>
          <w:p w14:paraId="6FD5A07F" w14:textId="3257B663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17B2916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1CE42210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76FB7708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  <w:vAlign w:val="center"/>
          </w:tcPr>
          <w:p w14:paraId="28126917" w14:textId="77777777" w:rsidR="00D92598" w:rsidRPr="00D92598" w:rsidRDefault="00D92598">
            <w:pPr>
              <w:pStyle w:val="ConsPlusNormal"/>
            </w:pPr>
            <w:r w:rsidRPr="00D92598">
              <w:t>по числу врачей</w:t>
            </w:r>
          </w:p>
        </w:tc>
      </w:tr>
      <w:tr w:rsidR="00D92598" w:rsidRPr="00D92598" w14:paraId="385677CD" w14:textId="77777777">
        <w:tc>
          <w:tcPr>
            <w:tcW w:w="794" w:type="dxa"/>
            <w:vMerge/>
          </w:tcPr>
          <w:p w14:paraId="3E0DF62F" w14:textId="77777777" w:rsidR="00D92598" w:rsidRPr="00D92598" w:rsidRDefault="00D92598"/>
        </w:tc>
        <w:tc>
          <w:tcPr>
            <w:tcW w:w="2324" w:type="dxa"/>
            <w:vMerge/>
          </w:tcPr>
          <w:p w14:paraId="38AA4490" w14:textId="77777777" w:rsidR="00D92598" w:rsidRPr="00D92598" w:rsidRDefault="00D92598"/>
        </w:tc>
        <w:tc>
          <w:tcPr>
            <w:tcW w:w="1417" w:type="dxa"/>
            <w:vAlign w:val="center"/>
          </w:tcPr>
          <w:p w14:paraId="771519D5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7F8CF231" w14:textId="77777777" w:rsidR="00D92598" w:rsidRPr="00D92598" w:rsidRDefault="00D92598">
            <w:pPr>
              <w:pStyle w:val="ConsPlusNormal"/>
            </w:pPr>
            <w:r w:rsidRPr="00D92598">
              <w:t xml:space="preserve">Аппарат электронный для измерения артериального давления с автоматическим </w:t>
            </w:r>
            <w:r w:rsidRPr="00D92598">
              <w:lastRenderedPageBreak/>
              <w:t>накачиванием воздуха, стационарный</w:t>
            </w:r>
          </w:p>
        </w:tc>
        <w:tc>
          <w:tcPr>
            <w:tcW w:w="1984" w:type="dxa"/>
            <w:vMerge/>
          </w:tcPr>
          <w:p w14:paraId="5D343EB4" w14:textId="77777777" w:rsidR="00D92598" w:rsidRPr="00D92598" w:rsidRDefault="00D92598"/>
        </w:tc>
      </w:tr>
      <w:tr w:rsidR="00D92598" w:rsidRPr="00D92598" w14:paraId="5D7DCDE5" w14:textId="77777777">
        <w:tc>
          <w:tcPr>
            <w:tcW w:w="794" w:type="dxa"/>
            <w:vMerge/>
          </w:tcPr>
          <w:p w14:paraId="683EC957" w14:textId="77777777" w:rsidR="00D92598" w:rsidRPr="00D92598" w:rsidRDefault="00D92598"/>
        </w:tc>
        <w:tc>
          <w:tcPr>
            <w:tcW w:w="2324" w:type="dxa"/>
            <w:vMerge/>
          </w:tcPr>
          <w:p w14:paraId="4BBEEE97" w14:textId="77777777" w:rsidR="00D92598" w:rsidRPr="00D92598" w:rsidRDefault="00D92598"/>
        </w:tc>
        <w:tc>
          <w:tcPr>
            <w:tcW w:w="1417" w:type="dxa"/>
            <w:vAlign w:val="center"/>
          </w:tcPr>
          <w:p w14:paraId="76D3E47A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39F1236B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72E88687" w14:textId="77777777" w:rsidR="00D92598" w:rsidRPr="00D92598" w:rsidRDefault="00D92598"/>
        </w:tc>
      </w:tr>
      <w:tr w:rsidR="00D92598" w:rsidRPr="00D92598" w14:paraId="10938CD6" w14:textId="77777777">
        <w:tc>
          <w:tcPr>
            <w:tcW w:w="794" w:type="dxa"/>
            <w:vMerge/>
          </w:tcPr>
          <w:p w14:paraId="3E50B6EA" w14:textId="77777777" w:rsidR="00D92598" w:rsidRPr="00D92598" w:rsidRDefault="00D92598"/>
        </w:tc>
        <w:tc>
          <w:tcPr>
            <w:tcW w:w="2324" w:type="dxa"/>
            <w:vMerge/>
          </w:tcPr>
          <w:p w14:paraId="3985F7FD" w14:textId="77777777" w:rsidR="00D92598" w:rsidRPr="00D92598" w:rsidRDefault="00D92598"/>
        </w:tc>
        <w:tc>
          <w:tcPr>
            <w:tcW w:w="1417" w:type="dxa"/>
            <w:vAlign w:val="center"/>
          </w:tcPr>
          <w:p w14:paraId="63877B9A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5F9DA2DA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3D7D7237" w14:textId="77777777" w:rsidR="00D92598" w:rsidRPr="00D92598" w:rsidRDefault="00D92598"/>
        </w:tc>
      </w:tr>
      <w:tr w:rsidR="00D92598" w:rsidRPr="00D92598" w14:paraId="1AB9AC76" w14:textId="77777777">
        <w:tc>
          <w:tcPr>
            <w:tcW w:w="794" w:type="dxa"/>
            <w:vMerge/>
          </w:tcPr>
          <w:p w14:paraId="078EB3F4" w14:textId="77777777" w:rsidR="00D92598" w:rsidRPr="00D92598" w:rsidRDefault="00D92598"/>
        </w:tc>
        <w:tc>
          <w:tcPr>
            <w:tcW w:w="2324" w:type="dxa"/>
            <w:vMerge/>
          </w:tcPr>
          <w:p w14:paraId="089A52B0" w14:textId="77777777" w:rsidR="00D92598" w:rsidRPr="00D92598" w:rsidRDefault="00D92598"/>
        </w:tc>
        <w:tc>
          <w:tcPr>
            <w:tcW w:w="1417" w:type="dxa"/>
            <w:vAlign w:val="center"/>
          </w:tcPr>
          <w:p w14:paraId="2362E283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23987463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2AB5C7AB" w14:textId="77777777" w:rsidR="00D92598" w:rsidRPr="00D92598" w:rsidRDefault="00D92598"/>
        </w:tc>
      </w:tr>
      <w:tr w:rsidR="00D92598" w:rsidRPr="00D92598" w14:paraId="5C4BB1C3" w14:textId="77777777">
        <w:tc>
          <w:tcPr>
            <w:tcW w:w="794" w:type="dxa"/>
            <w:vMerge/>
          </w:tcPr>
          <w:p w14:paraId="6019ED54" w14:textId="77777777" w:rsidR="00D92598" w:rsidRPr="00D92598" w:rsidRDefault="00D92598"/>
        </w:tc>
        <w:tc>
          <w:tcPr>
            <w:tcW w:w="2324" w:type="dxa"/>
            <w:vMerge/>
          </w:tcPr>
          <w:p w14:paraId="5DB28DC6" w14:textId="77777777" w:rsidR="00D92598" w:rsidRPr="00D92598" w:rsidRDefault="00D92598"/>
        </w:tc>
        <w:tc>
          <w:tcPr>
            <w:tcW w:w="1417" w:type="dxa"/>
            <w:vAlign w:val="center"/>
          </w:tcPr>
          <w:p w14:paraId="25F5D21A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6289FBDF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/>
          </w:tcPr>
          <w:p w14:paraId="62907E57" w14:textId="77777777" w:rsidR="00D92598" w:rsidRPr="00D92598" w:rsidRDefault="00D92598"/>
        </w:tc>
      </w:tr>
      <w:tr w:rsidR="00D92598" w:rsidRPr="00D92598" w14:paraId="671C8585" w14:textId="77777777">
        <w:tc>
          <w:tcPr>
            <w:tcW w:w="794" w:type="dxa"/>
            <w:vMerge w:val="restart"/>
            <w:vAlign w:val="center"/>
          </w:tcPr>
          <w:p w14:paraId="5EEF5DBB" w14:textId="3A330A0D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FEBAB3F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2F156156" w14:textId="77777777" w:rsidR="00D92598" w:rsidRPr="00D92598" w:rsidRDefault="00D92598">
            <w:pPr>
              <w:pStyle w:val="ConsPlusNormal"/>
              <w:jc w:val="center"/>
            </w:pPr>
            <w:r w:rsidRPr="00D92598">
              <w:t>149980</w:t>
            </w:r>
          </w:p>
        </w:tc>
        <w:tc>
          <w:tcPr>
            <w:tcW w:w="2551" w:type="dxa"/>
            <w:vAlign w:val="center"/>
          </w:tcPr>
          <w:p w14:paraId="6243E4BA" w14:textId="77777777" w:rsidR="00D92598" w:rsidRPr="00D92598" w:rsidRDefault="00D92598">
            <w:pPr>
              <w:pStyle w:val="ConsPlusNormal"/>
            </w:pPr>
            <w:r w:rsidRPr="00D92598">
              <w:t>Пульсоксиметр, с питанием от батареи</w:t>
            </w:r>
          </w:p>
        </w:tc>
        <w:tc>
          <w:tcPr>
            <w:tcW w:w="1984" w:type="dxa"/>
            <w:vMerge w:val="restart"/>
            <w:vAlign w:val="center"/>
          </w:tcPr>
          <w:p w14:paraId="61AA8E28" w14:textId="77777777" w:rsidR="00D92598" w:rsidRPr="00D92598" w:rsidRDefault="00D92598">
            <w:pPr>
              <w:pStyle w:val="ConsPlusNormal"/>
            </w:pPr>
            <w:r w:rsidRPr="00D92598">
              <w:t>не менее 1 на 1 мультидисциплинарную реабилитационную команду</w:t>
            </w:r>
          </w:p>
        </w:tc>
      </w:tr>
      <w:tr w:rsidR="00D92598" w:rsidRPr="00D92598" w14:paraId="72ADEF3F" w14:textId="77777777">
        <w:tc>
          <w:tcPr>
            <w:tcW w:w="794" w:type="dxa"/>
            <w:vMerge/>
          </w:tcPr>
          <w:p w14:paraId="4C3B3C39" w14:textId="77777777" w:rsidR="00D92598" w:rsidRPr="00D92598" w:rsidRDefault="00D92598"/>
        </w:tc>
        <w:tc>
          <w:tcPr>
            <w:tcW w:w="2324" w:type="dxa"/>
            <w:vMerge/>
          </w:tcPr>
          <w:p w14:paraId="178228AE" w14:textId="77777777" w:rsidR="00D92598" w:rsidRPr="00D92598" w:rsidRDefault="00D92598"/>
        </w:tc>
        <w:tc>
          <w:tcPr>
            <w:tcW w:w="1417" w:type="dxa"/>
            <w:vAlign w:val="center"/>
          </w:tcPr>
          <w:p w14:paraId="775F6A1B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22769847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Merge/>
          </w:tcPr>
          <w:p w14:paraId="3ABCA90B" w14:textId="77777777" w:rsidR="00D92598" w:rsidRPr="00D92598" w:rsidRDefault="00D92598"/>
        </w:tc>
      </w:tr>
      <w:tr w:rsidR="00D92598" w:rsidRPr="00D92598" w14:paraId="6ECF6DFB" w14:textId="77777777">
        <w:tc>
          <w:tcPr>
            <w:tcW w:w="794" w:type="dxa"/>
            <w:vAlign w:val="center"/>
          </w:tcPr>
          <w:p w14:paraId="15C04571" w14:textId="325997F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0C34B5C7" w14:textId="77777777" w:rsidR="00D92598" w:rsidRPr="00D92598" w:rsidRDefault="00D92598">
            <w:pPr>
              <w:pStyle w:val="ConsPlusNormal"/>
            </w:pPr>
            <w:r w:rsidRPr="00D92598">
              <w:t>Гониометр</w:t>
            </w:r>
          </w:p>
        </w:tc>
        <w:tc>
          <w:tcPr>
            <w:tcW w:w="1417" w:type="dxa"/>
            <w:vAlign w:val="center"/>
          </w:tcPr>
          <w:p w14:paraId="5D2E4FD5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181060</w:t>
            </w:r>
          </w:p>
        </w:tc>
        <w:tc>
          <w:tcPr>
            <w:tcW w:w="2551" w:type="dxa"/>
            <w:vAlign w:val="center"/>
          </w:tcPr>
          <w:p w14:paraId="54B99597" w14:textId="77777777" w:rsidR="00D92598" w:rsidRPr="00D92598" w:rsidRDefault="00D92598">
            <w:pPr>
              <w:pStyle w:val="ConsPlusNormal"/>
            </w:pPr>
            <w:r w:rsidRPr="00D92598">
              <w:t>Угломер ручной</w:t>
            </w:r>
          </w:p>
        </w:tc>
        <w:tc>
          <w:tcPr>
            <w:tcW w:w="1984" w:type="dxa"/>
            <w:vAlign w:val="center"/>
          </w:tcPr>
          <w:p w14:paraId="6EAC9B51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64DD9AAA" w14:textId="77777777">
        <w:tc>
          <w:tcPr>
            <w:tcW w:w="794" w:type="dxa"/>
            <w:vAlign w:val="center"/>
          </w:tcPr>
          <w:p w14:paraId="26BB2441" w14:textId="6C92B6F5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746AA501" w14:textId="77777777" w:rsidR="00D92598" w:rsidRPr="00D92598" w:rsidRDefault="00D92598">
            <w:pPr>
              <w:pStyle w:val="ConsPlusNormal"/>
            </w:pPr>
            <w:r w:rsidRPr="00D92598">
              <w:t>Неврологический молоточек</w:t>
            </w:r>
          </w:p>
        </w:tc>
        <w:tc>
          <w:tcPr>
            <w:tcW w:w="1417" w:type="dxa"/>
            <w:vAlign w:val="center"/>
          </w:tcPr>
          <w:p w14:paraId="3A491DEF" w14:textId="77777777" w:rsidR="00D92598" w:rsidRPr="00D92598" w:rsidRDefault="00D92598">
            <w:pPr>
              <w:pStyle w:val="ConsPlusNormal"/>
              <w:jc w:val="center"/>
            </w:pPr>
            <w:r w:rsidRPr="00D92598">
              <w:t>300820</w:t>
            </w:r>
          </w:p>
        </w:tc>
        <w:tc>
          <w:tcPr>
            <w:tcW w:w="2551" w:type="dxa"/>
            <w:vAlign w:val="center"/>
          </w:tcPr>
          <w:p w14:paraId="220E3C5B" w14:textId="77777777" w:rsidR="00D92598" w:rsidRPr="00D92598" w:rsidRDefault="00D92598">
            <w:pPr>
              <w:pStyle w:val="ConsPlusNormal"/>
            </w:pPr>
            <w:r w:rsidRPr="00D92598">
              <w:t>Молоток неврологический перкуссионный, ручной</w:t>
            </w:r>
          </w:p>
        </w:tc>
        <w:tc>
          <w:tcPr>
            <w:tcW w:w="1984" w:type="dxa"/>
            <w:vAlign w:val="center"/>
          </w:tcPr>
          <w:p w14:paraId="172E436E" w14:textId="77777777" w:rsidR="00D92598" w:rsidRPr="00D92598" w:rsidRDefault="00D92598">
            <w:pPr>
              <w:pStyle w:val="ConsPlusNormal"/>
            </w:pPr>
            <w:r w:rsidRPr="00D92598">
              <w:t>по числу врачей</w:t>
            </w:r>
          </w:p>
        </w:tc>
      </w:tr>
      <w:tr w:rsidR="00D92598" w:rsidRPr="00D92598" w14:paraId="6AC2D2E2" w14:textId="77777777">
        <w:tc>
          <w:tcPr>
            <w:tcW w:w="794" w:type="dxa"/>
            <w:vAlign w:val="center"/>
          </w:tcPr>
          <w:p w14:paraId="24836571" w14:textId="66DCAF51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FD7794A" w14:textId="77777777" w:rsidR="00D92598" w:rsidRPr="00D92598" w:rsidRDefault="00D92598">
            <w:pPr>
              <w:pStyle w:val="ConsPlusNormal"/>
            </w:pPr>
            <w:r w:rsidRPr="00D92598"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14:paraId="6854F288" w14:textId="77777777" w:rsidR="00D92598" w:rsidRPr="00D92598" w:rsidRDefault="00D92598">
            <w:pPr>
              <w:pStyle w:val="ConsPlusNormal"/>
              <w:jc w:val="center"/>
            </w:pPr>
            <w:r w:rsidRPr="00D92598">
              <w:t>229560</w:t>
            </w:r>
          </w:p>
        </w:tc>
        <w:tc>
          <w:tcPr>
            <w:tcW w:w="2551" w:type="dxa"/>
            <w:vAlign w:val="center"/>
          </w:tcPr>
          <w:p w14:paraId="1DE945C4" w14:textId="77777777" w:rsidR="00D92598" w:rsidRPr="00D92598" w:rsidRDefault="00D92598">
            <w:pPr>
              <w:pStyle w:val="ConsPlusNormal"/>
            </w:pPr>
            <w:r w:rsidRPr="00D92598">
              <w:t>Камертон</w:t>
            </w:r>
          </w:p>
        </w:tc>
        <w:tc>
          <w:tcPr>
            <w:tcW w:w="1984" w:type="dxa"/>
            <w:vAlign w:val="center"/>
          </w:tcPr>
          <w:p w14:paraId="19263B6F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567CED4D" w14:textId="77777777">
        <w:tc>
          <w:tcPr>
            <w:tcW w:w="794" w:type="dxa"/>
            <w:vAlign w:val="center"/>
          </w:tcPr>
          <w:p w14:paraId="4F2125D5" w14:textId="290324FD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45B52E47" w14:textId="77777777" w:rsidR="00D92598" w:rsidRPr="00D92598" w:rsidRDefault="00D92598">
            <w:pPr>
              <w:pStyle w:val="ConsPlusNormal"/>
            </w:pPr>
            <w:r w:rsidRPr="00D92598">
              <w:t>Циркуль Вебера</w:t>
            </w:r>
          </w:p>
        </w:tc>
        <w:tc>
          <w:tcPr>
            <w:tcW w:w="1417" w:type="dxa"/>
            <w:vAlign w:val="center"/>
          </w:tcPr>
          <w:p w14:paraId="52BD21B9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330030</w:t>
            </w:r>
          </w:p>
        </w:tc>
        <w:tc>
          <w:tcPr>
            <w:tcW w:w="2551" w:type="dxa"/>
            <w:vAlign w:val="center"/>
          </w:tcPr>
          <w:p w14:paraId="3CC39E6F" w14:textId="77777777" w:rsidR="00D92598" w:rsidRPr="00D92598" w:rsidRDefault="00D92598">
            <w:pPr>
              <w:pStyle w:val="ConsPlusNormal"/>
            </w:pPr>
            <w:r w:rsidRPr="00D92598"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14:paraId="37A1D534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746DB506" w14:textId="77777777">
        <w:tc>
          <w:tcPr>
            <w:tcW w:w="794" w:type="dxa"/>
            <w:vMerge w:val="restart"/>
            <w:vAlign w:val="center"/>
          </w:tcPr>
          <w:p w14:paraId="11A892C5" w14:textId="50CE8B61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Merge w:val="restart"/>
            <w:vAlign w:val="center"/>
          </w:tcPr>
          <w:p w14:paraId="0B134358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14:paraId="7D0B4E26" w14:textId="77777777" w:rsidR="00D92598" w:rsidRPr="00D92598" w:rsidRDefault="00D92598">
            <w:pPr>
              <w:pStyle w:val="ConsPlusNormal"/>
              <w:jc w:val="center"/>
            </w:pPr>
            <w:r w:rsidRPr="00D92598">
              <w:t>216100</w:t>
            </w:r>
          </w:p>
        </w:tc>
        <w:tc>
          <w:tcPr>
            <w:tcW w:w="2551" w:type="dxa"/>
            <w:vAlign w:val="center"/>
          </w:tcPr>
          <w:p w14:paraId="35C1F713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14:paraId="6D3063B3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6BFF773" w14:textId="77777777">
        <w:tc>
          <w:tcPr>
            <w:tcW w:w="794" w:type="dxa"/>
            <w:vMerge/>
          </w:tcPr>
          <w:p w14:paraId="2FC68FB5" w14:textId="77777777" w:rsidR="00D92598" w:rsidRPr="00D92598" w:rsidRDefault="00D92598"/>
        </w:tc>
        <w:tc>
          <w:tcPr>
            <w:tcW w:w="2324" w:type="dxa"/>
            <w:vMerge/>
          </w:tcPr>
          <w:p w14:paraId="6F83D536" w14:textId="77777777" w:rsidR="00D92598" w:rsidRPr="00D92598" w:rsidRDefault="00D92598"/>
        </w:tc>
        <w:tc>
          <w:tcPr>
            <w:tcW w:w="1417" w:type="dxa"/>
            <w:vAlign w:val="center"/>
          </w:tcPr>
          <w:p w14:paraId="2F977D3E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221370</w:t>
            </w:r>
          </w:p>
        </w:tc>
        <w:tc>
          <w:tcPr>
            <w:tcW w:w="2551" w:type="dxa"/>
            <w:vAlign w:val="center"/>
          </w:tcPr>
          <w:p w14:paraId="61AC7A7B" w14:textId="77777777" w:rsidR="00D92598" w:rsidRPr="00D92598" w:rsidRDefault="00D92598">
            <w:pPr>
              <w:pStyle w:val="ConsPlusNormal"/>
            </w:pPr>
            <w:r w:rsidRPr="00D92598">
              <w:t xml:space="preserve">Термотестер, </w:t>
            </w:r>
            <w:r w:rsidRPr="00D92598">
              <w:lastRenderedPageBreak/>
              <w:t>диагностический</w:t>
            </w:r>
          </w:p>
        </w:tc>
        <w:tc>
          <w:tcPr>
            <w:tcW w:w="1984" w:type="dxa"/>
            <w:vMerge/>
          </w:tcPr>
          <w:p w14:paraId="30E39B0C" w14:textId="77777777" w:rsidR="00D92598" w:rsidRPr="00D92598" w:rsidRDefault="00D92598"/>
        </w:tc>
      </w:tr>
      <w:tr w:rsidR="00D92598" w:rsidRPr="00D92598" w14:paraId="5FBBCEBB" w14:textId="77777777">
        <w:tc>
          <w:tcPr>
            <w:tcW w:w="794" w:type="dxa"/>
            <w:vAlign w:val="center"/>
          </w:tcPr>
          <w:p w14:paraId="2D84B352" w14:textId="5D0C48CE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56E021A3" w14:textId="77777777" w:rsidR="00D92598" w:rsidRPr="00D92598" w:rsidRDefault="00D92598">
            <w:pPr>
              <w:pStyle w:val="ConsPlusNormal"/>
            </w:pPr>
            <w:r w:rsidRPr="00D92598">
              <w:t>Стол для физиотерапии</w:t>
            </w:r>
          </w:p>
        </w:tc>
        <w:tc>
          <w:tcPr>
            <w:tcW w:w="1417" w:type="dxa"/>
            <w:vAlign w:val="center"/>
          </w:tcPr>
          <w:p w14:paraId="6F7743AD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4D6C3F67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4CC9407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8A18E0F" w14:textId="77777777">
        <w:tc>
          <w:tcPr>
            <w:tcW w:w="794" w:type="dxa"/>
            <w:vMerge w:val="restart"/>
            <w:vAlign w:val="center"/>
          </w:tcPr>
          <w:p w14:paraId="42F6B52C" w14:textId="4097AA6F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Merge w:val="restart"/>
            <w:vAlign w:val="center"/>
          </w:tcPr>
          <w:p w14:paraId="0D913FA4" w14:textId="77777777" w:rsidR="00D92598" w:rsidRPr="00D92598" w:rsidRDefault="00D92598">
            <w:pPr>
              <w:pStyle w:val="ConsPlusNormal"/>
            </w:pPr>
            <w:r w:rsidRPr="00D92598"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14:paraId="18432436" w14:textId="77777777" w:rsidR="00D92598" w:rsidRPr="00D92598" w:rsidRDefault="00D92598">
            <w:pPr>
              <w:pStyle w:val="ConsPlusNormal"/>
              <w:jc w:val="center"/>
            </w:pPr>
            <w:r w:rsidRPr="00D92598">
              <w:t>256110</w:t>
            </w:r>
          </w:p>
        </w:tc>
        <w:tc>
          <w:tcPr>
            <w:tcW w:w="2551" w:type="dxa"/>
            <w:vAlign w:val="center"/>
          </w:tcPr>
          <w:p w14:paraId="62D0F6D8" w14:textId="77777777" w:rsidR="00D92598" w:rsidRPr="00D92598" w:rsidRDefault="00D92598">
            <w:pPr>
              <w:pStyle w:val="ConsPlusNormal"/>
            </w:pPr>
            <w:r w:rsidRPr="00D92598">
              <w:t>Параподиум-вертикализатор</w:t>
            </w:r>
          </w:p>
        </w:tc>
        <w:tc>
          <w:tcPr>
            <w:tcW w:w="1984" w:type="dxa"/>
            <w:vMerge w:val="restart"/>
            <w:vAlign w:val="center"/>
          </w:tcPr>
          <w:p w14:paraId="059AA466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203E080" w14:textId="77777777">
        <w:tc>
          <w:tcPr>
            <w:tcW w:w="794" w:type="dxa"/>
            <w:vMerge/>
          </w:tcPr>
          <w:p w14:paraId="08D3A759" w14:textId="77777777" w:rsidR="00D92598" w:rsidRPr="00D92598" w:rsidRDefault="00D92598"/>
        </w:tc>
        <w:tc>
          <w:tcPr>
            <w:tcW w:w="2324" w:type="dxa"/>
            <w:vMerge/>
          </w:tcPr>
          <w:p w14:paraId="3AC7C944" w14:textId="77777777" w:rsidR="00D92598" w:rsidRPr="00D92598" w:rsidRDefault="00D92598"/>
        </w:tc>
        <w:tc>
          <w:tcPr>
            <w:tcW w:w="1417" w:type="dxa"/>
            <w:vAlign w:val="center"/>
          </w:tcPr>
          <w:p w14:paraId="1D80F791" w14:textId="77777777" w:rsidR="00D92598" w:rsidRPr="00D92598" w:rsidRDefault="00D92598">
            <w:pPr>
              <w:pStyle w:val="ConsPlusNormal"/>
              <w:jc w:val="center"/>
            </w:pPr>
            <w:r w:rsidRPr="00D92598">
              <w:t>147070</w:t>
            </w:r>
          </w:p>
        </w:tc>
        <w:tc>
          <w:tcPr>
            <w:tcW w:w="2551" w:type="dxa"/>
            <w:vAlign w:val="center"/>
          </w:tcPr>
          <w:p w14:paraId="77A6428D" w14:textId="77777777" w:rsidR="00D92598" w:rsidRPr="00D92598" w:rsidRDefault="00D92598">
            <w:pPr>
              <w:pStyle w:val="ConsPlusNormal"/>
            </w:pPr>
            <w:r w:rsidRPr="00D92598">
              <w:t>Вертикализатор</w:t>
            </w:r>
          </w:p>
        </w:tc>
        <w:tc>
          <w:tcPr>
            <w:tcW w:w="1984" w:type="dxa"/>
            <w:vMerge/>
          </w:tcPr>
          <w:p w14:paraId="40540300" w14:textId="77777777" w:rsidR="00D92598" w:rsidRPr="00D92598" w:rsidRDefault="00D92598"/>
        </w:tc>
      </w:tr>
      <w:tr w:rsidR="00D92598" w:rsidRPr="00D92598" w14:paraId="25EB9B92" w14:textId="77777777">
        <w:tc>
          <w:tcPr>
            <w:tcW w:w="794" w:type="dxa"/>
            <w:vMerge w:val="restart"/>
            <w:vAlign w:val="center"/>
          </w:tcPr>
          <w:p w14:paraId="19C895F9" w14:textId="696F8502" w:rsidR="00D92598" w:rsidRPr="00D92598" w:rsidRDefault="00D92598">
            <w:pPr>
              <w:pStyle w:val="ConsPlusNormal"/>
              <w:jc w:val="center"/>
            </w:pPr>
            <w:r w:rsidRPr="00D92598">
              <w:t>11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F2E3485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</w:t>
            </w:r>
          </w:p>
        </w:tc>
        <w:tc>
          <w:tcPr>
            <w:tcW w:w="1417" w:type="dxa"/>
            <w:vAlign w:val="center"/>
          </w:tcPr>
          <w:p w14:paraId="6AA19B98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54DB08C8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14:paraId="71ECD671" w14:textId="77777777" w:rsidR="00D92598" w:rsidRPr="00D92598" w:rsidRDefault="00D92598">
            <w:pPr>
              <w:pStyle w:val="ConsPlusNormal"/>
            </w:pPr>
            <w:r w:rsidRPr="00D92598">
              <w:t>не менее 1 на 12 коек отделения, оказывающего медицинскую помощь по профилю "анестезиология и реаниматология" не менее 1 на 15 коек отделения по профилю оказываемой медицинской помощи</w:t>
            </w:r>
          </w:p>
        </w:tc>
      </w:tr>
      <w:tr w:rsidR="00D92598" w:rsidRPr="00D92598" w14:paraId="6AEF2BCF" w14:textId="77777777">
        <w:tc>
          <w:tcPr>
            <w:tcW w:w="794" w:type="dxa"/>
            <w:vMerge/>
          </w:tcPr>
          <w:p w14:paraId="5ABC06E1" w14:textId="77777777" w:rsidR="00D92598" w:rsidRPr="00D92598" w:rsidRDefault="00D92598"/>
        </w:tc>
        <w:tc>
          <w:tcPr>
            <w:tcW w:w="2324" w:type="dxa"/>
            <w:vMerge/>
          </w:tcPr>
          <w:p w14:paraId="7A60D394" w14:textId="77777777" w:rsidR="00D92598" w:rsidRPr="00D92598" w:rsidRDefault="00D92598"/>
        </w:tc>
        <w:tc>
          <w:tcPr>
            <w:tcW w:w="1417" w:type="dxa"/>
            <w:vAlign w:val="center"/>
          </w:tcPr>
          <w:p w14:paraId="6FA1DFE8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116990</w:t>
            </w:r>
          </w:p>
        </w:tc>
        <w:tc>
          <w:tcPr>
            <w:tcW w:w="2551" w:type="dxa"/>
            <w:vAlign w:val="center"/>
          </w:tcPr>
          <w:p w14:paraId="3017ACF6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без электропитания, непортативный</w:t>
            </w:r>
          </w:p>
        </w:tc>
        <w:tc>
          <w:tcPr>
            <w:tcW w:w="1984" w:type="dxa"/>
            <w:vMerge/>
          </w:tcPr>
          <w:p w14:paraId="17531F94" w14:textId="77777777" w:rsidR="00D92598" w:rsidRPr="00D92598" w:rsidRDefault="00D92598"/>
        </w:tc>
      </w:tr>
      <w:tr w:rsidR="00D92598" w:rsidRPr="00D92598" w14:paraId="3FF2E979" w14:textId="77777777">
        <w:tc>
          <w:tcPr>
            <w:tcW w:w="794" w:type="dxa"/>
            <w:vAlign w:val="center"/>
          </w:tcPr>
          <w:p w14:paraId="74708321" w14:textId="7273B336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1B638E97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5561E53C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27A41959" w14:textId="77777777" w:rsidR="00D92598" w:rsidRPr="00D92598" w:rsidRDefault="00D92598">
            <w:pPr>
              <w:pStyle w:val="ConsPlusNormal"/>
            </w:pPr>
            <w:r w:rsidRPr="00D92598">
              <w:t>Велоэргометр</w:t>
            </w:r>
          </w:p>
        </w:tc>
        <w:tc>
          <w:tcPr>
            <w:tcW w:w="1984" w:type="dxa"/>
            <w:vAlign w:val="center"/>
          </w:tcPr>
          <w:p w14:paraId="5D6D2A0C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85B51BF" w14:textId="77777777">
        <w:tc>
          <w:tcPr>
            <w:tcW w:w="794" w:type="dxa"/>
            <w:vAlign w:val="center"/>
          </w:tcPr>
          <w:p w14:paraId="64F39C00" w14:textId="0703EEB9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70B48C0E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417" w:type="dxa"/>
            <w:vAlign w:val="center"/>
          </w:tcPr>
          <w:p w14:paraId="596DF00B" w14:textId="77777777" w:rsidR="00D92598" w:rsidRPr="00D92598" w:rsidRDefault="00D92598">
            <w:pPr>
              <w:pStyle w:val="ConsPlusNormal"/>
              <w:jc w:val="center"/>
            </w:pPr>
            <w:r w:rsidRPr="00D92598">
              <w:t>343530</w:t>
            </w:r>
          </w:p>
        </w:tc>
        <w:tc>
          <w:tcPr>
            <w:tcW w:w="2551" w:type="dxa"/>
            <w:vAlign w:val="center"/>
          </w:tcPr>
          <w:p w14:paraId="699EB2AE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984" w:type="dxa"/>
            <w:vAlign w:val="center"/>
          </w:tcPr>
          <w:p w14:paraId="0839B181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68640653" w14:textId="77777777">
        <w:tc>
          <w:tcPr>
            <w:tcW w:w="794" w:type="dxa"/>
            <w:vMerge w:val="restart"/>
            <w:vAlign w:val="center"/>
          </w:tcPr>
          <w:p w14:paraId="525BC27C" w14:textId="3FCF57CD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540EE6F" w14:textId="77777777" w:rsidR="00D92598" w:rsidRPr="00D92598" w:rsidRDefault="00D92598">
            <w:pPr>
              <w:pStyle w:val="ConsPlusNormal"/>
            </w:pPr>
            <w:r w:rsidRPr="00D92598">
              <w:t>Ингалятор ультразвуковой</w:t>
            </w:r>
          </w:p>
        </w:tc>
        <w:tc>
          <w:tcPr>
            <w:tcW w:w="1417" w:type="dxa"/>
            <w:vAlign w:val="center"/>
          </w:tcPr>
          <w:p w14:paraId="4707D491" w14:textId="77777777" w:rsidR="00D92598" w:rsidRPr="00D92598" w:rsidRDefault="00D92598">
            <w:pPr>
              <w:pStyle w:val="ConsPlusNormal"/>
              <w:jc w:val="center"/>
            </w:pPr>
            <w:r w:rsidRPr="00D92598">
              <w:t>127540</w:t>
            </w:r>
          </w:p>
        </w:tc>
        <w:tc>
          <w:tcPr>
            <w:tcW w:w="2551" w:type="dxa"/>
            <w:vAlign w:val="center"/>
          </w:tcPr>
          <w:p w14:paraId="12729A04" w14:textId="77777777" w:rsidR="00D92598" w:rsidRPr="00D92598" w:rsidRDefault="00D92598">
            <w:pPr>
              <w:pStyle w:val="ConsPlusNormal"/>
            </w:pPr>
            <w:r w:rsidRPr="00D92598">
              <w:t>Ингалятор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14:paraId="518B4F0A" w14:textId="77777777" w:rsidR="00D92598" w:rsidRPr="00D92598" w:rsidRDefault="00D92598">
            <w:pPr>
              <w:pStyle w:val="ConsPlusNormal"/>
            </w:pPr>
            <w:r w:rsidRPr="00D92598">
              <w:t>2 на отделение</w:t>
            </w:r>
          </w:p>
        </w:tc>
      </w:tr>
      <w:tr w:rsidR="00D92598" w:rsidRPr="00D92598" w14:paraId="25647BB2" w14:textId="77777777">
        <w:tc>
          <w:tcPr>
            <w:tcW w:w="794" w:type="dxa"/>
            <w:vMerge/>
          </w:tcPr>
          <w:p w14:paraId="60539A3B" w14:textId="77777777" w:rsidR="00D92598" w:rsidRPr="00D92598" w:rsidRDefault="00D92598"/>
        </w:tc>
        <w:tc>
          <w:tcPr>
            <w:tcW w:w="2324" w:type="dxa"/>
            <w:vMerge/>
          </w:tcPr>
          <w:p w14:paraId="0250C1D9" w14:textId="77777777" w:rsidR="00D92598" w:rsidRPr="00D92598" w:rsidRDefault="00D92598"/>
        </w:tc>
        <w:tc>
          <w:tcPr>
            <w:tcW w:w="1417" w:type="dxa"/>
            <w:vAlign w:val="center"/>
          </w:tcPr>
          <w:p w14:paraId="6F295156" w14:textId="77777777" w:rsidR="00D92598" w:rsidRPr="00D92598" w:rsidRDefault="00D92598">
            <w:pPr>
              <w:pStyle w:val="ConsPlusNormal"/>
              <w:jc w:val="center"/>
            </w:pPr>
            <w:r w:rsidRPr="00D92598">
              <w:t>127430</w:t>
            </w:r>
          </w:p>
        </w:tc>
        <w:tc>
          <w:tcPr>
            <w:tcW w:w="2551" w:type="dxa"/>
            <w:vAlign w:val="center"/>
          </w:tcPr>
          <w:p w14:paraId="1F22303B" w14:textId="77777777" w:rsidR="00D92598" w:rsidRPr="00D92598" w:rsidRDefault="00D92598">
            <w:pPr>
              <w:pStyle w:val="ConsPlusNormal"/>
            </w:pPr>
            <w:r w:rsidRPr="00D92598">
              <w:t>Увлажнитель вдыхаемого воздуха/газов ультразвуковой</w:t>
            </w:r>
          </w:p>
        </w:tc>
        <w:tc>
          <w:tcPr>
            <w:tcW w:w="1984" w:type="dxa"/>
            <w:vMerge/>
          </w:tcPr>
          <w:p w14:paraId="7DA105B2" w14:textId="77777777" w:rsidR="00D92598" w:rsidRPr="00D92598" w:rsidRDefault="00D92598"/>
        </w:tc>
      </w:tr>
      <w:tr w:rsidR="00D92598" w:rsidRPr="00D92598" w14:paraId="64B07442" w14:textId="77777777">
        <w:tc>
          <w:tcPr>
            <w:tcW w:w="794" w:type="dxa"/>
            <w:vAlign w:val="center"/>
          </w:tcPr>
          <w:p w14:paraId="1AEA2339" w14:textId="2F7E5140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23560718" w14:textId="77777777" w:rsidR="00D92598" w:rsidRPr="00D92598" w:rsidRDefault="00D92598">
            <w:pPr>
              <w:pStyle w:val="ConsPlusNormal"/>
            </w:pPr>
            <w:r w:rsidRPr="00D92598">
              <w:t>Аппарат для электромиостимуляции многоканальный</w:t>
            </w:r>
          </w:p>
        </w:tc>
        <w:tc>
          <w:tcPr>
            <w:tcW w:w="1417" w:type="dxa"/>
            <w:vAlign w:val="center"/>
          </w:tcPr>
          <w:p w14:paraId="365ADED7" w14:textId="77777777" w:rsidR="00D92598" w:rsidRPr="00D92598" w:rsidRDefault="00D92598">
            <w:pPr>
              <w:pStyle w:val="ConsPlusNormal"/>
              <w:jc w:val="center"/>
            </w:pPr>
            <w:r w:rsidRPr="00D92598">
              <w:t>181480</w:t>
            </w:r>
          </w:p>
        </w:tc>
        <w:tc>
          <w:tcPr>
            <w:tcW w:w="2551" w:type="dxa"/>
            <w:vAlign w:val="center"/>
          </w:tcPr>
          <w:p w14:paraId="57239DA5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чрескожной электрической нейромиостимуляции</w:t>
            </w:r>
          </w:p>
        </w:tc>
        <w:tc>
          <w:tcPr>
            <w:tcW w:w="1984" w:type="dxa"/>
            <w:vAlign w:val="center"/>
          </w:tcPr>
          <w:p w14:paraId="0C639DFC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387E5053" w14:textId="77777777">
        <w:tc>
          <w:tcPr>
            <w:tcW w:w="794" w:type="dxa"/>
            <w:vAlign w:val="center"/>
          </w:tcPr>
          <w:p w14:paraId="6068EC27" w14:textId="254D3C66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34388EC0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14:paraId="78C93BE1" w14:textId="77777777" w:rsidR="00D92598" w:rsidRPr="00D92598" w:rsidRDefault="00D92598">
            <w:pPr>
              <w:pStyle w:val="ConsPlusNormal"/>
              <w:jc w:val="center"/>
            </w:pPr>
            <w:r w:rsidRPr="00D92598">
              <w:t>173300</w:t>
            </w:r>
          </w:p>
        </w:tc>
        <w:tc>
          <w:tcPr>
            <w:tcW w:w="2551" w:type="dxa"/>
            <w:vAlign w:val="center"/>
          </w:tcPr>
          <w:p w14:paraId="5B0B28AA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14:paraId="5623DA66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6710315" w14:textId="77777777">
        <w:tc>
          <w:tcPr>
            <w:tcW w:w="794" w:type="dxa"/>
            <w:vAlign w:val="center"/>
          </w:tcPr>
          <w:p w14:paraId="60DC4EC0" w14:textId="0A30378E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7EC60A57" w14:textId="77777777" w:rsidR="00D92598" w:rsidRPr="00D92598" w:rsidRDefault="00D92598">
            <w:pPr>
              <w:pStyle w:val="ConsPlusNormal"/>
            </w:pPr>
            <w:r w:rsidRPr="00D92598">
              <w:t>Облучатель ультрафиолетовый для фототерапии</w:t>
            </w:r>
          </w:p>
        </w:tc>
        <w:tc>
          <w:tcPr>
            <w:tcW w:w="1417" w:type="dxa"/>
            <w:vAlign w:val="center"/>
          </w:tcPr>
          <w:p w14:paraId="0E87AFB5" w14:textId="77777777" w:rsidR="00D92598" w:rsidRPr="00D92598" w:rsidRDefault="00D92598">
            <w:pPr>
              <w:pStyle w:val="ConsPlusNormal"/>
              <w:jc w:val="center"/>
            </w:pPr>
            <w:r w:rsidRPr="00D92598">
              <w:t>132060</w:t>
            </w:r>
          </w:p>
        </w:tc>
        <w:tc>
          <w:tcPr>
            <w:tcW w:w="2551" w:type="dxa"/>
            <w:vAlign w:val="center"/>
          </w:tcPr>
          <w:p w14:paraId="066C6F3A" w14:textId="77777777" w:rsidR="00D92598" w:rsidRPr="00D92598" w:rsidRDefault="00D92598">
            <w:pPr>
              <w:pStyle w:val="ConsPlusNormal"/>
            </w:pPr>
            <w:r w:rsidRPr="00D92598">
              <w:t>Облучатель ультрафиолетовый для фототерапии, профессиональный</w:t>
            </w:r>
          </w:p>
        </w:tc>
        <w:tc>
          <w:tcPr>
            <w:tcW w:w="1984" w:type="dxa"/>
            <w:vAlign w:val="center"/>
          </w:tcPr>
          <w:p w14:paraId="08F3A797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9878F46" w14:textId="77777777">
        <w:tc>
          <w:tcPr>
            <w:tcW w:w="794" w:type="dxa"/>
            <w:vMerge w:val="restart"/>
            <w:vAlign w:val="center"/>
          </w:tcPr>
          <w:p w14:paraId="388FEB16" w14:textId="50F501F5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18. &lt;1&gt;</w:t>
            </w:r>
          </w:p>
        </w:tc>
        <w:tc>
          <w:tcPr>
            <w:tcW w:w="2324" w:type="dxa"/>
            <w:vMerge w:val="restart"/>
            <w:vAlign w:val="center"/>
          </w:tcPr>
          <w:p w14:paraId="043A7626" w14:textId="77777777" w:rsidR="00D92598" w:rsidRPr="00D92598" w:rsidRDefault="00D92598">
            <w:pPr>
              <w:pStyle w:val="ConsPlusNormal"/>
            </w:pPr>
            <w:r w:rsidRPr="00D92598">
              <w:t>Массажер</w:t>
            </w:r>
          </w:p>
        </w:tc>
        <w:tc>
          <w:tcPr>
            <w:tcW w:w="1417" w:type="dxa"/>
            <w:vAlign w:val="center"/>
          </w:tcPr>
          <w:p w14:paraId="51D34A66" w14:textId="77777777" w:rsidR="00D92598" w:rsidRPr="00D92598" w:rsidRDefault="00D92598">
            <w:pPr>
              <w:pStyle w:val="ConsPlusNormal"/>
              <w:jc w:val="center"/>
            </w:pPr>
            <w:r w:rsidRPr="00D92598">
              <w:t>216810</w:t>
            </w:r>
          </w:p>
        </w:tc>
        <w:tc>
          <w:tcPr>
            <w:tcW w:w="2551" w:type="dxa"/>
            <w:vAlign w:val="center"/>
          </w:tcPr>
          <w:p w14:paraId="31DA068B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984" w:type="dxa"/>
            <w:vMerge w:val="restart"/>
            <w:vAlign w:val="center"/>
          </w:tcPr>
          <w:p w14:paraId="1439D40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2E1CFFF" w14:textId="77777777">
        <w:tc>
          <w:tcPr>
            <w:tcW w:w="794" w:type="dxa"/>
            <w:vMerge/>
          </w:tcPr>
          <w:p w14:paraId="30902089" w14:textId="77777777" w:rsidR="00D92598" w:rsidRPr="00D92598" w:rsidRDefault="00D92598"/>
        </w:tc>
        <w:tc>
          <w:tcPr>
            <w:tcW w:w="2324" w:type="dxa"/>
            <w:vMerge/>
          </w:tcPr>
          <w:p w14:paraId="243CF2C6" w14:textId="77777777" w:rsidR="00D92598" w:rsidRPr="00D92598" w:rsidRDefault="00D92598"/>
        </w:tc>
        <w:tc>
          <w:tcPr>
            <w:tcW w:w="1417" w:type="dxa"/>
            <w:vAlign w:val="center"/>
          </w:tcPr>
          <w:p w14:paraId="513A68F3" w14:textId="77777777" w:rsidR="00D92598" w:rsidRPr="00D92598" w:rsidRDefault="00D92598">
            <w:pPr>
              <w:pStyle w:val="ConsPlusNormal"/>
              <w:jc w:val="center"/>
            </w:pPr>
            <w:r w:rsidRPr="00D92598">
              <w:t>182590</w:t>
            </w:r>
          </w:p>
        </w:tc>
        <w:tc>
          <w:tcPr>
            <w:tcW w:w="2551" w:type="dxa"/>
            <w:vAlign w:val="center"/>
          </w:tcPr>
          <w:p w14:paraId="48D91602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984" w:type="dxa"/>
            <w:vMerge/>
          </w:tcPr>
          <w:p w14:paraId="4B2E1B80" w14:textId="77777777" w:rsidR="00D92598" w:rsidRPr="00D92598" w:rsidRDefault="00D92598"/>
        </w:tc>
      </w:tr>
      <w:tr w:rsidR="00D92598" w:rsidRPr="00D92598" w14:paraId="4C6580CF" w14:textId="77777777">
        <w:tc>
          <w:tcPr>
            <w:tcW w:w="794" w:type="dxa"/>
            <w:vMerge w:val="restart"/>
            <w:vAlign w:val="center"/>
          </w:tcPr>
          <w:p w14:paraId="6BF542F3" w14:textId="0E928054" w:rsidR="00D92598" w:rsidRPr="00D92598" w:rsidRDefault="00D92598">
            <w:pPr>
              <w:pStyle w:val="ConsPlusNormal"/>
              <w:jc w:val="center"/>
            </w:pPr>
            <w:r w:rsidRPr="00D92598">
              <w:t>19.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B1651E6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14:paraId="6250B480" w14:textId="77777777" w:rsidR="00D92598" w:rsidRPr="00D92598" w:rsidRDefault="00D92598">
            <w:pPr>
              <w:pStyle w:val="ConsPlusNormal"/>
              <w:jc w:val="center"/>
            </w:pPr>
            <w:r w:rsidRPr="00D92598">
              <w:t>260470</w:t>
            </w:r>
          </w:p>
        </w:tc>
        <w:tc>
          <w:tcPr>
            <w:tcW w:w="2551" w:type="dxa"/>
            <w:vAlign w:val="center"/>
          </w:tcPr>
          <w:p w14:paraId="4D298B6F" w14:textId="77777777" w:rsidR="00D92598" w:rsidRPr="00D92598" w:rsidRDefault="00D92598">
            <w:pPr>
              <w:pStyle w:val="ConsPlusNormal"/>
            </w:pPr>
            <w:r w:rsidRPr="00D92598">
              <w:t>Стеллаж общего назначения</w:t>
            </w:r>
          </w:p>
        </w:tc>
        <w:tc>
          <w:tcPr>
            <w:tcW w:w="1984" w:type="dxa"/>
            <w:vMerge w:val="restart"/>
            <w:vAlign w:val="center"/>
          </w:tcPr>
          <w:p w14:paraId="4DD7019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0F175A6" w14:textId="77777777">
        <w:tc>
          <w:tcPr>
            <w:tcW w:w="794" w:type="dxa"/>
            <w:vMerge/>
          </w:tcPr>
          <w:p w14:paraId="6D0B5572" w14:textId="77777777" w:rsidR="00D92598" w:rsidRPr="00D92598" w:rsidRDefault="00D92598"/>
        </w:tc>
        <w:tc>
          <w:tcPr>
            <w:tcW w:w="2324" w:type="dxa"/>
            <w:vMerge/>
          </w:tcPr>
          <w:p w14:paraId="66D9E4DB" w14:textId="77777777" w:rsidR="00D92598" w:rsidRPr="00D92598" w:rsidRDefault="00D92598"/>
        </w:tc>
        <w:tc>
          <w:tcPr>
            <w:tcW w:w="1417" w:type="dxa"/>
            <w:vAlign w:val="center"/>
          </w:tcPr>
          <w:p w14:paraId="502D9BDF" w14:textId="77777777" w:rsidR="00D92598" w:rsidRPr="00D92598" w:rsidRDefault="00D92598">
            <w:pPr>
              <w:pStyle w:val="ConsPlusNormal"/>
              <w:jc w:val="center"/>
            </w:pPr>
            <w:r w:rsidRPr="00D92598">
              <w:t>137020</w:t>
            </w:r>
          </w:p>
        </w:tc>
        <w:tc>
          <w:tcPr>
            <w:tcW w:w="2551" w:type="dxa"/>
            <w:vAlign w:val="center"/>
          </w:tcPr>
          <w:p w14:paraId="00C18C96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медицинских карт</w:t>
            </w:r>
          </w:p>
        </w:tc>
        <w:tc>
          <w:tcPr>
            <w:tcW w:w="1984" w:type="dxa"/>
            <w:vMerge/>
          </w:tcPr>
          <w:p w14:paraId="1C3B106A" w14:textId="77777777" w:rsidR="00D92598" w:rsidRPr="00D92598" w:rsidRDefault="00D92598"/>
        </w:tc>
      </w:tr>
      <w:tr w:rsidR="00D92598" w:rsidRPr="00D92598" w14:paraId="525767F4" w14:textId="77777777">
        <w:tc>
          <w:tcPr>
            <w:tcW w:w="794" w:type="dxa"/>
            <w:vAlign w:val="center"/>
          </w:tcPr>
          <w:p w14:paraId="6A3B16B0" w14:textId="1CE9ACD1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Align w:val="center"/>
          </w:tcPr>
          <w:p w14:paraId="77E25B07" w14:textId="77777777" w:rsidR="00D92598" w:rsidRPr="00D92598" w:rsidRDefault="00D92598">
            <w:pPr>
              <w:pStyle w:val="ConsPlusNormal"/>
            </w:pPr>
            <w:r w:rsidRPr="00D92598">
              <w:t>Шкаф медицинский для инструментов</w:t>
            </w:r>
          </w:p>
        </w:tc>
        <w:tc>
          <w:tcPr>
            <w:tcW w:w="1417" w:type="dxa"/>
            <w:vAlign w:val="center"/>
          </w:tcPr>
          <w:p w14:paraId="41CB1214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270000</w:t>
            </w:r>
          </w:p>
        </w:tc>
        <w:tc>
          <w:tcPr>
            <w:tcW w:w="2551" w:type="dxa"/>
            <w:vAlign w:val="center"/>
          </w:tcPr>
          <w:p w14:paraId="268170E5" w14:textId="77777777" w:rsidR="00D92598" w:rsidRPr="00D92598" w:rsidRDefault="00D92598">
            <w:pPr>
              <w:pStyle w:val="ConsPlusNormal"/>
            </w:pPr>
            <w:r w:rsidRPr="00D92598">
              <w:t>Шкаф медицинский для инструментов</w:t>
            </w:r>
          </w:p>
        </w:tc>
        <w:tc>
          <w:tcPr>
            <w:tcW w:w="1984" w:type="dxa"/>
            <w:vAlign w:val="center"/>
          </w:tcPr>
          <w:p w14:paraId="4ED4BCAF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7E3BE86F" w14:textId="77777777" w:rsidR="00D92598" w:rsidRPr="00D92598" w:rsidRDefault="00D92598">
      <w:pPr>
        <w:pStyle w:val="ConsPlusNormal"/>
        <w:jc w:val="both"/>
      </w:pPr>
    </w:p>
    <w:p w14:paraId="5B50E0A2" w14:textId="77777777" w:rsidR="00D92598" w:rsidRPr="00D92598" w:rsidRDefault="00D92598">
      <w:pPr>
        <w:pStyle w:val="ConsPlusTitle"/>
        <w:jc w:val="center"/>
        <w:outlineLvl w:val="2"/>
      </w:pPr>
      <w:r w:rsidRPr="00D92598">
        <w:t>Прочее оборудование (оснащение)</w:t>
      </w:r>
    </w:p>
    <w:p w14:paraId="48C69FD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389"/>
        <w:gridCol w:w="1871"/>
      </w:tblGrid>
      <w:tr w:rsidR="00D92598" w:rsidRPr="00D92598" w14:paraId="34288FB4" w14:textId="77777777">
        <w:tc>
          <w:tcPr>
            <w:tcW w:w="794" w:type="dxa"/>
          </w:tcPr>
          <w:p w14:paraId="06EFA22D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6389" w:type="dxa"/>
          </w:tcPr>
          <w:p w14:paraId="322D575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871" w:type="dxa"/>
          </w:tcPr>
          <w:p w14:paraId="107D5B6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2F577A2" w14:textId="77777777">
        <w:tc>
          <w:tcPr>
            <w:tcW w:w="794" w:type="dxa"/>
            <w:vAlign w:val="center"/>
          </w:tcPr>
          <w:p w14:paraId="131DCDF3" w14:textId="45053978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389" w:type="dxa"/>
            <w:vAlign w:val="center"/>
          </w:tcPr>
          <w:p w14:paraId="7972A9C8" w14:textId="77777777" w:rsidR="00D92598" w:rsidRPr="00D92598" w:rsidRDefault="00D92598">
            <w:pPr>
              <w:pStyle w:val="ConsPlusNormal"/>
            </w:pPr>
            <w:r w:rsidRPr="00D92598">
              <w:t>Рабочее место заведующего отделением с персональным компьютером и выходом в информационно-коммуникационную сеть "Интернет"</w:t>
            </w:r>
          </w:p>
        </w:tc>
        <w:tc>
          <w:tcPr>
            <w:tcW w:w="1871" w:type="dxa"/>
            <w:vAlign w:val="center"/>
          </w:tcPr>
          <w:p w14:paraId="3EE85AF0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3BE90C1B" w14:textId="77777777">
        <w:tc>
          <w:tcPr>
            <w:tcW w:w="794" w:type="dxa"/>
            <w:vAlign w:val="center"/>
          </w:tcPr>
          <w:p w14:paraId="4DFB88DF" w14:textId="2470963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389" w:type="dxa"/>
            <w:vAlign w:val="center"/>
          </w:tcPr>
          <w:p w14:paraId="45BEB924" w14:textId="77777777" w:rsidR="00D92598" w:rsidRPr="00D92598" w:rsidRDefault="00D92598">
            <w:pPr>
              <w:pStyle w:val="ConsPlusNormal"/>
            </w:pPr>
            <w:r w:rsidRPr="00D92598">
              <w:t>Рабочее место врача физической и реабилитационной медицины с персональным компьютером и выходом в информационно-коммуникационную сеть "Интернет"</w:t>
            </w:r>
          </w:p>
        </w:tc>
        <w:tc>
          <w:tcPr>
            <w:tcW w:w="1871" w:type="dxa"/>
            <w:vAlign w:val="center"/>
          </w:tcPr>
          <w:p w14:paraId="40D163A8" w14:textId="77777777" w:rsidR="00D92598" w:rsidRPr="00D92598" w:rsidRDefault="00D92598">
            <w:pPr>
              <w:pStyle w:val="ConsPlusNormal"/>
            </w:pPr>
            <w:r w:rsidRPr="00D92598">
              <w:t>по числу врачей</w:t>
            </w:r>
          </w:p>
        </w:tc>
      </w:tr>
      <w:tr w:rsidR="00D92598" w:rsidRPr="00D92598" w14:paraId="467302D0" w14:textId="77777777">
        <w:tc>
          <w:tcPr>
            <w:tcW w:w="794" w:type="dxa"/>
            <w:vAlign w:val="center"/>
          </w:tcPr>
          <w:p w14:paraId="76824D1C" w14:textId="05F5ED4E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389" w:type="dxa"/>
            <w:vAlign w:val="center"/>
          </w:tcPr>
          <w:p w14:paraId="7FD51B30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мультидисциплинарной реабилитационной команды с персональным компьютером и выходом в информационно-коммуникационную сеть "Интернет"</w:t>
            </w:r>
          </w:p>
        </w:tc>
        <w:tc>
          <w:tcPr>
            <w:tcW w:w="1871" w:type="dxa"/>
            <w:vAlign w:val="center"/>
          </w:tcPr>
          <w:p w14:paraId="2D80EF8F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59473D88" w14:textId="77777777">
        <w:tc>
          <w:tcPr>
            <w:tcW w:w="794" w:type="dxa"/>
            <w:vAlign w:val="center"/>
          </w:tcPr>
          <w:p w14:paraId="453FB270" w14:textId="502DF100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389" w:type="dxa"/>
            <w:vAlign w:val="center"/>
          </w:tcPr>
          <w:p w14:paraId="37AD5A77" w14:textId="77777777" w:rsidR="00D92598" w:rsidRPr="00D92598" w:rsidRDefault="00D92598">
            <w:pPr>
              <w:pStyle w:val="ConsPlusNormal"/>
            </w:pPr>
            <w:r w:rsidRPr="00D92598">
              <w:t>Комплект наглядно-дидактического материала логопеда (набор специальных таблиц, текстов, обучающих игр, рабочих тетрадей)</w:t>
            </w:r>
          </w:p>
        </w:tc>
        <w:tc>
          <w:tcPr>
            <w:tcW w:w="1871" w:type="dxa"/>
            <w:vAlign w:val="center"/>
          </w:tcPr>
          <w:p w14:paraId="107450AA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2D23CE29" w14:textId="77777777">
        <w:tc>
          <w:tcPr>
            <w:tcW w:w="794" w:type="dxa"/>
            <w:vAlign w:val="center"/>
          </w:tcPr>
          <w:p w14:paraId="1D1077F4" w14:textId="43943C20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389" w:type="dxa"/>
            <w:vAlign w:val="center"/>
          </w:tcPr>
          <w:p w14:paraId="1BD6948C" w14:textId="77777777" w:rsidR="00D92598" w:rsidRPr="00D92598" w:rsidRDefault="00D92598">
            <w:pPr>
              <w:pStyle w:val="ConsPlusNormal"/>
            </w:pPr>
            <w:r w:rsidRPr="00D92598">
              <w:t>Набор логопедических шпателей</w:t>
            </w:r>
          </w:p>
        </w:tc>
        <w:tc>
          <w:tcPr>
            <w:tcW w:w="1871" w:type="dxa"/>
            <w:vAlign w:val="center"/>
          </w:tcPr>
          <w:p w14:paraId="120D8E96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ED27E5A" w14:textId="77777777">
        <w:tc>
          <w:tcPr>
            <w:tcW w:w="794" w:type="dxa"/>
            <w:vAlign w:val="center"/>
          </w:tcPr>
          <w:p w14:paraId="51A8C12D" w14:textId="767026EA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389" w:type="dxa"/>
            <w:vAlign w:val="center"/>
          </w:tcPr>
          <w:p w14:paraId="5207C3B9" w14:textId="77777777" w:rsidR="00D92598" w:rsidRPr="00D92598" w:rsidRDefault="00D92598">
            <w:pPr>
              <w:pStyle w:val="ConsPlusNormal"/>
            </w:pPr>
            <w:r w:rsidRPr="00D92598"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871" w:type="dxa"/>
            <w:vAlign w:val="center"/>
          </w:tcPr>
          <w:p w14:paraId="0EEC6B06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1F5CE56D" w14:textId="77777777">
        <w:tc>
          <w:tcPr>
            <w:tcW w:w="794" w:type="dxa"/>
            <w:vAlign w:val="center"/>
          </w:tcPr>
          <w:p w14:paraId="0C460CE1" w14:textId="3A8EAC85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389" w:type="dxa"/>
            <w:vAlign w:val="center"/>
          </w:tcPr>
          <w:p w14:paraId="7668C078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871" w:type="dxa"/>
            <w:vAlign w:val="center"/>
          </w:tcPr>
          <w:p w14:paraId="2BACA64B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  <w:p w14:paraId="197457E7" w14:textId="77777777" w:rsidR="00D92598" w:rsidRPr="00D92598" w:rsidRDefault="00D92598">
            <w:pPr>
              <w:pStyle w:val="ConsPlusNormal"/>
            </w:pPr>
            <w:r w:rsidRPr="00D92598">
              <w:t>на 1 мультидисциплинарную реабилитационную команду</w:t>
            </w:r>
          </w:p>
        </w:tc>
      </w:tr>
      <w:tr w:rsidR="00D92598" w:rsidRPr="00D92598" w14:paraId="6CFFB2D6" w14:textId="77777777">
        <w:tc>
          <w:tcPr>
            <w:tcW w:w="794" w:type="dxa"/>
            <w:vAlign w:val="center"/>
          </w:tcPr>
          <w:p w14:paraId="49DA5C64" w14:textId="6F031CE0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389" w:type="dxa"/>
            <w:vAlign w:val="center"/>
          </w:tcPr>
          <w:p w14:paraId="59174157" w14:textId="77777777" w:rsidR="00D92598" w:rsidRPr="00D92598" w:rsidRDefault="00D92598">
            <w:pPr>
              <w:pStyle w:val="ConsPlusNormal"/>
              <w:jc w:val="both"/>
            </w:pPr>
            <w:r w:rsidRPr="00D92598"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871" w:type="dxa"/>
            <w:vAlign w:val="center"/>
          </w:tcPr>
          <w:p w14:paraId="6C329EB7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287CAC5C" w14:textId="77777777" w:rsidR="00D92598" w:rsidRPr="00D92598" w:rsidRDefault="00D92598">
      <w:pPr>
        <w:pStyle w:val="ConsPlusNormal"/>
        <w:jc w:val="both"/>
      </w:pPr>
    </w:p>
    <w:p w14:paraId="51ED1F8F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10E09E7F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11" w:name="P565"/>
      <w:bookmarkEnd w:id="11"/>
      <w:r w:rsidRPr="00D92598">
        <w:t>&lt;1&gt; Рекомендуемый до 31 декабря 2021 г.</w:t>
      </w:r>
    </w:p>
    <w:p w14:paraId="142D370C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12" w:name="P566"/>
      <w:bookmarkEnd w:id="12"/>
      <w:r w:rsidRPr="00D92598">
        <w:t>&lt;2&gt; Необходимо наличие одной из указанных позиций.</w:t>
      </w:r>
    </w:p>
    <w:p w14:paraId="25A570B9" w14:textId="6AA47733" w:rsidR="00D92598" w:rsidRPr="00D92598" w:rsidRDefault="00D92598">
      <w:pPr>
        <w:pStyle w:val="ConsPlusNormal"/>
        <w:spacing w:before="220"/>
        <w:ind w:firstLine="540"/>
        <w:jc w:val="both"/>
      </w:pPr>
      <w:bookmarkStart w:id="13" w:name="P567"/>
      <w:bookmarkEnd w:id="13"/>
      <w:r w:rsidRPr="00D92598">
        <w:lastRenderedPageBreak/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56E226DF" w14:textId="77777777" w:rsidR="00D92598" w:rsidRPr="00D92598" w:rsidRDefault="00D92598">
      <w:pPr>
        <w:pStyle w:val="ConsPlusNormal"/>
        <w:jc w:val="both"/>
      </w:pPr>
    </w:p>
    <w:p w14:paraId="3CFA25A9" w14:textId="77777777" w:rsidR="00D92598" w:rsidRPr="00D92598" w:rsidRDefault="00D92598">
      <w:pPr>
        <w:pStyle w:val="ConsPlusNormal"/>
        <w:jc w:val="both"/>
      </w:pPr>
    </w:p>
    <w:p w14:paraId="63838668" w14:textId="77777777" w:rsidR="00D92598" w:rsidRPr="00D92598" w:rsidRDefault="00D92598">
      <w:pPr>
        <w:pStyle w:val="ConsPlusNormal"/>
        <w:jc w:val="both"/>
      </w:pPr>
    </w:p>
    <w:p w14:paraId="47C81E98" w14:textId="77777777" w:rsidR="00D92598" w:rsidRPr="00D92598" w:rsidRDefault="00D92598">
      <w:pPr>
        <w:pStyle w:val="ConsPlusNormal"/>
        <w:jc w:val="both"/>
      </w:pPr>
    </w:p>
    <w:p w14:paraId="634A8CC0" w14:textId="77777777" w:rsidR="00D92598" w:rsidRPr="00D92598" w:rsidRDefault="00D92598">
      <w:pPr>
        <w:pStyle w:val="ConsPlusNormal"/>
        <w:jc w:val="both"/>
      </w:pPr>
    </w:p>
    <w:p w14:paraId="3E06924B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6</w:t>
      </w:r>
    </w:p>
    <w:p w14:paraId="1D271A58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002A664F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75A38AFC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1E17DEC9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14CA82D7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380A1FF6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7779007F" w14:textId="77777777" w:rsidR="00D92598" w:rsidRPr="00D92598" w:rsidRDefault="00D92598">
      <w:pPr>
        <w:pStyle w:val="ConsPlusNormal"/>
        <w:jc w:val="both"/>
      </w:pPr>
    </w:p>
    <w:p w14:paraId="78150A0F" w14:textId="77777777" w:rsidR="00D92598" w:rsidRPr="00D92598" w:rsidRDefault="00D92598">
      <w:pPr>
        <w:pStyle w:val="ConsPlusTitle"/>
        <w:jc w:val="center"/>
      </w:pPr>
      <w:bookmarkStart w:id="14" w:name="P581"/>
      <w:bookmarkEnd w:id="14"/>
      <w:r w:rsidRPr="00D92598">
        <w:t>ПРАВИЛА</w:t>
      </w:r>
    </w:p>
    <w:p w14:paraId="5A2FE074" w14:textId="77777777" w:rsidR="00D92598" w:rsidRPr="00D92598" w:rsidRDefault="00D92598">
      <w:pPr>
        <w:pStyle w:val="ConsPlusTitle"/>
        <w:jc w:val="center"/>
      </w:pPr>
      <w:r w:rsidRPr="00D92598">
        <w:t>ОРГАНИЗАЦИИ ДЕЯТЕЛЬНОСТИ СТАЦИОНАРНЫХ ОТДЕЛЕНИЙ</w:t>
      </w:r>
    </w:p>
    <w:p w14:paraId="79C2977B" w14:textId="77777777" w:rsidR="00D92598" w:rsidRPr="00D92598" w:rsidRDefault="00D92598">
      <w:pPr>
        <w:pStyle w:val="ConsPlusTitle"/>
        <w:jc w:val="center"/>
      </w:pPr>
      <w:r w:rsidRPr="00D92598">
        <w:t>МЕДИЦИНСКОЙ РЕАБИЛИТАЦИИ</w:t>
      </w:r>
    </w:p>
    <w:p w14:paraId="393A459E" w14:textId="77777777" w:rsidR="00D92598" w:rsidRPr="00D92598" w:rsidRDefault="00D92598">
      <w:pPr>
        <w:pStyle w:val="ConsPlusNormal"/>
        <w:jc w:val="both"/>
      </w:pPr>
    </w:p>
    <w:p w14:paraId="0B8D82A9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Настоящие Правила устанавливают порядок организации деятельности стационарных отделений медицинской реабилитации (стационарного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заболеваниями) (далее - Отделение).</w:t>
      </w:r>
    </w:p>
    <w:p w14:paraId="4EDA531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Отделение является структурным подразделением медицинской организации или иной организации, оказывающей специализированную, в том числе высокотехнологичную, медицинскую помощь, и создается в целях осуществления мероприятий по медицинской реабилитации в стационарных условиях на втором этапе.</w:t>
      </w:r>
    </w:p>
    <w:p w14:paraId="28B1FD42" w14:textId="200C68E6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3.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Отделения (приложения N 7, 9, 11 к Порядку организации медицинской реабилитации взрослых, утвержденному настоящим приказом, далее - Порядок).</w:t>
      </w:r>
    </w:p>
    <w:p w14:paraId="4F4DA265" w14:textId="3292BCE4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На должность заведующего Отделением назначается врач физической и реабилитационной медицины, соответствующий требованиям профессионального стандарта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705BD93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0EA96C6D" w14:textId="797512FA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&lt;1&gt; Приказ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</w:t>
      </w:r>
      <w:r w:rsidRPr="00D92598">
        <w:lastRenderedPageBreak/>
        <w:t>2018 г., регистрационный N 52162).</w:t>
      </w:r>
    </w:p>
    <w:p w14:paraId="14B149DF" w14:textId="77777777" w:rsidR="00D92598" w:rsidRPr="00D92598" w:rsidRDefault="00D92598">
      <w:pPr>
        <w:pStyle w:val="ConsPlusNormal"/>
        <w:jc w:val="both"/>
      </w:pPr>
    </w:p>
    <w:p w14:paraId="706BB34B" w14:textId="62CC382D" w:rsidR="00D92598" w:rsidRPr="00D92598" w:rsidRDefault="00D92598">
      <w:pPr>
        <w:pStyle w:val="ConsPlusNormal"/>
        <w:ind w:firstLine="540"/>
        <w:jc w:val="both"/>
      </w:pPr>
      <w:r w:rsidRPr="00D92598">
        <w:t>5. На должность врача физической и реабилитационной медицины/врача по медицинской реабилитации Отделения назначается врач, соответствующий требованиям профессионального стандарта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6ECA48C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6. Отделение организуется при наличии в медицинской организации круглосуточно функционирующих:</w:t>
      </w:r>
    </w:p>
    <w:p w14:paraId="61577A0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отделения, оказывающее медицинскую помощь по профилю "анестезиология и реаниматология" &lt;2&gt; или профильное отделение, оказывающее специализированную, в том числе высокотехнологичную, медицинскую помощь по профилю основного заболевания, имеющее в соответствии с порядками оказания медицинской помощи в своей структуре палату (блок) интенсивной терапии &lt;3&gt;;</w:t>
      </w:r>
    </w:p>
    <w:p w14:paraId="73F10FC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01F6DF5F" w14:textId="6D4D3682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&lt;2&gt; Приказ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августа 2018 г. N 625н (зарегистрирован Министерством юстиции Российской Федерации 31 октября 2018 г., регистрационный N 52591).</w:t>
      </w:r>
    </w:p>
    <w:p w14:paraId="76E3FB14" w14:textId="37B15DF6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&lt;3&gt; Приказ Министерства здравоохранения Российской Федерации от 15 ноября 2012 г. N 928н "Об утверждении Порядка оказания помощи больным с острыми нарушениями мозгового кровообращения" (зарегистрирован Министерством юстиции Российской Федерации 27 февраля 2013 г., регистрационный N 27353, с изменениями, внесенными приказами Министерства здравоохранения Российской Федерации от 22 февраля 2019 г. N 88н (зарегистрирован Министерством юстиции Российской Федерации 27 марта 2019 г., регистрационный N 54186), от 13 июня 2019 г. N 394н (зарегистрирован Министерством юстиции Российской Федерации 12 июля 2019 г., регистрационный N 55219) и от 21 февраля 2020 г. N 114н (зарегистрирован Министерством юстиции Российской Федерации 28 июля 2020 г., регистрационный N 59083).</w:t>
      </w:r>
    </w:p>
    <w:p w14:paraId="2324179F" w14:textId="77777777" w:rsidR="00D92598" w:rsidRPr="00D92598" w:rsidRDefault="00D92598">
      <w:pPr>
        <w:pStyle w:val="ConsPlusNormal"/>
        <w:jc w:val="both"/>
      </w:pPr>
    </w:p>
    <w:p w14:paraId="3AAAE1CA" w14:textId="77777777" w:rsidR="00D92598" w:rsidRPr="00D92598" w:rsidRDefault="00D92598">
      <w:pPr>
        <w:pStyle w:val="ConsPlusNormal"/>
        <w:ind w:firstLine="540"/>
        <w:jc w:val="both"/>
      </w:pPr>
      <w:r w:rsidRPr="00D92598">
        <w:t>отделения рентгенодиагностики;</w:t>
      </w:r>
    </w:p>
    <w:p w14:paraId="48A4D09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функциональной диагностики;</w:t>
      </w:r>
    </w:p>
    <w:p w14:paraId="75E3BC6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клинико-диагностическая лаборатория.</w:t>
      </w:r>
    </w:p>
    <w:p w14:paraId="3CC06D9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Отделение осуществляет следующие функции:</w:t>
      </w:r>
    </w:p>
    <w:p w14:paraId="3D38816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14:paraId="3BCA61C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 &lt;4&gt; и его изменения в процессе проведения мероприятий по медицинской реабилитации;</w:t>
      </w:r>
    </w:p>
    <w:p w14:paraId="5E16030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--------------------------------</w:t>
      </w:r>
    </w:p>
    <w:p w14:paraId="0D80224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&lt;4&gt;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14:paraId="07AFD0BE" w14:textId="77777777" w:rsidR="00D92598" w:rsidRPr="00D92598" w:rsidRDefault="00D92598">
      <w:pPr>
        <w:pStyle w:val="ConsPlusNormal"/>
        <w:jc w:val="both"/>
      </w:pPr>
    </w:p>
    <w:p w14:paraId="7EE7BF6B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1BA7672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002C2F3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14:paraId="3A1B01E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и реализация индивидуального плана медицинской реабилитации (далее - ИПМР);</w:t>
      </w:r>
    </w:p>
    <w:p w14:paraId="3923EC7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3234077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14:paraId="110E755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ведение учетной и отчетной документации, предоставление отчетов о медицинской деятельности.</w:t>
      </w:r>
    </w:p>
    <w:p w14:paraId="72B729D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8. В структуре Отделения рекомендуется предусматривать:</w:t>
      </w:r>
    </w:p>
    <w:p w14:paraId="77CC3A1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палаты для пациентов;</w:t>
      </w:r>
    </w:p>
    <w:p w14:paraId="70DEB98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пост медицинской сестры;</w:t>
      </w:r>
    </w:p>
    <w:p w14:paraId="2B819E5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процедурную;</w:t>
      </w:r>
    </w:p>
    <w:p w14:paraId="26A4E93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перевязочную;</w:t>
      </w:r>
    </w:p>
    <w:p w14:paraId="1F92D85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(кабинеты) врача-специалиста по профилю оказываемой медицинской помощи;</w:t>
      </w:r>
    </w:p>
    <w:p w14:paraId="5F83404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кабинеты специалистов мультидисциплинарной реабилитационной команды:</w:t>
      </w:r>
    </w:p>
    <w:p w14:paraId="4945AB2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специалиста (специалистов) по физической реабилитации;</w:t>
      </w:r>
    </w:p>
    <w:p w14:paraId="10C2C17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специалиста по эргореабилитации;</w:t>
      </w:r>
    </w:p>
    <w:p w14:paraId="1A84E01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медицинского логопеда &lt;5&gt;;</w:t>
      </w:r>
    </w:p>
    <w:p w14:paraId="76951DA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51A081D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&lt;5&gt; Для Отделений, осуществляющих медицинскую реабилитацию пациентов с нарушением функции центральной нервной системы.</w:t>
      </w:r>
    </w:p>
    <w:p w14:paraId="15A0EE18" w14:textId="77777777" w:rsidR="00D92598" w:rsidRPr="00D92598" w:rsidRDefault="00D92598">
      <w:pPr>
        <w:pStyle w:val="ConsPlusNormal"/>
        <w:jc w:val="both"/>
      </w:pPr>
    </w:p>
    <w:p w14:paraId="59DAC6EA" w14:textId="77777777" w:rsidR="00D92598" w:rsidRPr="00D92598" w:rsidRDefault="00D92598">
      <w:pPr>
        <w:pStyle w:val="ConsPlusNormal"/>
        <w:ind w:firstLine="540"/>
        <w:jc w:val="both"/>
      </w:pPr>
      <w:r w:rsidRPr="00D92598">
        <w:t>медицинского психолога/врача-психотерапевта;</w:t>
      </w:r>
    </w:p>
    <w:p w14:paraId="390DE1B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социального работника;</w:t>
      </w:r>
    </w:p>
    <w:p w14:paraId="6497FF3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кабинет антропометрии;</w:t>
      </w:r>
    </w:p>
    <w:p w14:paraId="3627D35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физиотерапии;</w:t>
      </w:r>
    </w:p>
    <w:p w14:paraId="30E3F7C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для индивидуальных занятий физической реабилитацией;</w:t>
      </w:r>
    </w:p>
    <w:p w14:paraId="34A4EC6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малый зал для групповых занятий физической реабилитацией;</w:t>
      </w:r>
    </w:p>
    <w:p w14:paraId="360DE8D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механотерапии;</w:t>
      </w:r>
    </w:p>
    <w:p w14:paraId="4EAB17A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тренажерный зал;</w:t>
      </w:r>
    </w:p>
    <w:p w14:paraId="14B7A32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интерактивных технологий и тренинга с биологической обратной связью;</w:t>
      </w:r>
    </w:p>
    <w:p w14:paraId="63FA290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групповых занятий по психологической коррекции;</w:t>
      </w:r>
    </w:p>
    <w:p w14:paraId="0F054EB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заведующего отделением;</w:t>
      </w:r>
    </w:p>
    <w:p w14:paraId="59AA3D9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ординаторскую для врачей;</w:t>
      </w:r>
    </w:p>
    <w:p w14:paraId="7308B12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сестринскую;</w:t>
      </w:r>
    </w:p>
    <w:p w14:paraId="2F80F7F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старшей медицинской сестры;</w:t>
      </w:r>
    </w:p>
    <w:p w14:paraId="01B58DA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сестры-хозяйки;</w:t>
      </w:r>
    </w:p>
    <w:p w14:paraId="2D073D9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буфет и раздаточную;</w:t>
      </w:r>
    </w:p>
    <w:p w14:paraId="09D2BD7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столовую;</w:t>
      </w:r>
    </w:p>
    <w:p w14:paraId="74BB9FD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душевую и туалет для медицинских работников;</w:t>
      </w:r>
    </w:p>
    <w:p w14:paraId="5CF0405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душевую и туалет для пациентов;</w:t>
      </w:r>
    </w:p>
    <w:p w14:paraId="07E0404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санитарную комнату;</w:t>
      </w:r>
    </w:p>
    <w:p w14:paraId="410E263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грязного белья и хозяйственного инвентаря;</w:t>
      </w:r>
    </w:p>
    <w:p w14:paraId="56DC66E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чистого белья;</w:t>
      </w:r>
    </w:p>
    <w:p w14:paraId="6064160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расходных материалов и лекарственных препаратов;</w:t>
      </w:r>
    </w:p>
    <w:p w14:paraId="7AAE55F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физиотерапевтического оборудования;</w:t>
      </w:r>
    </w:p>
    <w:p w14:paraId="0D25113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передвижного медицинского оборудования;</w:t>
      </w:r>
    </w:p>
    <w:p w14:paraId="62124A3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резервного медицинского оборудования.</w:t>
      </w:r>
    </w:p>
    <w:p w14:paraId="72B5F4A6" w14:textId="612FB366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Оснащение Отделения осуществляется в соответствии со стандартом оснащения Отделения (приложения N 8, 10, 12 к Порядку).</w:t>
      </w:r>
    </w:p>
    <w:p w14:paraId="497767E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14:paraId="04D9326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11.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</w:t>
      </w:r>
      <w:r w:rsidRPr="00D92598">
        <w:lastRenderedPageBreak/>
        <w:t>образовательные программы медицинского образования.</w:t>
      </w:r>
    </w:p>
    <w:p w14:paraId="1B6E6E96" w14:textId="77777777" w:rsidR="00D92598" w:rsidRPr="00D92598" w:rsidRDefault="00D92598">
      <w:pPr>
        <w:pStyle w:val="ConsPlusNormal"/>
        <w:jc w:val="both"/>
      </w:pPr>
    </w:p>
    <w:p w14:paraId="76951E92" w14:textId="77777777" w:rsidR="00D92598" w:rsidRPr="00D92598" w:rsidRDefault="00D92598">
      <w:pPr>
        <w:pStyle w:val="ConsPlusNormal"/>
        <w:jc w:val="both"/>
      </w:pPr>
    </w:p>
    <w:p w14:paraId="51C2BC14" w14:textId="77777777" w:rsidR="00D92598" w:rsidRPr="00D92598" w:rsidRDefault="00D92598">
      <w:pPr>
        <w:pStyle w:val="ConsPlusNormal"/>
        <w:jc w:val="both"/>
      </w:pPr>
    </w:p>
    <w:p w14:paraId="36B61A9E" w14:textId="77777777" w:rsidR="00D92598" w:rsidRPr="00D92598" w:rsidRDefault="00D92598">
      <w:pPr>
        <w:pStyle w:val="ConsPlusNormal"/>
        <w:jc w:val="both"/>
      </w:pPr>
    </w:p>
    <w:p w14:paraId="0327E097" w14:textId="77777777" w:rsidR="00D92598" w:rsidRPr="00D92598" w:rsidRDefault="00D92598">
      <w:pPr>
        <w:pStyle w:val="ConsPlusNormal"/>
        <w:jc w:val="both"/>
      </w:pPr>
    </w:p>
    <w:p w14:paraId="2BDFB562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7</w:t>
      </w:r>
    </w:p>
    <w:p w14:paraId="403E30BE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2CE0C616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461C0465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3BE17EB1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54C62AA2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515E7CFD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30EDE495" w14:textId="77777777" w:rsidR="00D92598" w:rsidRPr="00D92598" w:rsidRDefault="00D92598">
      <w:pPr>
        <w:pStyle w:val="ConsPlusNormal"/>
        <w:jc w:val="both"/>
      </w:pPr>
    </w:p>
    <w:p w14:paraId="3166E678" w14:textId="77777777" w:rsidR="00D92598" w:rsidRPr="00D92598" w:rsidRDefault="00D92598">
      <w:pPr>
        <w:pStyle w:val="ConsPlusTitle"/>
        <w:jc w:val="center"/>
      </w:pPr>
      <w:bookmarkStart w:id="15" w:name="P670"/>
      <w:bookmarkEnd w:id="15"/>
      <w:r w:rsidRPr="00D92598">
        <w:t>РЕКОМЕНДУЕМЫЕ ШТАТНЫЕ НОРМАТИВЫ</w:t>
      </w:r>
    </w:p>
    <w:p w14:paraId="53A4683A" w14:textId="77777777" w:rsidR="00D92598" w:rsidRPr="00D92598" w:rsidRDefault="00D92598">
      <w:pPr>
        <w:pStyle w:val="ConsPlusTitle"/>
        <w:jc w:val="center"/>
      </w:pPr>
      <w:r w:rsidRPr="00D92598">
        <w:t>СТАЦИОНАРНОГО ОТДЕЛЕНИЯ МЕДИЦИНСКОЙ РЕАБИЛИТАЦИИ ПАЦИЕНТОВ</w:t>
      </w:r>
    </w:p>
    <w:p w14:paraId="653F62B8" w14:textId="77777777" w:rsidR="00D92598" w:rsidRPr="00D92598" w:rsidRDefault="00D92598">
      <w:pPr>
        <w:pStyle w:val="ConsPlusTitle"/>
        <w:jc w:val="center"/>
      </w:pPr>
      <w:r w:rsidRPr="00D92598">
        <w:t>С НАРУШЕНИЕМ ФУНКЦИИ ЦЕНТРАЛЬНОЙ НЕРВНОЙ СИСТЕМЫ</w:t>
      </w:r>
    </w:p>
    <w:p w14:paraId="4BBB0B0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3458"/>
      </w:tblGrid>
      <w:tr w:rsidR="00D92598" w:rsidRPr="00D92598" w14:paraId="4985F7F8" w14:textId="77777777">
        <w:tc>
          <w:tcPr>
            <w:tcW w:w="510" w:type="dxa"/>
          </w:tcPr>
          <w:p w14:paraId="61A2F1BE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5102" w:type="dxa"/>
          </w:tcPr>
          <w:p w14:paraId="4320FCEF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3458" w:type="dxa"/>
          </w:tcPr>
          <w:p w14:paraId="639440C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6530B0C1" w14:textId="77777777">
        <w:tc>
          <w:tcPr>
            <w:tcW w:w="510" w:type="dxa"/>
            <w:vAlign w:val="center"/>
          </w:tcPr>
          <w:p w14:paraId="3386D197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5102" w:type="dxa"/>
            <w:vAlign w:val="center"/>
          </w:tcPr>
          <w:p w14:paraId="5623684B" w14:textId="77777777" w:rsidR="00D92598" w:rsidRPr="00D92598" w:rsidRDefault="00D92598">
            <w:pPr>
              <w:pStyle w:val="ConsPlusNormal"/>
            </w:pPr>
            <w:r w:rsidRPr="00D92598">
              <w:t>Заведующий - врач физической и реабилитационной медицины</w:t>
            </w:r>
          </w:p>
        </w:tc>
        <w:tc>
          <w:tcPr>
            <w:tcW w:w="3458" w:type="dxa"/>
            <w:vAlign w:val="center"/>
          </w:tcPr>
          <w:p w14:paraId="2764E84E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0B550465" w14:textId="77777777">
        <w:tc>
          <w:tcPr>
            <w:tcW w:w="510" w:type="dxa"/>
            <w:vAlign w:val="center"/>
          </w:tcPr>
          <w:p w14:paraId="17F9D3B4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5102" w:type="dxa"/>
            <w:vAlign w:val="center"/>
          </w:tcPr>
          <w:p w14:paraId="663B4FF8" w14:textId="16A56AD5" w:rsidR="00D92598" w:rsidRPr="00D92598" w:rsidRDefault="00D92598">
            <w:pPr>
              <w:pStyle w:val="ConsPlusNormal"/>
            </w:pPr>
            <w:r w:rsidRPr="00D92598">
              <w:t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 рефлексотерапевт &lt;1&gt;)</w:t>
            </w:r>
          </w:p>
        </w:tc>
        <w:tc>
          <w:tcPr>
            <w:tcW w:w="3458" w:type="dxa"/>
            <w:vAlign w:val="center"/>
          </w:tcPr>
          <w:p w14:paraId="0C77C40C" w14:textId="77777777" w:rsidR="00D92598" w:rsidRPr="00D92598" w:rsidRDefault="00D92598">
            <w:pPr>
              <w:pStyle w:val="ConsPlusNormal"/>
            </w:pPr>
            <w:r w:rsidRPr="00D92598">
              <w:t>1 должность на 10 коек (в целях организации работы в дневное время)</w:t>
            </w:r>
          </w:p>
          <w:p w14:paraId="69A8C9DD" w14:textId="77777777" w:rsidR="00D92598" w:rsidRPr="00D92598" w:rsidRDefault="00D92598">
            <w:pPr>
              <w:pStyle w:val="ConsPlusNormal"/>
            </w:pPr>
            <w:r w:rsidRPr="00D92598">
              <w:t>5,2 должности на 30 коек (в целях организации работы 1 круглосуточного поста на 30 коек)</w:t>
            </w:r>
          </w:p>
        </w:tc>
      </w:tr>
      <w:tr w:rsidR="00D92598" w:rsidRPr="00D92598" w14:paraId="4980709D" w14:textId="77777777">
        <w:tc>
          <w:tcPr>
            <w:tcW w:w="510" w:type="dxa"/>
            <w:vAlign w:val="center"/>
          </w:tcPr>
          <w:p w14:paraId="579659C0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5102" w:type="dxa"/>
            <w:vAlign w:val="center"/>
          </w:tcPr>
          <w:p w14:paraId="3DFE0A65" w14:textId="77777777" w:rsidR="00D92598" w:rsidRPr="00D92598" w:rsidRDefault="00D92598">
            <w:pPr>
              <w:pStyle w:val="ConsPlusNormal"/>
            </w:pPr>
            <w:r w:rsidRPr="00D92598">
              <w:t>Нейропсихолог</w:t>
            </w:r>
          </w:p>
        </w:tc>
        <w:tc>
          <w:tcPr>
            <w:tcW w:w="3458" w:type="dxa"/>
            <w:vAlign w:val="center"/>
          </w:tcPr>
          <w:p w14:paraId="55E190E4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  <w:tr w:rsidR="00D92598" w:rsidRPr="00D92598" w14:paraId="5F640803" w14:textId="77777777">
        <w:tc>
          <w:tcPr>
            <w:tcW w:w="510" w:type="dxa"/>
            <w:vAlign w:val="center"/>
          </w:tcPr>
          <w:p w14:paraId="5F6D258E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5102" w:type="dxa"/>
            <w:vAlign w:val="center"/>
          </w:tcPr>
          <w:p w14:paraId="79468F5A" w14:textId="2555E26C" w:rsidR="00D92598" w:rsidRPr="00D92598" w:rsidRDefault="00D92598">
            <w:pPr>
              <w:pStyle w:val="ConsPlusNormal"/>
            </w:pPr>
            <w:r w:rsidRPr="00D92598">
              <w:t>Специалист по физической реабилитации (инструктор-методист по лечебной физкультуре &lt;1&gt;)</w:t>
            </w:r>
          </w:p>
        </w:tc>
        <w:tc>
          <w:tcPr>
            <w:tcW w:w="3458" w:type="dxa"/>
            <w:vAlign w:val="center"/>
          </w:tcPr>
          <w:p w14:paraId="22F65693" w14:textId="77777777" w:rsidR="00D92598" w:rsidRPr="00D92598" w:rsidRDefault="00D92598">
            <w:pPr>
              <w:pStyle w:val="ConsPlusNormal"/>
            </w:pPr>
            <w:r w:rsidRPr="00D92598">
              <w:t>1 должность на 5 коек</w:t>
            </w:r>
          </w:p>
        </w:tc>
      </w:tr>
      <w:tr w:rsidR="00D92598" w:rsidRPr="00D92598" w14:paraId="199EF5EE" w14:textId="77777777">
        <w:tc>
          <w:tcPr>
            <w:tcW w:w="510" w:type="dxa"/>
            <w:vAlign w:val="center"/>
          </w:tcPr>
          <w:p w14:paraId="1B94474A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5102" w:type="dxa"/>
            <w:vAlign w:val="center"/>
          </w:tcPr>
          <w:p w14:paraId="227FA073" w14:textId="336FDF6D" w:rsidR="00D92598" w:rsidRPr="00D92598" w:rsidRDefault="00D92598">
            <w:pPr>
              <w:pStyle w:val="ConsPlusNormal"/>
            </w:pPr>
            <w:r w:rsidRPr="00D92598">
              <w:t>Медицинский логопед (логопед &lt;1&gt;)</w:t>
            </w:r>
          </w:p>
        </w:tc>
        <w:tc>
          <w:tcPr>
            <w:tcW w:w="3458" w:type="dxa"/>
            <w:vAlign w:val="center"/>
          </w:tcPr>
          <w:p w14:paraId="153B28F5" w14:textId="77777777" w:rsidR="00D92598" w:rsidRPr="00D92598" w:rsidRDefault="00D92598">
            <w:pPr>
              <w:pStyle w:val="ConsPlusNormal"/>
            </w:pPr>
            <w:r w:rsidRPr="00D92598">
              <w:t>1 должность на 10 коек</w:t>
            </w:r>
          </w:p>
        </w:tc>
      </w:tr>
      <w:tr w:rsidR="00D92598" w:rsidRPr="00D92598" w14:paraId="446E8C2B" w14:textId="77777777">
        <w:tc>
          <w:tcPr>
            <w:tcW w:w="510" w:type="dxa"/>
            <w:vAlign w:val="center"/>
          </w:tcPr>
          <w:p w14:paraId="024D6469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5102" w:type="dxa"/>
            <w:vAlign w:val="center"/>
          </w:tcPr>
          <w:p w14:paraId="6E11C56B" w14:textId="7AC80039" w:rsidR="00D92598" w:rsidRPr="00D92598" w:rsidRDefault="00D92598">
            <w:pPr>
              <w:pStyle w:val="ConsPlusNormal"/>
            </w:pPr>
            <w:r w:rsidRPr="00D92598">
              <w:t>Медицинский психолог/врач-психотерапевт (психолог &lt;1&gt;)</w:t>
            </w:r>
          </w:p>
        </w:tc>
        <w:tc>
          <w:tcPr>
            <w:tcW w:w="3458" w:type="dxa"/>
            <w:vAlign w:val="center"/>
          </w:tcPr>
          <w:p w14:paraId="3ACF7955" w14:textId="77777777" w:rsidR="00D92598" w:rsidRPr="00D92598" w:rsidRDefault="00D92598">
            <w:pPr>
              <w:pStyle w:val="ConsPlusNormal"/>
            </w:pPr>
            <w:r w:rsidRPr="00D92598">
              <w:t>1 должность на 10 коек</w:t>
            </w:r>
          </w:p>
        </w:tc>
      </w:tr>
      <w:tr w:rsidR="00D92598" w:rsidRPr="00D92598" w14:paraId="33907422" w14:textId="77777777">
        <w:tc>
          <w:tcPr>
            <w:tcW w:w="510" w:type="dxa"/>
            <w:vAlign w:val="center"/>
          </w:tcPr>
          <w:p w14:paraId="600422BD" w14:textId="77777777" w:rsidR="00D92598" w:rsidRPr="00D92598" w:rsidRDefault="00D92598">
            <w:pPr>
              <w:pStyle w:val="ConsPlusNormal"/>
              <w:jc w:val="center"/>
            </w:pPr>
            <w:r w:rsidRPr="00D92598">
              <w:t>7.</w:t>
            </w:r>
          </w:p>
        </w:tc>
        <w:tc>
          <w:tcPr>
            <w:tcW w:w="5102" w:type="dxa"/>
            <w:vAlign w:val="center"/>
          </w:tcPr>
          <w:p w14:paraId="19B593B0" w14:textId="13B6B86F" w:rsidR="00D92598" w:rsidRPr="00D92598" w:rsidRDefault="00D92598">
            <w:pPr>
              <w:pStyle w:val="ConsPlusNormal"/>
            </w:pPr>
            <w:r w:rsidRPr="00D92598">
              <w:t>Специалист по эргореабилитации &lt;2&gt;</w:t>
            </w:r>
          </w:p>
        </w:tc>
        <w:tc>
          <w:tcPr>
            <w:tcW w:w="3458" w:type="dxa"/>
            <w:vAlign w:val="center"/>
          </w:tcPr>
          <w:p w14:paraId="65EF9769" w14:textId="77777777" w:rsidR="00D92598" w:rsidRPr="00D92598" w:rsidRDefault="00D92598">
            <w:pPr>
              <w:pStyle w:val="ConsPlusNormal"/>
            </w:pPr>
            <w:r w:rsidRPr="00D92598">
              <w:t>1 должность на 10 коек</w:t>
            </w:r>
          </w:p>
        </w:tc>
      </w:tr>
      <w:tr w:rsidR="00D92598" w:rsidRPr="00D92598" w14:paraId="2A9945EF" w14:textId="77777777">
        <w:tc>
          <w:tcPr>
            <w:tcW w:w="510" w:type="dxa"/>
            <w:vAlign w:val="center"/>
          </w:tcPr>
          <w:p w14:paraId="47C3FFC9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5102" w:type="dxa"/>
            <w:vAlign w:val="center"/>
          </w:tcPr>
          <w:p w14:paraId="4538AE24" w14:textId="77777777" w:rsidR="00D92598" w:rsidRPr="00D92598" w:rsidRDefault="00D92598">
            <w:pPr>
              <w:pStyle w:val="ConsPlusNormal"/>
            </w:pPr>
            <w:r w:rsidRPr="00D92598">
              <w:t>Врач-невролог</w:t>
            </w:r>
          </w:p>
        </w:tc>
        <w:tc>
          <w:tcPr>
            <w:tcW w:w="3458" w:type="dxa"/>
            <w:vAlign w:val="center"/>
          </w:tcPr>
          <w:p w14:paraId="2A7D790A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  <w:tr w:rsidR="00D92598" w:rsidRPr="00D92598" w14:paraId="0610266C" w14:textId="77777777">
        <w:tc>
          <w:tcPr>
            <w:tcW w:w="510" w:type="dxa"/>
            <w:vAlign w:val="center"/>
          </w:tcPr>
          <w:p w14:paraId="551C985F" w14:textId="77777777" w:rsidR="00D92598" w:rsidRPr="00D92598" w:rsidRDefault="00D92598">
            <w:pPr>
              <w:pStyle w:val="ConsPlusNormal"/>
              <w:jc w:val="center"/>
            </w:pPr>
            <w:r w:rsidRPr="00D92598">
              <w:t>9.</w:t>
            </w:r>
          </w:p>
        </w:tc>
        <w:tc>
          <w:tcPr>
            <w:tcW w:w="5102" w:type="dxa"/>
            <w:vAlign w:val="center"/>
          </w:tcPr>
          <w:p w14:paraId="450E5758" w14:textId="77777777" w:rsidR="00D92598" w:rsidRPr="00D92598" w:rsidRDefault="00D92598">
            <w:pPr>
              <w:pStyle w:val="ConsPlusNormal"/>
            </w:pPr>
            <w:r w:rsidRPr="00D92598">
              <w:t>Врач-травматолог-ортопед</w:t>
            </w:r>
          </w:p>
        </w:tc>
        <w:tc>
          <w:tcPr>
            <w:tcW w:w="3458" w:type="dxa"/>
            <w:vAlign w:val="center"/>
          </w:tcPr>
          <w:p w14:paraId="523994D9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285DE192" w14:textId="77777777">
        <w:tc>
          <w:tcPr>
            <w:tcW w:w="510" w:type="dxa"/>
            <w:vAlign w:val="center"/>
          </w:tcPr>
          <w:p w14:paraId="349EABB1" w14:textId="77777777" w:rsidR="00D92598" w:rsidRPr="00D92598" w:rsidRDefault="00D92598">
            <w:pPr>
              <w:pStyle w:val="ConsPlusNormal"/>
              <w:jc w:val="center"/>
            </w:pPr>
            <w:r w:rsidRPr="00D92598">
              <w:t>10.</w:t>
            </w:r>
          </w:p>
        </w:tc>
        <w:tc>
          <w:tcPr>
            <w:tcW w:w="5102" w:type="dxa"/>
            <w:vAlign w:val="center"/>
          </w:tcPr>
          <w:p w14:paraId="462D7074" w14:textId="77777777" w:rsidR="00D92598" w:rsidRPr="00D92598" w:rsidRDefault="00D92598">
            <w:pPr>
              <w:pStyle w:val="ConsPlusNormal"/>
            </w:pPr>
            <w:r w:rsidRPr="00D92598">
              <w:t>Врач-кардиолог</w:t>
            </w:r>
          </w:p>
        </w:tc>
        <w:tc>
          <w:tcPr>
            <w:tcW w:w="3458" w:type="dxa"/>
            <w:vAlign w:val="center"/>
          </w:tcPr>
          <w:p w14:paraId="583FF319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7F6294A2" w14:textId="77777777">
        <w:tc>
          <w:tcPr>
            <w:tcW w:w="510" w:type="dxa"/>
            <w:vAlign w:val="center"/>
          </w:tcPr>
          <w:p w14:paraId="34A36F90" w14:textId="77777777" w:rsidR="00D92598" w:rsidRPr="00D92598" w:rsidRDefault="00D92598">
            <w:pPr>
              <w:pStyle w:val="ConsPlusNormal"/>
              <w:jc w:val="center"/>
            </w:pPr>
            <w:r w:rsidRPr="00D92598">
              <w:t>11.</w:t>
            </w:r>
          </w:p>
        </w:tc>
        <w:tc>
          <w:tcPr>
            <w:tcW w:w="5102" w:type="dxa"/>
            <w:vAlign w:val="center"/>
          </w:tcPr>
          <w:p w14:paraId="7CFBB2C3" w14:textId="77777777" w:rsidR="00D92598" w:rsidRPr="00D92598" w:rsidRDefault="00D92598">
            <w:pPr>
              <w:pStyle w:val="ConsPlusNormal"/>
            </w:pPr>
            <w:r w:rsidRPr="00D92598">
              <w:t>Врач-терапевт</w:t>
            </w:r>
          </w:p>
        </w:tc>
        <w:tc>
          <w:tcPr>
            <w:tcW w:w="3458" w:type="dxa"/>
            <w:vAlign w:val="center"/>
          </w:tcPr>
          <w:p w14:paraId="5F05DFAB" w14:textId="77777777" w:rsidR="00D92598" w:rsidRPr="00D92598" w:rsidRDefault="00D92598">
            <w:pPr>
              <w:pStyle w:val="ConsPlusNormal"/>
            </w:pPr>
            <w:r w:rsidRPr="00D92598">
              <w:t>0,25 должности на 30 коек</w:t>
            </w:r>
          </w:p>
        </w:tc>
      </w:tr>
      <w:tr w:rsidR="00D92598" w:rsidRPr="00D92598" w14:paraId="74D9F9EA" w14:textId="77777777">
        <w:tc>
          <w:tcPr>
            <w:tcW w:w="510" w:type="dxa"/>
            <w:vAlign w:val="center"/>
          </w:tcPr>
          <w:p w14:paraId="03ED122D" w14:textId="77777777" w:rsidR="00D92598" w:rsidRPr="00D92598" w:rsidRDefault="00D92598">
            <w:pPr>
              <w:pStyle w:val="ConsPlusNormal"/>
              <w:jc w:val="center"/>
            </w:pPr>
            <w:r w:rsidRPr="00D92598">
              <w:t>12.</w:t>
            </w:r>
          </w:p>
        </w:tc>
        <w:tc>
          <w:tcPr>
            <w:tcW w:w="5102" w:type="dxa"/>
            <w:vAlign w:val="center"/>
          </w:tcPr>
          <w:p w14:paraId="38DEFD9F" w14:textId="77777777" w:rsidR="00D92598" w:rsidRPr="00D92598" w:rsidRDefault="00D92598">
            <w:pPr>
              <w:pStyle w:val="ConsPlusNormal"/>
            </w:pPr>
            <w:r w:rsidRPr="00D92598">
              <w:t>Врач-уролог</w:t>
            </w:r>
          </w:p>
        </w:tc>
        <w:tc>
          <w:tcPr>
            <w:tcW w:w="3458" w:type="dxa"/>
            <w:vAlign w:val="center"/>
          </w:tcPr>
          <w:p w14:paraId="5DB49C38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68C6138E" w14:textId="77777777">
        <w:tc>
          <w:tcPr>
            <w:tcW w:w="510" w:type="dxa"/>
            <w:vAlign w:val="center"/>
          </w:tcPr>
          <w:p w14:paraId="69558396" w14:textId="77777777" w:rsidR="00D92598" w:rsidRPr="00D92598" w:rsidRDefault="00D92598">
            <w:pPr>
              <w:pStyle w:val="ConsPlusNormal"/>
              <w:jc w:val="center"/>
            </w:pPr>
            <w:r w:rsidRPr="00D92598">
              <w:t>13.</w:t>
            </w:r>
          </w:p>
        </w:tc>
        <w:tc>
          <w:tcPr>
            <w:tcW w:w="5102" w:type="dxa"/>
            <w:vAlign w:val="center"/>
          </w:tcPr>
          <w:p w14:paraId="10A5FBD2" w14:textId="77777777" w:rsidR="00D92598" w:rsidRPr="00D92598" w:rsidRDefault="00D92598">
            <w:pPr>
              <w:pStyle w:val="ConsPlusNormal"/>
            </w:pPr>
            <w:r w:rsidRPr="00D92598">
              <w:t>Врач-гериатр</w:t>
            </w:r>
          </w:p>
        </w:tc>
        <w:tc>
          <w:tcPr>
            <w:tcW w:w="3458" w:type="dxa"/>
            <w:vAlign w:val="center"/>
          </w:tcPr>
          <w:p w14:paraId="4ABA5119" w14:textId="77777777" w:rsidR="00D92598" w:rsidRPr="00D92598" w:rsidRDefault="00D92598">
            <w:pPr>
              <w:pStyle w:val="ConsPlusNormal"/>
            </w:pPr>
            <w:r w:rsidRPr="00D92598">
              <w:t>0,25 должности на 30 коек</w:t>
            </w:r>
          </w:p>
        </w:tc>
      </w:tr>
      <w:tr w:rsidR="00D92598" w:rsidRPr="00D92598" w14:paraId="603A3586" w14:textId="77777777">
        <w:tc>
          <w:tcPr>
            <w:tcW w:w="510" w:type="dxa"/>
            <w:vAlign w:val="center"/>
          </w:tcPr>
          <w:p w14:paraId="11E928DF" w14:textId="77777777" w:rsidR="00D92598" w:rsidRPr="00D92598" w:rsidRDefault="00D92598">
            <w:pPr>
              <w:pStyle w:val="ConsPlusNormal"/>
              <w:jc w:val="center"/>
            </w:pPr>
            <w:r w:rsidRPr="00D92598">
              <w:t>14.</w:t>
            </w:r>
          </w:p>
        </w:tc>
        <w:tc>
          <w:tcPr>
            <w:tcW w:w="5102" w:type="dxa"/>
            <w:vAlign w:val="center"/>
          </w:tcPr>
          <w:p w14:paraId="38D1B746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3458" w:type="dxa"/>
            <w:vAlign w:val="center"/>
          </w:tcPr>
          <w:p w14:paraId="6070BE1D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5CAAFD33" w14:textId="77777777">
        <w:tc>
          <w:tcPr>
            <w:tcW w:w="510" w:type="dxa"/>
            <w:vMerge w:val="restart"/>
            <w:vAlign w:val="center"/>
          </w:tcPr>
          <w:p w14:paraId="34245176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15.</w:t>
            </w:r>
          </w:p>
        </w:tc>
        <w:tc>
          <w:tcPr>
            <w:tcW w:w="5102" w:type="dxa"/>
            <w:tcBorders>
              <w:bottom w:val="nil"/>
            </w:tcBorders>
            <w:vAlign w:val="center"/>
          </w:tcPr>
          <w:p w14:paraId="7055F867" w14:textId="77777777" w:rsidR="00D92598" w:rsidRPr="00D92598" w:rsidRDefault="00D92598">
            <w:pPr>
              <w:pStyle w:val="ConsPlusNormal"/>
            </w:pPr>
            <w:r w:rsidRPr="00D92598">
              <w:t>Медицинская сестра процедурной</w:t>
            </w:r>
          </w:p>
        </w:tc>
        <w:tc>
          <w:tcPr>
            <w:tcW w:w="3458" w:type="dxa"/>
            <w:tcBorders>
              <w:bottom w:val="nil"/>
            </w:tcBorders>
            <w:vAlign w:val="center"/>
          </w:tcPr>
          <w:p w14:paraId="2D276DC6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</w:tc>
      </w:tr>
      <w:tr w:rsidR="00D92598" w:rsidRPr="00D92598" w14:paraId="3B10CB38" w14:textId="77777777">
        <w:tc>
          <w:tcPr>
            <w:tcW w:w="510" w:type="dxa"/>
            <w:vMerge/>
          </w:tcPr>
          <w:p w14:paraId="26C0772E" w14:textId="77777777" w:rsidR="00D92598" w:rsidRPr="00D92598" w:rsidRDefault="00D92598"/>
        </w:tc>
        <w:tc>
          <w:tcPr>
            <w:tcW w:w="5102" w:type="dxa"/>
            <w:tcBorders>
              <w:top w:val="nil"/>
            </w:tcBorders>
            <w:vAlign w:val="center"/>
          </w:tcPr>
          <w:p w14:paraId="40A8D788" w14:textId="0BBF5769" w:rsidR="00D92598" w:rsidRPr="00D92598" w:rsidRDefault="00D92598">
            <w:pPr>
              <w:pStyle w:val="ConsPlusNormal"/>
            </w:pPr>
            <w:r w:rsidRPr="00D92598">
              <w:t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&lt;1&gt;)</w:t>
            </w:r>
          </w:p>
        </w:tc>
        <w:tc>
          <w:tcPr>
            <w:tcW w:w="3458" w:type="dxa"/>
            <w:tcBorders>
              <w:top w:val="nil"/>
            </w:tcBorders>
            <w:vAlign w:val="center"/>
          </w:tcPr>
          <w:p w14:paraId="2861629C" w14:textId="77777777" w:rsidR="00D92598" w:rsidRPr="00D92598" w:rsidRDefault="00D92598">
            <w:pPr>
              <w:pStyle w:val="ConsPlusNormal"/>
            </w:pPr>
            <w:r w:rsidRPr="00D92598">
              <w:t>3 должности на 1 врача физической и реабилитационной медицины</w:t>
            </w:r>
          </w:p>
        </w:tc>
      </w:tr>
      <w:tr w:rsidR="00D92598" w:rsidRPr="00D92598" w14:paraId="028A30E5" w14:textId="77777777">
        <w:tc>
          <w:tcPr>
            <w:tcW w:w="510" w:type="dxa"/>
            <w:vAlign w:val="center"/>
          </w:tcPr>
          <w:p w14:paraId="0E51074D" w14:textId="77777777" w:rsidR="00D92598" w:rsidRPr="00D92598" w:rsidRDefault="00D92598">
            <w:pPr>
              <w:pStyle w:val="ConsPlusNormal"/>
              <w:jc w:val="center"/>
            </w:pPr>
            <w:r w:rsidRPr="00D92598">
              <w:t>16.</w:t>
            </w:r>
          </w:p>
        </w:tc>
        <w:tc>
          <w:tcPr>
            <w:tcW w:w="5102" w:type="dxa"/>
            <w:vAlign w:val="center"/>
          </w:tcPr>
          <w:p w14:paraId="5591D449" w14:textId="77777777" w:rsidR="00D92598" w:rsidRPr="00D92598" w:rsidRDefault="00D92598">
            <w:pPr>
              <w:pStyle w:val="ConsPlusNormal"/>
            </w:pPr>
            <w:r w:rsidRPr="00D92598">
              <w:t>Медицинская сестра процедурной</w:t>
            </w:r>
          </w:p>
        </w:tc>
        <w:tc>
          <w:tcPr>
            <w:tcW w:w="3458" w:type="dxa"/>
            <w:vAlign w:val="center"/>
          </w:tcPr>
          <w:p w14:paraId="5689E104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</w:tc>
      </w:tr>
      <w:tr w:rsidR="00D92598" w:rsidRPr="00D92598" w14:paraId="3BECC02A" w14:textId="77777777">
        <w:tc>
          <w:tcPr>
            <w:tcW w:w="510" w:type="dxa"/>
            <w:vAlign w:val="center"/>
          </w:tcPr>
          <w:p w14:paraId="0A827DE3" w14:textId="77777777" w:rsidR="00D92598" w:rsidRPr="00D92598" w:rsidRDefault="00D92598">
            <w:pPr>
              <w:pStyle w:val="ConsPlusNormal"/>
              <w:jc w:val="center"/>
            </w:pPr>
            <w:r w:rsidRPr="00D92598">
              <w:t>17.</w:t>
            </w:r>
          </w:p>
        </w:tc>
        <w:tc>
          <w:tcPr>
            <w:tcW w:w="5102" w:type="dxa"/>
            <w:vAlign w:val="center"/>
          </w:tcPr>
          <w:p w14:paraId="4B2425E3" w14:textId="77777777" w:rsidR="00D92598" w:rsidRPr="00D92598" w:rsidRDefault="00D92598">
            <w:pPr>
              <w:pStyle w:val="ConsPlusNormal"/>
            </w:pPr>
            <w:r w:rsidRPr="00D92598">
              <w:t>Медицинская сестра палатная (постовая)</w:t>
            </w:r>
          </w:p>
        </w:tc>
        <w:tc>
          <w:tcPr>
            <w:tcW w:w="3458" w:type="dxa"/>
            <w:vAlign w:val="center"/>
          </w:tcPr>
          <w:p w14:paraId="44CE5DAE" w14:textId="77777777" w:rsidR="00D92598" w:rsidRPr="00D92598" w:rsidRDefault="00D92598">
            <w:pPr>
              <w:pStyle w:val="ConsPlusNormal"/>
            </w:pPr>
            <w:r w:rsidRPr="00D92598">
              <w:t>15,6 должности на 30 коек (в целях организации работы 1 круглосуточного поста на 10 коек)</w:t>
            </w:r>
          </w:p>
        </w:tc>
      </w:tr>
      <w:tr w:rsidR="00D92598" w:rsidRPr="00D92598" w14:paraId="48C5BD20" w14:textId="77777777">
        <w:tc>
          <w:tcPr>
            <w:tcW w:w="510" w:type="dxa"/>
            <w:vAlign w:val="center"/>
          </w:tcPr>
          <w:p w14:paraId="0494F0F1" w14:textId="77777777" w:rsidR="00D92598" w:rsidRPr="00D92598" w:rsidRDefault="00D92598">
            <w:pPr>
              <w:pStyle w:val="ConsPlusNormal"/>
              <w:jc w:val="center"/>
            </w:pPr>
            <w:r w:rsidRPr="00D92598">
              <w:t>18.</w:t>
            </w:r>
          </w:p>
        </w:tc>
        <w:tc>
          <w:tcPr>
            <w:tcW w:w="5102" w:type="dxa"/>
            <w:vAlign w:val="center"/>
          </w:tcPr>
          <w:p w14:paraId="60EBED52" w14:textId="77777777" w:rsidR="00D92598" w:rsidRPr="00D92598" w:rsidRDefault="00D92598">
            <w:pPr>
              <w:pStyle w:val="ConsPlusNormal"/>
            </w:pPr>
            <w:r w:rsidRPr="00D92598">
              <w:t>Младшая медицинская сестра по уходу за пациентами</w:t>
            </w:r>
          </w:p>
        </w:tc>
        <w:tc>
          <w:tcPr>
            <w:tcW w:w="3458" w:type="dxa"/>
            <w:vAlign w:val="center"/>
          </w:tcPr>
          <w:p w14:paraId="55FC3D3A" w14:textId="77777777" w:rsidR="00D92598" w:rsidRPr="00D92598" w:rsidRDefault="00D92598">
            <w:pPr>
              <w:pStyle w:val="ConsPlusNormal"/>
            </w:pPr>
            <w:r w:rsidRPr="00D92598">
              <w:t>1 должность на 1 должность специалиста по физической реабилитации</w:t>
            </w:r>
          </w:p>
        </w:tc>
      </w:tr>
      <w:tr w:rsidR="00D92598" w:rsidRPr="00D92598" w14:paraId="0E06694F" w14:textId="77777777">
        <w:tc>
          <w:tcPr>
            <w:tcW w:w="510" w:type="dxa"/>
            <w:vAlign w:val="center"/>
          </w:tcPr>
          <w:p w14:paraId="64F55368" w14:textId="77777777" w:rsidR="00D92598" w:rsidRPr="00D92598" w:rsidRDefault="00D92598">
            <w:pPr>
              <w:pStyle w:val="ConsPlusNormal"/>
              <w:jc w:val="center"/>
            </w:pPr>
            <w:r w:rsidRPr="00D92598">
              <w:t>19.</w:t>
            </w:r>
          </w:p>
        </w:tc>
        <w:tc>
          <w:tcPr>
            <w:tcW w:w="5102" w:type="dxa"/>
            <w:vAlign w:val="center"/>
          </w:tcPr>
          <w:p w14:paraId="328DB45E" w14:textId="77777777" w:rsidR="00D92598" w:rsidRPr="00D92598" w:rsidRDefault="00D92598">
            <w:pPr>
              <w:pStyle w:val="ConsPlusNormal"/>
            </w:pPr>
            <w:r w:rsidRPr="00D92598">
              <w:t>Санитар</w:t>
            </w:r>
          </w:p>
        </w:tc>
        <w:tc>
          <w:tcPr>
            <w:tcW w:w="3458" w:type="dxa"/>
            <w:vAlign w:val="center"/>
          </w:tcPr>
          <w:p w14:paraId="014D5018" w14:textId="77777777" w:rsidR="00D92598" w:rsidRPr="00D92598" w:rsidRDefault="00D92598">
            <w:pPr>
              <w:pStyle w:val="ConsPlusNormal"/>
            </w:pPr>
            <w:r w:rsidRPr="00D92598">
              <w:t>1 должность на 10 коек</w:t>
            </w:r>
          </w:p>
        </w:tc>
      </w:tr>
      <w:tr w:rsidR="00D92598" w:rsidRPr="00D92598" w14:paraId="19096950" w14:textId="77777777">
        <w:tc>
          <w:tcPr>
            <w:tcW w:w="510" w:type="dxa"/>
            <w:vAlign w:val="center"/>
          </w:tcPr>
          <w:p w14:paraId="2702C535" w14:textId="77777777" w:rsidR="00D92598" w:rsidRPr="00D92598" w:rsidRDefault="00D92598">
            <w:pPr>
              <w:pStyle w:val="ConsPlusNormal"/>
              <w:jc w:val="center"/>
            </w:pPr>
            <w:r w:rsidRPr="00D92598">
              <w:t>20.</w:t>
            </w:r>
          </w:p>
        </w:tc>
        <w:tc>
          <w:tcPr>
            <w:tcW w:w="5102" w:type="dxa"/>
            <w:vAlign w:val="center"/>
          </w:tcPr>
          <w:p w14:paraId="30544880" w14:textId="77777777" w:rsidR="00D92598" w:rsidRPr="00D92598" w:rsidRDefault="00D92598">
            <w:pPr>
              <w:pStyle w:val="ConsPlusNormal"/>
            </w:pPr>
            <w:r w:rsidRPr="00D92598">
              <w:t>Сестра-хозяйка</w:t>
            </w:r>
          </w:p>
        </w:tc>
        <w:tc>
          <w:tcPr>
            <w:tcW w:w="3458" w:type="dxa"/>
            <w:vAlign w:val="center"/>
          </w:tcPr>
          <w:p w14:paraId="2C6E2836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2DA93E33" w14:textId="77777777">
        <w:tc>
          <w:tcPr>
            <w:tcW w:w="510" w:type="dxa"/>
            <w:vAlign w:val="center"/>
          </w:tcPr>
          <w:p w14:paraId="1919DB0C" w14:textId="77777777" w:rsidR="00D92598" w:rsidRPr="00D92598" w:rsidRDefault="00D92598">
            <w:pPr>
              <w:pStyle w:val="ConsPlusNormal"/>
              <w:jc w:val="center"/>
            </w:pPr>
            <w:r w:rsidRPr="00D92598">
              <w:t>21.</w:t>
            </w:r>
          </w:p>
        </w:tc>
        <w:tc>
          <w:tcPr>
            <w:tcW w:w="5102" w:type="dxa"/>
            <w:vAlign w:val="center"/>
          </w:tcPr>
          <w:p w14:paraId="0FF5274D" w14:textId="77777777" w:rsidR="00D92598" w:rsidRPr="00D92598" w:rsidRDefault="00D92598">
            <w:pPr>
              <w:pStyle w:val="ConsPlusNormal"/>
            </w:pPr>
            <w:r w:rsidRPr="00D92598">
              <w:t>Специалист по социальной работе</w:t>
            </w:r>
          </w:p>
        </w:tc>
        <w:tc>
          <w:tcPr>
            <w:tcW w:w="3458" w:type="dxa"/>
            <w:vAlign w:val="center"/>
          </w:tcPr>
          <w:p w14:paraId="4AF17F30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</w:tbl>
    <w:p w14:paraId="50C3FFF2" w14:textId="77777777" w:rsidR="00D92598" w:rsidRPr="00D92598" w:rsidRDefault="00D92598">
      <w:pPr>
        <w:pStyle w:val="ConsPlusNormal"/>
        <w:jc w:val="both"/>
      </w:pPr>
    </w:p>
    <w:p w14:paraId="0A3EC374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24DCF922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16" w:name="P745"/>
      <w:bookmarkEnd w:id="16"/>
      <w:r w:rsidRPr="00D92598">
        <w:t>&lt;1&gt; Предусматривается в штатном расписании отделения медицинской реабилитации пациентов с нарушением функции центральной нервной системы до 1 сентября 2023 г.</w:t>
      </w:r>
    </w:p>
    <w:p w14:paraId="4C4E4579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17" w:name="P746"/>
      <w:bookmarkEnd w:id="17"/>
      <w:r w:rsidRPr="00D92598">
        <w:t>&lt;2&gt; Предусматривается в штатном расписании отделения медицинской реабилитации пациентов с нарушением функции центральной нервной системы с 1 сентября 2023 г.</w:t>
      </w:r>
    </w:p>
    <w:p w14:paraId="71CC0EAB" w14:textId="77777777" w:rsidR="00D92598" w:rsidRPr="00D92598" w:rsidRDefault="00D92598">
      <w:pPr>
        <w:pStyle w:val="ConsPlusNormal"/>
        <w:jc w:val="both"/>
      </w:pPr>
    </w:p>
    <w:p w14:paraId="3C5B9C8C" w14:textId="77777777" w:rsidR="00D92598" w:rsidRPr="00D92598" w:rsidRDefault="00D92598">
      <w:pPr>
        <w:pStyle w:val="ConsPlusNormal"/>
        <w:jc w:val="both"/>
      </w:pPr>
    </w:p>
    <w:p w14:paraId="21918C64" w14:textId="77777777" w:rsidR="00D92598" w:rsidRPr="00D92598" w:rsidRDefault="00D92598">
      <w:pPr>
        <w:pStyle w:val="ConsPlusNormal"/>
        <w:jc w:val="both"/>
      </w:pPr>
    </w:p>
    <w:p w14:paraId="67C39086" w14:textId="77777777" w:rsidR="00D92598" w:rsidRPr="00D92598" w:rsidRDefault="00D92598">
      <w:pPr>
        <w:pStyle w:val="ConsPlusNormal"/>
        <w:jc w:val="both"/>
      </w:pPr>
    </w:p>
    <w:p w14:paraId="548C475C" w14:textId="77777777" w:rsidR="00D92598" w:rsidRPr="00D92598" w:rsidRDefault="00D92598">
      <w:pPr>
        <w:pStyle w:val="ConsPlusNormal"/>
        <w:jc w:val="both"/>
      </w:pPr>
    </w:p>
    <w:p w14:paraId="249A76BB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8</w:t>
      </w:r>
    </w:p>
    <w:p w14:paraId="54C9A366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568E5420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2D3E21D3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43A45918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12FAC576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39760E3E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010D3A37" w14:textId="77777777" w:rsidR="00D92598" w:rsidRPr="00D92598" w:rsidRDefault="00D92598">
      <w:pPr>
        <w:pStyle w:val="ConsPlusNormal"/>
        <w:jc w:val="both"/>
      </w:pPr>
    </w:p>
    <w:p w14:paraId="737F13B6" w14:textId="77777777" w:rsidR="00D92598" w:rsidRPr="00D92598" w:rsidRDefault="00D92598">
      <w:pPr>
        <w:pStyle w:val="ConsPlusTitle"/>
        <w:jc w:val="center"/>
      </w:pPr>
      <w:bookmarkStart w:id="18" w:name="P760"/>
      <w:bookmarkEnd w:id="18"/>
      <w:r w:rsidRPr="00D92598">
        <w:t>СТАНДАРТ</w:t>
      </w:r>
    </w:p>
    <w:p w14:paraId="6D24351C" w14:textId="77777777" w:rsidR="00D92598" w:rsidRPr="00D92598" w:rsidRDefault="00D92598">
      <w:pPr>
        <w:pStyle w:val="ConsPlusTitle"/>
        <w:jc w:val="center"/>
      </w:pPr>
      <w:r w:rsidRPr="00D92598">
        <w:t>ОСНАЩЕНИЯ СТАЦИОНАРНОГО ОТДЕЛЕНИЯ МЕДИЦИНСКОЙ РЕАБИЛИТАЦИИ</w:t>
      </w:r>
    </w:p>
    <w:p w14:paraId="211672A1" w14:textId="77777777" w:rsidR="00D92598" w:rsidRPr="00D92598" w:rsidRDefault="00D92598">
      <w:pPr>
        <w:pStyle w:val="ConsPlusTitle"/>
        <w:jc w:val="center"/>
      </w:pPr>
      <w:r w:rsidRPr="00D92598">
        <w:t>ВЗРОСЛЫХ С НАРУШЕНИЕМ ФУНКЦИИ ЦЕНТРАЛЬНОЙ НЕРВНОЙ СИСТЕМЫ</w:t>
      </w:r>
    </w:p>
    <w:p w14:paraId="75383CE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7671722" w14:textId="77777777">
        <w:tc>
          <w:tcPr>
            <w:tcW w:w="794" w:type="dxa"/>
          </w:tcPr>
          <w:p w14:paraId="0985C037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6B2BC45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9180697" w14:textId="09E1DA73" w:rsidR="00D92598" w:rsidRPr="00D92598" w:rsidRDefault="00D92598">
            <w:pPr>
              <w:pStyle w:val="ConsPlusNormal"/>
              <w:jc w:val="center"/>
            </w:pPr>
            <w:r w:rsidRPr="00D92598">
              <w:t xml:space="preserve">Код вида Номенклатурной классификации медицинского изделия </w:t>
            </w:r>
            <w:r w:rsidRPr="00D92598">
              <w:lastRenderedPageBreak/>
              <w:t>&lt;3&gt;</w:t>
            </w:r>
          </w:p>
        </w:tc>
        <w:tc>
          <w:tcPr>
            <w:tcW w:w="2551" w:type="dxa"/>
          </w:tcPr>
          <w:p w14:paraId="79C17F55" w14:textId="512D53EE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0F3ECDB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629BB05" w14:textId="77777777">
        <w:tc>
          <w:tcPr>
            <w:tcW w:w="794" w:type="dxa"/>
            <w:vAlign w:val="center"/>
          </w:tcPr>
          <w:p w14:paraId="48EF66E4" w14:textId="63E274C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34B1644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14:paraId="12A1F597" w14:textId="77777777" w:rsidR="00D92598" w:rsidRPr="00D92598" w:rsidRDefault="00D92598">
            <w:pPr>
              <w:pStyle w:val="ConsPlusNormal"/>
              <w:jc w:val="center"/>
            </w:pPr>
            <w:r w:rsidRPr="00D92598">
              <w:t>188320</w:t>
            </w:r>
          </w:p>
        </w:tc>
        <w:tc>
          <w:tcPr>
            <w:tcW w:w="2551" w:type="dxa"/>
            <w:vAlign w:val="center"/>
          </w:tcPr>
          <w:p w14:paraId="6A574EE3" w14:textId="77777777" w:rsidR="00D92598" w:rsidRPr="00D92598" w:rsidRDefault="00D92598">
            <w:pPr>
              <w:pStyle w:val="ConsPlusNormal"/>
            </w:pPr>
            <w:r w:rsidRPr="00D92598">
              <w:t>Пост сестринский</w:t>
            </w:r>
          </w:p>
        </w:tc>
        <w:tc>
          <w:tcPr>
            <w:tcW w:w="1984" w:type="dxa"/>
            <w:vAlign w:val="center"/>
          </w:tcPr>
          <w:p w14:paraId="327A3AAD" w14:textId="77777777" w:rsidR="00D92598" w:rsidRPr="00D92598" w:rsidRDefault="00D92598">
            <w:pPr>
              <w:pStyle w:val="ConsPlusNormal"/>
            </w:pPr>
            <w:r w:rsidRPr="00D92598">
              <w:t>по числу постов</w:t>
            </w:r>
          </w:p>
        </w:tc>
      </w:tr>
      <w:tr w:rsidR="00D92598" w:rsidRPr="00D92598" w14:paraId="454EF445" w14:textId="77777777">
        <w:tc>
          <w:tcPr>
            <w:tcW w:w="794" w:type="dxa"/>
            <w:vMerge w:val="restart"/>
            <w:vAlign w:val="center"/>
          </w:tcPr>
          <w:p w14:paraId="59F85CD2" w14:textId="504D0798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80DD25C" w14:textId="77777777" w:rsidR="00D92598" w:rsidRPr="00D92598" w:rsidRDefault="00D92598">
            <w:pPr>
              <w:pStyle w:val="ConsPlusNormal"/>
            </w:pPr>
            <w:r w:rsidRPr="00D92598"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14:paraId="354BE6BE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3BDFE043" w14:textId="77777777" w:rsidR="00D92598" w:rsidRPr="00D92598" w:rsidRDefault="00D92598">
            <w:pPr>
              <w:pStyle w:val="ConsPlusNormal"/>
            </w:pPr>
            <w:r w:rsidRPr="00D92598"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16AB50FF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47B9672F" w14:textId="77777777">
        <w:tc>
          <w:tcPr>
            <w:tcW w:w="794" w:type="dxa"/>
            <w:vMerge/>
          </w:tcPr>
          <w:p w14:paraId="00FDC64C" w14:textId="77777777" w:rsidR="00D92598" w:rsidRPr="00D92598" w:rsidRDefault="00D92598"/>
        </w:tc>
        <w:tc>
          <w:tcPr>
            <w:tcW w:w="2324" w:type="dxa"/>
            <w:vMerge/>
          </w:tcPr>
          <w:p w14:paraId="22AD132C" w14:textId="77777777" w:rsidR="00D92598" w:rsidRPr="00D92598" w:rsidRDefault="00D92598"/>
        </w:tc>
        <w:tc>
          <w:tcPr>
            <w:tcW w:w="1417" w:type="dxa"/>
            <w:vAlign w:val="center"/>
          </w:tcPr>
          <w:p w14:paraId="64C5565A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018E9819" w14:textId="77777777" w:rsidR="00D92598" w:rsidRPr="00D92598" w:rsidRDefault="00D92598">
            <w:pPr>
              <w:pStyle w:val="ConsPlusNormal"/>
            </w:pPr>
            <w:r w:rsidRPr="00D92598"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14:paraId="566DA756" w14:textId="77777777" w:rsidR="00D92598" w:rsidRPr="00D92598" w:rsidRDefault="00D92598"/>
        </w:tc>
      </w:tr>
      <w:tr w:rsidR="00D92598" w:rsidRPr="00D92598" w14:paraId="0ED3A706" w14:textId="77777777">
        <w:tc>
          <w:tcPr>
            <w:tcW w:w="794" w:type="dxa"/>
            <w:vMerge w:val="restart"/>
            <w:vAlign w:val="center"/>
          </w:tcPr>
          <w:p w14:paraId="2EB84C51" w14:textId="580AA9D0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F549BE2" w14:textId="77777777" w:rsidR="00D92598" w:rsidRPr="00D92598" w:rsidRDefault="00D92598">
            <w:pPr>
              <w:pStyle w:val="ConsPlusNormal"/>
            </w:pPr>
            <w:r w:rsidRPr="00D92598"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417" w:type="dxa"/>
            <w:vAlign w:val="center"/>
          </w:tcPr>
          <w:p w14:paraId="1BED32DA" w14:textId="77777777" w:rsidR="00D92598" w:rsidRPr="00D92598" w:rsidRDefault="00D92598">
            <w:pPr>
              <w:pStyle w:val="ConsPlusNormal"/>
              <w:jc w:val="center"/>
            </w:pPr>
            <w:r w:rsidRPr="00D92598">
              <w:t>266750</w:t>
            </w:r>
          </w:p>
        </w:tc>
        <w:tc>
          <w:tcPr>
            <w:tcW w:w="2551" w:type="dxa"/>
            <w:vAlign w:val="center"/>
          </w:tcPr>
          <w:p w14:paraId="75C49182" w14:textId="77777777" w:rsidR="00D92598" w:rsidRPr="00D92598" w:rsidRDefault="00D92598">
            <w:pPr>
              <w:pStyle w:val="ConsPlusNormal"/>
            </w:pPr>
            <w:r w:rsidRPr="00D92598"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984" w:type="dxa"/>
            <w:vMerge w:val="restart"/>
            <w:vAlign w:val="center"/>
          </w:tcPr>
          <w:p w14:paraId="110F30E6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6493C4BD" w14:textId="77777777">
        <w:tc>
          <w:tcPr>
            <w:tcW w:w="794" w:type="dxa"/>
            <w:vMerge/>
          </w:tcPr>
          <w:p w14:paraId="68BB3EE2" w14:textId="77777777" w:rsidR="00D92598" w:rsidRPr="00D92598" w:rsidRDefault="00D92598"/>
        </w:tc>
        <w:tc>
          <w:tcPr>
            <w:tcW w:w="2324" w:type="dxa"/>
            <w:vMerge/>
          </w:tcPr>
          <w:p w14:paraId="72685CA9" w14:textId="77777777" w:rsidR="00D92598" w:rsidRPr="00D92598" w:rsidRDefault="00D92598"/>
        </w:tc>
        <w:tc>
          <w:tcPr>
            <w:tcW w:w="1417" w:type="dxa"/>
            <w:vAlign w:val="center"/>
          </w:tcPr>
          <w:p w14:paraId="28B7A333" w14:textId="77777777" w:rsidR="00D92598" w:rsidRPr="00D92598" w:rsidRDefault="00D92598">
            <w:pPr>
              <w:pStyle w:val="ConsPlusNormal"/>
              <w:jc w:val="center"/>
            </w:pPr>
            <w:r w:rsidRPr="00D92598">
              <w:t>266680</w:t>
            </w:r>
          </w:p>
        </w:tc>
        <w:tc>
          <w:tcPr>
            <w:tcW w:w="2551" w:type="dxa"/>
            <w:vAlign w:val="center"/>
          </w:tcPr>
          <w:p w14:paraId="27FCB345" w14:textId="77777777" w:rsidR="00D92598" w:rsidRPr="00D92598" w:rsidRDefault="00D92598">
            <w:pPr>
              <w:pStyle w:val="ConsPlusNormal"/>
            </w:pPr>
            <w:r w:rsidRPr="00D92598"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984" w:type="dxa"/>
            <w:vMerge/>
          </w:tcPr>
          <w:p w14:paraId="24762C72" w14:textId="77777777" w:rsidR="00D92598" w:rsidRPr="00D92598" w:rsidRDefault="00D92598"/>
        </w:tc>
      </w:tr>
      <w:tr w:rsidR="00D92598" w:rsidRPr="00D92598" w14:paraId="12850235" w14:textId="77777777">
        <w:tc>
          <w:tcPr>
            <w:tcW w:w="794" w:type="dxa"/>
            <w:vAlign w:val="center"/>
          </w:tcPr>
          <w:p w14:paraId="13EF70C3" w14:textId="78484D5B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63C5A41B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417" w:type="dxa"/>
            <w:vAlign w:val="center"/>
          </w:tcPr>
          <w:p w14:paraId="303593A6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126E1A1B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24EC2646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000573DA" w14:textId="77777777">
        <w:tc>
          <w:tcPr>
            <w:tcW w:w="794" w:type="dxa"/>
            <w:vAlign w:val="center"/>
          </w:tcPr>
          <w:p w14:paraId="13B25644" w14:textId="5D6A9A08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BA42C38" w14:textId="77777777" w:rsidR="00D92598" w:rsidRPr="00D92598" w:rsidRDefault="00D92598">
            <w:pPr>
              <w:pStyle w:val="ConsPlusNormal"/>
            </w:pPr>
            <w:r w:rsidRPr="00D92598">
              <w:t>Прикроватный столик</w:t>
            </w:r>
          </w:p>
        </w:tc>
        <w:tc>
          <w:tcPr>
            <w:tcW w:w="1417" w:type="dxa"/>
            <w:vAlign w:val="center"/>
          </w:tcPr>
          <w:p w14:paraId="24413F0E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761CC656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48F1D1AB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29E70659" w14:textId="77777777">
        <w:tc>
          <w:tcPr>
            <w:tcW w:w="794" w:type="dxa"/>
            <w:vAlign w:val="center"/>
          </w:tcPr>
          <w:p w14:paraId="6C3A26CB" w14:textId="418E3022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DEF2739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2AC05F25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310ED314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20C4686E" w14:textId="77777777" w:rsidR="00D92598" w:rsidRPr="00D92598" w:rsidRDefault="00D92598">
            <w:pPr>
              <w:pStyle w:val="ConsPlusNormal"/>
            </w:pPr>
            <w:r w:rsidRPr="00D92598">
              <w:t>1 на 2 койки</w:t>
            </w:r>
          </w:p>
        </w:tc>
      </w:tr>
      <w:tr w:rsidR="00D92598" w:rsidRPr="00D92598" w14:paraId="66BD90EB" w14:textId="77777777">
        <w:tc>
          <w:tcPr>
            <w:tcW w:w="794" w:type="dxa"/>
            <w:vMerge w:val="restart"/>
            <w:vAlign w:val="center"/>
          </w:tcPr>
          <w:p w14:paraId="1EEB5BA0" w14:textId="289CFF80" w:rsidR="00D92598" w:rsidRPr="00D92598" w:rsidRDefault="00D92598">
            <w:pPr>
              <w:pStyle w:val="ConsPlusNormal"/>
              <w:jc w:val="center"/>
            </w:pPr>
            <w:r w:rsidRPr="00D92598">
              <w:t>7.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626D40E" w14:textId="77777777" w:rsidR="00D92598" w:rsidRPr="00D92598" w:rsidRDefault="00D92598">
            <w:pPr>
              <w:pStyle w:val="ConsPlusNormal"/>
            </w:pPr>
            <w:r w:rsidRPr="00D92598">
              <w:t>Кресло-коляска</w:t>
            </w:r>
          </w:p>
        </w:tc>
        <w:tc>
          <w:tcPr>
            <w:tcW w:w="1417" w:type="dxa"/>
            <w:vAlign w:val="center"/>
          </w:tcPr>
          <w:p w14:paraId="5AA1E923" w14:textId="77777777" w:rsidR="00D92598" w:rsidRPr="00D92598" w:rsidRDefault="00D92598">
            <w:pPr>
              <w:pStyle w:val="ConsPlusNormal"/>
              <w:jc w:val="center"/>
            </w:pPr>
            <w:r w:rsidRPr="00D92598">
              <w:t>274560</w:t>
            </w:r>
          </w:p>
        </w:tc>
        <w:tc>
          <w:tcPr>
            <w:tcW w:w="2551" w:type="dxa"/>
            <w:vAlign w:val="center"/>
          </w:tcPr>
          <w:p w14:paraId="1079CB92" w14:textId="77777777" w:rsidR="00D92598" w:rsidRPr="00D92598" w:rsidRDefault="00D92598">
            <w:pPr>
              <w:pStyle w:val="ConsPlusNormal"/>
            </w:pPr>
            <w:r w:rsidRPr="00D92598"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14:paraId="2B834A13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6C4A6EC" w14:textId="77777777">
        <w:tc>
          <w:tcPr>
            <w:tcW w:w="794" w:type="dxa"/>
            <w:vMerge/>
          </w:tcPr>
          <w:p w14:paraId="116D754B" w14:textId="77777777" w:rsidR="00D92598" w:rsidRPr="00D92598" w:rsidRDefault="00D92598"/>
        </w:tc>
        <w:tc>
          <w:tcPr>
            <w:tcW w:w="2324" w:type="dxa"/>
            <w:vMerge/>
          </w:tcPr>
          <w:p w14:paraId="2F3983A2" w14:textId="77777777" w:rsidR="00D92598" w:rsidRPr="00D92598" w:rsidRDefault="00D92598"/>
        </w:tc>
        <w:tc>
          <w:tcPr>
            <w:tcW w:w="1417" w:type="dxa"/>
            <w:vAlign w:val="center"/>
          </w:tcPr>
          <w:p w14:paraId="4C7B98F8" w14:textId="77777777" w:rsidR="00D92598" w:rsidRPr="00D92598" w:rsidRDefault="00D92598">
            <w:pPr>
              <w:pStyle w:val="ConsPlusNormal"/>
              <w:jc w:val="center"/>
            </w:pPr>
            <w:r w:rsidRPr="00D92598">
              <w:t>207820</w:t>
            </w:r>
          </w:p>
        </w:tc>
        <w:tc>
          <w:tcPr>
            <w:tcW w:w="2551" w:type="dxa"/>
            <w:vAlign w:val="center"/>
          </w:tcPr>
          <w:p w14:paraId="3CA847FF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1EDEDCAD" w14:textId="77777777" w:rsidR="00D92598" w:rsidRPr="00D92598" w:rsidRDefault="00D92598"/>
        </w:tc>
      </w:tr>
      <w:tr w:rsidR="00D92598" w:rsidRPr="00D92598" w14:paraId="1FEDA330" w14:textId="77777777">
        <w:tc>
          <w:tcPr>
            <w:tcW w:w="794" w:type="dxa"/>
            <w:vMerge/>
          </w:tcPr>
          <w:p w14:paraId="21448FEA" w14:textId="77777777" w:rsidR="00D92598" w:rsidRPr="00D92598" w:rsidRDefault="00D92598"/>
        </w:tc>
        <w:tc>
          <w:tcPr>
            <w:tcW w:w="2324" w:type="dxa"/>
            <w:vMerge/>
          </w:tcPr>
          <w:p w14:paraId="5E51D83A" w14:textId="77777777" w:rsidR="00D92598" w:rsidRPr="00D92598" w:rsidRDefault="00D92598"/>
        </w:tc>
        <w:tc>
          <w:tcPr>
            <w:tcW w:w="1417" w:type="dxa"/>
            <w:vAlign w:val="center"/>
          </w:tcPr>
          <w:p w14:paraId="04E10935" w14:textId="77777777" w:rsidR="00D92598" w:rsidRPr="00D92598" w:rsidRDefault="00D92598">
            <w:pPr>
              <w:pStyle w:val="ConsPlusNormal"/>
              <w:jc w:val="center"/>
            </w:pPr>
            <w:r w:rsidRPr="00D92598">
              <w:t>208340</w:t>
            </w:r>
          </w:p>
        </w:tc>
        <w:tc>
          <w:tcPr>
            <w:tcW w:w="2551" w:type="dxa"/>
            <w:vAlign w:val="center"/>
          </w:tcPr>
          <w:p w14:paraId="482AEB74" w14:textId="77777777" w:rsidR="00D92598" w:rsidRPr="00D92598" w:rsidRDefault="00D92598">
            <w:pPr>
              <w:pStyle w:val="ConsPlusNormal"/>
            </w:pPr>
            <w:r w:rsidRPr="00D92598"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319799A2" w14:textId="77777777" w:rsidR="00D92598" w:rsidRPr="00D92598" w:rsidRDefault="00D92598"/>
        </w:tc>
      </w:tr>
      <w:tr w:rsidR="00D92598" w:rsidRPr="00D92598" w14:paraId="2431D0CA" w14:textId="77777777">
        <w:tc>
          <w:tcPr>
            <w:tcW w:w="794" w:type="dxa"/>
            <w:vMerge/>
          </w:tcPr>
          <w:p w14:paraId="7A9A18EA" w14:textId="77777777" w:rsidR="00D92598" w:rsidRPr="00D92598" w:rsidRDefault="00D92598"/>
        </w:tc>
        <w:tc>
          <w:tcPr>
            <w:tcW w:w="2324" w:type="dxa"/>
            <w:vMerge/>
          </w:tcPr>
          <w:p w14:paraId="04BAB6DB" w14:textId="77777777" w:rsidR="00D92598" w:rsidRPr="00D92598" w:rsidRDefault="00D92598"/>
        </w:tc>
        <w:tc>
          <w:tcPr>
            <w:tcW w:w="1417" w:type="dxa"/>
            <w:vAlign w:val="center"/>
          </w:tcPr>
          <w:p w14:paraId="0A05AE21" w14:textId="77777777" w:rsidR="00D92598" w:rsidRPr="00D92598" w:rsidRDefault="00D92598">
            <w:pPr>
              <w:pStyle w:val="ConsPlusNormal"/>
              <w:jc w:val="center"/>
            </w:pPr>
            <w:r w:rsidRPr="00D92598">
              <w:t>208710</w:t>
            </w:r>
          </w:p>
        </w:tc>
        <w:tc>
          <w:tcPr>
            <w:tcW w:w="2551" w:type="dxa"/>
            <w:vAlign w:val="center"/>
          </w:tcPr>
          <w:p w14:paraId="16F5CECE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14:paraId="6F0B6BC1" w14:textId="77777777" w:rsidR="00D92598" w:rsidRPr="00D92598" w:rsidRDefault="00D92598"/>
        </w:tc>
      </w:tr>
      <w:tr w:rsidR="00D92598" w:rsidRPr="00D92598" w14:paraId="6FE17E6E" w14:textId="77777777">
        <w:tc>
          <w:tcPr>
            <w:tcW w:w="794" w:type="dxa"/>
            <w:vMerge/>
          </w:tcPr>
          <w:p w14:paraId="26238AA9" w14:textId="77777777" w:rsidR="00D92598" w:rsidRPr="00D92598" w:rsidRDefault="00D92598"/>
        </w:tc>
        <w:tc>
          <w:tcPr>
            <w:tcW w:w="2324" w:type="dxa"/>
            <w:vMerge/>
          </w:tcPr>
          <w:p w14:paraId="3C8B2E7E" w14:textId="77777777" w:rsidR="00D92598" w:rsidRPr="00D92598" w:rsidRDefault="00D92598"/>
        </w:tc>
        <w:tc>
          <w:tcPr>
            <w:tcW w:w="1417" w:type="dxa"/>
            <w:vAlign w:val="center"/>
          </w:tcPr>
          <w:p w14:paraId="42835AFC" w14:textId="77777777" w:rsidR="00D92598" w:rsidRPr="00D92598" w:rsidRDefault="00D92598">
            <w:pPr>
              <w:pStyle w:val="ConsPlusNormal"/>
              <w:jc w:val="center"/>
            </w:pPr>
            <w:r w:rsidRPr="00D92598">
              <w:t>255680</w:t>
            </w:r>
          </w:p>
        </w:tc>
        <w:tc>
          <w:tcPr>
            <w:tcW w:w="2551" w:type="dxa"/>
            <w:vAlign w:val="center"/>
          </w:tcPr>
          <w:p w14:paraId="44464CC3" w14:textId="77777777" w:rsidR="00D92598" w:rsidRPr="00D92598" w:rsidRDefault="00D92598">
            <w:pPr>
              <w:pStyle w:val="ConsPlusNormal"/>
            </w:pPr>
            <w:r w:rsidRPr="00D92598">
              <w:t xml:space="preserve">Кресло-коляска </w:t>
            </w:r>
            <w:r w:rsidRPr="00D92598">
              <w:lastRenderedPageBreak/>
              <w:t>цельнопластиковая стандартная</w:t>
            </w:r>
          </w:p>
        </w:tc>
        <w:tc>
          <w:tcPr>
            <w:tcW w:w="1984" w:type="dxa"/>
            <w:vMerge/>
          </w:tcPr>
          <w:p w14:paraId="57FBBF29" w14:textId="77777777" w:rsidR="00D92598" w:rsidRPr="00D92598" w:rsidRDefault="00D92598"/>
        </w:tc>
      </w:tr>
      <w:tr w:rsidR="00D92598" w:rsidRPr="00D92598" w14:paraId="7996A621" w14:textId="77777777">
        <w:tc>
          <w:tcPr>
            <w:tcW w:w="794" w:type="dxa"/>
            <w:vMerge w:val="restart"/>
            <w:vAlign w:val="center"/>
          </w:tcPr>
          <w:p w14:paraId="38BC2970" w14:textId="3F5BADE4" w:rsidR="00D92598" w:rsidRPr="00D92598" w:rsidRDefault="00D92598">
            <w:pPr>
              <w:pStyle w:val="ConsPlusNormal"/>
              <w:jc w:val="center"/>
            </w:pPr>
            <w:r w:rsidRPr="00D92598">
              <w:t>8.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58E81AF" w14:textId="77777777" w:rsidR="00D92598" w:rsidRPr="00D92598" w:rsidRDefault="00D92598">
            <w:pPr>
              <w:pStyle w:val="ConsPlusNormal"/>
            </w:pPr>
            <w:r w:rsidRPr="00D92598">
              <w:t>Система для подъема и перемещения пациента</w:t>
            </w:r>
          </w:p>
        </w:tc>
        <w:tc>
          <w:tcPr>
            <w:tcW w:w="1417" w:type="dxa"/>
            <w:vAlign w:val="center"/>
          </w:tcPr>
          <w:p w14:paraId="6711E1CD" w14:textId="77777777" w:rsidR="00D92598" w:rsidRPr="00D92598" w:rsidRDefault="00D92598">
            <w:pPr>
              <w:pStyle w:val="ConsPlusNormal"/>
              <w:jc w:val="center"/>
            </w:pPr>
            <w:r w:rsidRPr="00D92598">
              <w:t>209450</w:t>
            </w:r>
          </w:p>
        </w:tc>
        <w:tc>
          <w:tcPr>
            <w:tcW w:w="2551" w:type="dxa"/>
            <w:vAlign w:val="center"/>
          </w:tcPr>
          <w:p w14:paraId="34105D66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14:paraId="72DBE96B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65480201" w14:textId="77777777">
        <w:tc>
          <w:tcPr>
            <w:tcW w:w="794" w:type="dxa"/>
            <w:vMerge/>
          </w:tcPr>
          <w:p w14:paraId="23702E5C" w14:textId="77777777" w:rsidR="00D92598" w:rsidRPr="00D92598" w:rsidRDefault="00D92598"/>
        </w:tc>
        <w:tc>
          <w:tcPr>
            <w:tcW w:w="2324" w:type="dxa"/>
            <w:vMerge/>
          </w:tcPr>
          <w:p w14:paraId="21AF4854" w14:textId="77777777" w:rsidR="00D92598" w:rsidRPr="00D92598" w:rsidRDefault="00D92598"/>
        </w:tc>
        <w:tc>
          <w:tcPr>
            <w:tcW w:w="1417" w:type="dxa"/>
            <w:vAlign w:val="center"/>
          </w:tcPr>
          <w:p w14:paraId="5C768E3D" w14:textId="77777777" w:rsidR="00D92598" w:rsidRPr="00D92598" w:rsidRDefault="00D92598">
            <w:pPr>
              <w:pStyle w:val="ConsPlusNormal"/>
              <w:jc w:val="center"/>
            </w:pPr>
            <w:r w:rsidRPr="00D92598">
              <w:t>172880</w:t>
            </w:r>
          </w:p>
        </w:tc>
        <w:tc>
          <w:tcPr>
            <w:tcW w:w="2551" w:type="dxa"/>
            <w:vAlign w:val="center"/>
          </w:tcPr>
          <w:p w14:paraId="4B3B9E30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с помощью верхних направляющих</w:t>
            </w:r>
          </w:p>
        </w:tc>
        <w:tc>
          <w:tcPr>
            <w:tcW w:w="1984" w:type="dxa"/>
            <w:vMerge/>
          </w:tcPr>
          <w:p w14:paraId="49308415" w14:textId="77777777" w:rsidR="00D92598" w:rsidRPr="00D92598" w:rsidRDefault="00D92598"/>
        </w:tc>
      </w:tr>
      <w:tr w:rsidR="00D92598" w:rsidRPr="00D92598" w14:paraId="68BCECED" w14:textId="77777777">
        <w:tc>
          <w:tcPr>
            <w:tcW w:w="794" w:type="dxa"/>
            <w:vMerge/>
          </w:tcPr>
          <w:p w14:paraId="1681BB2E" w14:textId="77777777" w:rsidR="00D92598" w:rsidRPr="00D92598" w:rsidRDefault="00D92598"/>
        </w:tc>
        <w:tc>
          <w:tcPr>
            <w:tcW w:w="2324" w:type="dxa"/>
            <w:vMerge/>
          </w:tcPr>
          <w:p w14:paraId="09F68CE3" w14:textId="77777777" w:rsidR="00D92598" w:rsidRPr="00D92598" w:rsidRDefault="00D92598"/>
        </w:tc>
        <w:tc>
          <w:tcPr>
            <w:tcW w:w="1417" w:type="dxa"/>
            <w:vAlign w:val="center"/>
          </w:tcPr>
          <w:p w14:paraId="52878448" w14:textId="77777777" w:rsidR="00D92598" w:rsidRPr="00D92598" w:rsidRDefault="00D92598">
            <w:pPr>
              <w:pStyle w:val="ConsPlusNormal"/>
              <w:jc w:val="center"/>
            </w:pPr>
            <w:r w:rsidRPr="00D92598">
              <w:t>275140</w:t>
            </w:r>
          </w:p>
        </w:tc>
        <w:tc>
          <w:tcPr>
            <w:tcW w:w="2551" w:type="dxa"/>
            <w:vAlign w:val="center"/>
          </w:tcPr>
          <w:p w14:paraId="33EA9141" w14:textId="77777777" w:rsidR="00D92598" w:rsidRPr="00D92598" w:rsidRDefault="00D92598">
            <w:pPr>
              <w:pStyle w:val="ConsPlusNormal"/>
            </w:pPr>
            <w:r w:rsidRPr="00D92598">
              <w:t>Система для подъема и перемещения пациента автономная, с питанием от сети</w:t>
            </w:r>
          </w:p>
        </w:tc>
        <w:tc>
          <w:tcPr>
            <w:tcW w:w="1984" w:type="dxa"/>
            <w:vMerge/>
          </w:tcPr>
          <w:p w14:paraId="48D32EF3" w14:textId="77777777" w:rsidR="00D92598" w:rsidRPr="00D92598" w:rsidRDefault="00D92598"/>
        </w:tc>
      </w:tr>
      <w:tr w:rsidR="00D92598" w:rsidRPr="00D92598" w14:paraId="2CD1B9FE" w14:textId="77777777">
        <w:tc>
          <w:tcPr>
            <w:tcW w:w="794" w:type="dxa"/>
            <w:vMerge/>
          </w:tcPr>
          <w:p w14:paraId="32DA3955" w14:textId="77777777" w:rsidR="00D92598" w:rsidRPr="00D92598" w:rsidRDefault="00D92598"/>
        </w:tc>
        <w:tc>
          <w:tcPr>
            <w:tcW w:w="2324" w:type="dxa"/>
            <w:vMerge/>
          </w:tcPr>
          <w:p w14:paraId="78D647AB" w14:textId="77777777" w:rsidR="00D92598" w:rsidRPr="00D92598" w:rsidRDefault="00D92598"/>
        </w:tc>
        <w:tc>
          <w:tcPr>
            <w:tcW w:w="1417" w:type="dxa"/>
            <w:vAlign w:val="center"/>
          </w:tcPr>
          <w:p w14:paraId="4F886A80" w14:textId="77777777" w:rsidR="00D92598" w:rsidRPr="00D92598" w:rsidRDefault="00D92598">
            <w:pPr>
              <w:pStyle w:val="ConsPlusNormal"/>
              <w:jc w:val="center"/>
            </w:pPr>
            <w:r w:rsidRPr="00D92598">
              <w:t>209440</w:t>
            </w:r>
          </w:p>
        </w:tc>
        <w:tc>
          <w:tcPr>
            <w:tcW w:w="2551" w:type="dxa"/>
            <w:vAlign w:val="center"/>
          </w:tcPr>
          <w:p w14:paraId="3F6A823F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передвижная, с питанием от батареи</w:t>
            </w:r>
          </w:p>
        </w:tc>
        <w:tc>
          <w:tcPr>
            <w:tcW w:w="1984" w:type="dxa"/>
            <w:vMerge/>
          </w:tcPr>
          <w:p w14:paraId="74138B3E" w14:textId="77777777" w:rsidR="00D92598" w:rsidRPr="00D92598" w:rsidRDefault="00D92598"/>
        </w:tc>
      </w:tr>
      <w:tr w:rsidR="00D92598" w:rsidRPr="00D92598" w14:paraId="57397DE1" w14:textId="77777777">
        <w:tc>
          <w:tcPr>
            <w:tcW w:w="794" w:type="dxa"/>
            <w:vMerge/>
          </w:tcPr>
          <w:p w14:paraId="04D9117B" w14:textId="77777777" w:rsidR="00D92598" w:rsidRPr="00D92598" w:rsidRDefault="00D92598"/>
        </w:tc>
        <w:tc>
          <w:tcPr>
            <w:tcW w:w="2324" w:type="dxa"/>
            <w:vMerge/>
          </w:tcPr>
          <w:p w14:paraId="168044BF" w14:textId="77777777" w:rsidR="00D92598" w:rsidRPr="00D92598" w:rsidRDefault="00D92598"/>
        </w:tc>
        <w:tc>
          <w:tcPr>
            <w:tcW w:w="1417" w:type="dxa"/>
            <w:vAlign w:val="center"/>
          </w:tcPr>
          <w:p w14:paraId="51DA1B8B" w14:textId="77777777" w:rsidR="00D92598" w:rsidRPr="00D92598" w:rsidRDefault="00D92598">
            <w:pPr>
              <w:pStyle w:val="ConsPlusNormal"/>
              <w:jc w:val="center"/>
            </w:pPr>
            <w:r w:rsidRPr="00D92598">
              <w:t>209580</w:t>
            </w:r>
          </w:p>
        </w:tc>
        <w:tc>
          <w:tcPr>
            <w:tcW w:w="2551" w:type="dxa"/>
            <w:vAlign w:val="center"/>
          </w:tcPr>
          <w:p w14:paraId="375F7A44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сиденьем</w:t>
            </w:r>
          </w:p>
        </w:tc>
        <w:tc>
          <w:tcPr>
            <w:tcW w:w="1984" w:type="dxa"/>
            <w:vMerge/>
          </w:tcPr>
          <w:p w14:paraId="64E24337" w14:textId="77777777" w:rsidR="00D92598" w:rsidRPr="00D92598" w:rsidRDefault="00D92598"/>
        </w:tc>
      </w:tr>
      <w:tr w:rsidR="00D92598" w:rsidRPr="00D92598" w14:paraId="68DE59CC" w14:textId="77777777">
        <w:tc>
          <w:tcPr>
            <w:tcW w:w="794" w:type="dxa"/>
            <w:vAlign w:val="center"/>
          </w:tcPr>
          <w:p w14:paraId="539F05F7" w14:textId="45748403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16B4BDC8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14:paraId="2EE16E76" w14:textId="77777777" w:rsidR="00D92598" w:rsidRPr="00D92598" w:rsidRDefault="00D92598">
            <w:pPr>
              <w:pStyle w:val="ConsPlusNormal"/>
              <w:jc w:val="center"/>
            </w:pPr>
            <w:r w:rsidRPr="00D92598">
              <w:t>157500</w:t>
            </w:r>
          </w:p>
        </w:tc>
        <w:tc>
          <w:tcPr>
            <w:tcW w:w="2551" w:type="dxa"/>
            <w:vAlign w:val="center"/>
          </w:tcPr>
          <w:p w14:paraId="19575F50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14:paraId="47F04D9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8DB0EF7" w14:textId="77777777">
        <w:tc>
          <w:tcPr>
            <w:tcW w:w="794" w:type="dxa"/>
            <w:vAlign w:val="center"/>
          </w:tcPr>
          <w:p w14:paraId="3527D82D" w14:textId="289A1897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549D13DB" w14:textId="77777777" w:rsidR="00D92598" w:rsidRPr="00D92598" w:rsidRDefault="00D92598">
            <w:pPr>
              <w:pStyle w:val="ConsPlusNormal"/>
              <w:jc w:val="both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290FACC6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5963F734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6B0F6679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14C087D4" w14:textId="77777777">
        <w:tc>
          <w:tcPr>
            <w:tcW w:w="794" w:type="dxa"/>
            <w:vAlign w:val="center"/>
          </w:tcPr>
          <w:p w14:paraId="16D9FFDC" w14:textId="0ED02340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44396480" w14:textId="77777777" w:rsidR="00D92598" w:rsidRPr="00D92598" w:rsidRDefault="00D92598">
            <w:pPr>
              <w:pStyle w:val="ConsPlusNormal"/>
            </w:pPr>
            <w:r w:rsidRPr="00D92598">
              <w:t>Кресло-туалет</w:t>
            </w:r>
          </w:p>
        </w:tc>
        <w:tc>
          <w:tcPr>
            <w:tcW w:w="1417" w:type="dxa"/>
            <w:vAlign w:val="center"/>
          </w:tcPr>
          <w:p w14:paraId="68D16A93" w14:textId="77777777" w:rsidR="00D92598" w:rsidRPr="00D92598" w:rsidRDefault="00D92598">
            <w:pPr>
              <w:pStyle w:val="ConsPlusNormal"/>
              <w:jc w:val="center"/>
            </w:pPr>
            <w:r w:rsidRPr="00D92598">
              <w:t>220280</w:t>
            </w:r>
          </w:p>
        </w:tc>
        <w:tc>
          <w:tcPr>
            <w:tcW w:w="2551" w:type="dxa"/>
            <w:vAlign w:val="center"/>
          </w:tcPr>
          <w:p w14:paraId="44F26EB5" w14:textId="77777777" w:rsidR="00D92598" w:rsidRPr="00D92598" w:rsidRDefault="00D92598">
            <w:pPr>
              <w:pStyle w:val="ConsPlusNormal"/>
            </w:pPr>
            <w:r w:rsidRPr="00D92598">
              <w:t>Кресло-туалет</w:t>
            </w:r>
          </w:p>
        </w:tc>
        <w:tc>
          <w:tcPr>
            <w:tcW w:w="1984" w:type="dxa"/>
            <w:vAlign w:val="center"/>
          </w:tcPr>
          <w:p w14:paraId="238DDF69" w14:textId="77777777" w:rsidR="00D92598" w:rsidRPr="00D92598" w:rsidRDefault="00D92598">
            <w:pPr>
              <w:pStyle w:val="ConsPlusNormal"/>
            </w:pPr>
            <w:r w:rsidRPr="00D92598">
              <w:t>не менее 1 на 3 койки</w:t>
            </w:r>
          </w:p>
        </w:tc>
      </w:tr>
      <w:tr w:rsidR="00D92598" w:rsidRPr="00D92598" w14:paraId="604AD57C" w14:textId="77777777">
        <w:tc>
          <w:tcPr>
            <w:tcW w:w="794" w:type="dxa"/>
            <w:vMerge w:val="restart"/>
            <w:vAlign w:val="center"/>
          </w:tcPr>
          <w:p w14:paraId="39278AD6" w14:textId="215A188B" w:rsidR="00D92598" w:rsidRPr="00D92598" w:rsidRDefault="00D92598">
            <w:pPr>
              <w:pStyle w:val="ConsPlusNormal"/>
              <w:jc w:val="center"/>
            </w:pPr>
            <w:r w:rsidRPr="00D92598">
              <w:t>12.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D05FDC6" w14:textId="77777777" w:rsidR="00D92598" w:rsidRPr="00D92598" w:rsidRDefault="00D92598">
            <w:pPr>
              <w:pStyle w:val="ConsPlusNormal"/>
            </w:pPr>
            <w:r w:rsidRPr="00D92598"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14:paraId="29E55A17" w14:textId="77777777" w:rsidR="00D92598" w:rsidRPr="00D92598" w:rsidRDefault="00D92598">
            <w:pPr>
              <w:pStyle w:val="ConsPlusNormal"/>
              <w:jc w:val="center"/>
            </w:pPr>
            <w:r w:rsidRPr="00D92598">
              <w:t>208080</w:t>
            </w:r>
          </w:p>
        </w:tc>
        <w:tc>
          <w:tcPr>
            <w:tcW w:w="2551" w:type="dxa"/>
            <w:vAlign w:val="center"/>
          </w:tcPr>
          <w:p w14:paraId="5EBDF0EE" w14:textId="77777777" w:rsidR="00D92598" w:rsidRPr="00D92598" w:rsidRDefault="00D92598">
            <w:pPr>
              <w:pStyle w:val="ConsPlusNormal"/>
            </w:pPr>
            <w:r w:rsidRPr="00D92598"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Align w:val="center"/>
          </w:tcPr>
          <w:p w14:paraId="37D0CCB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672906A8" w14:textId="77777777">
        <w:tc>
          <w:tcPr>
            <w:tcW w:w="794" w:type="dxa"/>
            <w:vMerge/>
          </w:tcPr>
          <w:p w14:paraId="31ECCEB0" w14:textId="77777777" w:rsidR="00D92598" w:rsidRPr="00D92598" w:rsidRDefault="00D92598"/>
        </w:tc>
        <w:tc>
          <w:tcPr>
            <w:tcW w:w="2324" w:type="dxa"/>
            <w:vMerge/>
          </w:tcPr>
          <w:p w14:paraId="64C20B34" w14:textId="77777777" w:rsidR="00D92598" w:rsidRPr="00D92598" w:rsidRDefault="00D92598"/>
        </w:tc>
        <w:tc>
          <w:tcPr>
            <w:tcW w:w="1417" w:type="dxa"/>
            <w:vAlign w:val="center"/>
          </w:tcPr>
          <w:p w14:paraId="0334BEDC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258830</w:t>
            </w:r>
          </w:p>
        </w:tc>
        <w:tc>
          <w:tcPr>
            <w:tcW w:w="2551" w:type="dxa"/>
            <w:vAlign w:val="center"/>
          </w:tcPr>
          <w:p w14:paraId="198A9FCB" w14:textId="77777777" w:rsidR="00D92598" w:rsidRPr="00D92598" w:rsidRDefault="00D92598">
            <w:pPr>
              <w:pStyle w:val="ConsPlusNormal"/>
            </w:pPr>
            <w:r w:rsidRPr="00D92598">
              <w:t>Весы-стул, электронные</w:t>
            </w:r>
          </w:p>
        </w:tc>
        <w:tc>
          <w:tcPr>
            <w:tcW w:w="1984" w:type="dxa"/>
            <w:vAlign w:val="center"/>
          </w:tcPr>
          <w:p w14:paraId="7620E61E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0F6A2569" w14:textId="77777777">
        <w:tc>
          <w:tcPr>
            <w:tcW w:w="794" w:type="dxa"/>
            <w:vAlign w:val="center"/>
          </w:tcPr>
          <w:p w14:paraId="2BF13B51" w14:textId="2B4E9F09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607D558F" w14:textId="77777777" w:rsidR="00D92598" w:rsidRPr="00D92598" w:rsidRDefault="00D92598">
            <w:pPr>
              <w:pStyle w:val="ConsPlusNormal"/>
            </w:pPr>
            <w:r w:rsidRPr="00D92598">
              <w:t>Ортез плеча/локтя</w:t>
            </w:r>
          </w:p>
        </w:tc>
        <w:tc>
          <w:tcPr>
            <w:tcW w:w="1417" w:type="dxa"/>
            <w:vAlign w:val="center"/>
          </w:tcPr>
          <w:p w14:paraId="43484590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208850</w:t>
            </w:r>
          </w:p>
        </w:tc>
        <w:tc>
          <w:tcPr>
            <w:tcW w:w="2551" w:type="dxa"/>
            <w:vAlign w:val="center"/>
          </w:tcPr>
          <w:p w14:paraId="46A16D65" w14:textId="77777777" w:rsidR="00D92598" w:rsidRPr="00D92598" w:rsidRDefault="00D92598">
            <w:pPr>
              <w:pStyle w:val="ConsPlusNormal"/>
            </w:pPr>
            <w:r w:rsidRPr="00D92598">
              <w:t>Ортез плеча/локтя</w:t>
            </w:r>
          </w:p>
        </w:tc>
        <w:tc>
          <w:tcPr>
            <w:tcW w:w="1984" w:type="dxa"/>
            <w:vAlign w:val="center"/>
          </w:tcPr>
          <w:p w14:paraId="39EE8B7E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030B865A" w14:textId="77777777">
        <w:tc>
          <w:tcPr>
            <w:tcW w:w="794" w:type="dxa"/>
            <w:vAlign w:val="center"/>
          </w:tcPr>
          <w:p w14:paraId="7629EF4E" w14:textId="48F08D22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41CE6C16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27155F6F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79FAFE30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2CF6619D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6AABF0DE" w14:textId="77777777">
        <w:tc>
          <w:tcPr>
            <w:tcW w:w="794" w:type="dxa"/>
            <w:vAlign w:val="center"/>
          </w:tcPr>
          <w:p w14:paraId="6C2DD4A7" w14:textId="45D6F480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35440015" w14:textId="77777777" w:rsidR="00D92598" w:rsidRPr="00D92598" w:rsidRDefault="00D92598">
            <w:pPr>
              <w:pStyle w:val="ConsPlusNormal"/>
            </w:pPr>
            <w:r w:rsidRPr="00D92598">
              <w:t>Ортез для колена/голеностопного сустава/стопы</w:t>
            </w:r>
          </w:p>
        </w:tc>
        <w:tc>
          <w:tcPr>
            <w:tcW w:w="1417" w:type="dxa"/>
            <w:vAlign w:val="center"/>
          </w:tcPr>
          <w:p w14:paraId="0CC40850" w14:textId="77777777" w:rsidR="00D92598" w:rsidRPr="00D92598" w:rsidRDefault="00D92598">
            <w:pPr>
              <w:pStyle w:val="ConsPlusNormal"/>
              <w:jc w:val="center"/>
            </w:pPr>
            <w:r w:rsidRPr="00D92598">
              <w:t>109670</w:t>
            </w:r>
          </w:p>
        </w:tc>
        <w:tc>
          <w:tcPr>
            <w:tcW w:w="2551" w:type="dxa"/>
            <w:vAlign w:val="center"/>
          </w:tcPr>
          <w:p w14:paraId="577FA101" w14:textId="77777777" w:rsidR="00D92598" w:rsidRPr="00D92598" w:rsidRDefault="00D92598">
            <w:pPr>
              <w:pStyle w:val="ConsPlusNormal"/>
            </w:pPr>
            <w:r w:rsidRPr="00D92598">
              <w:t>Ортез для колена/голеностопного сустава/стопы</w:t>
            </w:r>
          </w:p>
        </w:tc>
        <w:tc>
          <w:tcPr>
            <w:tcW w:w="1984" w:type="dxa"/>
            <w:vAlign w:val="center"/>
          </w:tcPr>
          <w:p w14:paraId="56508931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1CF99272" w14:textId="77777777">
        <w:tc>
          <w:tcPr>
            <w:tcW w:w="794" w:type="dxa"/>
            <w:vAlign w:val="center"/>
          </w:tcPr>
          <w:p w14:paraId="61446D35" w14:textId="7324DC4A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191E6E10" w14:textId="77777777" w:rsidR="00D92598" w:rsidRPr="00D92598" w:rsidRDefault="00D92598">
            <w:pPr>
              <w:pStyle w:val="ConsPlusNormal"/>
            </w:pPr>
            <w:r w:rsidRPr="00D92598">
              <w:t>Ходунки-столик для прогулок</w:t>
            </w:r>
          </w:p>
        </w:tc>
        <w:tc>
          <w:tcPr>
            <w:tcW w:w="1417" w:type="dxa"/>
            <w:vAlign w:val="center"/>
          </w:tcPr>
          <w:p w14:paraId="3F710D31" w14:textId="77777777" w:rsidR="00D92598" w:rsidRPr="00D92598" w:rsidRDefault="00D92598">
            <w:pPr>
              <w:pStyle w:val="ConsPlusNormal"/>
              <w:jc w:val="center"/>
            </w:pPr>
            <w:r w:rsidRPr="00D92598">
              <w:t>187990</w:t>
            </w:r>
          </w:p>
        </w:tc>
        <w:tc>
          <w:tcPr>
            <w:tcW w:w="2551" w:type="dxa"/>
            <w:vAlign w:val="center"/>
          </w:tcPr>
          <w:p w14:paraId="6F13DF2C" w14:textId="77777777" w:rsidR="00D92598" w:rsidRPr="00D92598" w:rsidRDefault="00D92598">
            <w:pPr>
              <w:pStyle w:val="ConsPlusNormal"/>
            </w:pPr>
            <w:r w:rsidRPr="00D92598">
              <w:t>Ходунки-столик для прогулок</w:t>
            </w:r>
          </w:p>
        </w:tc>
        <w:tc>
          <w:tcPr>
            <w:tcW w:w="1984" w:type="dxa"/>
            <w:vAlign w:val="center"/>
          </w:tcPr>
          <w:p w14:paraId="68659B09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721F1EA6" w14:textId="77777777">
        <w:tc>
          <w:tcPr>
            <w:tcW w:w="794" w:type="dxa"/>
            <w:vMerge w:val="restart"/>
            <w:vAlign w:val="center"/>
          </w:tcPr>
          <w:p w14:paraId="2D73E1A7" w14:textId="6BE08112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17.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51A48D06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14:paraId="30C2F25A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136510</w:t>
            </w:r>
          </w:p>
        </w:tc>
        <w:tc>
          <w:tcPr>
            <w:tcW w:w="2551" w:type="dxa"/>
            <w:vAlign w:val="center"/>
          </w:tcPr>
          <w:p w14:paraId="41D83200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1E02F288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6AFB7C8B" w14:textId="77777777">
        <w:tc>
          <w:tcPr>
            <w:tcW w:w="794" w:type="dxa"/>
            <w:vMerge/>
          </w:tcPr>
          <w:p w14:paraId="2EE7BEF1" w14:textId="77777777" w:rsidR="00D92598" w:rsidRPr="00D92598" w:rsidRDefault="00D92598"/>
        </w:tc>
        <w:tc>
          <w:tcPr>
            <w:tcW w:w="2324" w:type="dxa"/>
            <w:vMerge/>
          </w:tcPr>
          <w:p w14:paraId="0B94E81D" w14:textId="77777777" w:rsidR="00D92598" w:rsidRPr="00D92598" w:rsidRDefault="00D92598"/>
        </w:tc>
        <w:tc>
          <w:tcPr>
            <w:tcW w:w="1417" w:type="dxa"/>
            <w:vAlign w:val="center"/>
          </w:tcPr>
          <w:p w14:paraId="6A995BBA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136540</w:t>
            </w:r>
          </w:p>
        </w:tc>
        <w:tc>
          <w:tcPr>
            <w:tcW w:w="2551" w:type="dxa"/>
            <w:vAlign w:val="center"/>
          </w:tcPr>
          <w:p w14:paraId="1860DB72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14:paraId="56CF54F7" w14:textId="77777777" w:rsidR="00D92598" w:rsidRPr="00D92598" w:rsidRDefault="00D92598"/>
        </w:tc>
      </w:tr>
      <w:tr w:rsidR="00D92598" w:rsidRPr="00D92598" w14:paraId="08F015D9" w14:textId="77777777">
        <w:tc>
          <w:tcPr>
            <w:tcW w:w="794" w:type="dxa"/>
            <w:vMerge w:val="restart"/>
            <w:vAlign w:val="center"/>
          </w:tcPr>
          <w:p w14:paraId="4CE5C127" w14:textId="2879FFC9" w:rsidR="00D92598" w:rsidRPr="00D92598" w:rsidRDefault="00D92598">
            <w:pPr>
              <w:pStyle w:val="ConsPlusNormal"/>
              <w:jc w:val="center"/>
            </w:pPr>
            <w:r w:rsidRPr="00D92598">
              <w:t>18. &lt;1&gt;, &lt;2&gt;</w:t>
            </w:r>
          </w:p>
        </w:tc>
        <w:tc>
          <w:tcPr>
            <w:tcW w:w="2324" w:type="dxa"/>
            <w:vAlign w:val="center"/>
          </w:tcPr>
          <w:p w14:paraId="252FDB4C" w14:textId="77777777" w:rsidR="00D92598" w:rsidRPr="00D92598" w:rsidRDefault="00D92598">
            <w:pPr>
              <w:pStyle w:val="ConsPlusNormal"/>
            </w:pPr>
            <w:r w:rsidRPr="00D92598">
              <w:t>Ходунки опорные</w:t>
            </w:r>
          </w:p>
        </w:tc>
        <w:tc>
          <w:tcPr>
            <w:tcW w:w="1417" w:type="dxa"/>
            <w:vAlign w:val="center"/>
          </w:tcPr>
          <w:p w14:paraId="37FCBC31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136520</w:t>
            </w:r>
          </w:p>
        </w:tc>
        <w:tc>
          <w:tcPr>
            <w:tcW w:w="2551" w:type="dxa"/>
            <w:vAlign w:val="center"/>
          </w:tcPr>
          <w:p w14:paraId="75CC6583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3D5F37E5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761F6DF0" w14:textId="77777777">
        <w:tc>
          <w:tcPr>
            <w:tcW w:w="794" w:type="dxa"/>
            <w:vMerge/>
          </w:tcPr>
          <w:p w14:paraId="7D82EE82" w14:textId="77777777" w:rsidR="00D92598" w:rsidRPr="00D92598" w:rsidRDefault="00D92598"/>
        </w:tc>
        <w:tc>
          <w:tcPr>
            <w:tcW w:w="2324" w:type="dxa"/>
            <w:vAlign w:val="center"/>
          </w:tcPr>
          <w:p w14:paraId="2304F8C6" w14:textId="77777777" w:rsidR="00D92598" w:rsidRPr="00D92598" w:rsidRDefault="00D92598">
            <w:pPr>
              <w:pStyle w:val="ConsPlusNormal"/>
            </w:pPr>
            <w:r w:rsidRPr="00D92598">
              <w:t>стандартные</w:t>
            </w:r>
          </w:p>
        </w:tc>
        <w:tc>
          <w:tcPr>
            <w:tcW w:w="1417" w:type="dxa"/>
            <w:vAlign w:val="center"/>
          </w:tcPr>
          <w:p w14:paraId="10C88E09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136530</w:t>
            </w:r>
          </w:p>
        </w:tc>
        <w:tc>
          <w:tcPr>
            <w:tcW w:w="2551" w:type="dxa"/>
            <w:vAlign w:val="center"/>
          </w:tcPr>
          <w:p w14:paraId="78FDBB65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14:paraId="390B0083" w14:textId="77777777" w:rsidR="00D92598" w:rsidRPr="00D92598" w:rsidRDefault="00D92598"/>
        </w:tc>
      </w:tr>
      <w:tr w:rsidR="00D92598" w:rsidRPr="00D92598" w14:paraId="140008ED" w14:textId="77777777">
        <w:tc>
          <w:tcPr>
            <w:tcW w:w="794" w:type="dxa"/>
            <w:vMerge w:val="restart"/>
            <w:vAlign w:val="center"/>
          </w:tcPr>
          <w:p w14:paraId="2EC993EA" w14:textId="46085078" w:rsidR="00D92598" w:rsidRPr="00D92598" w:rsidRDefault="00D92598">
            <w:pPr>
              <w:pStyle w:val="ConsPlusNormal"/>
              <w:jc w:val="center"/>
            </w:pPr>
            <w:r w:rsidRPr="00D92598">
              <w:t>19.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063C3813" w14:textId="77777777" w:rsidR="00D92598" w:rsidRPr="00D92598" w:rsidRDefault="00D92598">
            <w:pPr>
              <w:pStyle w:val="ConsPlusNormal"/>
            </w:pPr>
            <w:r w:rsidRPr="00D92598">
              <w:t>Ходунки бариатрические</w:t>
            </w:r>
          </w:p>
        </w:tc>
        <w:tc>
          <w:tcPr>
            <w:tcW w:w="1417" w:type="dxa"/>
            <w:vAlign w:val="center"/>
          </w:tcPr>
          <w:p w14:paraId="4F3FEFFE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131130</w:t>
            </w:r>
          </w:p>
        </w:tc>
        <w:tc>
          <w:tcPr>
            <w:tcW w:w="2551" w:type="dxa"/>
            <w:vAlign w:val="center"/>
          </w:tcPr>
          <w:p w14:paraId="62E6BADD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489B9716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37EA3DBB" w14:textId="77777777">
        <w:tc>
          <w:tcPr>
            <w:tcW w:w="794" w:type="dxa"/>
            <w:vMerge/>
          </w:tcPr>
          <w:p w14:paraId="60632F15" w14:textId="77777777" w:rsidR="00D92598" w:rsidRPr="00D92598" w:rsidRDefault="00D92598"/>
        </w:tc>
        <w:tc>
          <w:tcPr>
            <w:tcW w:w="2324" w:type="dxa"/>
            <w:vMerge/>
          </w:tcPr>
          <w:p w14:paraId="5812214D" w14:textId="77777777" w:rsidR="00D92598" w:rsidRPr="00D92598" w:rsidRDefault="00D92598"/>
        </w:tc>
        <w:tc>
          <w:tcPr>
            <w:tcW w:w="1417" w:type="dxa"/>
            <w:vAlign w:val="center"/>
          </w:tcPr>
          <w:p w14:paraId="4A947DA9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131030</w:t>
            </w:r>
          </w:p>
        </w:tc>
        <w:tc>
          <w:tcPr>
            <w:tcW w:w="2551" w:type="dxa"/>
            <w:vAlign w:val="center"/>
          </w:tcPr>
          <w:p w14:paraId="3DA58B72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14:paraId="12E36018" w14:textId="77777777" w:rsidR="00D92598" w:rsidRPr="00D92598" w:rsidRDefault="00D92598"/>
        </w:tc>
      </w:tr>
      <w:tr w:rsidR="00D92598" w:rsidRPr="00D92598" w14:paraId="348B9D46" w14:textId="77777777">
        <w:tc>
          <w:tcPr>
            <w:tcW w:w="794" w:type="dxa"/>
            <w:vMerge/>
          </w:tcPr>
          <w:p w14:paraId="304EED93" w14:textId="77777777" w:rsidR="00D92598" w:rsidRPr="00D92598" w:rsidRDefault="00D92598"/>
        </w:tc>
        <w:tc>
          <w:tcPr>
            <w:tcW w:w="2324" w:type="dxa"/>
            <w:vMerge/>
          </w:tcPr>
          <w:p w14:paraId="5EFCF48C" w14:textId="77777777" w:rsidR="00D92598" w:rsidRPr="00D92598" w:rsidRDefault="00D92598"/>
        </w:tc>
        <w:tc>
          <w:tcPr>
            <w:tcW w:w="1417" w:type="dxa"/>
            <w:vAlign w:val="center"/>
          </w:tcPr>
          <w:p w14:paraId="293E7807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131050</w:t>
            </w:r>
          </w:p>
        </w:tc>
        <w:tc>
          <w:tcPr>
            <w:tcW w:w="2551" w:type="dxa"/>
            <w:vAlign w:val="center"/>
          </w:tcPr>
          <w:p w14:paraId="5C8F5DDD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14:paraId="0310BF68" w14:textId="77777777" w:rsidR="00D92598" w:rsidRPr="00D92598" w:rsidRDefault="00D92598"/>
        </w:tc>
      </w:tr>
      <w:tr w:rsidR="00D92598" w:rsidRPr="00D92598" w14:paraId="2A6861D3" w14:textId="77777777">
        <w:tc>
          <w:tcPr>
            <w:tcW w:w="794" w:type="dxa"/>
            <w:vMerge/>
          </w:tcPr>
          <w:p w14:paraId="6B1D4B83" w14:textId="77777777" w:rsidR="00D92598" w:rsidRPr="00D92598" w:rsidRDefault="00D92598"/>
        </w:tc>
        <w:tc>
          <w:tcPr>
            <w:tcW w:w="2324" w:type="dxa"/>
            <w:vMerge/>
          </w:tcPr>
          <w:p w14:paraId="5DE6E390" w14:textId="77777777" w:rsidR="00D92598" w:rsidRPr="00D92598" w:rsidRDefault="00D92598"/>
        </w:tc>
        <w:tc>
          <w:tcPr>
            <w:tcW w:w="1417" w:type="dxa"/>
            <w:vAlign w:val="center"/>
          </w:tcPr>
          <w:p w14:paraId="7DB4F8A1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131110</w:t>
            </w:r>
          </w:p>
        </w:tc>
        <w:tc>
          <w:tcPr>
            <w:tcW w:w="2551" w:type="dxa"/>
            <w:vAlign w:val="center"/>
          </w:tcPr>
          <w:p w14:paraId="22B33938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14:paraId="50A6CF37" w14:textId="77777777" w:rsidR="00D92598" w:rsidRPr="00D92598" w:rsidRDefault="00D92598"/>
        </w:tc>
      </w:tr>
      <w:tr w:rsidR="00D92598" w:rsidRPr="00D92598" w14:paraId="45DEAF71" w14:textId="77777777">
        <w:tc>
          <w:tcPr>
            <w:tcW w:w="794" w:type="dxa"/>
            <w:vMerge w:val="restart"/>
            <w:vAlign w:val="center"/>
          </w:tcPr>
          <w:p w14:paraId="017DA443" w14:textId="7DB2E6D5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Merge w:val="restart"/>
            <w:vAlign w:val="center"/>
          </w:tcPr>
          <w:p w14:paraId="4C135231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417" w:type="dxa"/>
            <w:vAlign w:val="center"/>
          </w:tcPr>
          <w:p w14:paraId="1C44EFF4" w14:textId="77777777" w:rsidR="00D92598" w:rsidRPr="00D92598" w:rsidRDefault="00D92598">
            <w:pPr>
              <w:pStyle w:val="ConsPlusNormal"/>
              <w:jc w:val="center"/>
            </w:pPr>
            <w:r w:rsidRPr="00D92598">
              <w:t>197850</w:t>
            </w:r>
          </w:p>
        </w:tc>
        <w:tc>
          <w:tcPr>
            <w:tcW w:w="2551" w:type="dxa"/>
            <w:vAlign w:val="center"/>
          </w:tcPr>
          <w:p w14:paraId="1BB633E4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984" w:type="dxa"/>
            <w:vMerge w:val="restart"/>
            <w:vAlign w:val="center"/>
          </w:tcPr>
          <w:p w14:paraId="37F179E9" w14:textId="77777777" w:rsidR="00D92598" w:rsidRPr="00D92598" w:rsidRDefault="00D92598">
            <w:pPr>
              <w:pStyle w:val="ConsPlusNormal"/>
            </w:pPr>
            <w:r w:rsidRPr="00D92598">
              <w:t>не менее 1 на 15 коек</w:t>
            </w:r>
          </w:p>
        </w:tc>
      </w:tr>
      <w:tr w:rsidR="00D92598" w:rsidRPr="00D92598" w14:paraId="35D750A9" w14:textId="77777777">
        <w:tc>
          <w:tcPr>
            <w:tcW w:w="794" w:type="dxa"/>
            <w:vMerge/>
          </w:tcPr>
          <w:p w14:paraId="0AFD6D0D" w14:textId="77777777" w:rsidR="00D92598" w:rsidRPr="00D92598" w:rsidRDefault="00D92598"/>
        </w:tc>
        <w:tc>
          <w:tcPr>
            <w:tcW w:w="2324" w:type="dxa"/>
            <w:vMerge/>
          </w:tcPr>
          <w:p w14:paraId="374D4DE3" w14:textId="77777777" w:rsidR="00D92598" w:rsidRPr="00D92598" w:rsidRDefault="00D92598"/>
        </w:tc>
        <w:tc>
          <w:tcPr>
            <w:tcW w:w="1417" w:type="dxa"/>
            <w:vAlign w:val="center"/>
          </w:tcPr>
          <w:p w14:paraId="2BB1BFDA" w14:textId="77777777" w:rsidR="00D92598" w:rsidRPr="00D92598" w:rsidRDefault="00D92598">
            <w:pPr>
              <w:pStyle w:val="ConsPlusNormal"/>
              <w:jc w:val="center"/>
            </w:pPr>
            <w:r w:rsidRPr="00D92598">
              <w:t>188280</w:t>
            </w:r>
          </w:p>
        </w:tc>
        <w:tc>
          <w:tcPr>
            <w:tcW w:w="2551" w:type="dxa"/>
            <w:vAlign w:val="center"/>
          </w:tcPr>
          <w:p w14:paraId="5D19E57C" w14:textId="77777777" w:rsidR="00D92598" w:rsidRPr="00D92598" w:rsidRDefault="00D92598">
            <w:pPr>
              <w:pStyle w:val="ConsPlusNormal"/>
            </w:pPr>
            <w:r w:rsidRPr="00D92598">
              <w:t>Трость опорная с сиденьем</w:t>
            </w:r>
          </w:p>
        </w:tc>
        <w:tc>
          <w:tcPr>
            <w:tcW w:w="1984" w:type="dxa"/>
            <w:vMerge/>
          </w:tcPr>
          <w:p w14:paraId="4585B757" w14:textId="77777777" w:rsidR="00D92598" w:rsidRPr="00D92598" w:rsidRDefault="00D92598"/>
        </w:tc>
      </w:tr>
      <w:tr w:rsidR="00D92598" w:rsidRPr="00D92598" w14:paraId="5CEAA4D4" w14:textId="77777777">
        <w:tc>
          <w:tcPr>
            <w:tcW w:w="794" w:type="dxa"/>
            <w:vAlign w:val="center"/>
          </w:tcPr>
          <w:p w14:paraId="203E24E2" w14:textId="0674A9F0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0B19C281" w14:textId="77777777" w:rsidR="00D92598" w:rsidRPr="00D92598" w:rsidRDefault="00D92598">
            <w:pPr>
              <w:pStyle w:val="ConsPlusNormal"/>
            </w:pPr>
            <w:r w:rsidRPr="00D92598"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14:paraId="76477E84" w14:textId="77777777" w:rsidR="00D92598" w:rsidRPr="00D92598" w:rsidRDefault="00D92598">
            <w:pPr>
              <w:pStyle w:val="ConsPlusNormal"/>
              <w:jc w:val="center"/>
            </w:pPr>
            <w:r w:rsidRPr="00D92598">
              <w:t>210110</w:t>
            </w:r>
          </w:p>
        </w:tc>
        <w:tc>
          <w:tcPr>
            <w:tcW w:w="2551" w:type="dxa"/>
            <w:vAlign w:val="center"/>
          </w:tcPr>
          <w:p w14:paraId="2FCD7BE0" w14:textId="77777777" w:rsidR="00D92598" w:rsidRPr="00D92598" w:rsidRDefault="00D92598">
            <w:pPr>
              <w:pStyle w:val="ConsPlusNormal"/>
            </w:pPr>
            <w:r w:rsidRPr="00D92598">
              <w:t>Трость одноопорная</w:t>
            </w:r>
          </w:p>
        </w:tc>
        <w:tc>
          <w:tcPr>
            <w:tcW w:w="1984" w:type="dxa"/>
            <w:vAlign w:val="center"/>
          </w:tcPr>
          <w:p w14:paraId="791605D5" w14:textId="77777777" w:rsidR="00D92598" w:rsidRPr="00D92598" w:rsidRDefault="00D92598">
            <w:pPr>
              <w:pStyle w:val="ConsPlusNormal"/>
            </w:pPr>
            <w:r w:rsidRPr="00D92598">
              <w:t>не менее 1 на 15 коек</w:t>
            </w:r>
          </w:p>
        </w:tc>
      </w:tr>
      <w:tr w:rsidR="00D92598" w:rsidRPr="00D92598" w14:paraId="557C17A5" w14:textId="77777777">
        <w:tc>
          <w:tcPr>
            <w:tcW w:w="794" w:type="dxa"/>
            <w:vAlign w:val="center"/>
          </w:tcPr>
          <w:p w14:paraId="30C23AF3" w14:textId="7FA969C9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2324" w:type="dxa"/>
            <w:vAlign w:val="center"/>
          </w:tcPr>
          <w:p w14:paraId="265C3F44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14:paraId="3BF3D604" w14:textId="77777777" w:rsidR="00D92598" w:rsidRPr="00D92598" w:rsidRDefault="00D92598">
            <w:pPr>
              <w:pStyle w:val="ConsPlusNormal"/>
              <w:jc w:val="center"/>
            </w:pPr>
            <w:r w:rsidRPr="00D92598">
              <w:t>262390</w:t>
            </w:r>
          </w:p>
        </w:tc>
        <w:tc>
          <w:tcPr>
            <w:tcW w:w="2551" w:type="dxa"/>
            <w:vAlign w:val="center"/>
          </w:tcPr>
          <w:p w14:paraId="146627C7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14:paraId="2E10CC5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14A40051" w14:textId="77777777" w:rsidR="00D92598" w:rsidRPr="00D92598" w:rsidRDefault="00D92598">
      <w:pPr>
        <w:pStyle w:val="ConsPlusNormal"/>
        <w:jc w:val="both"/>
      </w:pPr>
    </w:p>
    <w:p w14:paraId="72ACE210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антропометрии</w:t>
      </w:r>
    </w:p>
    <w:p w14:paraId="6D697A5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36CD3D7F" w14:textId="77777777">
        <w:tc>
          <w:tcPr>
            <w:tcW w:w="794" w:type="dxa"/>
          </w:tcPr>
          <w:p w14:paraId="02867508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B44744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C2D5609" w14:textId="7723F7BE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24A4F17" w14:textId="663498A8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7C90B8F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3944F18" w14:textId="77777777">
        <w:tc>
          <w:tcPr>
            <w:tcW w:w="794" w:type="dxa"/>
            <w:vAlign w:val="center"/>
          </w:tcPr>
          <w:p w14:paraId="7ABD1516" w14:textId="5DAD14BF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2DEF909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7F049479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6DC0EDBA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1D6CD78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6CC34AE" w14:textId="77777777">
        <w:tc>
          <w:tcPr>
            <w:tcW w:w="794" w:type="dxa"/>
            <w:vAlign w:val="center"/>
          </w:tcPr>
          <w:p w14:paraId="1BAB46C1" w14:textId="5E21B86C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2. &lt;1&gt;</w:t>
            </w:r>
          </w:p>
        </w:tc>
        <w:tc>
          <w:tcPr>
            <w:tcW w:w="2324" w:type="dxa"/>
            <w:vAlign w:val="center"/>
          </w:tcPr>
          <w:p w14:paraId="14C6177C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0E7F9A76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50554D00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7377D25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72C64C8" w14:textId="77777777">
        <w:tc>
          <w:tcPr>
            <w:tcW w:w="794" w:type="dxa"/>
            <w:vAlign w:val="center"/>
          </w:tcPr>
          <w:p w14:paraId="730DED85" w14:textId="05F17646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85E003F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493C77AF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2FC845B9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3127992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BEF648B" w14:textId="77777777">
        <w:tc>
          <w:tcPr>
            <w:tcW w:w="794" w:type="dxa"/>
            <w:vMerge w:val="restart"/>
            <w:vAlign w:val="center"/>
          </w:tcPr>
          <w:p w14:paraId="5D233C26" w14:textId="7CC0A232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BC7626F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1B1813FE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05C3BEAF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4176F70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6BE3D9A" w14:textId="77777777">
        <w:tc>
          <w:tcPr>
            <w:tcW w:w="794" w:type="dxa"/>
            <w:vMerge/>
          </w:tcPr>
          <w:p w14:paraId="79F0E748" w14:textId="77777777" w:rsidR="00D92598" w:rsidRPr="00D92598" w:rsidRDefault="00D92598"/>
        </w:tc>
        <w:tc>
          <w:tcPr>
            <w:tcW w:w="2324" w:type="dxa"/>
            <w:vMerge/>
          </w:tcPr>
          <w:p w14:paraId="29E5BD9A" w14:textId="77777777" w:rsidR="00D92598" w:rsidRPr="00D92598" w:rsidRDefault="00D92598"/>
        </w:tc>
        <w:tc>
          <w:tcPr>
            <w:tcW w:w="1417" w:type="dxa"/>
            <w:vAlign w:val="center"/>
          </w:tcPr>
          <w:p w14:paraId="6DA78DF1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4FFD3DF4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413E8698" w14:textId="77777777" w:rsidR="00D92598" w:rsidRPr="00D92598" w:rsidRDefault="00D92598"/>
        </w:tc>
      </w:tr>
      <w:tr w:rsidR="00D92598" w:rsidRPr="00D92598" w14:paraId="058D0CBA" w14:textId="77777777">
        <w:tc>
          <w:tcPr>
            <w:tcW w:w="794" w:type="dxa"/>
            <w:vMerge/>
          </w:tcPr>
          <w:p w14:paraId="1B4E0242" w14:textId="77777777" w:rsidR="00D92598" w:rsidRPr="00D92598" w:rsidRDefault="00D92598"/>
        </w:tc>
        <w:tc>
          <w:tcPr>
            <w:tcW w:w="2324" w:type="dxa"/>
            <w:vMerge/>
          </w:tcPr>
          <w:p w14:paraId="1AB95221" w14:textId="77777777" w:rsidR="00D92598" w:rsidRPr="00D92598" w:rsidRDefault="00D92598"/>
        </w:tc>
        <w:tc>
          <w:tcPr>
            <w:tcW w:w="1417" w:type="dxa"/>
            <w:vAlign w:val="center"/>
          </w:tcPr>
          <w:p w14:paraId="52907FA6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0C7DDDF9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53B944B1" w14:textId="77777777" w:rsidR="00D92598" w:rsidRPr="00D92598" w:rsidRDefault="00D92598"/>
        </w:tc>
      </w:tr>
      <w:tr w:rsidR="00D92598" w:rsidRPr="00D92598" w14:paraId="52EB5A5C" w14:textId="77777777">
        <w:tc>
          <w:tcPr>
            <w:tcW w:w="794" w:type="dxa"/>
            <w:vMerge/>
          </w:tcPr>
          <w:p w14:paraId="0F2DE78E" w14:textId="77777777" w:rsidR="00D92598" w:rsidRPr="00D92598" w:rsidRDefault="00D92598"/>
        </w:tc>
        <w:tc>
          <w:tcPr>
            <w:tcW w:w="2324" w:type="dxa"/>
            <w:vMerge/>
          </w:tcPr>
          <w:p w14:paraId="6F18FDF6" w14:textId="77777777" w:rsidR="00D92598" w:rsidRPr="00D92598" w:rsidRDefault="00D92598"/>
        </w:tc>
        <w:tc>
          <w:tcPr>
            <w:tcW w:w="1417" w:type="dxa"/>
            <w:vAlign w:val="center"/>
          </w:tcPr>
          <w:p w14:paraId="2CD3BC3B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51E8F2A2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70B10A77" w14:textId="77777777" w:rsidR="00D92598" w:rsidRPr="00D92598" w:rsidRDefault="00D92598"/>
        </w:tc>
      </w:tr>
      <w:tr w:rsidR="00D92598" w:rsidRPr="00D92598" w14:paraId="41C332D3" w14:textId="77777777">
        <w:tc>
          <w:tcPr>
            <w:tcW w:w="794" w:type="dxa"/>
            <w:vMerge/>
          </w:tcPr>
          <w:p w14:paraId="29F66140" w14:textId="77777777" w:rsidR="00D92598" w:rsidRPr="00D92598" w:rsidRDefault="00D92598"/>
        </w:tc>
        <w:tc>
          <w:tcPr>
            <w:tcW w:w="2324" w:type="dxa"/>
            <w:vMerge/>
          </w:tcPr>
          <w:p w14:paraId="6BFDA851" w14:textId="77777777" w:rsidR="00D92598" w:rsidRPr="00D92598" w:rsidRDefault="00D92598"/>
        </w:tc>
        <w:tc>
          <w:tcPr>
            <w:tcW w:w="1417" w:type="dxa"/>
            <w:vAlign w:val="center"/>
          </w:tcPr>
          <w:p w14:paraId="7D2F23FB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14845E6E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35275A62" w14:textId="77777777" w:rsidR="00D92598" w:rsidRPr="00D92598" w:rsidRDefault="00D92598"/>
        </w:tc>
      </w:tr>
      <w:tr w:rsidR="00D92598" w:rsidRPr="00D92598" w14:paraId="6230B4AA" w14:textId="77777777">
        <w:tc>
          <w:tcPr>
            <w:tcW w:w="794" w:type="dxa"/>
            <w:vMerge/>
          </w:tcPr>
          <w:p w14:paraId="78819E98" w14:textId="77777777" w:rsidR="00D92598" w:rsidRPr="00D92598" w:rsidRDefault="00D92598"/>
        </w:tc>
        <w:tc>
          <w:tcPr>
            <w:tcW w:w="2324" w:type="dxa"/>
            <w:vMerge/>
          </w:tcPr>
          <w:p w14:paraId="1FAE142C" w14:textId="77777777" w:rsidR="00D92598" w:rsidRPr="00D92598" w:rsidRDefault="00D92598"/>
        </w:tc>
        <w:tc>
          <w:tcPr>
            <w:tcW w:w="1417" w:type="dxa"/>
            <w:vAlign w:val="center"/>
          </w:tcPr>
          <w:p w14:paraId="7448A5A3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22074D43" w14:textId="77777777" w:rsidR="00D92598" w:rsidRPr="00D92598" w:rsidRDefault="00D92598">
            <w:pPr>
              <w:pStyle w:val="ConsPlusNormal"/>
              <w:jc w:val="both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0D2BBE50" w14:textId="77777777" w:rsidR="00D92598" w:rsidRPr="00D92598" w:rsidRDefault="00D92598"/>
        </w:tc>
      </w:tr>
      <w:tr w:rsidR="00D92598" w:rsidRPr="00D92598" w14:paraId="3B57ADB7" w14:textId="77777777">
        <w:tc>
          <w:tcPr>
            <w:tcW w:w="794" w:type="dxa"/>
            <w:vAlign w:val="center"/>
          </w:tcPr>
          <w:p w14:paraId="018FC10B" w14:textId="0DD97C63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02ED69F6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6906C73A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4415DEA3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160AE74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948CE59" w14:textId="77777777">
        <w:tc>
          <w:tcPr>
            <w:tcW w:w="794" w:type="dxa"/>
            <w:vAlign w:val="center"/>
          </w:tcPr>
          <w:p w14:paraId="2DB02949" w14:textId="4B3817E2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A2CAD42" w14:textId="77777777" w:rsidR="00D92598" w:rsidRPr="00D92598" w:rsidRDefault="00D92598">
            <w:pPr>
              <w:pStyle w:val="ConsPlusNormal"/>
            </w:pPr>
            <w:r w:rsidRPr="00D92598">
              <w:t>Гониометр</w:t>
            </w:r>
          </w:p>
        </w:tc>
        <w:tc>
          <w:tcPr>
            <w:tcW w:w="1417" w:type="dxa"/>
            <w:vAlign w:val="center"/>
          </w:tcPr>
          <w:p w14:paraId="7EFFB1B6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181060</w:t>
            </w:r>
          </w:p>
        </w:tc>
        <w:tc>
          <w:tcPr>
            <w:tcW w:w="2551" w:type="dxa"/>
            <w:vAlign w:val="center"/>
          </w:tcPr>
          <w:p w14:paraId="3251932C" w14:textId="77777777" w:rsidR="00D92598" w:rsidRPr="00D92598" w:rsidRDefault="00D92598">
            <w:pPr>
              <w:pStyle w:val="ConsPlusNormal"/>
            </w:pPr>
            <w:r w:rsidRPr="00D92598">
              <w:t>Угломер ручной</w:t>
            </w:r>
          </w:p>
        </w:tc>
        <w:tc>
          <w:tcPr>
            <w:tcW w:w="1984" w:type="dxa"/>
            <w:vAlign w:val="center"/>
          </w:tcPr>
          <w:p w14:paraId="7E87C2C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77D7C53" w14:textId="77777777">
        <w:tc>
          <w:tcPr>
            <w:tcW w:w="794" w:type="dxa"/>
            <w:vAlign w:val="center"/>
          </w:tcPr>
          <w:p w14:paraId="3920F5B0" w14:textId="6F656C86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407E341C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14:paraId="44A1E17A" w14:textId="77777777" w:rsidR="00D92598" w:rsidRPr="00D92598" w:rsidRDefault="00D92598">
            <w:pPr>
              <w:pStyle w:val="ConsPlusNormal"/>
              <w:jc w:val="center"/>
            </w:pPr>
            <w:r w:rsidRPr="00D92598">
              <w:t>103800</w:t>
            </w:r>
          </w:p>
        </w:tc>
        <w:tc>
          <w:tcPr>
            <w:tcW w:w="2551" w:type="dxa"/>
            <w:vAlign w:val="center"/>
          </w:tcPr>
          <w:p w14:paraId="1153CDDB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14:paraId="570CF77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88259EA" w14:textId="77777777">
        <w:tc>
          <w:tcPr>
            <w:tcW w:w="794" w:type="dxa"/>
            <w:vAlign w:val="center"/>
          </w:tcPr>
          <w:p w14:paraId="14174091" w14:textId="3F9D05B2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8. &lt;1&gt;</w:t>
            </w:r>
          </w:p>
        </w:tc>
        <w:tc>
          <w:tcPr>
            <w:tcW w:w="2324" w:type="dxa"/>
            <w:vAlign w:val="center"/>
          </w:tcPr>
          <w:p w14:paraId="5B14A7EE" w14:textId="77777777" w:rsidR="00D92598" w:rsidRPr="00D92598" w:rsidRDefault="00D92598">
            <w:pPr>
              <w:pStyle w:val="ConsPlusNormal"/>
            </w:pPr>
            <w:r w:rsidRPr="00D92598">
              <w:t>Динамометр становый</w:t>
            </w:r>
          </w:p>
        </w:tc>
        <w:tc>
          <w:tcPr>
            <w:tcW w:w="1417" w:type="dxa"/>
            <w:vAlign w:val="center"/>
          </w:tcPr>
          <w:p w14:paraId="427B4A93" w14:textId="77777777" w:rsidR="00D92598" w:rsidRPr="00D92598" w:rsidRDefault="00D92598">
            <w:pPr>
              <w:pStyle w:val="ConsPlusNormal"/>
              <w:jc w:val="center"/>
            </w:pPr>
            <w:r w:rsidRPr="00D92598">
              <w:t>103790</w:t>
            </w:r>
          </w:p>
        </w:tc>
        <w:tc>
          <w:tcPr>
            <w:tcW w:w="2551" w:type="dxa"/>
            <w:vAlign w:val="center"/>
          </w:tcPr>
          <w:p w14:paraId="0EE8BF93" w14:textId="77777777" w:rsidR="00D92598" w:rsidRPr="00D92598" w:rsidRDefault="00D92598">
            <w:pPr>
              <w:pStyle w:val="ConsPlusNormal"/>
            </w:pPr>
            <w:r w:rsidRPr="00D92598">
              <w:t>Динамометр спины</w:t>
            </w:r>
          </w:p>
        </w:tc>
        <w:tc>
          <w:tcPr>
            <w:tcW w:w="1984" w:type="dxa"/>
            <w:vAlign w:val="center"/>
          </w:tcPr>
          <w:p w14:paraId="120A198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BEFE252" w14:textId="77777777">
        <w:tc>
          <w:tcPr>
            <w:tcW w:w="794" w:type="dxa"/>
            <w:vAlign w:val="center"/>
          </w:tcPr>
          <w:p w14:paraId="2BC021E1" w14:textId="7DAF6195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04E06D3D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14:paraId="30CB6EFD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258800</w:t>
            </w:r>
          </w:p>
        </w:tc>
        <w:tc>
          <w:tcPr>
            <w:tcW w:w="2551" w:type="dxa"/>
            <w:vAlign w:val="center"/>
          </w:tcPr>
          <w:p w14:paraId="076DB1BC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14:paraId="16483A4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D9FB160" w14:textId="77777777">
        <w:tc>
          <w:tcPr>
            <w:tcW w:w="794" w:type="dxa"/>
            <w:vAlign w:val="center"/>
          </w:tcPr>
          <w:p w14:paraId="6CCA56A7" w14:textId="05015BAB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296B300B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417" w:type="dxa"/>
            <w:vAlign w:val="center"/>
          </w:tcPr>
          <w:p w14:paraId="101ED4B7" w14:textId="77777777" w:rsidR="00D92598" w:rsidRPr="00D92598" w:rsidRDefault="00D92598">
            <w:pPr>
              <w:pStyle w:val="ConsPlusNormal"/>
              <w:jc w:val="center"/>
            </w:pPr>
            <w:r w:rsidRPr="00D92598">
              <w:t>157600</w:t>
            </w:r>
          </w:p>
        </w:tc>
        <w:tc>
          <w:tcPr>
            <w:tcW w:w="2551" w:type="dxa"/>
            <w:vAlign w:val="center"/>
          </w:tcPr>
          <w:p w14:paraId="09D3253C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984" w:type="dxa"/>
            <w:vAlign w:val="center"/>
          </w:tcPr>
          <w:p w14:paraId="04481D7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9CCA5D4" w14:textId="77777777">
        <w:tc>
          <w:tcPr>
            <w:tcW w:w="794" w:type="dxa"/>
            <w:vAlign w:val="center"/>
          </w:tcPr>
          <w:p w14:paraId="5264AAD5" w14:textId="54C4BB95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7AFA89FD" w14:textId="77777777" w:rsidR="00D92598" w:rsidRPr="00D92598" w:rsidRDefault="00D92598">
            <w:pPr>
              <w:pStyle w:val="ConsPlusNormal"/>
            </w:pPr>
            <w:r w:rsidRPr="00D92598"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14:paraId="788C9C3A" w14:textId="77777777" w:rsidR="00D92598" w:rsidRPr="00D92598" w:rsidRDefault="00D92598">
            <w:pPr>
              <w:pStyle w:val="ConsPlusNormal"/>
              <w:jc w:val="center"/>
            </w:pPr>
            <w:r w:rsidRPr="00D92598">
              <w:t>229560</w:t>
            </w:r>
          </w:p>
        </w:tc>
        <w:tc>
          <w:tcPr>
            <w:tcW w:w="2551" w:type="dxa"/>
            <w:vAlign w:val="center"/>
          </w:tcPr>
          <w:p w14:paraId="45525DDF" w14:textId="77777777" w:rsidR="00D92598" w:rsidRPr="00D92598" w:rsidRDefault="00D92598">
            <w:pPr>
              <w:pStyle w:val="ConsPlusNormal"/>
            </w:pPr>
            <w:r w:rsidRPr="00D92598">
              <w:t>Камертон</w:t>
            </w:r>
          </w:p>
        </w:tc>
        <w:tc>
          <w:tcPr>
            <w:tcW w:w="1984" w:type="dxa"/>
            <w:vAlign w:val="center"/>
          </w:tcPr>
          <w:p w14:paraId="03E8172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17B0FFF" w14:textId="77777777">
        <w:tc>
          <w:tcPr>
            <w:tcW w:w="794" w:type="dxa"/>
            <w:vAlign w:val="center"/>
          </w:tcPr>
          <w:p w14:paraId="3B02A97B" w14:textId="79AF13B2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702CAA13" w14:textId="77777777" w:rsidR="00D92598" w:rsidRPr="00D92598" w:rsidRDefault="00D92598">
            <w:pPr>
              <w:pStyle w:val="ConsPlusNormal"/>
            </w:pPr>
            <w:r w:rsidRPr="00D92598">
              <w:t>Циркуль Вебера</w:t>
            </w:r>
          </w:p>
        </w:tc>
        <w:tc>
          <w:tcPr>
            <w:tcW w:w="1417" w:type="dxa"/>
            <w:vAlign w:val="center"/>
          </w:tcPr>
          <w:p w14:paraId="7C85854C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330030</w:t>
            </w:r>
          </w:p>
        </w:tc>
        <w:tc>
          <w:tcPr>
            <w:tcW w:w="2551" w:type="dxa"/>
            <w:vAlign w:val="center"/>
          </w:tcPr>
          <w:p w14:paraId="2957B21E" w14:textId="77777777" w:rsidR="00D92598" w:rsidRPr="00D92598" w:rsidRDefault="00D92598">
            <w:pPr>
              <w:pStyle w:val="ConsPlusNormal"/>
            </w:pPr>
            <w:r w:rsidRPr="00D92598"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14:paraId="2458E5F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1AE4676" w14:textId="77777777">
        <w:tc>
          <w:tcPr>
            <w:tcW w:w="794" w:type="dxa"/>
            <w:vMerge w:val="restart"/>
            <w:vAlign w:val="center"/>
          </w:tcPr>
          <w:p w14:paraId="69216640" w14:textId="36BAA0C9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15CA36E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14:paraId="19F693C5" w14:textId="77777777" w:rsidR="00D92598" w:rsidRPr="00D92598" w:rsidRDefault="00D92598">
            <w:pPr>
              <w:pStyle w:val="ConsPlusNormal"/>
              <w:jc w:val="center"/>
            </w:pPr>
            <w:r w:rsidRPr="00D92598">
              <w:t>216100</w:t>
            </w:r>
          </w:p>
        </w:tc>
        <w:tc>
          <w:tcPr>
            <w:tcW w:w="2551" w:type="dxa"/>
            <w:vAlign w:val="center"/>
          </w:tcPr>
          <w:p w14:paraId="238FBA1F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14:paraId="5BE3EAA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18314FD" w14:textId="77777777">
        <w:tc>
          <w:tcPr>
            <w:tcW w:w="794" w:type="dxa"/>
            <w:vMerge/>
          </w:tcPr>
          <w:p w14:paraId="25D1FA61" w14:textId="77777777" w:rsidR="00D92598" w:rsidRPr="00D92598" w:rsidRDefault="00D92598"/>
        </w:tc>
        <w:tc>
          <w:tcPr>
            <w:tcW w:w="2324" w:type="dxa"/>
            <w:vMerge/>
          </w:tcPr>
          <w:p w14:paraId="037F2918" w14:textId="77777777" w:rsidR="00D92598" w:rsidRPr="00D92598" w:rsidRDefault="00D92598"/>
        </w:tc>
        <w:tc>
          <w:tcPr>
            <w:tcW w:w="1417" w:type="dxa"/>
            <w:vAlign w:val="center"/>
          </w:tcPr>
          <w:p w14:paraId="405826A1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221370</w:t>
            </w:r>
          </w:p>
        </w:tc>
        <w:tc>
          <w:tcPr>
            <w:tcW w:w="2551" w:type="dxa"/>
            <w:vAlign w:val="center"/>
          </w:tcPr>
          <w:p w14:paraId="10CECF13" w14:textId="77777777" w:rsidR="00D92598" w:rsidRPr="00D92598" w:rsidRDefault="00D92598">
            <w:pPr>
              <w:pStyle w:val="ConsPlusNormal"/>
            </w:pPr>
            <w:r w:rsidRPr="00D92598">
              <w:t>Термотестер, диагностический</w:t>
            </w:r>
          </w:p>
        </w:tc>
        <w:tc>
          <w:tcPr>
            <w:tcW w:w="1984" w:type="dxa"/>
            <w:vMerge/>
          </w:tcPr>
          <w:p w14:paraId="68EAC48C" w14:textId="77777777" w:rsidR="00D92598" w:rsidRPr="00D92598" w:rsidRDefault="00D92598"/>
        </w:tc>
      </w:tr>
      <w:tr w:rsidR="00D92598" w:rsidRPr="00D92598" w14:paraId="4C8D2526" w14:textId="77777777">
        <w:tc>
          <w:tcPr>
            <w:tcW w:w="794" w:type="dxa"/>
            <w:vMerge w:val="restart"/>
            <w:vAlign w:val="center"/>
          </w:tcPr>
          <w:p w14:paraId="6CC8F77D" w14:textId="57D5F65C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4CB5E7C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</w:t>
            </w:r>
          </w:p>
        </w:tc>
        <w:tc>
          <w:tcPr>
            <w:tcW w:w="1417" w:type="dxa"/>
            <w:vAlign w:val="center"/>
          </w:tcPr>
          <w:p w14:paraId="38F4A06D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1BBB464C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7A849D2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3EEF982" w14:textId="77777777">
        <w:tc>
          <w:tcPr>
            <w:tcW w:w="794" w:type="dxa"/>
            <w:vMerge/>
          </w:tcPr>
          <w:p w14:paraId="5DD71020" w14:textId="77777777" w:rsidR="00D92598" w:rsidRPr="00D92598" w:rsidRDefault="00D92598"/>
        </w:tc>
        <w:tc>
          <w:tcPr>
            <w:tcW w:w="2324" w:type="dxa"/>
            <w:vMerge/>
          </w:tcPr>
          <w:p w14:paraId="1E9275FE" w14:textId="77777777" w:rsidR="00D92598" w:rsidRPr="00D92598" w:rsidRDefault="00D92598"/>
        </w:tc>
        <w:tc>
          <w:tcPr>
            <w:tcW w:w="1417" w:type="dxa"/>
            <w:vAlign w:val="center"/>
          </w:tcPr>
          <w:p w14:paraId="73C546FF" w14:textId="77777777" w:rsidR="00D92598" w:rsidRPr="00D92598" w:rsidRDefault="00D92598">
            <w:pPr>
              <w:pStyle w:val="ConsPlusNormal"/>
              <w:jc w:val="center"/>
            </w:pPr>
            <w:r w:rsidRPr="00D92598">
              <w:t>238840</w:t>
            </w:r>
          </w:p>
        </w:tc>
        <w:tc>
          <w:tcPr>
            <w:tcW w:w="2551" w:type="dxa"/>
            <w:vAlign w:val="center"/>
          </w:tcPr>
          <w:p w14:paraId="7241878A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14:paraId="56F9B058" w14:textId="77777777" w:rsidR="00D92598" w:rsidRPr="00D92598" w:rsidRDefault="00D92598"/>
        </w:tc>
      </w:tr>
      <w:tr w:rsidR="00D92598" w:rsidRPr="00D92598" w14:paraId="49599CD8" w14:textId="77777777">
        <w:tc>
          <w:tcPr>
            <w:tcW w:w="794" w:type="dxa"/>
            <w:vAlign w:val="center"/>
          </w:tcPr>
          <w:p w14:paraId="41E6CC63" w14:textId="10003557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4E3BDBD7" w14:textId="77777777" w:rsidR="00D92598" w:rsidRPr="00D92598" w:rsidRDefault="00D92598">
            <w:pPr>
              <w:pStyle w:val="ConsPlusNormal"/>
            </w:pPr>
            <w:r w:rsidRPr="00D92598">
              <w:t>Монитор пациента с функцией метаболографа</w:t>
            </w:r>
          </w:p>
        </w:tc>
        <w:tc>
          <w:tcPr>
            <w:tcW w:w="1417" w:type="dxa"/>
            <w:vAlign w:val="center"/>
          </w:tcPr>
          <w:p w14:paraId="696D93D4" w14:textId="77777777" w:rsidR="00D92598" w:rsidRPr="00D92598" w:rsidRDefault="00D92598">
            <w:pPr>
              <w:pStyle w:val="ConsPlusNormal"/>
              <w:jc w:val="center"/>
            </w:pPr>
            <w:r w:rsidRPr="00D92598">
              <w:t>200690</w:t>
            </w:r>
          </w:p>
        </w:tc>
        <w:tc>
          <w:tcPr>
            <w:tcW w:w="2551" w:type="dxa"/>
            <w:vAlign w:val="center"/>
          </w:tcPr>
          <w:p w14:paraId="2BCD2C38" w14:textId="21321C0D" w:rsidR="00D92598" w:rsidRPr="00D92598" w:rsidRDefault="00D92598">
            <w:pPr>
              <w:pStyle w:val="ConsPlusNormal"/>
            </w:pPr>
            <w:r w:rsidRPr="00D92598">
              <w:t>Монитор дыхания &lt;4&gt;</w:t>
            </w:r>
          </w:p>
        </w:tc>
        <w:tc>
          <w:tcPr>
            <w:tcW w:w="1984" w:type="dxa"/>
            <w:vAlign w:val="center"/>
          </w:tcPr>
          <w:p w14:paraId="7926320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DE2D8C6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4B1D6EBD" w14:textId="77777777">
        <w:tc>
          <w:tcPr>
            <w:tcW w:w="9069" w:type="dxa"/>
            <w:gridSpan w:val="3"/>
          </w:tcPr>
          <w:p w14:paraId="52A2D04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0741168E" w14:textId="77777777">
        <w:tc>
          <w:tcPr>
            <w:tcW w:w="7539" w:type="dxa"/>
            <w:gridSpan w:val="2"/>
          </w:tcPr>
          <w:p w14:paraId="432E29EB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5D0AED5E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CE2B60A" w14:textId="77777777">
        <w:tc>
          <w:tcPr>
            <w:tcW w:w="793" w:type="dxa"/>
            <w:vAlign w:val="center"/>
          </w:tcPr>
          <w:p w14:paraId="670AEC2C" w14:textId="629E4D2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91342BB" w14:textId="77777777" w:rsidR="00D92598" w:rsidRPr="00D92598" w:rsidRDefault="00D92598">
            <w:pPr>
              <w:pStyle w:val="ConsPlusNormal"/>
            </w:pPr>
            <w:r w:rsidRPr="00D92598"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2F3C53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A2A5CF1" w14:textId="77777777">
        <w:tc>
          <w:tcPr>
            <w:tcW w:w="793" w:type="dxa"/>
            <w:vAlign w:val="center"/>
          </w:tcPr>
          <w:p w14:paraId="606E614B" w14:textId="041D27B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059754EA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19A1403E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2D3E602B" w14:textId="77777777">
        <w:tc>
          <w:tcPr>
            <w:tcW w:w="793" w:type="dxa"/>
            <w:vAlign w:val="center"/>
          </w:tcPr>
          <w:p w14:paraId="263C8243" w14:textId="09C2B69C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7A5E0FB7" w14:textId="77777777" w:rsidR="00D92598" w:rsidRPr="00D92598" w:rsidRDefault="00D92598">
            <w:pPr>
              <w:pStyle w:val="ConsPlusNormal"/>
            </w:pPr>
            <w:r w:rsidRPr="00D92598">
              <w:t>Сантиметровая лента</w:t>
            </w:r>
          </w:p>
        </w:tc>
        <w:tc>
          <w:tcPr>
            <w:tcW w:w="1530" w:type="dxa"/>
            <w:vAlign w:val="center"/>
          </w:tcPr>
          <w:p w14:paraId="058DD55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96B544D" w14:textId="77777777">
        <w:tc>
          <w:tcPr>
            <w:tcW w:w="793" w:type="dxa"/>
            <w:vAlign w:val="center"/>
          </w:tcPr>
          <w:p w14:paraId="4CFC2B3C" w14:textId="7E33A648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01137FEE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641F8CD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158DC965" w14:textId="77777777" w:rsidR="00D92598" w:rsidRPr="00D92598" w:rsidRDefault="00D92598">
      <w:pPr>
        <w:pStyle w:val="ConsPlusNormal"/>
        <w:jc w:val="both"/>
      </w:pPr>
    </w:p>
    <w:p w14:paraId="7B73DCBD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физической реабилитации</w:t>
      </w:r>
    </w:p>
    <w:p w14:paraId="26E82F94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442DF3A" w14:textId="77777777">
        <w:tc>
          <w:tcPr>
            <w:tcW w:w="794" w:type="dxa"/>
          </w:tcPr>
          <w:p w14:paraId="3476106A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30608F9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3709E72" w14:textId="1DC30CAB" w:rsidR="00D92598" w:rsidRPr="00D92598" w:rsidRDefault="00D92598">
            <w:pPr>
              <w:pStyle w:val="ConsPlusNormal"/>
              <w:jc w:val="center"/>
            </w:pPr>
            <w:r w:rsidRPr="00D92598">
              <w:t xml:space="preserve">Код вида Номенклатурной </w:t>
            </w:r>
            <w:r w:rsidRPr="00D92598">
              <w:lastRenderedPageBreak/>
              <w:t>классификации медицинского изделия &lt;3&gt;</w:t>
            </w:r>
          </w:p>
        </w:tc>
        <w:tc>
          <w:tcPr>
            <w:tcW w:w="2551" w:type="dxa"/>
          </w:tcPr>
          <w:p w14:paraId="127B3D0E" w14:textId="40BC6A08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 xml:space="preserve">Наименование вида Номенклатурной классификации </w:t>
            </w:r>
            <w:r w:rsidRPr="00D92598">
              <w:lastRenderedPageBreak/>
              <w:t>медицинских изделий</w:t>
            </w:r>
          </w:p>
        </w:tc>
        <w:tc>
          <w:tcPr>
            <w:tcW w:w="1984" w:type="dxa"/>
          </w:tcPr>
          <w:p w14:paraId="1CE1FA0F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Количество</w:t>
            </w:r>
          </w:p>
        </w:tc>
      </w:tr>
      <w:tr w:rsidR="00D92598" w:rsidRPr="00D92598" w14:paraId="62ED49AD" w14:textId="77777777">
        <w:tc>
          <w:tcPr>
            <w:tcW w:w="794" w:type="dxa"/>
            <w:vAlign w:val="center"/>
          </w:tcPr>
          <w:p w14:paraId="347A7C61" w14:textId="0BB354B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A025394" w14:textId="77777777" w:rsidR="00D92598" w:rsidRPr="00D92598" w:rsidRDefault="00D92598">
            <w:pPr>
              <w:pStyle w:val="ConsPlusNormal"/>
              <w:jc w:val="both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264D3367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7AB9B9B3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42160C9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6AFCF1" w14:textId="77777777">
        <w:tc>
          <w:tcPr>
            <w:tcW w:w="794" w:type="dxa"/>
            <w:vAlign w:val="center"/>
          </w:tcPr>
          <w:p w14:paraId="44306FBA" w14:textId="22F541BB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113B1268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223DDF79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3AB2E792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7C6A91D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06D204C" w14:textId="77777777">
        <w:tc>
          <w:tcPr>
            <w:tcW w:w="794" w:type="dxa"/>
            <w:vAlign w:val="center"/>
          </w:tcPr>
          <w:p w14:paraId="667676CD" w14:textId="4942806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9B87AB9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65490CC2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3E7B4A7D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1AE5795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AE77705" w14:textId="77777777">
        <w:tc>
          <w:tcPr>
            <w:tcW w:w="794" w:type="dxa"/>
            <w:vAlign w:val="center"/>
          </w:tcPr>
          <w:p w14:paraId="257D0310" w14:textId="13B715CF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47EB559A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2A3FD827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6E541686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2AF10206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722EAB4A" w14:textId="77777777">
        <w:tc>
          <w:tcPr>
            <w:tcW w:w="794" w:type="dxa"/>
            <w:vAlign w:val="center"/>
          </w:tcPr>
          <w:p w14:paraId="1CCDE8AA" w14:textId="5E4E8F6F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22638053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14:paraId="5E3EBD54" w14:textId="77777777" w:rsidR="00D92598" w:rsidRPr="00D92598" w:rsidRDefault="00D92598">
            <w:pPr>
              <w:pStyle w:val="ConsPlusNormal"/>
              <w:jc w:val="center"/>
            </w:pPr>
            <w:r w:rsidRPr="00D92598">
              <w:t>182590</w:t>
            </w:r>
          </w:p>
        </w:tc>
        <w:tc>
          <w:tcPr>
            <w:tcW w:w="2551" w:type="dxa"/>
            <w:vAlign w:val="center"/>
          </w:tcPr>
          <w:p w14:paraId="27F21CCE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14:paraId="0E47C3C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64A580B" w14:textId="77777777">
        <w:tc>
          <w:tcPr>
            <w:tcW w:w="794" w:type="dxa"/>
            <w:vMerge w:val="restart"/>
            <w:vAlign w:val="center"/>
          </w:tcPr>
          <w:p w14:paraId="036E3BB5" w14:textId="6A614F79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Merge w:val="restart"/>
            <w:vAlign w:val="center"/>
          </w:tcPr>
          <w:p w14:paraId="36F5521E" w14:textId="77777777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14:paraId="7C5C07AF" w14:textId="77777777" w:rsidR="00D92598" w:rsidRPr="00D92598" w:rsidRDefault="00D92598">
            <w:pPr>
              <w:pStyle w:val="ConsPlusNormal"/>
              <w:jc w:val="center"/>
            </w:pPr>
            <w:r w:rsidRPr="00D92598">
              <w:t>152170</w:t>
            </w:r>
          </w:p>
        </w:tc>
        <w:tc>
          <w:tcPr>
            <w:tcW w:w="2551" w:type="dxa"/>
            <w:vAlign w:val="center"/>
          </w:tcPr>
          <w:p w14:paraId="719FCD04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1A8909D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1CB986A" w14:textId="77777777">
        <w:tc>
          <w:tcPr>
            <w:tcW w:w="794" w:type="dxa"/>
            <w:vMerge/>
          </w:tcPr>
          <w:p w14:paraId="3D204B8E" w14:textId="77777777" w:rsidR="00D92598" w:rsidRPr="00D92598" w:rsidRDefault="00D92598"/>
        </w:tc>
        <w:tc>
          <w:tcPr>
            <w:tcW w:w="2324" w:type="dxa"/>
            <w:vMerge/>
          </w:tcPr>
          <w:p w14:paraId="1AFF4AD9" w14:textId="77777777" w:rsidR="00D92598" w:rsidRPr="00D92598" w:rsidRDefault="00D92598"/>
        </w:tc>
        <w:tc>
          <w:tcPr>
            <w:tcW w:w="1417" w:type="dxa"/>
            <w:vAlign w:val="center"/>
          </w:tcPr>
          <w:p w14:paraId="4EE72C84" w14:textId="77777777" w:rsidR="00D92598" w:rsidRPr="00D92598" w:rsidRDefault="00D92598">
            <w:pPr>
              <w:pStyle w:val="ConsPlusNormal"/>
              <w:jc w:val="center"/>
            </w:pPr>
            <w:r w:rsidRPr="00D92598">
              <w:t>282930</w:t>
            </w:r>
          </w:p>
        </w:tc>
        <w:tc>
          <w:tcPr>
            <w:tcW w:w="2551" w:type="dxa"/>
            <w:vAlign w:val="center"/>
          </w:tcPr>
          <w:p w14:paraId="15A39AF3" w14:textId="0FD9E1DB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 &lt;4&gt;</w:t>
            </w:r>
          </w:p>
        </w:tc>
        <w:tc>
          <w:tcPr>
            <w:tcW w:w="1984" w:type="dxa"/>
            <w:vAlign w:val="center"/>
          </w:tcPr>
          <w:p w14:paraId="407C0B5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71EDB82" w14:textId="77777777">
        <w:tc>
          <w:tcPr>
            <w:tcW w:w="794" w:type="dxa"/>
            <w:vMerge w:val="restart"/>
            <w:vAlign w:val="center"/>
          </w:tcPr>
          <w:p w14:paraId="2AA300DD" w14:textId="6314036B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Merge w:val="restart"/>
            <w:vAlign w:val="center"/>
          </w:tcPr>
          <w:p w14:paraId="4A64D68E" w14:textId="77777777" w:rsidR="00D92598" w:rsidRPr="00D92598" w:rsidRDefault="00D92598">
            <w:pPr>
              <w:pStyle w:val="ConsPlusNormal"/>
            </w:pPr>
            <w:r w:rsidRPr="00D92598">
              <w:t>Система формовки шины для нижней конечности из термопластика</w:t>
            </w:r>
          </w:p>
        </w:tc>
        <w:tc>
          <w:tcPr>
            <w:tcW w:w="1417" w:type="dxa"/>
            <w:vAlign w:val="center"/>
          </w:tcPr>
          <w:p w14:paraId="1987EF3D" w14:textId="77777777" w:rsidR="00D92598" w:rsidRPr="00D92598" w:rsidRDefault="00D92598">
            <w:pPr>
              <w:pStyle w:val="ConsPlusNormal"/>
              <w:jc w:val="center"/>
            </w:pPr>
            <w:r w:rsidRPr="00D92598">
              <w:t>152170</w:t>
            </w:r>
          </w:p>
        </w:tc>
        <w:tc>
          <w:tcPr>
            <w:tcW w:w="2551" w:type="dxa"/>
            <w:vAlign w:val="center"/>
          </w:tcPr>
          <w:p w14:paraId="0EF1AEFC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68D2B96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F8EF5E9" w14:textId="77777777">
        <w:tc>
          <w:tcPr>
            <w:tcW w:w="794" w:type="dxa"/>
            <w:vMerge/>
          </w:tcPr>
          <w:p w14:paraId="75D8148B" w14:textId="77777777" w:rsidR="00D92598" w:rsidRPr="00D92598" w:rsidRDefault="00D92598"/>
        </w:tc>
        <w:tc>
          <w:tcPr>
            <w:tcW w:w="2324" w:type="dxa"/>
            <w:vMerge/>
          </w:tcPr>
          <w:p w14:paraId="7D98FE52" w14:textId="77777777" w:rsidR="00D92598" w:rsidRPr="00D92598" w:rsidRDefault="00D92598"/>
        </w:tc>
        <w:tc>
          <w:tcPr>
            <w:tcW w:w="1417" w:type="dxa"/>
            <w:vAlign w:val="center"/>
          </w:tcPr>
          <w:p w14:paraId="71618A4B" w14:textId="77777777" w:rsidR="00D92598" w:rsidRPr="00D92598" w:rsidRDefault="00D92598">
            <w:pPr>
              <w:pStyle w:val="ConsPlusNormal"/>
              <w:jc w:val="center"/>
            </w:pPr>
            <w:r w:rsidRPr="00D92598">
              <w:t>283040</w:t>
            </w:r>
          </w:p>
        </w:tc>
        <w:tc>
          <w:tcPr>
            <w:tcW w:w="2551" w:type="dxa"/>
            <w:vAlign w:val="center"/>
          </w:tcPr>
          <w:p w14:paraId="46035ED9" w14:textId="40C747A0" w:rsidR="00D92598" w:rsidRPr="00D92598" w:rsidRDefault="00D92598">
            <w:pPr>
              <w:pStyle w:val="ConsPlusNormal"/>
            </w:pPr>
            <w:r w:rsidRPr="00D92598">
              <w:t>Система формовки шины для нижней конечности из термопластика &lt;4&gt;</w:t>
            </w:r>
          </w:p>
        </w:tc>
        <w:tc>
          <w:tcPr>
            <w:tcW w:w="1984" w:type="dxa"/>
            <w:vAlign w:val="center"/>
          </w:tcPr>
          <w:p w14:paraId="0A5A919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A7CD91E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F2C8695" w14:textId="77777777">
        <w:tc>
          <w:tcPr>
            <w:tcW w:w="9069" w:type="dxa"/>
            <w:gridSpan w:val="3"/>
          </w:tcPr>
          <w:p w14:paraId="62A215D5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2DC1207" w14:textId="77777777">
        <w:tc>
          <w:tcPr>
            <w:tcW w:w="7539" w:type="dxa"/>
            <w:gridSpan w:val="2"/>
          </w:tcPr>
          <w:p w14:paraId="6A340C2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69C2D7C2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9A9765B" w14:textId="77777777">
        <w:tc>
          <w:tcPr>
            <w:tcW w:w="793" w:type="dxa"/>
            <w:vAlign w:val="center"/>
          </w:tcPr>
          <w:p w14:paraId="7FAC8D9A" w14:textId="648DA8B3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9C13EEA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5975520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0A201685" w14:textId="77777777">
        <w:tc>
          <w:tcPr>
            <w:tcW w:w="793" w:type="dxa"/>
            <w:vAlign w:val="center"/>
          </w:tcPr>
          <w:p w14:paraId="352E50B5" w14:textId="1049EE5F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4CDB0CD0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0A877855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6D76BEBB" w14:textId="77777777">
        <w:tc>
          <w:tcPr>
            <w:tcW w:w="793" w:type="dxa"/>
            <w:vAlign w:val="center"/>
          </w:tcPr>
          <w:p w14:paraId="0C0CA44B" w14:textId="501876F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5C0778A8" w14:textId="77777777" w:rsidR="00D92598" w:rsidRPr="00D92598" w:rsidRDefault="00D92598">
            <w:pPr>
              <w:pStyle w:val="ConsPlusNormal"/>
            </w:pPr>
            <w:r w:rsidRPr="00D92598">
              <w:t>Набор утяжелителей</w:t>
            </w:r>
          </w:p>
        </w:tc>
        <w:tc>
          <w:tcPr>
            <w:tcW w:w="1530" w:type="dxa"/>
            <w:vAlign w:val="center"/>
          </w:tcPr>
          <w:p w14:paraId="25ACB3B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ABEBF35" w14:textId="77777777">
        <w:tc>
          <w:tcPr>
            <w:tcW w:w="793" w:type="dxa"/>
            <w:vAlign w:val="center"/>
          </w:tcPr>
          <w:p w14:paraId="7F7FEA91" w14:textId="70BF1FF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6956A666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3C3A7C4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7BC5EC9" w14:textId="77777777">
        <w:tc>
          <w:tcPr>
            <w:tcW w:w="793" w:type="dxa"/>
            <w:vAlign w:val="center"/>
          </w:tcPr>
          <w:p w14:paraId="72BA210D" w14:textId="2D346130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6992F6E4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46167CB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6C7D4C2" w14:textId="77777777">
        <w:tc>
          <w:tcPr>
            <w:tcW w:w="793" w:type="dxa"/>
            <w:vAlign w:val="center"/>
          </w:tcPr>
          <w:p w14:paraId="408D3616" w14:textId="38973616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0460C782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0FD26DB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B39D0B3" w14:textId="77777777" w:rsidR="00D92598" w:rsidRPr="00D92598" w:rsidRDefault="00D92598">
      <w:pPr>
        <w:pStyle w:val="ConsPlusNormal"/>
        <w:jc w:val="both"/>
      </w:pPr>
    </w:p>
    <w:p w14:paraId="44081BAC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физиотерапии</w:t>
      </w:r>
    </w:p>
    <w:p w14:paraId="061A7B9E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24570AF" w14:textId="77777777">
        <w:tc>
          <w:tcPr>
            <w:tcW w:w="794" w:type="dxa"/>
          </w:tcPr>
          <w:p w14:paraId="4104FF9D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7CF121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5DF6A179" w14:textId="500A8EE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599D8EF9" w14:textId="0B2D5355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0C82D581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2E264A9" w14:textId="77777777">
        <w:tc>
          <w:tcPr>
            <w:tcW w:w="794" w:type="dxa"/>
            <w:vAlign w:val="center"/>
          </w:tcPr>
          <w:p w14:paraId="0D00B39B" w14:textId="469308A8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EF70677" w14:textId="77777777" w:rsidR="00D92598" w:rsidRPr="00D92598" w:rsidRDefault="00D92598">
            <w:pPr>
              <w:pStyle w:val="ConsPlusNormal"/>
            </w:pPr>
            <w:r w:rsidRPr="00D92598"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14:paraId="15BFF62C" w14:textId="77777777" w:rsidR="00D92598" w:rsidRPr="00D92598" w:rsidRDefault="00D92598">
            <w:pPr>
              <w:pStyle w:val="ConsPlusNormal"/>
              <w:jc w:val="center"/>
            </w:pPr>
            <w:r w:rsidRPr="00D92598">
              <w:t>272140</w:t>
            </w:r>
          </w:p>
        </w:tc>
        <w:tc>
          <w:tcPr>
            <w:tcW w:w="2551" w:type="dxa"/>
            <w:vAlign w:val="center"/>
          </w:tcPr>
          <w:p w14:paraId="0053C20A" w14:textId="77777777" w:rsidR="00D92598" w:rsidRPr="00D92598" w:rsidRDefault="00D92598">
            <w:pPr>
              <w:pStyle w:val="ConsPlusNormal"/>
            </w:pPr>
            <w:r w:rsidRPr="00D92598"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14:paraId="2847BB1F" w14:textId="77777777" w:rsidR="00D92598" w:rsidRPr="00D92598" w:rsidRDefault="00D92598">
            <w:pPr>
              <w:pStyle w:val="ConsPlusNormal"/>
            </w:pPr>
            <w:r w:rsidRPr="00D92598">
              <w:t>1 на кабинет</w:t>
            </w:r>
          </w:p>
        </w:tc>
      </w:tr>
      <w:tr w:rsidR="00D92598" w:rsidRPr="00D92598" w14:paraId="7162835B" w14:textId="77777777">
        <w:tc>
          <w:tcPr>
            <w:tcW w:w="794" w:type="dxa"/>
            <w:vAlign w:val="center"/>
          </w:tcPr>
          <w:p w14:paraId="223C8BCD" w14:textId="7275E2F1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07CBFA3D" w14:textId="77777777" w:rsidR="00D92598" w:rsidRPr="00D92598" w:rsidRDefault="00D92598">
            <w:pPr>
              <w:pStyle w:val="ConsPlusNormal"/>
            </w:pPr>
            <w:r w:rsidRPr="00D92598"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14:paraId="374BA391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6BCECE5C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14:paraId="77CF93B5" w14:textId="77777777" w:rsidR="00D92598" w:rsidRPr="00D92598" w:rsidRDefault="00D92598">
            <w:pPr>
              <w:pStyle w:val="ConsPlusNormal"/>
            </w:pPr>
            <w:r w:rsidRPr="00D92598">
              <w:t>4</w:t>
            </w:r>
          </w:p>
        </w:tc>
      </w:tr>
      <w:tr w:rsidR="00D92598" w:rsidRPr="00D92598" w14:paraId="63D1A93C" w14:textId="77777777">
        <w:tc>
          <w:tcPr>
            <w:tcW w:w="794" w:type="dxa"/>
            <w:vAlign w:val="center"/>
          </w:tcPr>
          <w:p w14:paraId="6B563CF5" w14:textId="790C14B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66D696E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E72867E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5A9E47F8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053BD7C7" w14:textId="77777777" w:rsidR="00D92598" w:rsidRPr="00D92598" w:rsidRDefault="00D92598">
            <w:pPr>
              <w:pStyle w:val="ConsPlusNormal"/>
            </w:pPr>
            <w:r w:rsidRPr="00D92598">
              <w:t>1 на 2 кушетки</w:t>
            </w:r>
          </w:p>
        </w:tc>
      </w:tr>
      <w:tr w:rsidR="00D92598" w:rsidRPr="00D92598" w14:paraId="094CA73D" w14:textId="77777777">
        <w:tc>
          <w:tcPr>
            <w:tcW w:w="794" w:type="dxa"/>
            <w:vMerge w:val="restart"/>
            <w:vAlign w:val="center"/>
          </w:tcPr>
          <w:p w14:paraId="7D56489F" w14:textId="59C6FCFE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22CF631" w14:textId="77777777" w:rsidR="00D92598" w:rsidRPr="00D92598" w:rsidRDefault="00D92598">
            <w:pPr>
              <w:pStyle w:val="ConsPlusNormal"/>
            </w:pPr>
            <w:r w:rsidRPr="00D92598">
              <w:t>Стул деревянный</w:t>
            </w:r>
          </w:p>
        </w:tc>
        <w:tc>
          <w:tcPr>
            <w:tcW w:w="1417" w:type="dxa"/>
            <w:vAlign w:val="center"/>
          </w:tcPr>
          <w:p w14:paraId="41EDAE83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564CA30B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14:paraId="5517B376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258CD16C" w14:textId="77777777">
        <w:tc>
          <w:tcPr>
            <w:tcW w:w="794" w:type="dxa"/>
            <w:vMerge/>
          </w:tcPr>
          <w:p w14:paraId="5CB87BD1" w14:textId="77777777" w:rsidR="00D92598" w:rsidRPr="00D92598" w:rsidRDefault="00D92598"/>
        </w:tc>
        <w:tc>
          <w:tcPr>
            <w:tcW w:w="2324" w:type="dxa"/>
            <w:vMerge/>
          </w:tcPr>
          <w:p w14:paraId="2C72E4A8" w14:textId="77777777" w:rsidR="00D92598" w:rsidRPr="00D92598" w:rsidRDefault="00D92598"/>
        </w:tc>
        <w:tc>
          <w:tcPr>
            <w:tcW w:w="1417" w:type="dxa"/>
            <w:vAlign w:val="center"/>
          </w:tcPr>
          <w:p w14:paraId="4EBAD1CE" w14:textId="77777777" w:rsidR="00D92598" w:rsidRPr="00D92598" w:rsidRDefault="00D92598">
            <w:pPr>
              <w:pStyle w:val="ConsPlusNormal"/>
              <w:jc w:val="center"/>
            </w:pPr>
            <w:r w:rsidRPr="00D92598">
              <w:t>260310</w:t>
            </w:r>
          </w:p>
        </w:tc>
        <w:tc>
          <w:tcPr>
            <w:tcW w:w="2551" w:type="dxa"/>
            <w:vAlign w:val="center"/>
          </w:tcPr>
          <w:p w14:paraId="700F9E54" w14:textId="77777777" w:rsidR="00D92598" w:rsidRPr="00D92598" w:rsidRDefault="00D92598">
            <w:pPr>
              <w:pStyle w:val="ConsPlusNormal"/>
            </w:pPr>
            <w:r w:rsidRPr="00D92598">
              <w:t>Табурет/стул общего назначения</w:t>
            </w:r>
          </w:p>
        </w:tc>
        <w:tc>
          <w:tcPr>
            <w:tcW w:w="1984" w:type="dxa"/>
            <w:vMerge/>
          </w:tcPr>
          <w:p w14:paraId="2239FC32" w14:textId="77777777" w:rsidR="00D92598" w:rsidRPr="00D92598" w:rsidRDefault="00D92598"/>
        </w:tc>
      </w:tr>
      <w:tr w:rsidR="00D92598" w:rsidRPr="00D92598" w14:paraId="5443D5E8" w14:textId="77777777">
        <w:tc>
          <w:tcPr>
            <w:tcW w:w="794" w:type="dxa"/>
            <w:vMerge w:val="restart"/>
            <w:vAlign w:val="center"/>
          </w:tcPr>
          <w:p w14:paraId="264AEC1C" w14:textId="36A15E4E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350B9C7" w14:textId="77777777" w:rsidR="00D92598" w:rsidRPr="00D92598" w:rsidRDefault="00D92598">
            <w:pPr>
              <w:pStyle w:val="ConsPlusNormal"/>
            </w:pPr>
            <w:r w:rsidRPr="00D92598">
              <w:t>Ингалятор переносной</w:t>
            </w:r>
          </w:p>
        </w:tc>
        <w:tc>
          <w:tcPr>
            <w:tcW w:w="1417" w:type="dxa"/>
            <w:vAlign w:val="center"/>
          </w:tcPr>
          <w:p w14:paraId="6AF3C555" w14:textId="77777777" w:rsidR="00D92598" w:rsidRPr="00D92598" w:rsidRDefault="00D92598">
            <w:pPr>
              <w:pStyle w:val="ConsPlusNormal"/>
              <w:jc w:val="center"/>
            </w:pPr>
            <w:r w:rsidRPr="00D92598">
              <w:t>127430</w:t>
            </w:r>
          </w:p>
        </w:tc>
        <w:tc>
          <w:tcPr>
            <w:tcW w:w="2551" w:type="dxa"/>
            <w:vAlign w:val="center"/>
          </w:tcPr>
          <w:p w14:paraId="24E63701" w14:textId="77777777" w:rsidR="00D92598" w:rsidRPr="00D92598" w:rsidRDefault="00D92598">
            <w:pPr>
              <w:pStyle w:val="ConsPlusNormal"/>
            </w:pPr>
            <w:r w:rsidRPr="00D92598"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14:paraId="2ED8F536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20618A91" w14:textId="77777777">
        <w:tc>
          <w:tcPr>
            <w:tcW w:w="794" w:type="dxa"/>
            <w:vMerge/>
          </w:tcPr>
          <w:p w14:paraId="49721573" w14:textId="77777777" w:rsidR="00D92598" w:rsidRPr="00D92598" w:rsidRDefault="00D92598"/>
        </w:tc>
        <w:tc>
          <w:tcPr>
            <w:tcW w:w="2324" w:type="dxa"/>
            <w:vMerge/>
          </w:tcPr>
          <w:p w14:paraId="38ADB365" w14:textId="77777777" w:rsidR="00D92598" w:rsidRPr="00D92598" w:rsidRDefault="00D92598"/>
        </w:tc>
        <w:tc>
          <w:tcPr>
            <w:tcW w:w="1417" w:type="dxa"/>
            <w:vAlign w:val="center"/>
          </w:tcPr>
          <w:p w14:paraId="7AC802A1" w14:textId="77777777" w:rsidR="00D92598" w:rsidRPr="00D92598" w:rsidRDefault="00D92598">
            <w:pPr>
              <w:pStyle w:val="ConsPlusNormal"/>
              <w:jc w:val="center"/>
            </w:pPr>
            <w:r w:rsidRPr="00D92598">
              <w:t>202950</w:t>
            </w:r>
          </w:p>
        </w:tc>
        <w:tc>
          <w:tcPr>
            <w:tcW w:w="2551" w:type="dxa"/>
            <w:vAlign w:val="center"/>
          </w:tcPr>
          <w:p w14:paraId="6619CBA1" w14:textId="77777777" w:rsidR="00D92598" w:rsidRPr="00D92598" w:rsidRDefault="00D92598">
            <w:pPr>
              <w:pStyle w:val="ConsPlusNormal"/>
            </w:pPr>
            <w:r w:rsidRPr="00D92598">
              <w:t>Ингалятор аэрозольный</w:t>
            </w:r>
          </w:p>
        </w:tc>
        <w:tc>
          <w:tcPr>
            <w:tcW w:w="1984" w:type="dxa"/>
            <w:vMerge/>
          </w:tcPr>
          <w:p w14:paraId="06A5C41F" w14:textId="77777777" w:rsidR="00D92598" w:rsidRPr="00D92598" w:rsidRDefault="00D92598"/>
        </w:tc>
      </w:tr>
      <w:tr w:rsidR="00D92598" w:rsidRPr="00D92598" w14:paraId="4ED0FC1D" w14:textId="77777777">
        <w:tc>
          <w:tcPr>
            <w:tcW w:w="794" w:type="dxa"/>
            <w:vMerge/>
          </w:tcPr>
          <w:p w14:paraId="590DA415" w14:textId="77777777" w:rsidR="00D92598" w:rsidRPr="00D92598" w:rsidRDefault="00D92598"/>
        </w:tc>
        <w:tc>
          <w:tcPr>
            <w:tcW w:w="2324" w:type="dxa"/>
            <w:vMerge/>
          </w:tcPr>
          <w:p w14:paraId="7B5C9770" w14:textId="77777777" w:rsidR="00D92598" w:rsidRPr="00D92598" w:rsidRDefault="00D92598"/>
        </w:tc>
        <w:tc>
          <w:tcPr>
            <w:tcW w:w="1417" w:type="dxa"/>
            <w:vAlign w:val="center"/>
          </w:tcPr>
          <w:p w14:paraId="2A2A8D6A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213210</w:t>
            </w:r>
          </w:p>
        </w:tc>
        <w:tc>
          <w:tcPr>
            <w:tcW w:w="2551" w:type="dxa"/>
            <w:vAlign w:val="center"/>
          </w:tcPr>
          <w:p w14:paraId="3D7FDA60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14:paraId="6CE9578F" w14:textId="77777777" w:rsidR="00D92598" w:rsidRPr="00D92598" w:rsidRDefault="00D92598"/>
        </w:tc>
      </w:tr>
      <w:tr w:rsidR="00D92598" w:rsidRPr="00D92598" w14:paraId="2B3B4529" w14:textId="77777777">
        <w:tc>
          <w:tcPr>
            <w:tcW w:w="794" w:type="dxa"/>
            <w:vMerge/>
          </w:tcPr>
          <w:p w14:paraId="4264C56B" w14:textId="77777777" w:rsidR="00D92598" w:rsidRPr="00D92598" w:rsidRDefault="00D92598"/>
        </w:tc>
        <w:tc>
          <w:tcPr>
            <w:tcW w:w="2324" w:type="dxa"/>
            <w:vMerge/>
          </w:tcPr>
          <w:p w14:paraId="2EF66E64" w14:textId="77777777" w:rsidR="00D92598" w:rsidRPr="00D92598" w:rsidRDefault="00D92598"/>
        </w:tc>
        <w:tc>
          <w:tcPr>
            <w:tcW w:w="1417" w:type="dxa"/>
            <w:vAlign w:val="center"/>
          </w:tcPr>
          <w:p w14:paraId="3EF5C7F9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213220</w:t>
            </w:r>
          </w:p>
        </w:tc>
        <w:tc>
          <w:tcPr>
            <w:tcW w:w="2551" w:type="dxa"/>
            <w:vAlign w:val="center"/>
          </w:tcPr>
          <w:p w14:paraId="76056688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14:paraId="483B6FC2" w14:textId="77777777" w:rsidR="00D92598" w:rsidRPr="00D92598" w:rsidRDefault="00D92598"/>
        </w:tc>
      </w:tr>
      <w:tr w:rsidR="00D92598" w:rsidRPr="00D92598" w14:paraId="560546EE" w14:textId="77777777">
        <w:tc>
          <w:tcPr>
            <w:tcW w:w="794" w:type="dxa"/>
            <w:vAlign w:val="center"/>
          </w:tcPr>
          <w:p w14:paraId="1BD90E03" w14:textId="2674002A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70FB53F1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14:paraId="74D02FFF" w14:textId="77777777" w:rsidR="00D92598" w:rsidRPr="00D92598" w:rsidRDefault="00D92598">
            <w:pPr>
              <w:pStyle w:val="ConsPlusNormal"/>
              <w:jc w:val="center"/>
            </w:pPr>
            <w:r w:rsidRPr="00D92598">
              <w:t>182600</w:t>
            </w:r>
          </w:p>
        </w:tc>
        <w:tc>
          <w:tcPr>
            <w:tcW w:w="2551" w:type="dxa"/>
            <w:vAlign w:val="center"/>
          </w:tcPr>
          <w:p w14:paraId="71CE35C1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14:paraId="0EF13184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8B777E7" w14:textId="77777777">
        <w:tc>
          <w:tcPr>
            <w:tcW w:w="794" w:type="dxa"/>
            <w:vAlign w:val="center"/>
          </w:tcPr>
          <w:p w14:paraId="237EF839" w14:textId="2BC5AD56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59055B6D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14:paraId="3D9151B2" w14:textId="77777777" w:rsidR="00D92598" w:rsidRPr="00D92598" w:rsidRDefault="00D92598">
            <w:pPr>
              <w:pStyle w:val="ConsPlusNormal"/>
              <w:jc w:val="center"/>
            </w:pPr>
            <w:r w:rsidRPr="00D92598">
              <w:t>132010</w:t>
            </w:r>
          </w:p>
        </w:tc>
        <w:tc>
          <w:tcPr>
            <w:tcW w:w="2551" w:type="dxa"/>
            <w:vAlign w:val="center"/>
          </w:tcPr>
          <w:p w14:paraId="0AF7DF20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14:paraId="623790B6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0CD16592" w14:textId="77777777">
        <w:tc>
          <w:tcPr>
            <w:tcW w:w="794" w:type="dxa"/>
            <w:vAlign w:val="center"/>
          </w:tcPr>
          <w:p w14:paraId="017F8DF9" w14:textId="1A19CE1B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15762DA6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14:paraId="71C208E1" w14:textId="77777777" w:rsidR="00D92598" w:rsidRPr="00D92598" w:rsidRDefault="00D92598">
            <w:pPr>
              <w:pStyle w:val="ConsPlusNormal"/>
              <w:jc w:val="center"/>
            </w:pPr>
            <w:r w:rsidRPr="00D92598">
              <w:t>173300</w:t>
            </w:r>
          </w:p>
        </w:tc>
        <w:tc>
          <w:tcPr>
            <w:tcW w:w="2551" w:type="dxa"/>
            <w:vAlign w:val="center"/>
          </w:tcPr>
          <w:p w14:paraId="3BDB8155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14:paraId="6EFD7729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C4185F5" w14:textId="77777777">
        <w:tc>
          <w:tcPr>
            <w:tcW w:w="794" w:type="dxa"/>
            <w:vAlign w:val="center"/>
          </w:tcPr>
          <w:p w14:paraId="58324750" w14:textId="30C0560F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1BE6A786" w14:textId="77777777" w:rsidR="00D92598" w:rsidRPr="00D92598" w:rsidRDefault="00D92598">
            <w:pPr>
              <w:pStyle w:val="ConsPlusNormal"/>
              <w:jc w:val="both"/>
            </w:pPr>
            <w:r w:rsidRPr="00D92598">
              <w:t xml:space="preserve">Система глубокой </w:t>
            </w:r>
            <w:r w:rsidRPr="00D92598">
              <w:lastRenderedPageBreak/>
              <w:t>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14:paraId="7AB582E3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285040</w:t>
            </w:r>
          </w:p>
        </w:tc>
        <w:tc>
          <w:tcPr>
            <w:tcW w:w="2551" w:type="dxa"/>
            <w:vAlign w:val="center"/>
          </w:tcPr>
          <w:p w14:paraId="206B3C0C" w14:textId="74B162FB" w:rsidR="00D92598" w:rsidRPr="00D92598" w:rsidRDefault="00D92598">
            <w:pPr>
              <w:pStyle w:val="ConsPlusNormal"/>
            </w:pPr>
            <w:r w:rsidRPr="00D92598">
              <w:t xml:space="preserve">Система глубокой </w:t>
            </w:r>
            <w:r w:rsidRPr="00D92598">
              <w:lastRenderedPageBreak/>
              <w:t>электромагнитной стимуляции тканей, профессиональная &lt;4&gt;</w:t>
            </w:r>
          </w:p>
        </w:tc>
        <w:tc>
          <w:tcPr>
            <w:tcW w:w="1984" w:type="dxa"/>
            <w:vAlign w:val="center"/>
          </w:tcPr>
          <w:p w14:paraId="4CEB5C52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не менее 1 на </w:t>
            </w:r>
            <w:r w:rsidRPr="00D92598">
              <w:lastRenderedPageBreak/>
              <w:t>отделение</w:t>
            </w:r>
          </w:p>
        </w:tc>
      </w:tr>
      <w:tr w:rsidR="00D92598" w:rsidRPr="00D92598" w14:paraId="020A329E" w14:textId="77777777">
        <w:tc>
          <w:tcPr>
            <w:tcW w:w="794" w:type="dxa"/>
            <w:vAlign w:val="center"/>
          </w:tcPr>
          <w:p w14:paraId="78BD15D7" w14:textId="40F05401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08FBD378" w14:textId="77777777" w:rsidR="00D92598" w:rsidRPr="00D92598" w:rsidRDefault="00D92598">
            <w:pPr>
              <w:pStyle w:val="ConsPlusNormal"/>
            </w:pPr>
            <w:r w:rsidRPr="00D92598"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14:paraId="3FEC4789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66811B4C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14:paraId="02012C39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72E0104" w14:textId="77777777">
        <w:tc>
          <w:tcPr>
            <w:tcW w:w="794" w:type="dxa"/>
            <w:vAlign w:val="center"/>
          </w:tcPr>
          <w:p w14:paraId="5C449BCF" w14:textId="612936AE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4F1A3ED1" w14:textId="77777777" w:rsidR="00D92598" w:rsidRPr="00D92598" w:rsidRDefault="00D92598">
            <w:pPr>
              <w:pStyle w:val="ConsPlusNormal"/>
            </w:pPr>
            <w:r w:rsidRPr="00D92598"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14:paraId="3CE8BC55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317660</w:t>
            </w:r>
          </w:p>
        </w:tc>
        <w:tc>
          <w:tcPr>
            <w:tcW w:w="2551" w:type="dxa"/>
            <w:vAlign w:val="center"/>
          </w:tcPr>
          <w:p w14:paraId="478DCBA4" w14:textId="77777777" w:rsidR="00D92598" w:rsidRPr="00D92598" w:rsidRDefault="00D92598">
            <w:pPr>
              <w:pStyle w:val="ConsPlusNormal"/>
            </w:pPr>
            <w:r w:rsidRPr="00D92598"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14:paraId="25CA265A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6FC52069" w14:textId="77777777">
        <w:tc>
          <w:tcPr>
            <w:tcW w:w="794" w:type="dxa"/>
            <w:vAlign w:val="center"/>
          </w:tcPr>
          <w:p w14:paraId="1AE9EABF" w14:textId="630792EA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1ADF5145" w14:textId="77777777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14:paraId="043D7A2B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317670</w:t>
            </w:r>
          </w:p>
        </w:tc>
        <w:tc>
          <w:tcPr>
            <w:tcW w:w="2551" w:type="dxa"/>
            <w:vAlign w:val="center"/>
          </w:tcPr>
          <w:p w14:paraId="45847CA4" w14:textId="51B1CA40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 &lt;4&gt;</w:t>
            </w:r>
          </w:p>
        </w:tc>
        <w:tc>
          <w:tcPr>
            <w:tcW w:w="1984" w:type="dxa"/>
            <w:vAlign w:val="center"/>
          </w:tcPr>
          <w:p w14:paraId="06AE823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4F02F20" w14:textId="77777777">
        <w:tc>
          <w:tcPr>
            <w:tcW w:w="794" w:type="dxa"/>
            <w:vAlign w:val="center"/>
          </w:tcPr>
          <w:p w14:paraId="78794617" w14:textId="507473CA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5F82DA90" w14:textId="77777777" w:rsidR="00D92598" w:rsidRPr="00D92598" w:rsidRDefault="00D92598">
            <w:pPr>
              <w:pStyle w:val="ConsPlusNormal"/>
            </w:pPr>
            <w:r w:rsidRPr="00D92598">
              <w:t>Система для криотерапии</w:t>
            </w:r>
          </w:p>
        </w:tc>
        <w:tc>
          <w:tcPr>
            <w:tcW w:w="1417" w:type="dxa"/>
            <w:vAlign w:val="center"/>
          </w:tcPr>
          <w:p w14:paraId="3A07AA0B" w14:textId="77777777" w:rsidR="00D92598" w:rsidRPr="00D92598" w:rsidRDefault="00D92598">
            <w:pPr>
              <w:pStyle w:val="ConsPlusNormal"/>
              <w:jc w:val="center"/>
            </w:pPr>
            <w:r w:rsidRPr="00D92598">
              <w:t>356160</w:t>
            </w:r>
          </w:p>
        </w:tc>
        <w:tc>
          <w:tcPr>
            <w:tcW w:w="2551" w:type="dxa"/>
            <w:vAlign w:val="center"/>
          </w:tcPr>
          <w:p w14:paraId="531338C5" w14:textId="71B81FB7" w:rsidR="00D92598" w:rsidRPr="00D92598" w:rsidRDefault="00D92598">
            <w:pPr>
              <w:pStyle w:val="ConsPlusNormal"/>
            </w:pPr>
            <w:r w:rsidRPr="00D92598">
              <w:t>Система для криотерапии &lt;4&gt;</w:t>
            </w:r>
          </w:p>
        </w:tc>
        <w:tc>
          <w:tcPr>
            <w:tcW w:w="1984" w:type="dxa"/>
            <w:vAlign w:val="center"/>
          </w:tcPr>
          <w:p w14:paraId="2375B011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CD1F5D8" w14:textId="77777777">
        <w:tc>
          <w:tcPr>
            <w:tcW w:w="794" w:type="dxa"/>
            <w:vAlign w:val="center"/>
          </w:tcPr>
          <w:p w14:paraId="3D4CCC3F" w14:textId="3F987403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46445CD6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14:paraId="47AA5050" w14:textId="77777777" w:rsidR="00D92598" w:rsidRPr="00D92598" w:rsidRDefault="00D92598">
            <w:pPr>
              <w:pStyle w:val="ConsPlusNormal"/>
              <w:jc w:val="center"/>
            </w:pPr>
            <w:r w:rsidRPr="00D92598">
              <w:t>283160</w:t>
            </w:r>
          </w:p>
        </w:tc>
        <w:tc>
          <w:tcPr>
            <w:tcW w:w="2551" w:type="dxa"/>
            <w:vAlign w:val="center"/>
          </w:tcPr>
          <w:p w14:paraId="6BD7ED58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14:paraId="55B9327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A2A1651" w14:textId="77777777">
        <w:tc>
          <w:tcPr>
            <w:tcW w:w="794" w:type="dxa"/>
            <w:vAlign w:val="center"/>
          </w:tcPr>
          <w:p w14:paraId="5DD1278C" w14:textId="2ED63678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3BE71C06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14:paraId="2C2AD6D1" w14:textId="77777777" w:rsidR="00D92598" w:rsidRPr="00D92598" w:rsidRDefault="00D92598">
            <w:pPr>
              <w:pStyle w:val="ConsPlusNormal"/>
              <w:jc w:val="center"/>
            </w:pPr>
            <w:r w:rsidRPr="00D92598">
              <w:t>263160</w:t>
            </w:r>
          </w:p>
        </w:tc>
        <w:tc>
          <w:tcPr>
            <w:tcW w:w="2551" w:type="dxa"/>
            <w:vAlign w:val="center"/>
          </w:tcPr>
          <w:p w14:paraId="027FD217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14:paraId="7CAB7EB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D1B26C0" w14:textId="77777777">
        <w:tc>
          <w:tcPr>
            <w:tcW w:w="794" w:type="dxa"/>
            <w:vAlign w:val="center"/>
          </w:tcPr>
          <w:p w14:paraId="1BA7035C" w14:textId="64D7C65F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7138A368" w14:textId="77777777" w:rsidR="00D92598" w:rsidRPr="00D92598" w:rsidRDefault="00D92598">
            <w:pPr>
              <w:pStyle w:val="ConsPlusNormal"/>
            </w:pPr>
            <w:r w:rsidRPr="00D92598"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14:paraId="24E1B575" w14:textId="77777777" w:rsidR="00D92598" w:rsidRPr="00D92598" w:rsidRDefault="00D92598">
            <w:pPr>
              <w:pStyle w:val="ConsPlusNormal"/>
              <w:jc w:val="center"/>
            </w:pPr>
            <w:r w:rsidRPr="00D92598">
              <w:t>181480</w:t>
            </w:r>
          </w:p>
        </w:tc>
        <w:tc>
          <w:tcPr>
            <w:tcW w:w="2551" w:type="dxa"/>
            <w:vAlign w:val="center"/>
          </w:tcPr>
          <w:p w14:paraId="01FB19E8" w14:textId="297ABE1C" w:rsidR="00D92598" w:rsidRPr="00D92598" w:rsidRDefault="00D92598">
            <w:pPr>
              <w:pStyle w:val="ConsPlusNormal"/>
            </w:pPr>
            <w:r w:rsidRPr="00D92598">
              <w:t>Система физиотерапевтическая чрескожной электрической нейромиостимуляции &lt;4&gt;</w:t>
            </w:r>
          </w:p>
        </w:tc>
        <w:tc>
          <w:tcPr>
            <w:tcW w:w="1984" w:type="dxa"/>
            <w:vAlign w:val="center"/>
          </w:tcPr>
          <w:p w14:paraId="191D88F0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594F6085" w14:textId="77777777">
        <w:tc>
          <w:tcPr>
            <w:tcW w:w="794" w:type="dxa"/>
            <w:vAlign w:val="center"/>
          </w:tcPr>
          <w:p w14:paraId="35AA49C6" w14:textId="17B411E3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60DD0958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417" w:type="dxa"/>
            <w:vAlign w:val="center"/>
          </w:tcPr>
          <w:p w14:paraId="1ABC5BB3" w14:textId="77777777" w:rsidR="00D92598" w:rsidRPr="00D92598" w:rsidRDefault="00D92598">
            <w:pPr>
              <w:pStyle w:val="ConsPlusNormal"/>
              <w:jc w:val="center"/>
            </w:pPr>
            <w:r w:rsidRPr="00D92598">
              <w:t>216810</w:t>
            </w:r>
          </w:p>
        </w:tc>
        <w:tc>
          <w:tcPr>
            <w:tcW w:w="2551" w:type="dxa"/>
            <w:vAlign w:val="center"/>
          </w:tcPr>
          <w:p w14:paraId="471696A0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984" w:type="dxa"/>
            <w:vAlign w:val="center"/>
          </w:tcPr>
          <w:p w14:paraId="489D6598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37AE1985" w14:textId="77777777">
        <w:tc>
          <w:tcPr>
            <w:tcW w:w="794" w:type="dxa"/>
            <w:vAlign w:val="center"/>
          </w:tcPr>
          <w:p w14:paraId="5536A229" w14:textId="5D59F416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2BF7E28D" w14:textId="77777777" w:rsidR="00D92598" w:rsidRPr="00D92598" w:rsidRDefault="00D92598">
            <w:pPr>
              <w:pStyle w:val="ConsPlusNormal"/>
            </w:pPr>
            <w:r w:rsidRPr="00D92598">
              <w:t>Аппарат низкочастотной электротерапии микротоками переносной</w:t>
            </w:r>
          </w:p>
        </w:tc>
        <w:tc>
          <w:tcPr>
            <w:tcW w:w="1417" w:type="dxa"/>
            <w:vAlign w:val="center"/>
          </w:tcPr>
          <w:p w14:paraId="5FBB0507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181070</w:t>
            </w:r>
          </w:p>
        </w:tc>
        <w:tc>
          <w:tcPr>
            <w:tcW w:w="2551" w:type="dxa"/>
            <w:vAlign w:val="center"/>
          </w:tcPr>
          <w:p w14:paraId="24BCB429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электростимуляции, с питанием от сети</w:t>
            </w:r>
          </w:p>
        </w:tc>
        <w:tc>
          <w:tcPr>
            <w:tcW w:w="1984" w:type="dxa"/>
            <w:vAlign w:val="center"/>
          </w:tcPr>
          <w:p w14:paraId="765861D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BB8B590" w14:textId="77777777">
        <w:tc>
          <w:tcPr>
            <w:tcW w:w="794" w:type="dxa"/>
            <w:vAlign w:val="center"/>
          </w:tcPr>
          <w:p w14:paraId="2D15E7F2" w14:textId="2B9249D8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2324" w:type="dxa"/>
            <w:vAlign w:val="center"/>
          </w:tcPr>
          <w:p w14:paraId="3C700695" w14:textId="77777777" w:rsidR="00D92598" w:rsidRPr="00D92598" w:rsidRDefault="00D92598">
            <w:pPr>
              <w:pStyle w:val="ConsPlusNormal"/>
            </w:pPr>
            <w:r w:rsidRPr="00D92598"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1417" w:type="dxa"/>
            <w:vAlign w:val="center"/>
          </w:tcPr>
          <w:p w14:paraId="30B94989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131980</w:t>
            </w:r>
          </w:p>
        </w:tc>
        <w:tc>
          <w:tcPr>
            <w:tcW w:w="2551" w:type="dxa"/>
            <w:vAlign w:val="center"/>
          </w:tcPr>
          <w:p w14:paraId="4F46EA94" w14:textId="77777777" w:rsidR="00D92598" w:rsidRPr="00D92598" w:rsidRDefault="00D92598">
            <w:pPr>
              <w:pStyle w:val="ConsPlusNormal"/>
            </w:pPr>
            <w:r w:rsidRPr="00D92598">
              <w:t>Лампа ультрафиолетовая бактерицидная</w:t>
            </w:r>
          </w:p>
        </w:tc>
        <w:tc>
          <w:tcPr>
            <w:tcW w:w="1984" w:type="dxa"/>
            <w:vAlign w:val="center"/>
          </w:tcPr>
          <w:p w14:paraId="6EA2197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A32C1C8" w14:textId="77777777">
        <w:tc>
          <w:tcPr>
            <w:tcW w:w="794" w:type="dxa"/>
            <w:vAlign w:val="center"/>
          </w:tcPr>
          <w:p w14:paraId="581A378B" w14:textId="2E2EFD1C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Align w:val="center"/>
          </w:tcPr>
          <w:p w14:paraId="00D1AE5C" w14:textId="77777777" w:rsidR="00D92598" w:rsidRPr="00D92598" w:rsidRDefault="00D92598">
            <w:pPr>
              <w:pStyle w:val="ConsPlusNormal"/>
            </w:pPr>
            <w:r w:rsidRPr="00D92598">
              <w:t xml:space="preserve">Система мультимодальной </w:t>
            </w:r>
            <w:r w:rsidRPr="00D92598">
              <w:lastRenderedPageBreak/>
              <w:t>физиотерапии</w:t>
            </w:r>
          </w:p>
        </w:tc>
        <w:tc>
          <w:tcPr>
            <w:tcW w:w="1417" w:type="dxa"/>
            <w:vAlign w:val="center"/>
          </w:tcPr>
          <w:p w14:paraId="071AB141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326010</w:t>
            </w:r>
          </w:p>
        </w:tc>
        <w:tc>
          <w:tcPr>
            <w:tcW w:w="2551" w:type="dxa"/>
            <w:vAlign w:val="center"/>
          </w:tcPr>
          <w:p w14:paraId="260EB613" w14:textId="5C15D716" w:rsidR="00D92598" w:rsidRPr="00D92598" w:rsidRDefault="00D92598">
            <w:pPr>
              <w:pStyle w:val="ConsPlusNormal"/>
            </w:pPr>
            <w:r w:rsidRPr="00D92598">
              <w:t xml:space="preserve">Система мультимодальной </w:t>
            </w:r>
            <w:r w:rsidRPr="00D92598">
              <w:lastRenderedPageBreak/>
              <w:t>физиотерапии &lt;4&gt;</w:t>
            </w:r>
          </w:p>
        </w:tc>
        <w:tc>
          <w:tcPr>
            <w:tcW w:w="1984" w:type="dxa"/>
            <w:vAlign w:val="center"/>
          </w:tcPr>
          <w:p w14:paraId="1D6BC35E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не менее 1 на отделение</w:t>
            </w:r>
          </w:p>
        </w:tc>
      </w:tr>
      <w:tr w:rsidR="00D92598" w:rsidRPr="00D92598" w14:paraId="431547E7" w14:textId="77777777">
        <w:tc>
          <w:tcPr>
            <w:tcW w:w="794" w:type="dxa"/>
            <w:vAlign w:val="center"/>
          </w:tcPr>
          <w:p w14:paraId="1840E293" w14:textId="7515FF30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0C40D329" w14:textId="77777777" w:rsidR="00D92598" w:rsidRPr="00D92598" w:rsidRDefault="00D92598">
            <w:pPr>
              <w:pStyle w:val="ConsPlusNormal"/>
            </w:pPr>
            <w:r w:rsidRPr="00D92598">
              <w:t>Аппарат для УВЧ-терапии</w:t>
            </w:r>
          </w:p>
        </w:tc>
        <w:tc>
          <w:tcPr>
            <w:tcW w:w="1417" w:type="dxa"/>
            <w:vAlign w:val="center"/>
          </w:tcPr>
          <w:p w14:paraId="2DF17063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22714B0D" w14:textId="77777777" w:rsidR="00D92598" w:rsidRPr="00D92598" w:rsidRDefault="00D92598">
            <w:pPr>
              <w:pStyle w:val="ConsPlusNormal"/>
            </w:pPr>
            <w:r w:rsidRPr="00D92598"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14:paraId="6F58F754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4472EFC" w14:textId="77777777">
        <w:tc>
          <w:tcPr>
            <w:tcW w:w="794" w:type="dxa"/>
            <w:vAlign w:val="center"/>
          </w:tcPr>
          <w:p w14:paraId="22744276" w14:textId="41363A74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2324" w:type="dxa"/>
            <w:vAlign w:val="center"/>
          </w:tcPr>
          <w:p w14:paraId="61265EAA" w14:textId="77777777" w:rsidR="00D92598" w:rsidRPr="00D92598" w:rsidRDefault="00D92598">
            <w:pPr>
              <w:pStyle w:val="ConsPlusNormal"/>
            </w:pPr>
            <w:r w:rsidRPr="00D92598">
              <w:t>Стимулятор электромагнитный транскраниальный</w:t>
            </w:r>
          </w:p>
        </w:tc>
        <w:tc>
          <w:tcPr>
            <w:tcW w:w="1417" w:type="dxa"/>
            <w:vAlign w:val="center"/>
          </w:tcPr>
          <w:p w14:paraId="180A89A2" w14:textId="77777777" w:rsidR="00D92598" w:rsidRPr="00D92598" w:rsidRDefault="00D92598">
            <w:pPr>
              <w:pStyle w:val="ConsPlusNormal"/>
              <w:jc w:val="center"/>
            </w:pPr>
            <w:r w:rsidRPr="00D92598">
              <w:t>325490</w:t>
            </w:r>
          </w:p>
        </w:tc>
        <w:tc>
          <w:tcPr>
            <w:tcW w:w="2551" w:type="dxa"/>
            <w:vAlign w:val="center"/>
          </w:tcPr>
          <w:p w14:paraId="674ED893" w14:textId="77777777" w:rsidR="00D92598" w:rsidRPr="00D92598" w:rsidRDefault="00D92598">
            <w:pPr>
              <w:pStyle w:val="ConsPlusNormal"/>
            </w:pPr>
            <w:r w:rsidRPr="00D92598">
              <w:t>Система магнитной нейростимуляции, передвижная</w:t>
            </w:r>
          </w:p>
        </w:tc>
        <w:tc>
          <w:tcPr>
            <w:tcW w:w="1984" w:type="dxa"/>
            <w:vAlign w:val="center"/>
          </w:tcPr>
          <w:p w14:paraId="56D77F9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A7E7A20" w14:textId="77777777">
        <w:tc>
          <w:tcPr>
            <w:tcW w:w="794" w:type="dxa"/>
            <w:vAlign w:val="center"/>
          </w:tcPr>
          <w:p w14:paraId="59E22C92" w14:textId="208C277D" w:rsidR="00D92598" w:rsidRPr="00D92598" w:rsidRDefault="00D92598">
            <w:pPr>
              <w:pStyle w:val="ConsPlusNormal"/>
              <w:jc w:val="center"/>
            </w:pPr>
            <w:r w:rsidRPr="00D92598">
              <w:t>23. &lt;1&gt;, &lt;2&gt;</w:t>
            </w:r>
          </w:p>
        </w:tc>
        <w:tc>
          <w:tcPr>
            <w:tcW w:w="2324" w:type="dxa"/>
            <w:vAlign w:val="center"/>
          </w:tcPr>
          <w:p w14:paraId="54D4D1A0" w14:textId="77777777" w:rsidR="00D92598" w:rsidRPr="00D92598" w:rsidRDefault="00D92598">
            <w:pPr>
              <w:pStyle w:val="ConsPlusNormal"/>
            </w:pPr>
            <w:r w:rsidRPr="00D92598">
              <w:t>Система транскраниальной магнитной стимуляции</w:t>
            </w:r>
          </w:p>
        </w:tc>
        <w:tc>
          <w:tcPr>
            <w:tcW w:w="1417" w:type="dxa"/>
            <w:vAlign w:val="center"/>
          </w:tcPr>
          <w:p w14:paraId="037AD93F" w14:textId="77777777" w:rsidR="00D92598" w:rsidRPr="00D92598" w:rsidRDefault="00D92598">
            <w:pPr>
              <w:pStyle w:val="ConsPlusNormal"/>
              <w:jc w:val="center"/>
            </w:pPr>
            <w:r w:rsidRPr="00D92598">
              <w:t>325500</w:t>
            </w:r>
          </w:p>
        </w:tc>
        <w:tc>
          <w:tcPr>
            <w:tcW w:w="2551" w:type="dxa"/>
            <w:vAlign w:val="center"/>
          </w:tcPr>
          <w:p w14:paraId="1AECEB81" w14:textId="7C182F54" w:rsidR="00D92598" w:rsidRPr="00D92598" w:rsidRDefault="00D92598">
            <w:pPr>
              <w:pStyle w:val="ConsPlusNormal"/>
            </w:pPr>
            <w:r w:rsidRPr="00D92598">
              <w:t>Система магнитной нейростимуляции, стационарная &lt;4&gt;</w:t>
            </w:r>
          </w:p>
        </w:tc>
        <w:tc>
          <w:tcPr>
            <w:tcW w:w="1984" w:type="dxa"/>
            <w:vAlign w:val="center"/>
          </w:tcPr>
          <w:p w14:paraId="0E136E6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11FCCE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1A2EC26A" w14:textId="77777777">
        <w:tc>
          <w:tcPr>
            <w:tcW w:w="9069" w:type="dxa"/>
            <w:gridSpan w:val="3"/>
          </w:tcPr>
          <w:p w14:paraId="3C04AB5C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0C24897" w14:textId="77777777">
        <w:tc>
          <w:tcPr>
            <w:tcW w:w="7539" w:type="dxa"/>
            <w:gridSpan w:val="2"/>
          </w:tcPr>
          <w:p w14:paraId="0EE5213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07382A7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FBEFB61" w14:textId="77777777">
        <w:tc>
          <w:tcPr>
            <w:tcW w:w="793" w:type="dxa"/>
            <w:vAlign w:val="center"/>
          </w:tcPr>
          <w:p w14:paraId="08677A29" w14:textId="1A1D67B7" w:rsidR="00D92598" w:rsidRPr="00D92598" w:rsidRDefault="00D92598">
            <w:pPr>
              <w:pStyle w:val="ConsPlusNormal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4C63E4E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4450EDC8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1D11D864" w14:textId="77777777">
        <w:tc>
          <w:tcPr>
            <w:tcW w:w="793" w:type="dxa"/>
            <w:vAlign w:val="center"/>
          </w:tcPr>
          <w:p w14:paraId="0CBE9D65" w14:textId="5A2F791C" w:rsidR="00D92598" w:rsidRPr="00D92598" w:rsidRDefault="00D92598">
            <w:pPr>
              <w:pStyle w:val="ConsPlusNormal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07A8E790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75C837CE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</w:tbl>
    <w:p w14:paraId="50A74639" w14:textId="77777777" w:rsidR="00D92598" w:rsidRPr="00D92598" w:rsidRDefault="00D92598">
      <w:pPr>
        <w:pStyle w:val="ConsPlusNormal"/>
        <w:jc w:val="both"/>
      </w:pPr>
    </w:p>
    <w:p w14:paraId="3C3DE701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логопеда</w:t>
      </w:r>
    </w:p>
    <w:p w14:paraId="2DD3D33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CB5EEC5" w14:textId="77777777">
        <w:tc>
          <w:tcPr>
            <w:tcW w:w="794" w:type="dxa"/>
          </w:tcPr>
          <w:p w14:paraId="325B24F3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6DA53FB0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78932BA" w14:textId="653C33B3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656C0A12" w14:textId="5443583D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CCB422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C61C3F2" w14:textId="77777777">
        <w:tc>
          <w:tcPr>
            <w:tcW w:w="794" w:type="dxa"/>
            <w:vAlign w:val="center"/>
          </w:tcPr>
          <w:p w14:paraId="0A95C753" w14:textId="5290D3A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F0C60C5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417" w:type="dxa"/>
            <w:vAlign w:val="center"/>
          </w:tcPr>
          <w:p w14:paraId="08E92017" w14:textId="77777777" w:rsidR="00D92598" w:rsidRPr="00D92598" w:rsidRDefault="00D92598">
            <w:pPr>
              <w:pStyle w:val="ConsPlusNormal"/>
              <w:jc w:val="center"/>
            </w:pPr>
            <w:r w:rsidRPr="00D92598">
              <w:t>343530</w:t>
            </w:r>
          </w:p>
        </w:tc>
        <w:tc>
          <w:tcPr>
            <w:tcW w:w="2551" w:type="dxa"/>
            <w:vAlign w:val="center"/>
          </w:tcPr>
          <w:p w14:paraId="7280C082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984" w:type="dxa"/>
            <w:vAlign w:val="center"/>
          </w:tcPr>
          <w:p w14:paraId="5066373B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0929AA0" w14:textId="77777777">
        <w:tc>
          <w:tcPr>
            <w:tcW w:w="794" w:type="dxa"/>
            <w:vAlign w:val="center"/>
          </w:tcPr>
          <w:p w14:paraId="4DA7223C" w14:textId="5C0A7D1F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1FD93370" w14:textId="77777777" w:rsidR="00D92598" w:rsidRPr="00D92598" w:rsidRDefault="00D92598">
            <w:pPr>
              <w:pStyle w:val="ConsPlusNormal"/>
            </w:pPr>
            <w:r w:rsidRPr="00D92598">
              <w:t>Катетер для электростимуляции мышц глотки</w:t>
            </w:r>
          </w:p>
        </w:tc>
        <w:tc>
          <w:tcPr>
            <w:tcW w:w="1417" w:type="dxa"/>
            <w:vAlign w:val="center"/>
          </w:tcPr>
          <w:p w14:paraId="6A9708C8" w14:textId="77777777" w:rsidR="00D92598" w:rsidRPr="00D92598" w:rsidRDefault="00D92598">
            <w:pPr>
              <w:pStyle w:val="ConsPlusNormal"/>
              <w:jc w:val="center"/>
            </w:pPr>
            <w:r w:rsidRPr="00D92598">
              <w:t>324080</w:t>
            </w:r>
          </w:p>
        </w:tc>
        <w:tc>
          <w:tcPr>
            <w:tcW w:w="2551" w:type="dxa"/>
            <w:vAlign w:val="center"/>
          </w:tcPr>
          <w:p w14:paraId="3F38CA3B" w14:textId="77777777" w:rsidR="00D92598" w:rsidRPr="00D92598" w:rsidRDefault="00D92598">
            <w:pPr>
              <w:pStyle w:val="ConsPlusNormal"/>
            </w:pPr>
            <w:r w:rsidRPr="00D92598">
              <w:t>Катетер для электростимуляции мышц глотки</w:t>
            </w:r>
          </w:p>
        </w:tc>
        <w:tc>
          <w:tcPr>
            <w:tcW w:w="1984" w:type="dxa"/>
            <w:vAlign w:val="center"/>
          </w:tcPr>
          <w:p w14:paraId="00B310A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ABFFA52" w14:textId="77777777">
        <w:tc>
          <w:tcPr>
            <w:tcW w:w="794" w:type="dxa"/>
            <w:vAlign w:val="center"/>
          </w:tcPr>
          <w:p w14:paraId="4342E2AA" w14:textId="4F4EF38D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7FE6068" w14:textId="77777777" w:rsidR="00D92598" w:rsidRPr="00D92598" w:rsidRDefault="00D92598">
            <w:pPr>
              <w:pStyle w:val="ConsPlusNormal"/>
            </w:pPr>
            <w:r w:rsidRPr="00D92598"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1417" w:type="dxa"/>
            <w:vAlign w:val="center"/>
          </w:tcPr>
          <w:p w14:paraId="74C56F03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5540C265" w14:textId="5B5AEECA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 &lt;4&gt;</w:t>
            </w:r>
          </w:p>
        </w:tc>
        <w:tc>
          <w:tcPr>
            <w:tcW w:w="1984" w:type="dxa"/>
            <w:vAlign w:val="center"/>
          </w:tcPr>
          <w:p w14:paraId="306E83B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1F2D26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FC7DCAB" w14:textId="77777777">
        <w:tc>
          <w:tcPr>
            <w:tcW w:w="9069" w:type="dxa"/>
            <w:gridSpan w:val="3"/>
          </w:tcPr>
          <w:p w14:paraId="6B7EEFF1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EA40AC9" w14:textId="77777777">
        <w:tc>
          <w:tcPr>
            <w:tcW w:w="7539" w:type="dxa"/>
            <w:gridSpan w:val="2"/>
          </w:tcPr>
          <w:p w14:paraId="3169908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39DA16A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F7DC1AA" w14:textId="77777777">
        <w:tc>
          <w:tcPr>
            <w:tcW w:w="793" w:type="dxa"/>
            <w:vAlign w:val="center"/>
          </w:tcPr>
          <w:p w14:paraId="763EC677" w14:textId="79A935F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6150B066" w14:textId="77777777" w:rsidR="00D92598" w:rsidRPr="00D92598" w:rsidRDefault="00D92598">
            <w:pPr>
              <w:pStyle w:val="ConsPlusNormal"/>
            </w:pPr>
            <w:r w:rsidRPr="00D92598">
              <w:t xml:space="preserve">Рабочее место специалиста с персональным компьютером и </w:t>
            </w:r>
            <w:r w:rsidRPr="00D92598">
              <w:lastRenderedPageBreak/>
              <w:t>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F8C2BEB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604153A6" w14:textId="77777777">
        <w:tc>
          <w:tcPr>
            <w:tcW w:w="793" w:type="dxa"/>
            <w:vAlign w:val="center"/>
          </w:tcPr>
          <w:p w14:paraId="467B9B28" w14:textId="12D858D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0EFC25E0" w14:textId="77777777" w:rsidR="00D92598" w:rsidRPr="00D92598" w:rsidRDefault="00D92598">
            <w:pPr>
              <w:pStyle w:val="ConsPlusNormal"/>
            </w:pPr>
            <w:r w:rsidRPr="00D92598">
              <w:t>Комплект наглядно-дидактического материала (набор специальных таблиц, текстов, обучающих игр, рабочих тетрадей)</w:t>
            </w:r>
          </w:p>
        </w:tc>
        <w:tc>
          <w:tcPr>
            <w:tcW w:w="1530" w:type="dxa"/>
            <w:vAlign w:val="center"/>
          </w:tcPr>
          <w:p w14:paraId="7A45BBC4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10785DA4" w14:textId="77777777">
        <w:tc>
          <w:tcPr>
            <w:tcW w:w="793" w:type="dxa"/>
            <w:vAlign w:val="center"/>
          </w:tcPr>
          <w:p w14:paraId="4532F47A" w14:textId="1BC3473A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ED9B8BF" w14:textId="77777777" w:rsidR="00D92598" w:rsidRPr="00D92598" w:rsidRDefault="00D92598">
            <w:pPr>
              <w:pStyle w:val="ConsPlusNormal"/>
            </w:pPr>
            <w:r w:rsidRPr="00D92598">
              <w:t>Набор логопедических шпателей</w:t>
            </w:r>
          </w:p>
        </w:tc>
        <w:tc>
          <w:tcPr>
            <w:tcW w:w="1530" w:type="dxa"/>
            <w:vAlign w:val="center"/>
          </w:tcPr>
          <w:p w14:paraId="11915BB8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5FE3569A" w14:textId="77777777">
        <w:tc>
          <w:tcPr>
            <w:tcW w:w="793" w:type="dxa"/>
            <w:vAlign w:val="center"/>
          </w:tcPr>
          <w:p w14:paraId="74AD0E1A" w14:textId="7E36FFBF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2E02FE1F" w14:textId="77777777" w:rsidR="00D92598" w:rsidRPr="00D92598" w:rsidRDefault="00D92598">
            <w:pPr>
              <w:pStyle w:val="ConsPlusNormal"/>
            </w:pPr>
            <w:r w:rsidRPr="00D92598"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530" w:type="dxa"/>
            <w:vAlign w:val="center"/>
          </w:tcPr>
          <w:p w14:paraId="43DBBCB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97F408D" w14:textId="77777777">
        <w:tc>
          <w:tcPr>
            <w:tcW w:w="793" w:type="dxa"/>
            <w:vAlign w:val="center"/>
          </w:tcPr>
          <w:p w14:paraId="2F7E2C89" w14:textId="4F671A66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167F4E67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2CEF759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12FF705" w14:textId="77777777">
        <w:tc>
          <w:tcPr>
            <w:tcW w:w="793" w:type="dxa"/>
            <w:vAlign w:val="center"/>
          </w:tcPr>
          <w:p w14:paraId="21DC567D" w14:textId="78D88664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1CEEB73A" w14:textId="77777777" w:rsidR="00D92598" w:rsidRPr="00D92598" w:rsidRDefault="00D92598">
            <w:pPr>
              <w:pStyle w:val="ConsPlusNormal"/>
            </w:pPr>
            <w:r w:rsidRPr="00D92598">
              <w:t>Метроном</w:t>
            </w:r>
          </w:p>
        </w:tc>
        <w:tc>
          <w:tcPr>
            <w:tcW w:w="1530" w:type="dxa"/>
            <w:vAlign w:val="center"/>
          </w:tcPr>
          <w:p w14:paraId="0CF8004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AB8EFBA" w14:textId="77777777">
        <w:tc>
          <w:tcPr>
            <w:tcW w:w="793" w:type="dxa"/>
            <w:vAlign w:val="center"/>
          </w:tcPr>
          <w:p w14:paraId="48243004" w14:textId="14E9F284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2F52E1F2" w14:textId="77777777" w:rsidR="00D92598" w:rsidRPr="00D92598" w:rsidRDefault="00D92598">
            <w:pPr>
              <w:pStyle w:val="ConsPlusNormal"/>
            </w:pPr>
            <w:r w:rsidRPr="00D92598">
              <w:t>Видеокамера</w:t>
            </w:r>
          </w:p>
        </w:tc>
        <w:tc>
          <w:tcPr>
            <w:tcW w:w="1530" w:type="dxa"/>
            <w:vAlign w:val="center"/>
          </w:tcPr>
          <w:p w14:paraId="19B2C84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2A67B92" w14:textId="77777777">
        <w:tc>
          <w:tcPr>
            <w:tcW w:w="793" w:type="dxa"/>
            <w:vAlign w:val="center"/>
          </w:tcPr>
          <w:p w14:paraId="23D1A06B" w14:textId="2513816F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3C03E770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7CD280D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CC44400" w14:textId="77777777">
        <w:tc>
          <w:tcPr>
            <w:tcW w:w="793" w:type="dxa"/>
            <w:vAlign w:val="center"/>
          </w:tcPr>
          <w:p w14:paraId="37DF6F6C" w14:textId="3A9EFFE5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11C264D8" w14:textId="77777777" w:rsidR="00D92598" w:rsidRPr="00D92598" w:rsidRDefault="00D92598">
            <w:pPr>
              <w:pStyle w:val="ConsPlusNormal"/>
            </w:pPr>
            <w:r w:rsidRPr="00D92598">
              <w:t>Зеркало настольное</w:t>
            </w:r>
          </w:p>
        </w:tc>
        <w:tc>
          <w:tcPr>
            <w:tcW w:w="1530" w:type="dxa"/>
            <w:vAlign w:val="center"/>
          </w:tcPr>
          <w:p w14:paraId="69A3677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CF8482D" w14:textId="77777777">
        <w:tc>
          <w:tcPr>
            <w:tcW w:w="793" w:type="dxa"/>
            <w:vAlign w:val="center"/>
          </w:tcPr>
          <w:p w14:paraId="507187B2" w14:textId="0EE5567A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2E6F8D62" w14:textId="77777777" w:rsidR="00D92598" w:rsidRPr="00D92598" w:rsidRDefault="00D92598">
            <w:pPr>
              <w:pStyle w:val="ConsPlusNormal"/>
            </w:pPr>
            <w:r w:rsidRPr="00D92598">
              <w:t>Зеркало настенное</w:t>
            </w:r>
          </w:p>
        </w:tc>
        <w:tc>
          <w:tcPr>
            <w:tcW w:w="1530" w:type="dxa"/>
            <w:vAlign w:val="center"/>
          </w:tcPr>
          <w:p w14:paraId="088FBAA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D80C559" w14:textId="77777777">
        <w:tc>
          <w:tcPr>
            <w:tcW w:w="793" w:type="dxa"/>
            <w:vAlign w:val="center"/>
          </w:tcPr>
          <w:p w14:paraId="2BF59FF8" w14:textId="62359780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0906BAB9" w14:textId="77777777" w:rsidR="00D92598" w:rsidRPr="00D92598" w:rsidRDefault="00D92598">
            <w:pPr>
              <w:pStyle w:val="ConsPlusNormal"/>
            </w:pPr>
            <w:r w:rsidRPr="00D92598">
              <w:t>Зеркало логопедическое</w:t>
            </w:r>
          </w:p>
        </w:tc>
        <w:tc>
          <w:tcPr>
            <w:tcW w:w="1530" w:type="dxa"/>
            <w:vAlign w:val="center"/>
          </w:tcPr>
          <w:p w14:paraId="6236059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01FC537" w14:textId="77777777" w:rsidR="00D92598" w:rsidRPr="00D92598" w:rsidRDefault="00D92598">
      <w:pPr>
        <w:pStyle w:val="ConsPlusNormal"/>
        <w:jc w:val="both"/>
      </w:pPr>
    </w:p>
    <w:p w14:paraId="3DDDBFAC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психолога</w:t>
      </w:r>
    </w:p>
    <w:p w14:paraId="7F0F0A83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D72D91E" w14:textId="77777777">
        <w:tc>
          <w:tcPr>
            <w:tcW w:w="794" w:type="dxa"/>
          </w:tcPr>
          <w:p w14:paraId="7F134C68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26725B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A1DF780" w14:textId="03CBFA84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1AACE18A" w14:textId="3C5F86D1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5551E2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5FFC6AA" w14:textId="77777777">
        <w:tc>
          <w:tcPr>
            <w:tcW w:w="794" w:type="dxa"/>
            <w:vAlign w:val="center"/>
          </w:tcPr>
          <w:p w14:paraId="1A004604" w14:textId="0185A4BB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178AD36F" w14:textId="77777777" w:rsidR="00D92598" w:rsidRPr="00D92598" w:rsidRDefault="00D92598">
            <w:pPr>
              <w:pStyle w:val="ConsPlusNormal"/>
            </w:pPr>
            <w:r w:rsidRPr="00D92598"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14:paraId="43DE03D8" w14:textId="77777777" w:rsidR="00D92598" w:rsidRPr="00D92598" w:rsidRDefault="00D92598">
            <w:pPr>
              <w:pStyle w:val="ConsPlusNormal"/>
              <w:jc w:val="center"/>
            </w:pPr>
            <w:r w:rsidRPr="00D92598">
              <w:t>342050</w:t>
            </w:r>
          </w:p>
        </w:tc>
        <w:tc>
          <w:tcPr>
            <w:tcW w:w="2551" w:type="dxa"/>
            <w:vAlign w:val="center"/>
          </w:tcPr>
          <w:p w14:paraId="374649FD" w14:textId="77777777" w:rsidR="00D92598" w:rsidRPr="00D92598" w:rsidRDefault="00D92598">
            <w:pPr>
              <w:pStyle w:val="ConsPlusNormal"/>
            </w:pPr>
            <w:r w:rsidRPr="00D92598"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14:paraId="1E91448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190FB8" w14:textId="77777777">
        <w:tc>
          <w:tcPr>
            <w:tcW w:w="794" w:type="dxa"/>
            <w:vAlign w:val="center"/>
          </w:tcPr>
          <w:p w14:paraId="007541C0" w14:textId="5E54C9B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2D681BFF" w14:textId="77777777" w:rsidR="00D92598" w:rsidRPr="00D92598" w:rsidRDefault="00D92598">
            <w:pPr>
              <w:pStyle w:val="ConsPlusNormal"/>
            </w:pPr>
            <w:r w:rsidRPr="00D92598"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14:paraId="0E06D6CA" w14:textId="77777777" w:rsidR="00D92598" w:rsidRPr="00D92598" w:rsidRDefault="00D92598">
            <w:pPr>
              <w:pStyle w:val="ConsPlusNormal"/>
              <w:jc w:val="center"/>
            </w:pPr>
            <w:r w:rsidRPr="00D92598">
              <w:t>175960</w:t>
            </w:r>
          </w:p>
        </w:tc>
        <w:tc>
          <w:tcPr>
            <w:tcW w:w="2551" w:type="dxa"/>
            <w:vAlign w:val="center"/>
          </w:tcPr>
          <w:p w14:paraId="376AB77F" w14:textId="77777777" w:rsidR="00D92598" w:rsidRPr="00D92598" w:rsidRDefault="00D92598">
            <w:pPr>
              <w:pStyle w:val="ConsPlusNormal"/>
            </w:pPr>
            <w:r w:rsidRPr="00D92598"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14:paraId="140E567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58D6625" w14:textId="77777777">
        <w:tc>
          <w:tcPr>
            <w:tcW w:w="794" w:type="dxa"/>
            <w:vAlign w:val="center"/>
          </w:tcPr>
          <w:p w14:paraId="2D7CC78F" w14:textId="70E3EE8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270077E4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14:paraId="58042F7B" w14:textId="77777777" w:rsidR="00D92598" w:rsidRPr="00D92598" w:rsidRDefault="00D92598">
            <w:pPr>
              <w:pStyle w:val="ConsPlusNormal"/>
              <w:jc w:val="center"/>
            </w:pPr>
            <w:r w:rsidRPr="00D92598">
              <w:t>363520</w:t>
            </w:r>
          </w:p>
        </w:tc>
        <w:tc>
          <w:tcPr>
            <w:tcW w:w="2551" w:type="dxa"/>
            <w:vAlign w:val="center"/>
          </w:tcPr>
          <w:p w14:paraId="339E70BA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14:paraId="605770C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C945E9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64D0EBC" w14:textId="77777777">
        <w:tc>
          <w:tcPr>
            <w:tcW w:w="9069" w:type="dxa"/>
            <w:gridSpan w:val="3"/>
          </w:tcPr>
          <w:p w14:paraId="12FE0686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02BC0CE5" w14:textId="77777777">
        <w:tc>
          <w:tcPr>
            <w:tcW w:w="7539" w:type="dxa"/>
            <w:gridSpan w:val="2"/>
          </w:tcPr>
          <w:p w14:paraId="453B03C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040D066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9BE8FC2" w14:textId="77777777">
        <w:tc>
          <w:tcPr>
            <w:tcW w:w="793" w:type="dxa"/>
            <w:vAlign w:val="center"/>
          </w:tcPr>
          <w:p w14:paraId="03474E64" w14:textId="764EAC3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6196F159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76B5DBC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3590F1D" w14:textId="77777777">
        <w:tc>
          <w:tcPr>
            <w:tcW w:w="793" w:type="dxa"/>
            <w:vAlign w:val="center"/>
          </w:tcPr>
          <w:p w14:paraId="5E9DCD2E" w14:textId="1AD1A66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6D55764" w14:textId="77777777" w:rsidR="00D92598" w:rsidRPr="00D92598" w:rsidRDefault="00D92598">
            <w:pPr>
              <w:pStyle w:val="ConsPlusNormal"/>
            </w:pPr>
            <w:r w:rsidRPr="00D92598"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14:paraId="218696EF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017C06AA" w14:textId="77777777">
        <w:tc>
          <w:tcPr>
            <w:tcW w:w="793" w:type="dxa"/>
            <w:vAlign w:val="center"/>
          </w:tcPr>
          <w:p w14:paraId="4AA59F88" w14:textId="4BE51849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EE5EFA2" w14:textId="77777777" w:rsidR="00D92598" w:rsidRPr="00D92598" w:rsidRDefault="00D92598">
            <w:pPr>
              <w:pStyle w:val="ConsPlusNormal"/>
            </w:pPr>
            <w:r w:rsidRPr="00D92598">
              <w:t>Кресло функциональное</w:t>
            </w:r>
          </w:p>
        </w:tc>
        <w:tc>
          <w:tcPr>
            <w:tcW w:w="1530" w:type="dxa"/>
            <w:vAlign w:val="center"/>
          </w:tcPr>
          <w:p w14:paraId="662701C6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A81EA77" w14:textId="77777777">
        <w:tc>
          <w:tcPr>
            <w:tcW w:w="793" w:type="dxa"/>
            <w:vAlign w:val="center"/>
          </w:tcPr>
          <w:p w14:paraId="0E18534B" w14:textId="562B4B53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56402C2D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76EBAE1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ED97D74" w14:textId="77777777">
        <w:tc>
          <w:tcPr>
            <w:tcW w:w="793" w:type="dxa"/>
            <w:vAlign w:val="center"/>
          </w:tcPr>
          <w:p w14:paraId="750CAFDE" w14:textId="36DAE04C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02C3D349" w14:textId="77777777" w:rsidR="00D92598" w:rsidRPr="00D92598" w:rsidRDefault="00D92598">
            <w:pPr>
              <w:pStyle w:val="ConsPlusNormal"/>
            </w:pPr>
            <w:r w:rsidRPr="00D92598"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14:paraId="2D8D3FE8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1DF52754" w14:textId="77777777">
        <w:tc>
          <w:tcPr>
            <w:tcW w:w="793" w:type="dxa"/>
            <w:vAlign w:val="center"/>
          </w:tcPr>
          <w:p w14:paraId="18AE9147" w14:textId="13952A5C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7C0804DD" w14:textId="77777777" w:rsidR="00D92598" w:rsidRPr="00D92598" w:rsidRDefault="00D92598">
            <w:pPr>
              <w:pStyle w:val="ConsPlusNormal"/>
            </w:pPr>
            <w:r w:rsidRPr="00D92598"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14:paraId="5AAF9BB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5D432F5" w14:textId="77777777">
        <w:tc>
          <w:tcPr>
            <w:tcW w:w="793" w:type="dxa"/>
            <w:vAlign w:val="center"/>
          </w:tcPr>
          <w:p w14:paraId="60F27A4F" w14:textId="0DA788C3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514B1CC3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499B4C8A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1E471DC9" w14:textId="77777777">
        <w:tc>
          <w:tcPr>
            <w:tcW w:w="793" w:type="dxa"/>
            <w:vAlign w:val="center"/>
          </w:tcPr>
          <w:p w14:paraId="18B3BF44" w14:textId="467D0B0F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42BD5A83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7546200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294E63E4" w14:textId="77777777" w:rsidR="00D92598" w:rsidRPr="00D92598" w:rsidRDefault="00D92598">
      <w:pPr>
        <w:pStyle w:val="ConsPlusNormal"/>
        <w:jc w:val="both"/>
      </w:pPr>
    </w:p>
    <w:p w14:paraId="3F5ADA53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эргореабилитации</w:t>
      </w:r>
    </w:p>
    <w:p w14:paraId="1B767A5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E5100A7" w14:textId="77777777">
        <w:tc>
          <w:tcPr>
            <w:tcW w:w="794" w:type="dxa"/>
          </w:tcPr>
          <w:p w14:paraId="2B4053CB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DDB53B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4227331A" w14:textId="7E03CD63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74E038F2" w14:textId="3B4CEA58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58F58736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02DC853" w14:textId="77777777">
        <w:tc>
          <w:tcPr>
            <w:tcW w:w="794" w:type="dxa"/>
            <w:vAlign w:val="center"/>
          </w:tcPr>
          <w:p w14:paraId="6492DEEE" w14:textId="56BED48F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17F4F9D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3C1E1D3E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6A5499E1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4AA03C1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16579D" w14:textId="77777777">
        <w:tc>
          <w:tcPr>
            <w:tcW w:w="794" w:type="dxa"/>
            <w:vAlign w:val="center"/>
          </w:tcPr>
          <w:p w14:paraId="776AD1B2" w14:textId="314EA26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57FB86AF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417" w:type="dxa"/>
            <w:vAlign w:val="center"/>
          </w:tcPr>
          <w:p w14:paraId="676ADAE3" w14:textId="77777777" w:rsidR="00D92598" w:rsidRPr="00D92598" w:rsidRDefault="00D92598">
            <w:pPr>
              <w:pStyle w:val="ConsPlusNormal"/>
              <w:jc w:val="center"/>
            </w:pPr>
            <w:r w:rsidRPr="00D92598">
              <w:t>280370</w:t>
            </w:r>
          </w:p>
        </w:tc>
        <w:tc>
          <w:tcPr>
            <w:tcW w:w="2551" w:type="dxa"/>
            <w:vAlign w:val="center"/>
          </w:tcPr>
          <w:p w14:paraId="095C2536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984" w:type="dxa"/>
            <w:vAlign w:val="center"/>
          </w:tcPr>
          <w:p w14:paraId="2F0C4DE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90F4713" w14:textId="77777777">
        <w:tc>
          <w:tcPr>
            <w:tcW w:w="794" w:type="dxa"/>
            <w:vAlign w:val="center"/>
          </w:tcPr>
          <w:p w14:paraId="222BE5B3" w14:textId="1E779116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917B855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14:paraId="6E07401C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302530</w:t>
            </w:r>
          </w:p>
        </w:tc>
        <w:tc>
          <w:tcPr>
            <w:tcW w:w="2551" w:type="dxa"/>
            <w:vAlign w:val="center"/>
          </w:tcPr>
          <w:p w14:paraId="27336AF5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14:paraId="7A9B0B5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265AA2" w14:textId="77777777">
        <w:tc>
          <w:tcPr>
            <w:tcW w:w="794" w:type="dxa"/>
            <w:vAlign w:val="center"/>
          </w:tcPr>
          <w:p w14:paraId="4A26738D" w14:textId="6B08D82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402BC549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417" w:type="dxa"/>
            <w:vAlign w:val="center"/>
          </w:tcPr>
          <w:p w14:paraId="6A3C4BEC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208830</w:t>
            </w:r>
          </w:p>
        </w:tc>
        <w:tc>
          <w:tcPr>
            <w:tcW w:w="2551" w:type="dxa"/>
            <w:vAlign w:val="center"/>
          </w:tcPr>
          <w:p w14:paraId="263984BD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984" w:type="dxa"/>
            <w:vAlign w:val="center"/>
          </w:tcPr>
          <w:p w14:paraId="07A5FEA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6EB06A9" w14:textId="77777777">
        <w:tc>
          <w:tcPr>
            <w:tcW w:w="794" w:type="dxa"/>
            <w:vAlign w:val="center"/>
          </w:tcPr>
          <w:p w14:paraId="086F9ACC" w14:textId="5771209D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C924273" w14:textId="77777777" w:rsidR="00D92598" w:rsidRPr="00D92598" w:rsidRDefault="00D92598">
            <w:pPr>
              <w:pStyle w:val="ConsPlusNormal"/>
            </w:pPr>
            <w:r w:rsidRPr="00D92598"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14:paraId="520C1469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302580</w:t>
            </w:r>
          </w:p>
        </w:tc>
        <w:tc>
          <w:tcPr>
            <w:tcW w:w="2551" w:type="dxa"/>
            <w:vAlign w:val="center"/>
          </w:tcPr>
          <w:p w14:paraId="3477E9CB" w14:textId="77777777" w:rsidR="00D92598" w:rsidRPr="00D92598" w:rsidRDefault="00D92598">
            <w:pPr>
              <w:pStyle w:val="ConsPlusNormal"/>
            </w:pPr>
            <w:r w:rsidRPr="00D92598"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14:paraId="7750EEE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89832EA" w14:textId="77777777">
        <w:tc>
          <w:tcPr>
            <w:tcW w:w="794" w:type="dxa"/>
            <w:vAlign w:val="center"/>
          </w:tcPr>
          <w:p w14:paraId="316B784F" w14:textId="4C5721B7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2F32C5F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45F9D86E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1CF0DC57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5F41C10F" w14:textId="77777777" w:rsidR="00D92598" w:rsidRPr="00D92598" w:rsidRDefault="00D92598">
            <w:pPr>
              <w:pStyle w:val="ConsPlusNormal"/>
            </w:pPr>
            <w:r w:rsidRPr="00D92598">
              <w:t>1 на 6 пациентов</w:t>
            </w:r>
          </w:p>
        </w:tc>
      </w:tr>
      <w:tr w:rsidR="00D92598" w:rsidRPr="00D92598" w14:paraId="5BF0EC5D" w14:textId="77777777">
        <w:tc>
          <w:tcPr>
            <w:tcW w:w="794" w:type="dxa"/>
            <w:vAlign w:val="center"/>
          </w:tcPr>
          <w:p w14:paraId="01E62C61" w14:textId="0DB575F3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764131F8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14:paraId="3E26E1CB" w14:textId="77777777" w:rsidR="00D92598" w:rsidRPr="00D92598" w:rsidRDefault="00D92598">
            <w:pPr>
              <w:pStyle w:val="ConsPlusNormal"/>
              <w:jc w:val="center"/>
            </w:pPr>
            <w:r w:rsidRPr="00D92598">
              <w:t>159790</w:t>
            </w:r>
          </w:p>
        </w:tc>
        <w:tc>
          <w:tcPr>
            <w:tcW w:w="2551" w:type="dxa"/>
            <w:vAlign w:val="center"/>
          </w:tcPr>
          <w:p w14:paraId="74B10C79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14:paraId="47387518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1C1F262" w14:textId="77777777">
        <w:tc>
          <w:tcPr>
            <w:tcW w:w="794" w:type="dxa"/>
            <w:vAlign w:val="center"/>
          </w:tcPr>
          <w:p w14:paraId="44A89309" w14:textId="347E3F7C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121DA5A7" w14:textId="77777777" w:rsidR="00D92598" w:rsidRPr="00D92598" w:rsidRDefault="00D92598">
            <w:pPr>
              <w:pStyle w:val="ConsPlusNormal"/>
            </w:pPr>
            <w:r w:rsidRPr="00D92598">
              <w:t xml:space="preserve">Тренажер для продолжительной пассивной разработки кистей рук/лучезапястного </w:t>
            </w:r>
            <w:r w:rsidRPr="00D92598">
              <w:lastRenderedPageBreak/>
              <w:t>сустава</w:t>
            </w:r>
          </w:p>
        </w:tc>
        <w:tc>
          <w:tcPr>
            <w:tcW w:w="1417" w:type="dxa"/>
            <w:vAlign w:val="center"/>
          </w:tcPr>
          <w:p w14:paraId="1668A1EE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110440</w:t>
            </w:r>
          </w:p>
        </w:tc>
        <w:tc>
          <w:tcPr>
            <w:tcW w:w="2551" w:type="dxa"/>
            <w:vAlign w:val="center"/>
          </w:tcPr>
          <w:p w14:paraId="4718EC05" w14:textId="12A63F6F" w:rsidR="00D92598" w:rsidRPr="00D92598" w:rsidRDefault="00D92598">
            <w:pPr>
              <w:pStyle w:val="ConsPlusNormal"/>
            </w:pPr>
            <w:r w:rsidRPr="00D92598">
              <w:t xml:space="preserve">Тренажер для продолжительной пассивной разработки кистей рук/лучезапястного </w:t>
            </w:r>
            <w:r w:rsidRPr="00D92598">
              <w:lastRenderedPageBreak/>
              <w:t>сустава &lt;4&gt;</w:t>
            </w:r>
          </w:p>
        </w:tc>
        <w:tc>
          <w:tcPr>
            <w:tcW w:w="1984" w:type="dxa"/>
            <w:vAlign w:val="center"/>
          </w:tcPr>
          <w:p w14:paraId="22235D60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отделение</w:t>
            </w:r>
          </w:p>
        </w:tc>
      </w:tr>
      <w:tr w:rsidR="00D92598" w:rsidRPr="00D92598" w14:paraId="7D939F43" w14:textId="77777777">
        <w:tc>
          <w:tcPr>
            <w:tcW w:w="794" w:type="dxa"/>
            <w:vAlign w:val="center"/>
          </w:tcPr>
          <w:p w14:paraId="487C7085" w14:textId="60A30B7B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68F56CC4" w14:textId="77777777" w:rsidR="00D92598" w:rsidRPr="00D92598" w:rsidRDefault="00D92598">
            <w:pPr>
              <w:pStyle w:val="ConsPlusNormal"/>
            </w:pPr>
            <w:r w:rsidRPr="00D92598"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14:paraId="2A5A7BDD" w14:textId="77777777" w:rsidR="00D92598" w:rsidRPr="00D92598" w:rsidRDefault="00D92598">
            <w:pPr>
              <w:pStyle w:val="ConsPlusNormal"/>
              <w:jc w:val="center"/>
            </w:pPr>
            <w:r w:rsidRPr="00D92598">
              <w:t>349710</w:t>
            </w:r>
          </w:p>
        </w:tc>
        <w:tc>
          <w:tcPr>
            <w:tcW w:w="2551" w:type="dxa"/>
            <w:vAlign w:val="center"/>
          </w:tcPr>
          <w:p w14:paraId="6C4E8CE6" w14:textId="5B70AE20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кистей рук с обратной связью &lt;4&gt;</w:t>
            </w:r>
          </w:p>
        </w:tc>
        <w:tc>
          <w:tcPr>
            <w:tcW w:w="1984" w:type="dxa"/>
            <w:vAlign w:val="center"/>
          </w:tcPr>
          <w:p w14:paraId="1C803590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20E4610D" w14:textId="77777777">
        <w:tc>
          <w:tcPr>
            <w:tcW w:w="794" w:type="dxa"/>
            <w:vMerge w:val="restart"/>
            <w:vAlign w:val="center"/>
          </w:tcPr>
          <w:p w14:paraId="2351D842" w14:textId="39C69D54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5E22CD4" w14:textId="77777777" w:rsidR="00D92598" w:rsidRPr="00D92598" w:rsidRDefault="00D92598">
            <w:pPr>
              <w:pStyle w:val="ConsPlusNormal"/>
            </w:pPr>
            <w:r w:rsidRPr="00D92598"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14:paraId="20DE741E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11197818" w14:textId="77777777" w:rsidR="00D92598" w:rsidRPr="00D92598" w:rsidRDefault="00D92598">
            <w:pPr>
              <w:pStyle w:val="ConsPlusNormal"/>
            </w:pPr>
            <w:r w:rsidRPr="00D92598"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1920F85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DD35807" w14:textId="77777777">
        <w:tc>
          <w:tcPr>
            <w:tcW w:w="794" w:type="dxa"/>
            <w:vMerge/>
          </w:tcPr>
          <w:p w14:paraId="746BE6B8" w14:textId="77777777" w:rsidR="00D92598" w:rsidRPr="00D92598" w:rsidRDefault="00D92598"/>
        </w:tc>
        <w:tc>
          <w:tcPr>
            <w:tcW w:w="2324" w:type="dxa"/>
            <w:vMerge/>
          </w:tcPr>
          <w:p w14:paraId="6A7F071E" w14:textId="77777777" w:rsidR="00D92598" w:rsidRPr="00D92598" w:rsidRDefault="00D92598"/>
        </w:tc>
        <w:tc>
          <w:tcPr>
            <w:tcW w:w="1417" w:type="dxa"/>
            <w:vAlign w:val="center"/>
          </w:tcPr>
          <w:p w14:paraId="264107DB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27D71D00" w14:textId="77777777" w:rsidR="00D92598" w:rsidRPr="00D92598" w:rsidRDefault="00D92598">
            <w:pPr>
              <w:pStyle w:val="ConsPlusNormal"/>
            </w:pPr>
            <w:r w:rsidRPr="00D92598"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14:paraId="02804492" w14:textId="77777777" w:rsidR="00D92598" w:rsidRPr="00D92598" w:rsidRDefault="00D92598"/>
        </w:tc>
      </w:tr>
      <w:tr w:rsidR="00D92598" w:rsidRPr="00D92598" w14:paraId="08EA5399" w14:textId="77777777">
        <w:tc>
          <w:tcPr>
            <w:tcW w:w="794" w:type="dxa"/>
            <w:vAlign w:val="center"/>
          </w:tcPr>
          <w:p w14:paraId="7FE4C6DA" w14:textId="7E0DEACC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06ADA6E3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417" w:type="dxa"/>
            <w:vAlign w:val="center"/>
          </w:tcPr>
          <w:p w14:paraId="4EE81886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3901A027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0E69B8F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4F96942" w14:textId="77777777">
        <w:tc>
          <w:tcPr>
            <w:tcW w:w="794" w:type="dxa"/>
            <w:vAlign w:val="center"/>
          </w:tcPr>
          <w:p w14:paraId="2095C2F7" w14:textId="23E29ED6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2C6541EB" w14:textId="77777777" w:rsidR="00D92598" w:rsidRPr="00D92598" w:rsidRDefault="00D92598">
            <w:pPr>
              <w:pStyle w:val="ConsPlusNormal"/>
              <w:jc w:val="both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439E9316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357D8E1B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2CC176D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00C5105" w14:textId="77777777">
        <w:tc>
          <w:tcPr>
            <w:tcW w:w="794" w:type="dxa"/>
            <w:vAlign w:val="center"/>
          </w:tcPr>
          <w:p w14:paraId="3F47B735" w14:textId="6E15A6DF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3D4C48DE" w14:textId="77777777" w:rsidR="00D92598" w:rsidRPr="00D92598" w:rsidRDefault="00D92598">
            <w:pPr>
              <w:pStyle w:val="ConsPlusNormal"/>
              <w:jc w:val="both"/>
            </w:pPr>
            <w:r w:rsidRPr="00D92598">
              <w:t>Прикроватный столик</w:t>
            </w:r>
          </w:p>
        </w:tc>
        <w:tc>
          <w:tcPr>
            <w:tcW w:w="1417" w:type="dxa"/>
            <w:vAlign w:val="center"/>
          </w:tcPr>
          <w:p w14:paraId="3294339B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7A8C9BAB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7F3CF19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38D04B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19AA0DA0" w14:textId="77777777">
        <w:tc>
          <w:tcPr>
            <w:tcW w:w="9069" w:type="dxa"/>
            <w:gridSpan w:val="3"/>
          </w:tcPr>
          <w:p w14:paraId="63FA7010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B9BB2F9" w14:textId="77777777">
        <w:tc>
          <w:tcPr>
            <w:tcW w:w="7539" w:type="dxa"/>
            <w:gridSpan w:val="2"/>
          </w:tcPr>
          <w:p w14:paraId="2BD9779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50CE7642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0D39059" w14:textId="77777777">
        <w:tc>
          <w:tcPr>
            <w:tcW w:w="793" w:type="dxa"/>
            <w:vAlign w:val="center"/>
          </w:tcPr>
          <w:p w14:paraId="3F2DAAA3" w14:textId="2C83CE5F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5F8012F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6525D57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792A7A64" w14:textId="77777777">
        <w:tc>
          <w:tcPr>
            <w:tcW w:w="793" w:type="dxa"/>
            <w:vAlign w:val="center"/>
          </w:tcPr>
          <w:p w14:paraId="0F557396" w14:textId="798FB937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5C3FFF62" w14:textId="77777777" w:rsidR="00D92598" w:rsidRPr="00D92598" w:rsidRDefault="00D92598">
            <w:pPr>
              <w:pStyle w:val="ConsPlusNormal"/>
            </w:pPr>
            <w:r w:rsidRPr="00D92598">
              <w:t>Лепная масса</w:t>
            </w:r>
          </w:p>
        </w:tc>
        <w:tc>
          <w:tcPr>
            <w:tcW w:w="1530" w:type="dxa"/>
            <w:vAlign w:val="center"/>
          </w:tcPr>
          <w:p w14:paraId="1E352DCB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C8113B2" w14:textId="77777777">
        <w:tc>
          <w:tcPr>
            <w:tcW w:w="793" w:type="dxa"/>
            <w:vAlign w:val="center"/>
          </w:tcPr>
          <w:p w14:paraId="6DA650A0" w14:textId="660FF9C5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20700589" w14:textId="77777777" w:rsidR="00D92598" w:rsidRPr="00D92598" w:rsidRDefault="00D92598">
            <w:pPr>
              <w:pStyle w:val="ConsPlusNormal"/>
            </w:pPr>
            <w:r w:rsidRPr="00D92598">
              <w:t>Материал для рисования</w:t>
            </w:r>
          </w:p>
        </w:tc>
        <w:tc>
          <w:tcPr>
            <w:tcW w:w="1530" w:type="dxa"/>
            <w:vAlign w:val="center"/>
          </w:tcPr>
          <w:p w14:paraId="0491128B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30028379" w14:textId="77777777">
        <w:tc>
          <w:tcPr>
            <w:tcW w:w="793" w:type="dxa"/>
            <w:vAlign w:val="center"/>
          </w:tcPr>
          <w:p w14:paraId="0EDD6C28" w14:textId="39D724F3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5F8B01DD" w14:textId="77777777" w:rsidR="00D92598" w:rsidRPr="00D92598" w:rsidRDefault="00D92598">
            <w:pPr>
              <w:pStyle w:val="ConsPlusNormal"/>
            </w:pPr>
            <w:r w:rsidRPr="00D92598"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14:paraId="72D3522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FE92F86" w14:textId="77777777">
        <w:tc>
          <w:tcPr>
            <w:tcW w:w="793" w:type="dxa"/>
            <w:vAlign w:val="center"/>
          </w:tcPr>
          <w:p w14:paraId="6B7A7785" w14:textId="78E78D23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54481CDB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6D87DAF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D6C3217" w14:textId="77777777">
        <w:tc>
          <w:tcPr>
            <w:tcW w:w="793" w:type="dxa"/>
            <w:vAlign w:val="center"/>
          </w:tcPr>
          <w:p w14:paraId="7FD0D4DC" w14:textId="353AE543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0982EA12" w14:textId="77777777" w:rsidR="00D92598" w:rsidRPr="00D92598" w:rsidRDefault="00D92598">
            <w:pPr>
              <w:pStyle w:val="ConsPlusNormal"/>
            </w:pPr>
            <w:r w:rsidRPr="00D92598"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14:paraId="7E5A689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A3D3234" w14:textId="77777777">
        <w:tc>
          <w:tcPr>
            <w:tcW w:w="793" w:type="dxa"/>
            <w:vAlign w:val="center"/>
          </w:tcPr>
          <w:p w14:paraId="6ACA7B4A" w14:textId="3605320E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74E8A51D" w14:textId="77777777" w:rsidR="00D92598" w:rsidRPr="00D92598" w:rsidRDefault="00D92598">
            <w:pPr>
              <w:pStyle w:val="ConsPlusNormal"/>
            </w:pPr>
            <w:r w:rsidRPr="00D92598"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14:paraId="1C1344A5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6C4B16B5" w14:textId="77777777">
        <w:tc>
          <w:tcPr>
            <w:tcW w:w="793" w:type="dxa"/>
            <w:vAlign w:val="center"/>
          </w:tcPr>
          <w:p w14:paraId="08BBBA94" w14:textId="09B735DD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24F17065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14:paraId="5D71A81C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3B7F736" w14:textId="77777777">
        <w:tc>
          <w:tcPr>
            <w:tcW w:w="793" w:type="dxa"/>
            <w:vAlign w:val="center"/>
          </w:tcPr>
          <w:p w14:paraId="17B3041C" w14:textId="78026489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49B15E71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14:paraId="3480FEB3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1769B358" w14:textId="77777777">
        <w:tc>
          <w:tcPr>
            <w:tcW w:w="793" w:type="dxa"/>
            <w:vAlign w:val="center"/>
          </w:tcPr>
          <w:p w14:paraId="5393B8D2" w14:textId="4E066950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652620D6" w14:textId="77777777" w:rsidR="00D92598" w:rsidRPr="00D92598" w:rsidRDefault="00D92598">
            <w:pPr>
              <w:pStyle w:val="ConsPlusNormal"/>
            </w:pPr>
            <w:r w:rsidRPr="00D92598"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14:paraId="02C695B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E50DEBF" w14:textId="77777777">
        <w:tc>
          <w:tcPr>
            <w:tcW w:w="793" w:type="dxa"/>
            <w:vAlign w:val="center"/>
          </w:tcPr>
          <w:p w14:paraId="4D11FD1A" w14:textId="1C8BAC48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4627BFE3" w14:textId="77777777" w:rsidR="00D92598" w:rsidRPr="00D92598" w:rsidRDefault="00D92598">
            <w:pPr>
              <w:pStyle w:val="ConsPlusNormal"/>
            </w:pPr>
            <w:r w:rsidRPr="00D92598">
              <w:t>Микроволновая печь</w:t>
            </w:r>
          </w:p>
        </w:tc>
        <w:tc>
          <w:tcPr>
            <w:tcW w:w="1530" w:type="dxa"/>
            <w:vAlign w:val="center"/>
          </w:tcPr>
          <w:p w14:paraId="7DF9417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E33807" w14:textId="77777777">
        <w:tc>
          <w:tcPr>
            <w:tcW w:w="793" w:type="dxa"/>
            <w:vAlign w:val="center"/>
          </w:tcPr>
          <w:p w14:paraId="5F7E3CE5" w14:textId="57BC9E21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6746" w:type="dxa"/>
            <w:vAlign w:val="center"/>
          </w:tcPr>
          <w:p w14:paraId="08F31288" w14:textId="77777777" w:rsidR="00D92598" w:rsidRPr="00D92598" w:rsidRDefault="00D92598">
            <w:pPr>
              <w:pStyle w:val="ConsPlusNormal"/>
            </w:pPr>
            <w:r w:rsidRPr="00D92598"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14:paraId="701AB01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E2B20B7" w14:textId="77777777">
        <w:tc>
          <w:tcPr>
            <w:tcW w:w="793" w:type="dxa"/>
            <w:vAlign w:val="center"/>
          </w:tcPr>
          <w:p w14:paraId="09E9492D" w14:textId="20DBBEE9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6746" w:type="dxa"/>
            <w:vAlign w:val="center"/>
          </w:tcPr>
          <w:p w14:paraId="55A8F4A6" w14:textId="77777777" w:rsidR="00D92598" w:rsidRPr="00D92598" w:rsidRDefault="00D92598">
            <w:pPr>
              <w:pStyle w:val="ConsPlusNormal"/>
            </w:pPr>
            <w:r w:rsidRPr="00D92598">
              <w:t>Стол компьютерный</w:t>
            </w:r>
          </w:p>
        </w:tc>
        <w:tc>
          <w:tcPr>
            <w:tcW w:w="1530" w:type="dxa"/>
            <w:vAlign w:val="center"/>
          </w:tcPr>
          <w:p w14:paraId="4DBE721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0298E1D" w14:textId="77777777">
        <w:tc>
          <w:tcPr>
            <w:tcW w:w="793" w:type="dxa"/>
            <w:vAlign w:val="center"/>
          </w:tcPr>
          <w:p w14:paraId="7792CFD7" w14:textId="74F27028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6746" w:type="dxa"/>
            <w:vAlign w:val="center"/>
          </w:tcPr>
          <w:p w14:paraId="563C5042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62DFD63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37E4116" w14:textId="77777777">
        <w:tc>
          <w:tcPr>
            <w:tcW w:w="793" w:type="dxa"/>
            <w:vAlign w:val="center"/>
          </w:tcPr>
          <w:p w14:paraId="153DC6BB" w14:textId="5AADF54B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6746" w:type="dxa"/>
            <w:vAlign w:val="center"/>
          </w:tcPr>
          <w:p w14:paraId="7DFD9F63" w14:textId="77777777" w:rsidR="00D92598" w:rsidRPr="00D92598" w:rsidRDefault="00D92598">
            <w:pPr>
              <w:pStyle w:val="ConsPlusNormal"/>
            </w:pPr>
            <w:r w:rsidRPr="00D92598">
              <w:t>Раковина для мытья рук</w:t>
            </w:r>
          </w:p>
        </w:tc>
        <w:tc>
          <w:tcPr>
            <w:tcW w:w="1530" w:type="dxa"/>
            <w:vAlign w:val="center"/>
          </w:tcPr>
          <w:p w14:paraId="05D8A6A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C221836" w14:textId="77777777">
        <w:tc>
          <w:tcPr>
            <w:tcW w:w="793" w:type="dxa"/>
            <w:vAlign w:val="center"/>
          </w:tcPr>
          <w:p w14:paraId="7D93E2D2" w14:textId="63EFE519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6746" w:type="dxa"/>
            <w:vAlign w:val="center"/>
          </w:tcPr>
          <w:p w14:paraId="2D719FD4" w14:textId="77777777" w:rsidR="00D92598" w:rsidRPr="00D92598" w:rsidRDefault="00D92598">
            <w:pPr>
              <w:pStyle w:val="ConsPlusNormal"/>
            </w:pPr>
            <w:r w:rsidRPr="00D92598">
              <w:t>Унитаз</w:t>
            </w:r>
          </w:p>
        </w:tc>
        <w:tc>
          <w:tcPr>
            <w:tcW w:w="1530" w:type="dxa"/>
            <w:vAlign w:val="center"/>
          </w:tcPr>
          <w:p w14:paraId="7B0D667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33A94F3" w14:textId="77777777">
        <w:tc>
          <w:tcPr>
            <w:tcW w:w="793" w:type="dxa"/>
            <w:vAlign w:val="center"/>
          </w:tcPr>
          <w:p w14:paraId="5307B60B" w14:textId="67178EEA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6746" w:type="dxa"/>
            <w:vAlign w:val="center"/>
          </w:tcPr>
          <w:p w14:paraId="69DFA972" w14:textId="77777777" w:rsidR="00D92598" w:rsidRPr="00D92598" w:rsidRDefault="00D92598">
            <w:pPr>
              <w:pStyle w:val="ConsPlusNormal"/>
            </w:pPr>
            <w:r w:rsidRPr="00D92598">
              <w:t>Раковина для умывания</w:t>
            </w:r>
          </w:p>
        </w:tc>
        <w:tc>
          <w:tcPr>
            <w:tcW w:w="1530" w:type="dxa"/>
            <w:vAlign w:val="center"/>
          </w:tcPr>
          <w:p w14:paraId="4474785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0A5AA16" w14:textId="77777777">
        <w:tc>
          <w:tcPr>
            <w:tcW w:w="793" w:type="dxa"/>
            <w:vAlign w:val="center"/>
          </w:tcPr>
          <w:p w14:paraId="39711036" w14:textId="1264EBBF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6746" w:type="dxa"/>
            <w:vAlign w:val="center"/>
          </w:tcPr>
          <w:p w14:paraId="4187AA9A" w14:textId="77777777" w:rsidR="00D92598" w:rsidRPr="00D92598" w:rsidRDefault="00D92598">
            <w:pPr>
              <w:pStyle w:val="ConsPlusNormal"/>
            </w:pPr>
            <w:r w:rsidRPr="00D92598">
              <w:t>Душ</w:t>
            </w:r>
          </w:p>
        </w:tc>
        <w:tc>
          <w:tcPr>
            <w:tcW w:w="1530" w:type="dxa"/>
            <w:vAlign w:val="center"/>
          </w:tcPr>
          <w:p w14:paraId="0CA8BEA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9540D8F" w14:textId="77777777">
        <w:tc>
          <w:tcPr>
            <w:tcW w:w="793" w:type="dxa"/>
            <w:vAlign w:val="center"/>
          </w:tcPr>
          <w:p w14:paraId="2E7ADD0B" w14:textId="1AF4DDF1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6746" w:type="dxa"/>
            <w:vAlign w:val="center"/>
          </w:tcPr>
          <w:p w14:paraId="3A7EBAAD" w14:textId="77777777" w:rsidR="00D92598" w:rsidRPr="00D92598" w:rsidRDefault="00D92598">
            <w:pPr>
              <w:pStyle w:val="ConsPlusNormal"/>
            </w:pPr>
            <w:r w:rsidRPr="00D92598"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14:paraId="2ACC43DC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48511D7" w14:textId="77777777">
        <w:tc>
          <w:tcPr>
            <w:tcW w:w="793" w:type="dxa"/>
            <w:vAlign w:val="center"/>
          </w:tcPr>
          <w:p w14:paraId="28992175" w14:textId="2C2DFDEF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6746" w:type="dxa"/>
            <w:vAlign w:val="center"/>
          </w:tcPr>
          <w:p w14:paraId="15A55EBF" w14:textId="77777777" w:rsidR="00D92598" w:rsidRPr="00D92598" w:rsidRDefault="00D92598">
            <w:pPr>
              <w:pStyle w:val="ConsPlusNormal"/>
            </w:pPr>
            <w:r w:rsidRPr="00D92598"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14:paraId="043085AE" w14:textId="77777777" w:rsidR="00D92598" w:rsidRPr="00D92598" w:rsidRDefault="00D92598">
            <w:pPr>
              <w:pStyle w:val="ConsPlusNormal"/>
            </w:pPr>
            <w:r w:rsidRPr="00D92598">
              <w:t>не менее 1 набора</w:t>
            </w:r>
          </w:p>
        </w:tc>
      </w:tr>
      <w:tr w:rsidR="00D92598" w:rsidRPr="00D92598" w14:paraId="7682D6C0" w14:textId="77777777">
        <w:tc>
          <w:tcPr>
            <w:tcW w:w="793" w:type="dxa"/>
            <w:vAlign w:val="center"/>
          </w:tcPr>
          <w:p w14:paraId="100A56B3" w14:textId="32B0BC93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6746" w:type="dxa"/>
            <w:vAlign w:val="center"/>
          </w:tcPr>
          <w:p w14:paraId="77ACD296" w14:textId="77777777" w:rsidR="00D92598" w:rsidRPr="00D92598" w:rsidRDefault="00D92598">
            <w:pPr>
              <w:pStyle w:val="ConsPlusNormal"/>
            </w:pPr>
            <w:r w:rsidRPr="00D92598"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14:paraId="3C17C239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6B6BA88C" w14:textId="77777777">
        <w:tc>
          <w:tcPr>
            <w:tcW w:w="793" w:type="dxa"/>
            <w:vAlign w:val="center"/>
          </w:tcPr>
          <w:p w14:paraId="14757FFC" w14:textId="1F0125B6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6746" w:type="dxa"/>
            <w:vAlign w:val="center"/>
          </w:tcPr>
          <w:p w14:paraId="7ABBA050" w14:textId="77777777" w:rsidR="00D92598" w:rsidRPr="00D92598" w:rsidRDefault="00D92598">
            <w:pPr>
              <w:pStyle w:val="ConsPlusNormal"/>
            </w:pPr>
            <w:r w:rsidRPr="00D92598">
              <w:t>Зеркало</w:t>
            </w:r>
          </w:p>
        </w:tc>
        <w:tc>
          <w:tcPr>
            <w:tcW w:w="1530" w:type="dxa"/>
            <w:vAlign w:val="center"/>
          </w:tcPr>
          <w:p w14:paraId="0B021EF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F058254" w14:textId="77777777">
        <w:tc>
          <w:tcPr>
            <w:tcW w:w="793" w:type="dxa"/>
            <w:vAlign w:val="center"/>
          </w:tcPr>
          <w:p w14:paraId="1C2DFE7E" w14:textId="52D31042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6746" w:type="dxa"/>
            <w:vAlign w:val="center"/>
          </w:tcPr>
          <w:p w14:paraId="2B88F686" w14:textId="77777777" w:rsidR="00D92598" w:rsidRPr="00D92598" w:rsidRDefault="00D92598">
            <w:pPr>
              <w:pStyle w:val="ConsPlusNormal"/>
            </w:pPr>
            <w:r w:rsidRPr="00D92598"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14:paraId="406648D9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</w:tbl>
    <w:p w14:paraId="01658DA9" w14:textId="77777777" w:rsidR="00D92598" w:rsidRPr="00D92598" w:rsidRDefault="00D92598">
      <w:pPr>
        <w:pStyle w:val="ConsPlusNormal"/>
        <w:jc w:val="both"/>
      </w:pPr>
    </w:p>
    <w:p w14:paraId="2FF84843" w14:textId="77777777" w:rsidR="00D92598" w:rsidRPr="00D92598" w:rsidRDefault="00D92598">
      <w:pPr>
        <w:pStyle w:val="ConsPlusTitle"/>
        <w:jc w:val="center"/>
        <w:outlineLvl w:val="2"/>
      </w:pPr>
      <w:r w:rsidRPr="00D92598">
        <w:t>Зал механотерапии</w:t>
      </w:r>
    </w:p>
    <w:p w14:paraId="62F91133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4F006CE9" w14:textId="77777777">
        <w:tc>
          <w:tcPr>
            <w:tcW w:w="794" w:type="dxa"/>
          </w:tcPr>
          <w:p w14:paraId="0815B539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3D605D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4AB543D" w14:textId="5C79E6A8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BCB6C0C" w14:textId="61C3A05E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05FCD191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CAAED8C" w14:textId="77777777">
        <w:tc>
          <w:tcPr>
            <w:tcW w:w="794" w:type="dxa"/>
            <w:vAlign w:val="center"/>
          </w:tcPr>
          <w:p w14:paraId="5E5EFA30" w14:textId="43C2ED0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CB0F194" w14:textId="77777777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14:paraId="2B30BB6B" w14:textId="77777777" w:rsidR="00D92598" w:rsidRPr="00D92598" w:rsidRDefault="00D92598">
            <w:pPr>
              <w:pStyle w:val="ConsPlusNormal"/>
              <w:jc w:val="center"/>
            </w:pPr>
            <w:r w:rsidRPr="00D92598">
              <w:t>156650</w:t>
            </w:r>
          </w:p>
        </w:tc>
        <w:tc>
          <w:tcPr>
            <w:tcW w:w="2551" w:type="dxa"/>
            <w:vAlign w:val="center"/>
          </w:tcPr>
          <w:p w14:paraId="0792CD11" w14:textId="122C148F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 &lt;4&gt;</w:t>
            </w:r>
          </w:p>
        </w:tc>
        <w:tc>
          <w:tcPr>
            <w:tcW w:w="1984" w:type="dxa"/>
            <w:vAlign w:val="center"/>
          </w:tcPr>
          <w:p w14:paraId="25D1CCCF" w14:textId="77777777" w:rsidR="00D92598" w:rsidRPr="00D92598" w:rsidRDefault="00D92598">
            <w:pPr>
              <w:pStyle w:val="ConsPlusNormal"/>
            </w:pPr>
            <w:r w:rsidRPr="00D92598">
              <w:t>1 комплект на отделение</w:t>
            </w:r>
          </w:p>
        </w:tc>
      </w:tr>
      <w:tr w:rsidR="00D92598" w:rsidRPr="00D92598" w14:paraId="2B5A3F29" w14:textId="77777777">
        <w:tc>
          <w:tcPr>
            <w:tcW w:w="794" w:type="dxa"/>
            <w:vAlign w:val="center"/>
          </w:tcPr>
          <w:p w14:paraId="44681795" w14:textId="4E3B4303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85D958E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пассивной/активной разработки тазобедренного/колен</w:t>
            </w:r>
            <w:r w:rsidRPr="00D92598">
              <w:lastRenderedPageBreak/>
              <w:t>ного сустава</w:t>
            </w:r>
          </w:p>
        </w:tc>
        <w:tc>
          <w:tcPr>
            <w:tcW w:w="1417" w:type="dxa"/>
            <w:vAlign w:val="center"/>
          </w:tcPr>
          <w:p w14:paraId="693F4E09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102930</w:t>
            </w:r>
          </w:p>
        </w:tc>
        <w:tc>
          <w:tcPr>
            <w:tcW w:w="2551" w:type="dxa"/>
            <w:vAlign w:val="center"/>
          </w:tcPr>
          <w:p w14:paraId="3CA1AD39" w14:textId="0501ED0E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тазобедренного/коленно</w:t>
            </w:r>
            <w:r w:rsidRPr="00D92598">
              <w:lastRenderedPageBreak/>
              <w:t>го сустава &lt;1&gt;</w:t>
            </w:r>
          </w:p>
        </w:tc>
        <w:tc>
          <w:tcPr>
            <w:tcW w:w="1984" w:type="dxa"/>
            <w:vAlign w:val="center"/>
          </w:tcPr>
          <w:p w14:paraId="217F4A83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отделение</w:t>
            </w:r>
          </w:p>
        </w:tc>
      </w:tr>
      <w:tr w:rsidR="00D92598" w:rsidRPr="00D92598" w14:paraId="48F64996" w14:textId="77777777">
        <w:tc>
          <w:tcPr>
            <w:tcW w:w="794" w:type="dxa"/>
            <w:vAlign w:val="center"/>
          </w:tcPr>
          <w:p w14:paraId="4035CAE1" w14:textId="48CA33E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AB50269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14:paraId="3D2A6CD5" w14:textId="77777777" w:rsidR="00D92598" w:rsidRPr="00D92598" w:rsidRDefault="00D92598">
            <w:pPr>
              <w:pStyle w:val="ConsPlusNormal"/>
              <w:jc w:val="center"/>
            </w:pPr>
            <w:r w:rsidRPr="00D92598">
              <w:t>149460</w:t>
            </w:r>
          </w:p>
        </w:tc>
        <w:tc>
          <w:tcPr>
            <w:tcW w:w="2551" w:type="dxa"/>
            <w:vAlign w:val="center"/>
          </w:tcPr>
          <w:p w14:paraId="1F9DF66E" w14:textId="047FED60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 &lt;4&gt;</w:t>
            </w:r>
          </w:p>
        </w:tc>
        <w:tc>
          <w:tcPr>
            <w:tcW w:w="1984" w:type="dxa"/>
            <w:vAlign w:val="center"/>
          </w:tcPr>
          <w:p w14:paraId="0A03A5A4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1AA65A1" w14:textId="77777777">
        <w:tc>
          <w:tcPr>
            <w:tcW w:w="794" w:type="dxa"/>
            <w:vAlign w:val="center"/>
          </w:tcPr>
          <w:p w14:paraId="2B71E47F" w14:textId="392FFCC1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4B57B048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14:paraId="7E129351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29AA9079" w14:textId="37513DDD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0F754A27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6F9A7CD4" w14:textId="77777777">
        <w:tc>
          <w:tcPr>
            <w:tcW w:w="794" w:type="dxa"/>
            <w:vAlign w:val="center"/>
          </w:tcPr>
          <w:p w14:paraId="21099274" w14:textId="20AE0A66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07443221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14:paraId="5E43C220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687B30EC" w14:textId="7A94427E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5910ABC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2930008" w14:textId="77777777">
        <w:tc>
          <w:tcPr>
            <w:tcW w:w="794" w:type="dxa"/>
            <w:vAlign w:val="center"/>
          </w:tcPr>
          <w:p w14:paraId="14B3D02C" w14:textId="1914F2C6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145E4E6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14:paraId="016B3F40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0A6618C0" w14:textId="7AAF8774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09D02E7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2C74F39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605DCB85" w14:textId="77777777">
        <w:tc>
          <w:tcPr>
            <w:tcW w:w="9069" w:type="dxa"/>
            <w:gridSpan w:val="3"/>
          </w:tcPr>
          <w:p w14:paraId="1DB26873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1E3C6A7" w14:textId="77777777">
        <w:tc>
          <w:tcPr>
            <w:tcW w:w="7539" w:type="dxa"/>
            <w:gridSpan w:val="2"/>
          </w:tcPr>
          <w:p w14:paraId="0955974E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339A4F5F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AF09DE3" w14:textId="77777777">
        <w:tc>
          <w:tcPr>
            <w:tcW w:w="793" w:type="dxa"/>
            <w:vAlign w:val="center"/>
          </w:tcPr>
          <w:p w14:paraId="5A48D806" w14:textId="1C95AB1C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3794327A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4B61330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5F6D915" w14:textId="77777777">
        <w:tc>
          <w:tcPr>
            <w:tcW w:w="793" w:type="dxa"/>
            <w:vAlign w:val="center"/>
          </w:tcPr>
          <w:p w14:paraId="2BE60CB2" w14:textId="2830BD7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381CCA0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1593E64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49F2F4E9" w14:textId="77777777" w:rsidR="00D92598" w:rsidRPr="00D92598" w:rsidRDefault="00D92598">
      <w:pPr>
        <w:pStyle w:val="ConsPlusNormal"/>
        <w:jc w:val="both"/>
      </w:pPr>
    </w:p>
    <w:p w14:paraId="08AA7945" w14:textId="77777777" w:rsidR="00D92598" w:rsidRPr="00D92598" w:rsidRDefault="00D92598">
      <w:pPr>
        <w:pStyle w:val="ConsPlusTitle"/>
        <w:jc w:val="center"/>
        <w:outlineLvl w:val="2"/>
      </w:pPr>
      <w:r w:rsidRPr="00D92598">
        <w:t>Малый зал для групповых занятий физической реабилитацией</w:t>
      </w:r>
    </w:p>
    <w:p w14:paraId="0EFB11C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C299C1D" w14:textId="77777777">
        <w:tc>
          <w:tcPr>
            <w:tcW w:w="794" w:type="dxa"/>
          </w:tcPr>
          <w:p w14:paraId="50E4C9BE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41C5370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DB9F295" w14:textId="4AE944B4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619C4AEB" w14:textId="4012BC4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3F2FEE6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2C2749A" w14:textId="77777777">
        <w:tc>
          <w:tcPr>
            <w:tcW w:w="794" w:type="dxa"/>
            <w:vAlign w:val="center"/>
          </w:tcPr>
          <w:p w14:paraId="4356E737" w14:textId="68A8FA1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7F10B49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754AD558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52E78B7A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17DEA090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FF1A562" w14:textId="77777777">
        <w:tc>
          <w:tcPr>
            <w:tcW w:w="794" w:type="dxa"/>
            <w:vAlign w:val="center"/>
          </w:tcPr>
          <w:p w14:paraId="09000BF2" w14:textId="3B76CC2B" w:rsidR="00D92598" w:rsidRPr="00D92598" w:rsidRDefault="00D92598">
            <w:pPr>
              <w:pStyle w:val="ConsPlusNormal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1D6E7C7" w14:textId="77777777" w:rsidR="00D92598" w:rsidRPr="00D92598" w:rsidRDefault="00D92598">
            <w:pPr>
              <w:pStyle w:val="ConsPlusNormal"/>
            </w:pPr>
            <w:r w:rsidRPr="00D92598">
              <w:t xml:space="preserve">Устройство поддержания веса для системы восстановления </w:t>
            </w:r>
            <w:r w:rsidRPr="00D92598">
              <w:lastRenderedPageBreak/>
              <w:t>функции ходьбы, статическое</w:t>
            </w:r>
          </w:p>
        </w:tc>
        <w:tc>
          <w:tcPr>
            <w:tcW w:w="1417" w:type="dxa"/>
            <w:vAlign w:val="center"/>
          </w:tcPr>
          <w:p w14:paraId="0C86A539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107230</w:t>
            </w:r>
          </w:p>
        </w:tc>
        <w:tc>
          <w:tcPr>
            <w:tcW w:w="2551" w:type="dxa"/>
            <w:vAlign w:val="center"/>
          </w:tcPr>
          <w:p w14:paraId="247D2CB6" w14:textId="77777777" w:rsidR="00D92598" w:rsidRPr="00D92598" w:rsidRDefault="00D92598">
            <w:pPr>
              <w:pStyle w:val="ConsPlusNormal"/>
            </w:pPr>
            <w:r w:rsidRPr="00D92598"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1984" w:type="dxa"/>
            <w:vAlign w:val="center"/>
          </w:tcPr>
          <w:p w14:paraId="7129140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4F279A7" w14:textId="77777777">
        <w:tc>
          <w:tcPr>
            <w:tcW w:w="794" w:type="dxa"/>
            <w:vAlign w:val="center"/>
          </w:tcPr>
          <w:p w14:paraId="046288D5" w14:textId="776D4E63" w:rsidR="00D92598" w:rsidRPr="00D92598" w:rsidRDefault="00D92598">
            <w:pPr>
              <w:pStyle w:val="ConsPlusNormal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327F9E4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3FAA879B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0C210EBE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6B3F42CC" w14:textId="77777777" w:rsidR="00D92598" w:rsidRPr="00D92598" w:rsidRDefault="00D92598">
            <w:pPr>
              <w:pStyle w:val="ConsPlusNormal"/>
            </w:pPr>
            <w:r w:rsidRPr="00D92598">
              <w:t>1 на 10 пациентов</w:t>
            </w:r>
          </w:p>
        </w:tc>
      </w:tr>
      <w:tr w:rsidR="00D92598" w:rsidRPr="00D92598" w14:paraId="2F5232C8" w14:textId="77777777">
        <w:tc>
          <w:tcPr>
            <w:tcW w:w="794" w:type="dxa"/>
            <w:vAlign w:val="center"/>
          </w:tcPr>
          <w:p w14:paraId="1531EB17" w14:textId="2C570EB7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371488BA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29CE2A54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653A9B6D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1469864F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779FA37B" w14:textId="77777777">
        <w:tc>
          <w:tcPr>
            <w:tcW w:w="794" w:type="dxa"/>
            <w:vAlign w:val="center"/>
          </w:tcPr>
          <w:p w14:paraId="7F72F154" w14:textId="7846F441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77A11913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417" w:type="dxa"/>
            <w:vAlign w:val="center"/>
          </w:tcPr>
          <w:p w14:paraId="7A4BEDF4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228380</w:t>
            </w:r>
          </w:p>
        </w:tc>
        <w:tc>
          <w:tcPr>
            <w:tcW w:w="2551" w:type="dxa"/>
            <w:vAlign w:val="center"/>
          </w:tcPr>
          <w:p w14:paraId="4DF493D0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984" w:type="dxa"/>
            <w:vAlign w:val="center"/>
          </w:tcPr>
          <w:p w14:paraId="3AD77B3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72C2E94B" w14:textId="77777777">
        <w:tc>
          <w:tcPr>
            <w:tcW w:w="794" w:type="dxa"/>
            <w:vAlign w:val="center"/>
          </w:tcPr>
          <w:p w14:paraId="424F9B19" w14:textId="472B237C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2FDD9D7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14:paraId="5F9AB2B8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228390</w:t>
            </w:r>
          </w:p>
        </w:tc>
        <w:tc>
          <w:tcPr>
            <w:tcW w:w="2551" w:type="dxa"/>
            <w:vAlign w:val="center"/>
          </w:tcPr>
          <w:p w14:paraId="4CC71DBA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14:paraId="0DCC5419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2C4483E" w14:textId="77777777">
        <w:tc>
          <w:tcPr>
            <w:tcW w:w="794" w:type="dxa"/>
            <w:vAlign w:val="center"/>
          </w:tcPr>
          <w:p w14:paraId="3A7CD483" w14:textId="21AA53C1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61F17F94" w14:textId="77777777" w:rsidR="00D92598" w:rsidRPr="00D92598" w:rsidRDefault="00D92598">
            <w:pPr>
              <w:pStyle w:val="ConsPlusNormal"/>
            </w:pPr>
            <w:r w:rsidRPr="00D92598"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14:paraId="08B83061" w14:textId="77777777" w:rsidR="00D92598" w:rsidRPr="00D92598" w:rsidRDefault="00D92598">
            <w:pPr>
              <w:pStyle w:val="ConsPlusNormal"/>
              <w:jc w:val="center"/>
            </w:pPr>
            <w:r w:rsidRPr="00D92598">
              <w:t>147070</w:t>
            </w:r>
          </w:p>
        </w:tc>
        <w:tc>
          <w:tcPr>
            <w:tcW w:w="2551" w:type="dxa"/>
            <w:vAlign w:val="center"/>
          </w:tcPr>
          <w:p w14:paraId="1D24A406" w14:textId="77777777" w:rsidR="00D92598" w:rsidRPr="00D92598" w:rsidRDefault="00D92598">
            <w:pPr>
              <w:pStyle w:val="ConsPlusNormal"/>
            </w:pPr>
            <w:r w:rsidRPr="00D92598">
              <w:t>Вертикализатор</w:t>
            </w:r>
          </w:p>
        </w:tc>
        <w:tc>
          <w:tcPr>
            <w:tcW w:w="1984" w:type="dxa"/>
            <w:vAlign w:val="center"/>
          </w:tcPr>
          <w:p w14:paraId="21B54928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61A8FB2B" w14:textId="77777777">
        <w:tc>
          <w:tcPr>
            <w:tcW w:w="794" w:type="dxa"/>
            <w:vAlign w:val="center"/>
          </w:tcPr>
          <w:p w14:paraId="7F143BA6" w14:textId="492DDD89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46415A4C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сидением</w:t>
            </w:r>
          </w:p>
        </w:tc>
        <w:tc>
          <w:tcPr>
            <w:tcW w:w="1417" w:type="dxa"/>
            <w:vAlign w:val="center"/>
          </w:tcPr>
          <w:p w14:paraId="5431ED59" w14:textId="77777777" w:rsidR="00D92598" w:rsidRPr="00D92598" w:rsidRDefault="00D92598">
            <w:pPr>
              <w:pStyle w:val="ConsPlusNormal"/>
              <w:jc w:val="center"/>
            </w:pPr>
            <w:r w:rsidRPr="00D92598">
              <w:t>209580</w:t>
            </w:r>
          </w:p>
        </w:tc>
        <w:tc>
          <w:tcPr>
            <w:tcW w:w="2551" w:type="dxa"/>
            <w:vAlign w:val="center"/>
          </w:tcPr>
          <w:p w14:paraId="1A6B6413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сидением</w:t>
            </w:r>
          </w:p>
        </w:tc>
        <w:tc>
          <w:tcPr>
            <w:tcW w:w="1984" w:type="dxa"/>
            <w:vAlign w:val="center"/>
          </w:tcPr>
          <w:p w14:paraId="24EAE03B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</w:tbl>
    <w:p w14:paraId="2AB8824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0BBAD628" w14:textId="77777777">
        <w:tc>
          <w:tcPr>
            <w:tcW w:w="9069" w:type="dxa"/>
            <w:gridSpan w:val="3"/>
          </w:tcPr>
          <w:p w14:paraId="0369C518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FD32A83" w14:textId="77777777">
        <w:tc>
          <w:tcPr>
            <w:tcW w:w="7539" w:type="dxa"/>
            <w:gridSpan w:val="2"/>
          </w:tcPr>
          <w:p w14:paraId="19B664FF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054D416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40BABA0" w14:textId="77777777">
        <w:tc>
          <w:tcPr>
            <w:tcW w:w="793" w:type="dxa"/>
            <w:vAlign w:val="center"/>
          </w:tcPr>
          <w:p w14:paraId="6312EDD5" w14:textId="3202D2DB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683AE329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629937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921798F" w14:textId="77777777">
        <w:tc>
          <w:tcPr>
            <w:tcW w:w="793" w:type="dxa"/>
            <w:vAlign w:val="center"/>
          </w:tcPr>
          <w:p w14:paraId="7EC40013" w14:textId="61B561C2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4043C8EC" w14:textId="77777777" w:rsidR="00D92598" w:rsidRPr="00D92598" w:rsidRDefault="00D92598">
            <w:pPr>
              <w:pStyle w:val="ConsPlusNormal"/>
            </w:pPr>
            <w:r w:rsidRPr="00D92598"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14:paraId="037FCE7E" w14:textId="77777777" w:rsidR="00D92598" w:rsidRPr="00D92598" w:rsidRDefault="00D92598">
            <w:pPr>
              <w:pStyle w:val="ConsPlusNormal"/>
            </w:pPr>
            <w:r w:rsidRPr="00D92598">
              <w:t>не менее 3 (в зависимости от размера мата и площади зала)</w:t>
            </w:r>
          </w:p>
        </w:tc>
      </w:tr>
      <w:tr w:rsidR="00D92598" w:rsidRPr="00D92598" w14:paraId="50C44D6D" w14:textId="77777777">
        <w:tc>
          <w:tcPr>
            <w:tcW w:w="793" w:type="dxa"/>
            <w:vAlign w:val="center"/>
          </w:tcPr>
          <w:p w14:paraId="74414F38" w14:textId="48868F46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0889033F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0B4E2A9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51CAB0F" w14:textId="77777777">
        <w:tc>
          <w:tcPr>
            <w:tcW w:w="793" w:type="dxa"/>
            <w:vAlign w:val="center"/>
          </w:tcPr>
          <w:p w14:paraId="15DB2A63" w14:textId="27C37497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13F5DF00" w14:textId="77777777" w:rsidR="00D92598" w:rsidRPr="00D92598" w:rsidRDefault="00D92598">
            <w:pPr>
              <w:pStyle w:val="ConsPlusNormal"/>
            </w:pPr>
            <w:r w:rsidRPr="00D92598">
              <w:t>Шведская стенка</w:t>
            </w:r>
          </w:p>
        </w:tc>
        <w:tc>
          <w:tcPr>
            <w:tcW w:w="1530" w:type="dxa"/>
            <w:vAlign w:val="center"/>
          </w:tcPr>
          <w:p w14:paraId="5A78BDF8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0DFC9E99" w14:textId="77777777">
        <w:tc>
          <w:tcPr>
            <w:tcW w:w="793" w:type="dxa"/>
            <w:vAlign w:val="center"/>
          </w:tcPr>
          <w:p w14:paraId="17DB41BB" w14:textId="64496ABE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51757042" w14:textId="77777777" w:rsidR="00D92598" w:rsidRPr="00D92598" w:rsidRDefault="00D92598">
            <w:pPr>
              <w:pStyle w:val="ConsPlusNormal"/>
            </w:pPr>
            <w:r w:rsidRPr="00D92598">
              <w:t>Гимнастическая скамейка</w:t>
            </w:r>
          </w:p>
        </w:tc>
        <w:tc>
          <w:tcPr>
            <w:tcW w:w="1530" w:type="dxa"/>
            <w:vAlign w:val="center"/>
          </w:tcPr>
          <w:p w14:paraId="21607F33" w14:textId="77777777" w:rsidR="00D92598" w:rsidRPr="00D92598" w:rsidRDefault="00D92598">
            <w:pPr>
              <w:pStyle w:val="ConsPlusNormal"/>
            </w:pPr>
            <w:r w:rsidRPr="00D92598">
              <w:t>не менее 2-х</w:t>
            </w:r>
          </w:p>
        </w:tc>
      </w:tr>
      <w:tr w:rsidR="00D92598" w:rsidRPr="00D92598" w14:paraId="6601BDC9" w14:textId="77777777">
        <w:tc>
          <w:tcPr>
            <w:tcW w:w="793" w:type="dxa"/>
            <w:vAlign w:val="center"/>
          </w:tcPr>
          <w:p w14:paraId="2F5D099B" w14:textId="1F24F0D5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1F4657BA" w14:textId="77777777" w:rsidR="00D92598" w:rsidRPr="00D92598" w:rsidRDefault="00D92598">
            <w:pPr>
              <w:pStyle w:val="ConsPlusNormal"/>
            </w:pPr>
            <w:r w:rsidRPr="00D92598"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14:paraId="68A03AEE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58545A05" w14:textId="77777777">
        <w:tc>
          <w:tcPr>
            <w:tcW w:w="793" w:type="dxa"/>
            <w:vAlign w:val="center"/>
          </w:tcPr>
          <w:p w14:paraId="6BDAB57D" w14:textId="05C0B8A6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407164B6" w14:textId="77777777" w:rsidR="00D92598" w:rsidRPr="00D92598" w:rsidRDefault="00D92598">
            <w:pPr>
              <w:pStyle w:val="ConsPlusNormal"/>
            </w:pPr>
            <w:r w:rsidRPr="00D92598"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14:paraId="59316DF6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26DD524F" w14:textId="77777777">
        <w:tc>
          <w:tcPr>
            <w:tcW w:w="793" w:type="dxa"/>
            <w:vAlign w:val="center"/>
          </w:tcPr>
          <w:p w14:paraId="370E61FC" w14:textId="31B4E5EA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3DD1D72A" w14:textId="77777777" w:rsidR="00D92598" w:rsidRPr="00D92598" w:rsidRDefault="00D92598">
            <w:pPr>
              <w:pStyle w:val="ConsPlusNormal"/>
            </w:pPr>
            <w:r w:rsidRPr="00D92598"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530" w:type="dxa"/>
            <w:vAlign w:val="center"/>
          </w:tcPr>
          <w:p w14:paraId="36383F33" w14:textId="3ADC2BF6" w:rsidR="00D92598" w:rsidRPr="00D92598" w:rsidRDefault="00D92598">
            <w:pPr>
              <w:pStyle w:val="ConsPlusNormal"/>
            </w:pPr>
            <w:r w:rsidRPr="00D92598">
              <w:t>не менее 1 на отделение &lt;4&gt;</w:t>
            </w:r>
          </w:p>
        </w:tc>
      </w:tr>
    </w:tbl>
    <w:p w14:paraId="13AB5ED1" w14:textId="77777777" w:rsidR="00D92598" w:rsidRPr="00D92598" w:rsidRDefault="00D92598">
      <w:pPr>
        <w:pStyle w:val="ConsPlusNormal"/>
        <w:jc w:val="both"/>
      </w:pPr>
    </w:p>
    <w:p w14:paraId="306141A8" w14:textId="77777777" w:rsidR="00D92598" w:rsidRPr="00D92598" w:rsidRDefault="00D92598">
      <w:pPr>
        <w:pStyle w:val="ConsPlusTitle"/>
        <w:jc w:val="center"/>
        <w:outlineLvl w:val="2"/>
      </w:pPr>
      <w:r w:rsidRPr="00D92598">
        <w:lastRenderedPageBreak/>
        <w:t>Тренажерный зал</w:t>
      </w:r>
    </w:p>
    <w:p w14:paraId="1E2099A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5FD2405" w14:textId="77777777">
        <w:tc>
          <w:tcPr>
            <w:tcW w:w="794" w:type="dxa"/>
          </w:tcPr>
          <w:p w14:paraId="63B48545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F6998D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31190B61" w14:textId="0E8D15E6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8D66693" w14:textId="342C1374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429E32E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6E602A8" w14:textId="77777777">
        <w:tc>
          <w:tcPr>
            <w:tcW w:w="794" w:type="dxa"/>
            <w:vAlign w:val="center"/>
          </w:tcPr>
          <w:p w14:paraId="2B5B9229" w14:textId="4D3020E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302E72A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14:paraId="516B1FE8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147360</w:t>
            </w:r>
          </w:p>
        </w:tc>
        <w:tc>
          <w:tcPr>
            <w:tcW w:w="2551" w:type="dxa"/>
            <w:vAlign w:val="center"/>
          </w:tcPr>
          <w:p w14:paraId="15B3E59E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14:paraId="317CAC2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4AA5CCB" w14:textId="77777777">
        <w:tc>
          <w:tcPr>
            <w:tcW w:w="794" w:type="dxa"/>
            <w:vAlign w:val="center"/>
          </w:tcPr>
          <w:p w14:paraId="1100A560" w14:textId="4B3EFFE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0D50C25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683FD117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73453D8A" w14:textId="77777777" w:rsidR="00D92598" w:rsidRPr="00D92598" w:rsidRDefault="00D92598">
            <w:pPr>
              <w:pStyle w:val="ConsPlusNormal"/>
            </w:pPr>
            <w:r w:rsidRPr="00D92598">
              <w:t>Велоэргометр</w:t>
            </w:r>
          </w:p>
        </w:tc>
        <w:tc>
          <w:tcPr>
            <w:tcW w:w="1984" w:type="dxa"/>
            <w:vAlign w:val="center"/>
          </w:tcPr>
          <w:p w14:paraId="4256BD5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43FD25" w14:textId="77777777">
        <w:tc>
          <w:tcPr>
            <w:tcW w:w="794" w:type="dxa"/>
            <w:vAlign w:val="center"/>
          </w:tcPr>
          <w:p w14:paraId="66B69556" w14:textId="239504B3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58BE9EC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14:paraId="6399C8DE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1DBBC717" w14:textId="165CE925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47D17A0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4851333" w14:textId="77777777">
        <w:tc>
          <w:tcPr>
            <w:tcW w:w="794" w:type="dxa"/>
            <w:vAlign w:val="center"/>
          </w:tcPr>
          <w:p w14:paraId="2D5345AA" w14:textId="46B10E1A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6EA460B3" w14:textId="77777777" w:rsidR="00D92598" w:rsidRPr="00D92598" w:rsidRDefault="00D92598">
            <w:pPr>
              <w:pStyle w:val="ConsPlusNormal"/>
            </w:pPr>
            <w:r w:rsidRPr="00D92598"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14:paraId="331E99FB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3805FBD7" w14:textId="37A1C7C2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589B2FC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DB17FDF" w14:textId="77777777">
        <w:tc>
          <w:tcPr>
            <w:tcW w:w="794" w:type="dxa"/>
            <w:vAlign w:val="center"/>
          </w:tcPr>
          <w:p w14:paraId="103E7BEC" w14:textId="3F4BA042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4824D1E5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14:paraId="47950AC5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261950</w:t>
            </w:r>
          </w:p>
        </w:tc>
        <w:tc>
          <w:tcPr>
            <w:tcW w:w="2551" w:type="dxa"/>
            <w:vAlign w:val="center"/>
          </w:tcPr>
          <w:p w14:paraId="3BCAF378" w14:textId="07B71CEC" w:rsidR="00D92598" w:rsidRPr="00D92598" w:rsidRDefault="00D92598">
            <w:pPr>
              <w:pStyle w:val="ConsPlusNormal"/>
            </w:pPr>
            <w:r w:rsidRPr="00D92598">
              <w:t>Тренажер имитирующий подъем по лестнице, с электропитанием &lt;4&gt;</w:t>
            </w:r>
          </w:p>
        </w:tc>
        <w:tc>
          <w:tcPr>
            <w:tcW w:w="1984" w:type="dxa"/>
            <w:vAlign w:val="center"/>
          </w:tcPr>
          <w:p w14:paraId="73EB1C8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A3EFD1A" w14:textId="77777777">
        <w:tc>
          <w:tcPr>
            <w:tcW w:w="794" w:type="dxa"/>
            <w:vAlign w:val="center"/>
          </w:tcPr>
          <w:p w14:paraId="3D833CFE" w14:textId="194531E9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6EC7B1D7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без электропитания</w:t>
            </w:r>
          </w:p>
        </w:tc>
        <w:tc>
          <w:tcPr>
            <w:tcW w:w="1417" w:type="dxa"/>
            <w:vAlign w:val="center"/>
          </w:tcPr>
          <w:p w14:paraId="7DFE6F93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261940</w:t>
            </w:r>
          </w:p>
        </w:tc>
        <w:tc>
          <w:tcPr>
            <w:tcW w:w="2551" w:type="dxa"/>
            <w:vAlign w:val="center"/>
          </w:tcPr>
          <w:p w14:paraId="250B5EF4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без электропитания</w:t>
            </w:r>
          </w:p>
        </w:tc>
        <w:tc>
          <w:tcPr>
            <w:tcW w:w="1984" w:type="dxa"/>
            <w:vAlign w:val="center"/>
          </w:tcPr>
          <w:p w14:paraId="4046768E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63A0451A" w14:textId="77777777">
        <w:tc>
          <w:tcPr>
            <w:tcW w:w="794" w:type="dxa"/>
            <w:vAlign w:val="center"/>
          </w:tcPr>
          <w:p w14:paraId="0D80AE48" w14:textId="5278306D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1CAABFD9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14:paraId="5D8EAA71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181010</w:t>
            </w:r>
          </w:p>
        </w:tc>
        <w:tc>
          <w:tcPr>
            <w:tcW w:w="2551" w:type="dxa"/>
            <w:vAlign w:val="center"/>
          </w:tcPr>
          <w:p w14:paraId="452D9D3F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14:paraId="01F65ED2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627D6437" w14:textId="77777777">
        <w:tc>
          <w:tcPr>
            <w:tcW w:w="794" w:type="dxa"/>
            <w:vAlign w:val="center"/>
          </w:tcPr>
          <w:p w14:paraId="1687D3BC" w14:textId="42609B6B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73D2A33E" w14:textId="77777777" w:rsidR="00D92598" w:rsidRPr="00D92598" w:rsidRDefault="00D92598">
            <w:pPr>
              <w:pStyle w:val="ConsPlusNormal"/>
            </w:pPr>
            <w:r w:rsidRPr="00D92598"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14:paraId="72CD7A74" w14:textId="77777777" w:rsidR="00D92598" w:rsidRPr="00D92598" w:rsidRDefault="00D92598">
            <w:pPr>
              <w:pStyle w:val="ConsPlusNormal"/>
              <w:jc w:val="center"/>
            </w:pPr>
            <w:r w:rsidRPr="00D92598">
              <w:t>213860</w:t>
            </w:r>
          </w:p>
        </w:tc>
        <w:tc>
          <w:tcPr>
            <w:tcW w:w="2551" w:type="dxa"/>
            <w:vAlign w:val="center"/>
          </w:tcPr>
          <w:p w14:paraId="4FDFBAF0" w14:textId="77777777" w:rsidR="00D92598" w:rsidRPr="00D92598" w:rsidRDefault="00D92598">
            <w:pPr>
              <w:pStyle w:val="ConsPlusNormal"/>
            </w:pPr>
            <w:r w:rsidRPr="00D92598"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14:paraId="55135A5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6F81DAA4" w14:textId="77777777">
        <w:tc>
          <w:tcPr>
            <w:tcW w:w="794" w:type="dxa"/>
            <w:vAlign w:val="center"/>
          </w:tcPr>
          <w:p w14:paraId="7F7A7D0D" w14:textId="23FFEEB9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191C4B38" w14:textId="77777777" w:rsidR="00D92598" w:rsidRPr="00D92598" w:rsidRDefault="00D92598">
            <w:pPr>
              <w:pStyle w:val="ConsPlusNormal"/>
            </w:pPr>
            <w:r w:rsidRPr="00D92598">
              <w:t xml:space="preserve">Система электростимуляции для улучшения </w:t>
            </w:r>
            <w:r w:rsidRPr="00D92598">
              <w:lastRenderedPageBreak/>
              <w:t>ходьбы, внешняя</w:t>
            </w:r>
          </w:p>
        </w:tc>
        <w:tc>
          <w:tcPr>
            <w:tcW w:w="1417" w:type="dxa"/>
            <w:vAlign w:val="center"/>
          </w:tcPr>
          <w:p w14:paraId="6D7E619B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156650</w:t>
            </w:r>
          </w:p>
        </w:tc>
        <w:tc>
          <w:tcPr>
            <w:tcW w:w="2551" w:type="dxa"/>
            <w:vAlign w:val="center"/>
          </w:tcPr>
          <w:p w14:paraId="24737557" w14:textId="6BC19574" w:rsidR="00D92598" w:rsidRPr="00D92598" w:rsidRDefault="00D92598">
            <w:pPr>
              <w:pStyle w:val="ConsPlusNormal"/>
            </w:pPr>
            <w:r w:rsidRPr="00D92598">
              <w:t xml:space="preserve">Система электростимуляции для улучшения ходьбы, </w:t>
            </w:r>
            <w:r w:rsidRPr="00D92598">
              <w:lastRenderedPageBreak/>
              <w:t>внешняя &lt;4&gt;</w:t>
            </w:r>
          </w:p>
        </w:tc>
        <w:tc>
          <w:tcPr>
            <w:tcW w:w="1984" w:type="dxa"/>
            <w:vAlign w:val="center"/>
          </w:tcPr>
          <w:p w14:paraId="7C695229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не менее 1 на отделение</w:t>
            </w:r>
          </w:p>
        </w:tc>
      </w:tr>
      <w:tr w:rsidR="00D92598" w:rsidRPr="00D92598" w14:paraId="1C1124B4" w14:textId="77777777">
        <w:tc>
          <w:tcPr>
            <w:tcW w:w="794" w:type="dxa"/>
            <w:vMerge w:val="restart"/>
            <w:vAlign w:val="center"/>
          </w:tcPr>
          <w:p w14:paraId="63ADA735" w14:textId="7A07B27B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7F4902C" w14:textId="77777777" w:rsidR="00D92598" w:rsidRPr="00D92598" w:rsidRDefault="00D92598">
            <w:pPr>
              <w:pStyle w:val="ConsPlusNormal"/>
            </w:pPr>
            <w:r w:rsidRPr="00D92598">
              <w:t>Роботизированный комплекс для локомоторной терапии и реабилитации нижних конечностей</w:t>
            </w:r>
          </w:p>
        </w:tc>
        <w:tc>
          <w:tcPr>
            <w:tcW w:w="1417" w:type="dxa"/>
            <w:vAlign w:val="center"/>
          </w:tcPr>
          <w:p w14:paraId="1C4B9B63" w14:textId="77777777" w:rsidR="00D92598" w:rsidRPr="00D92598" w:rsidRDefault="00D92598">
            <w:pPr>
              <w:pStyle w:val="ConsPlusNormal"/>
              <w:jc w:val="center"/>
            </w:pPr>
            <w:r w:rsidRPr="00D92598">
              <w:t>207630</w:t>
            </w:r>
          </w:p>
        </w:tc>
        <w:tc>
          <w:tcPr>
            <w:tcW w:w="2551" w:type="dxa"/>
            <w:vAlign w:val="center"/>
          </w:tcPr>
          <w:p w14:paraId="1B94EFAC" w14:textId="228486C6" w:rsidR="00D92598" w:rsidRPr="00D92598" w:rsidRDefault="00D92598">
            <w:pPr>
              <w:pStyle w:val="ConsPlusNormal"/>
            </w:pPr>
            <w:r w:rsidRPr="00D92598">
              <w:t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&lt;4&gt;</w:t>
            </w:r>
          </w:p>
        </w:tc>
        <w:tc>
          <w:tcPr>
            <w:tcW w:w="1984" w:type="dxa"/>
            <w:vMerge w:val="restart"/>
            <w:vAlign w:val="center"/>
          </w:tcPr>
          <w:p w14:paraId="3BBB50A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C0D80D1" w14:textId="77777777">
        <w:tc>
          <w:tcPr>
            <w:tcW w:w="794" w:type="dxa"/>
            <w:vMerge/>
          </w:tcPr>
          <w:p w14:paraId="58B9DCAA" w14:textId="77777777" w:rsidR="00D92598" w:rsidRPr="00D92598" w:rsidRDefault="00D92598"/>
        </w:tc>
        <w:tc>
          <w:tcPr>
            <w:tcW w:w="2324" w:type="dxa"/>
            <w:vMerge/>
          </w:tcPr>
          <w:p w14:paraId="6D534657" w14:textId="77777777" w:rsidR="00D92598" w:rsidRPr="00D92598" w:rsidRDefault="00D92598"/>
        </w:tc>
        <w:tc>
          <w:tcPr>
            <w:tcW w:w="1417" w:type="dxa"/>
            <w:vAlign w:val="center"/>
          </w:tcPr>
          <w:p w14:paraId="2EBE569E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147350</w:t>
            </w:r>
          </w:p>
        </w:tc>
        <w:tc>
          <w:tcPr>
            <w:tcW w:w="2551" w:type="dxa"/>
            <w:vAlign w:val="center"/>
          </w:tcPr>
          <w:p w14:paraId="570DAB29" w14:textId="71785F99" w:rsidR="00D92598" w:rsidRPr="00D92598" w:rsidRDefault="00D92598">
            <w:pPr>
              <w:pStyle w:val="ConsPlusNormal"/>
            </w:pPr>
            <w:r w:rsidRPr="00D92598">
              <w:t>Роботизированный комплекс для локомоторной терапии и реабилитации нижних конечностей с разгрузкой веса тела &lt;4&gt;</w:t>
            </w:r>
          </w:p>
        </w:tc>
        <w:tc>
          <w:tcPr>
            <w:tcW w:w="1984" w:type="dxa"/>
            <w:vMerge/>
          </w:tcPr>
          <w:p w14:paraId="426C33D6" w14:textId="77777777" w:rsidR="00D92598" w:rsidRPr="00D92598" w:rsidRDefault="00D92598"/>
        </w:tc>
      </w:tr>
      <w:tr w:rsidR="00D92598" w:rsidRPr="00D92598" w14:paraId="230BE625" w14:textId="77777777">
        <w:tc>
          <w:tcPr>
            <w:tcW w:w="794" w:type="dxa"/>
            <w:vMerge w:val="restart"/>
            <w:vAlign w:val="center"/>
          </w:tcPr>
          <w:p w14:paraId="3D13B73B" w14:textId="5D95BFCB" w:rsidR="00D92598" w:rsidRPr="00D92598" w:rsidRDefault="00D92598">
            <w:pPr>
              <w:pStyle w:val="ConsPlusNormal"/>
              <w:jc w:val="center"/>
            </w:pPr>
            <w:r w:rsidRPr="00D92598">
              <w:t>11.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8691C17" w14:textId="77777777" w:rsidR="00D92598" w:rsidRPr="00D92598" w:rsidRDefault="00D92598">
            <w:pPr>
              <w:pStyle w:val="ConsPlusNormal"/>
            </w:pPr>
            <w:r w:rsidRPr="00D92598"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14:paraId="33676709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147370</w:t>
            </w:r>
          </w:p>
        </w:tc>
        <w:tc>
          <w:tcPr>
            <w:tcW w:w="2551" w:type="dxa"/>
            <w:vAlign w:val="center"/>
          </w:tcPr>
          <w:p w14:paraId="20E8A574" w14:textId="26457825" w:rsidR="00D92598" w:rsidRPr="00D92598" w:rsidRDefault="00D92598">
            <w:pPr>
              <w:pStyle w:val="ConsPlusNormal"/>
            </w:pPr>
            <w:r w:rsidRPr="00D92598">
              <w:t>Система реабилитационная с беговым тренажером с автоматическим управлением &lt;4&gt;</w:t>
            </w:r>
          </w:p>
        </w:tc>
        <w:tc>
          <w:tcPr>
            <w:tcW w:w="1984" w:type="dxa"/>
            <w:vMerge w:val="restart"/>
            <w:vAlign w:val="center"/>
          </w:tcPr>
          <w:p w14:paraId="18201D2C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50CAC2B" w14:textId="77777777">
        <w:tc>
          <w:tcPr>
            <w:tcW w:w="794" w:type="dxa"/>
            <w:vMerge/>
          </w:tcPr>
          <w:p w14:paraId="1A88E605" w14:textId="77777777" w:rsidR="00D92598" w:rsidRPr="00D92598" w:rsidRDefault="00D92598"/>
        </w:tc>
        <w:tc>
          <w:tcPr>
            <w:tcW w:w="2324" w:type="dxa"/>
            <w:vMerge/>
          </w:tcPr>
          <w:p w14:paraId="10ED19B9" w14:textId="77777777" w:rsidR="00D92598" w:rsidRPr="00D92598" w:rsidRDefault="00D92598"/>
        </w:tc>
        <w:tc>
          <w:tcPr>
            <w:tcW w:w="1417" w:type="dxa"/>
            <w:vAlign w:val="center"/>
          </w:tcPr>
          <w:p w14:paraId="730081C1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122810</w:t>
            </w:r>
          </w:p>
        </w:tc>
        <w:tc>
          <w:tcPr>
            <w:tcW w:w="2551" w:type="dxa"/>
            <w:vAlign w:val="center"/>
          </w:tcPr>
          <w:p w14:paraId="757EC81D" w14:textId="389A2062" w:rsidR="00D92598" w:rsidRPr="00D92598" w:rsidRDefault="00D92598">
            <w:pPr>
              <w:pStyle w:val="ConsPlusNormal"/>
            </w:pPr>
            <w:r w:rsidRPr="00D92598">
              <w:t>Устройство для тренировки функции ходьбы на беговой дорожке/эллиптическом тренажере, с ручным управлением &lt;4&gt;</w:t>
            </w:r>
          </w:p>
        </w:tc>
        <w:tc>
          <w:tcPr>
            <w:tcW w:w="1984" w:type="dxa"/>
            <w:vMerge/>
          </w:tcPr>
          <w:p w14:paraId="1BCFFC3F" w14:textId="77777777" w:rsidR="00D92598" w:rsidRPr="00D92598" w:rsidRDefault="00D92598"/>
        </w:tc>
      </w:tr>
      <w:tr w:rsidR="00D92598" w:rsidRPr="00D92598" w14:paraId="5C9540F9" w14:textId="77777777">
        <w:tc>
          <w:tcPr>
            <w:tcW w:w="794" w:type="dxa"/>
            <w:vMerge/>
          </w:tcPr>
          <w:p w14:paraId="2235B8B4" w14:textId="77777777" w:rsidR="00D92598" w:rsidRPr="00D92598" w:rsidRDefault="00D92598"/>
        </w:tc>
        <w:tc>
          <w:tcPr>
            <w:tcW w:w="2324" w:type="dxa"/>
            <w:vMerge/>
          </w:tcPr>
          <w:p w14:paraId="01FB8505" w14:textId="77777777" w:rsidR="00D92598" w:rsidRPr="00D92598" w:rsidRDefault="00D92598"/>
        </w:tc>
        <w:tc>
          <w:tcPr>
            <w:tcW w:w="1417" w:type="dxa"/>
            <w:vAlign w:val="center"/>
          </w:tcPr>
          <w:p w14:paraId="292ACA10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699698F6" w14:textId="7E844B97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Merge/>
          </w:tcPr>
          <w:p w14:paraId="5176FB58" w14:textId="77777777" w:rsidR="00D92598" w:rsidRPr="00D92598" w:rsidRDefault="00D92598"/>
        </w:tc>
      </w:tr>
    </w:tbl>
    <w:p w14:paraId="64EA80C6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79435BF" w14:textId="77777777">
        <w:tc>
          <w:tcPr>
            <w:tcW w:w="9069" w:type="dxa"/>
            <w:gridSpan w:val="3"/>
          </w:tcPr>
          <w:p w14:paraId="135B107D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53EE955F" w14:textId="77777777">
        <w:tc>
          <w:tcPr>
            <w:tcW w:w="7539" w:type="dxa"/>
            <w:gridSpan w:val="2"/>
          </w:tcPr>
          <w:p w14:paraId="7BDEABE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28760D72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629E8C7" w14:textId="77777777">
        <w:tc>
          <w:tcPr>
            <w:tcW w:w="793" w:type="dxa"/>
            <w:vAlign w:val="center"/>
          </w:tcPr>
          <w:p w14:paraId="02E537E1" w14:textId="4C67419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E9D6877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7BD59C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A227E88" w14:textId="77777777">
        <w:tc>
          <w:tcPr>
            <w:tcW w:w="793" w:type="dxa"/>
            <w:vAlign w:val="center"/>
          </w:tcPr>
          <w:p w14:paraId="70D4110D" w14:textId="14026749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129F1C1B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7D05FF5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485D090A" w14:textId="77777777" w:rsidR="00D92598" w:rsidRPr="00D92598" w:rsidRDefault="00D92598">
      <w:pPr>
        <w:pStyle w:val="ConsPlusNormal"/>
        <w:jc w:val="both"/>
      </w:pPr>
    </w:p>
    <w:p w14:paraId="3430921C" w14:textId="77777777" w:rsidR="00D92598" w:rsidRPr="00D92598" w:rsidRDefault="00D92598">
      <w:pPr>
        <w:pStyle w:val="ConsPlusTitle"/>
        <w:jc w:val="center"/>
        <w:outlineLvl w:val="2"/>
      </w:pPr>
      <w:r w:rsidRPr="00D92598">
        <w:t>Зал интерактивных технологий и когнитивной реабилитации</w:t>
      </w:r>
    </w:p>
    <w:p w14:paraId="46620EF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0F1DC3B" w14:textId="77777777">
        <w:tc>
          <w:tcPr>
            <w:tcW w:w="794" w:type="dxa"/>
          </w:tcPr>
          <w:p w14:paraId="3AE50EEB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007A2A8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9BD8E99" w14:textId="1A2F6E48" w:rsidR="00D92598" w:rsidRPr="00D92598" w:rsidRDefault="00D92598">
            <w:pPr>
              <w:pStyle w:val="ConsPlusNormal"/>
              <w:jc w:val="center"/>
            </w:pPr>
            <w:r w:rsidRPr="00D92598">
              <w:t xml:space="preserve">Код вида Номенклатурной классификации </w:t>
            </w:r>
            <w:r w:rsidRPr="00D92598">
              <w:lastRenderedPageBreak/>
              <w:t>медицинского изделия &lt;3&gt;</w:t>
            </w:r>
          </w:p>
        </w:tc>
        <w:tc>
          <w:tcPr>
            <w:tcW w:w="2551" w:type="dxa"/>
          </w:tcPr>
          <w:p w14:paraId="28146777" w14:textId="156A2EA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1D2040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B7DB161" w14:textId="77777777">
        <w:tc>
          <w:tcPr>
            <w:tcW w:w="794" w:type="dxa"/>
            <w:vAlign w:val="center"/>
          </w:tcPr>
          <w:p w14:paraId="399AB327" w14:textId="4D05604B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ED7B256" w14:textId="77777777" w:rsidR="00D92598" w:rsidRPr="00D92598" w:rsidRDefault="00D92598">
            <w:pPr>
              <w:pStyle w:val="ConsPlusNormal"/>
            </w:pPr>
            <w:r w:rsidRPr="00D92598">
              <w:t>Оборудование для виртуальной реальности</w:t>
            </w:r>
          </w:p>
        </w:tc>
        <w:tc>
          <w:tcPr>
            <w:tcW w:w="1417" w:type="dxa"/>
            <w:vAlign w:val="center"/>
          </w:tcPr>
          <w:p w14:paraId="33E17EE9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6CCE793F" w14:textId="110347A6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Align w:val="center"/>
          </w:tcPr>
          <w:p w14:paraId="480E6677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3AFB5A5" w14:textId="77777777">
        <w:tc>
          <w:tcPr>
            <w:tcW w:w="794" w:type="dxa"/>
            <w:vAlign w:val="center"/>
          </w:tcPr>
          <w:p w14:paraId="500AC163" w14:textId="3CC50EF9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7A9C337" w14:textId="77777777" w:rsidR="00D92598" w:rsidRPr="00D92598" w:rsidRDefault="00D92598">
            <w:pPr>
              <w:pStyle w:val="ConsPlusNormal"/>
            </w:pPr>
            <w:r w:rsidRPr="00D92598">
              <w:t>Оборудование для тренировок с биологической обратной связью по параметрам ЭМГ</w:t>
            </w:r>
          </w:p>
        </w:tc>
        <w:tc>
          <w:tcPr>
            <w:tcW w:w="1417" w:type="dxa"/>
            <w:vAlign w:val="center"/>
          </w:tcPr>
          <w:p w14:paraId="56B2DD0F" w14:textId="77777777" w:rsidR="00D92598" w:rsidRPr="00D92598" w:rsidRDefault="00D92598">
            <w:pPr>
              <w:pStyle w:val="ConsPlusNormal"/>
              <w:jc w:val="center"/>
            </w:pPr>
            <w:r w:rsidRPr="00D92598">
              <w:t>343660</w:t>
            </w:r>
          </w:p>
        </w:tc>
        <w:tc>
          <w:tcPr>
            <w:tcW w:w="2551" w:type="dxa"/>
            <w:vAlign w:val="center"/>
          </w:tcPr>
          <w:p w14:paraId="26D77E9D" w14:textId="02D21408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с использованием механотерапии/электростимуляции &lt;4&gt;</w:t>
            </w:r>
          </w:p>
        </w:tc>
        <w:tc>
          <w:tcPr>
            <w:tcW w:w="1984" w:type="dxa"/>
            <w:vAlign w:val="center"/>
          </w:tcPr>
          <w:p w14:paraId="342111AC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36D863B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E40D5E3" w14:textId="77777777">
        <w:tc>
          <w:tcPr>
            <w:tcW w:w="9069" w:type="dxa"/>
            <w:gridSpan w:val="3"/>
          </w:tcPr>
          <w:p w14:paraId="267554BE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3E97E327" w14:textId="77777777">
        <w:tc>
          <w:tcPr>
            <w:tcW w:w="7539" w:type="dxa"/>
            <w:gridSpan w:val="2"/>
          </w:tcPr>
          <w:p w14:paraId="185A4FA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5BAE08E3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3AA7B72" w14:textId="77777777">
        <w:tc>
          <w:tcPr>
            <w:tcW w:w="793" w:type="dxa"/>
            <w:vAlign w:val="center"/>
          </w:tcPr>
          <w:p w14:paraId="63F21E37" w14:textId="40B73D8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A7E1605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21FA93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1A3E3A4" w14:textId="77777777">
        <w:tc>
          <w:tcPr>
            <w:tcW w:w="793" w:type="dxa"/>
            <w:vAlign w:val="center"/>
          </w:tcPr>
          <w:p w14:paraId="3E4E7232" w14:textId="76D7AE71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27FC154" w14:textId="77777777" w:rsidR="00D92598" w:rsidRPr="00D92598" w:rsidRDefault="00D92598">
            <w:pPr>
              <w:pStyle w:val="ConsPlusNormal"/>
            </w:pPr>
            <w:r w:rsidRPr="00D92598">
              <w:t>Комплект сенсорных панелей</w:t>
            </w:r>
          </w:p>
        </w:tc>
        <w:tc>
          <w:tcPr>
            <w:tcW w:w="1530" w:type="dxa"/>
            <w:vAlign w:val="center"/>
          </w:tcPr>
          <w:p w14:paraId="5A289333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5AB808F4" w14:textId="77777777">
        <w:tc>
          <w:tcPr>
            <w:tcW w:w="793" w:type="dxa"/>
            <w:vAlign w:val="center"/>
          </w:tcPr>
          <w:p w14:paraId="6760FBCB" w14:textId="3908C7AD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0EA88632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7230F1C5" w14:textId="77777777" w:rsidR="00D92598" w:rsidRPr="00D92598" w:rsidRDefault="00D92598">
            <w:pPr>
              <w:pStyle w:val="ConsPlusNormal"/>
            </w:pPr>
            <w:r w:rsidRPr="00D92598">
              <w:t>5 на отделение</w:t>
            </w:r>
          </w:p>
        </w:tc>
      </w:tr>
      <w:tr w:rsidR="00D92598" w:rsidRPr="00D92598" w14:paraId="0EFAAF32" w14:textId="77777777">
        <w:tc>
          <w:tcPr>
            <w:tcW w:w="793" w:type="dxa"/>
            <w:vAlign w:val="center"/>
          </w:tcPr>
          <w:p w14:paraId="613C522E" w14:textId="0A998038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62298ADF" w14:textId="77777777" w:rsidR="00D92598" w:rsidRPr="00D92598" w:rsidRDefault="00D92598">
            <w:pPr>
              <w:pStyle w:val="ConsPlusNormal"/>
            </w:pPr>
            <w:r w:rsidRPr="00D92598">
              <w:t>Нейроинтерфейс</w:t>
            </w:r>
          </w:p>
        </w:tc>
        <w:tc>
          <w:tcPr>
            <w:tcW w:w="1530" w:type="dxa"/>
            <w:vAlign w:val="center"/>
          </w:tcPr>
          <w:p w14:paraId="6EC176E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421FC4A4" w14:textId="77777777" w:rsidR="00D92598" w:rsidRPr="00D92598" w:rsidRDefault="00D92598">
      <w:pPr>
        <w:pStyle w:val="ConsPlusNormal"/>
        <w:jc w:val="both"/>
      </w:pPr>
    </w:p>
    <w:p w14:paraId="57C79940" w14:textId="77777777" w:rsidR="00D92598" w:rsidRPr="00D92598" w:rsidRDefault="00D92598">
      <w:pPr>
        <w:pStyle w:val="ConsPlusTitle"/>
        <w:jc w:val="center"/>
        <w:outlineLvl w:val="2"/>
      </w:pPr>
      <w:r w:rsidRPr="00D92598">
        <w:t>Процедурный кабинет</w:t>
      </w:r>
    </w:p>
    <w:p w14:paraId="1F4F05A4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0AF3CF92" w14:textId="77777777">
        <w:tc>
          <w:tcPr>
            <w:tcW w:w="794" w:type="dxa"/>
          </w:tcPr>
          <w:p w14:paraId="359832CE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AE1D497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34A570D5" w14:textId="7A335313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9E67C43" w14:textId="2B8A7A9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2A39EAD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578FD82" w14:textId="77777777">
        <w:tc>
          <w:tcPr>
            <w:tcW w:w="794" w:type="dxa"/>
            <w:vAlign w:val="center"/>
          </w:tcPr>
          <w:p w14:paraId="466EB8C1" w14:textId="0B38E3A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0B29E1B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14:paraId="7F682B0D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2213720</w:t>
            </w:r>
          </w:p>
        </w:tc>
        <w:tc>
          <w:tcPr>
            <w:tcW w:w="2551" w:type="dxa"/>
            <w:vAlign w:val="center"/>
          </w:tcPr>
          <w:p w14:paraId="5A48893B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14:paraId="2BC591D9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0E7178BE" w14:textId="77777777">
        <w:tc>
          <w:tcPr>
            <w:tcW w:w="794" w:type="dxa"/>
            <w:vAlign w:val="center"/>
          </w:tcPr>
          <w:p w14:paraId="1DA24F9A" w14:textId="27EF6DA8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76D48595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52159FA3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229A0975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0A698DC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5DB8D9" w14:textId="77777777">
        <w:tc>
          <w:tcPr>
            <w:tcW w:w="794" w:type="dxa"/>
            <w:vMerge w:val="restart"/>
            <w:vAlign w:val="center"/>
          </w:tcPr>
          <w:p w14:paraId="3231DC41" w14:textId="2A67A6B9" w:rsidR="00D92598" w:rsidRPr="00D92598" w:rsidRDefault="00D92598">
            <w:pPr>
              <w:pStyle w:val="ConsPlusNormal"/>
              <w:jc w:val="center"/>
            </w:pPr>
            <w:r w:rsidRPr="00D92598">
              <w:t xml:space="preserve">3. &lt;1&gt;, </w:t>
            </w:r>
            <w:r w:rsidRPr="00D92598">
              <w:lastRenderedPageBreak/>
              <w:t>&lt;2&gt;</w:t>
            </w:r>
          </w:p>
        </w:tc>
        <w:tc>
          <w:tcPr>
            <w:tcW w:w="2324" w:type="dxa"/>
            <w:vMerge w:val="restart"/>
            <w:vAlign w:val="center"/>
          </w:tcPr>
          <w:p w14:paraId="3DDB6B2D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Аппарат для </w:t>
            </w:r>
            <w:r w:rsidRPr="00D92598">
              <w:lastRenderedPageBreak/>
              <w:t>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25AB74B7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122830</w:t>
            </w:r>
          </w:p>
        </w:tc>
        <w:tc>
          <w:tcPr>
            <w:tcW w:w="2551" w:type="dxa"/>
            <w:vAlign w:val="center"/>
          </w:tcPr>
          <w:p w14:paraId="3DA96261" w14:textId="77777777" w:rsidR="00D92598" w:rsidRPr="00D92598" w:rsidRDefault="00D92598">
            <w:pPr>
              <w:pStyle w:val="ConsPlusNormal"/>
            </w:pPr>
            <w:r w:rsidRPr="00D92598">
              <w:t xml:space="preserve">Аппарат для измерения </w:t>
            </w:r>
            <w:r w:rsidRPr="00D92598">
              <w:lastRenderedPageBreak/>
              <w:t>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262FEB2C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0DAE88EF" w14:textId="77777777">
        <w:tc>
          <w:tcPr>
            <w:tcW w:w="794" w:type="dxa"/>
            <w:vMerge/>
          </w:tcPr>
          <w:p w14:paraId="018929B6" w14:textId="77777777" w:rsidR="00D92598" w:rsidRPr="00D92598" w:rsidRDefault="00D92598"/>
        </w:tc>
        <w:tc>
          <w:tcPr>
            <w:tcW w:w="2324" w:type="dxa"/>
            <w:vMerge/>
          </w:tcPr>
          <w:p w14:paraId="0611EC89" w14:textId="77777777" w:rsidR="00D92598" w:rsidRPr="00D92598" w:rsidRDefault="00D92598"/>
        </w:tc>
        <w:tc>
          <w:tcPr>
            <w:tcW w:w="1417" w:type="dxa"/>
            <w:vAlign w:val="center"/>
          </w:tcPr>
          <w:p w14:paraId="78ABE6D6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75C38560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68E0A889" w14:textId="77777777" w:rsidR="00D92598" w:rsidRPr="00D92598" w:rsidRDefault="00D92598"/>
        </w:tc>
      </w:tr>
      <w:tr w:rsidR="00D92598" w:rsidRPr="00D92598" w14:paraId="60E42952" w14:textId="77777777">
        <w:tc>
          <w:tcPr>
            <w:tcW w:w="794" w:type="dxa"/>
            <w:vMerge/>
          </w:tcPr>
          <w:p w14:paraId="7BC7E148" w14:textId="77777777" w:rsidR="00D92598" w:rsidRPr="00D92598" w:rsidRDefault="00D92598"/>
        </w:tc>
        <w:tc>
          <w:tcPr>
            <w:tcW w:w="2324" w:type="dxa"/>
            <w:vMerge/>
          </w:tcPr>
          <w:p w14:paraId="3E1A8AA8" w14:textId="77777777" w:rsidR="00D92598" w:rsidRPr="00D92598" w:rsidRDefault="00D92598"/>
        </w:tc>
        <w:tc>
          <w:tcPr>
            <w:tcW w:w="1417" w:type="dxa"/>
            <w:vAlign w:val="center"/>
          </w:tcPr>
          <w:p w14:paraId="1B46207B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</w:tcPr>
          <w:p w14:paraId="6C58D32A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26A9F336" w14:textId="77777777" w:rsidR="00D92598" w:rsidRPr="00D92598" w:rsidRDefault="00D92598"/>
        </w:tc>
      </w:tr>
      <w:tr w:rsidR="00D92598" w:rsidRPr="00D92598" w14:paraId="0267DC59" w14:textId="77777777">
        <w:tc>
          <w:tcPr>
            <w:tcW w:w="794" w:type="dxa"/>
            <w:vMerge/>
          </w:tcPr>
          <w:p w14:paraId="2C120C4D" w14:textId="77777777" w:rsidR="00D92598" w:rsidRPr="00D92598" w:rsidRDefault="00D92598"/>
        </w:tc>
        <w:tc>
          <w:tcPr>
            <w:tcW w:w="2324" w:type="dxa"/>
            <w:vMerge/>
          </w:tcPr>
          <w:p w14:paraId="4B6EB3D3" w14:textId="77777777" w:rsidR="00D92598" w:rsidRPr="00D92598" w:rsidRDefault="00D92598"/>
        </w:tc>
        <w:tc>
          <w:tcPr>
            <w:tcW w:w="1417" w:type="dxa"/>
            <w:vAlign w:val="center"/>
          </w:tcPr>
          <w:p w14:paraId="70F574EC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139388AF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1DEF5A4C" w14:textId="77777777" w:rsidR="00D92598" w:rsidRPr="00D92598" w:rsidRDefault="00D92598"/>
        </w:tc>
      </w:tr>
      <w:tr w:rsidR="00D92598" w:rsidRPr="00D92598" w14:paraId="4390BDA0" w14:textId="77777777">
        <w:tc>
          <w:tcPr>
            <w:tcW w:w="794" w:type="dxa"/>
            <w:vMerge/>
          </w:tcPr>
          <w:p w14:paraId="657CE16D" w14:textId="77777777" w:rsidR="00D92598" w:rsidRPr="00D92598" w:rsidRDefault="00D92598"/>
        </w:tc>
        <w:tc>
          <w:tcPr>
            <w:tcW w:w="2324" w:type="dxa"/>
            <w:vMerge/>
          </w:tcPr>
          <w:p w14:paraId="02E0FB0E" w14:textId="77777777" w:rsidR="00D92598" w:rsidRPr="00D92598" w:rsidRDefault="00D92598"/>
        </w:tc>
        <w:tc>
          <w:tcPr>
            <w:tcW w:w="1417" w:type="dxa"/>
            <w:vAlign w:val="center"/>
          </w:tcPr>
          <w:p w14:paraId="0C0BF426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41A201CA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7F2B84C0" w14:textId="77777777" w:rsidR="00D92598" w:rsidRPr="00D92598" w:rsidRDefault="00D92598"/>
        </w:tc>
      </w:tr>
      <w:tr w:rsidR="00D92598" w:rsidRPr="00D92598" w14:paraId="76C838A4" w14:textId="77777777">
        <w:tc>
          <w:tcPr>
            <w:tcW w:w="794" w:type="dxa"/>
            <w:vMerge/>
          </w:tcPr>
          <w:p w14:paraId="22C770FA" w14:textId="77777777" w:rsidR="00D92598" w:rsidRPr="00D92598" w:rsidRDefault="00D92598"/>
        </w:tc>
        <w:tc>
          <w:tcPr>
            <w:tcW w:w="2324" w:type="dxa"/>
            <w:vMerge/>
          </w:tcPr>
          <w:p w14:paraId="5845F618" w14:textId="77777777" w:rsidR="00D92598" w:rsidRPr="00D92598" w:rsidRDefault="00D92598"/>
        </w:tc>
        <w:tc>
          <w:tcPr>
            <w:tcW w:w="1417" w:type="dxa"/>
            <w:vAlign w:val="center"/>
          </w:tcPr>
          <w:p w14:paraId="0EFED74E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619683FB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66521A4F" w14:textId="77777777" w:rsidR="00D92598" w:rsidRPr="00D92598" w:rsidRDefault="00D92598"/>
        </w:tc>
      </w:tr>
      <w:tr w:rsidR="00D92598" w:rsidRPr="00D92598" w14:paraId="29F71CDC" w14:textId="77777777">
        <w:tc>
          <w:tcPr>
            <w:tcW w:w="794" w:type="dxa"/>
            <w:vMerge w:val="restart"/>
            <w:vAlign w:val="center"/>
          </w:tcPr>
          <w:p w14:paraId="7A31D3A6" w14:textId="0EB4017E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491930B" w14:textId="77777777" w:rsidR="00D92598" w:rsidRPr="00D92598" w:rsidRDefault="00D92598">
            <w:pPr>
              <w:pStyle w:val="ConsPlusNormal"/>
            </w:pPr>
            <w:r w:rsidRPr="00D92598">
              <w:t>Стол процедурный</w:t>
            </w:r>
          </w:p>
        </w:tc>
        <w:tc>
          <w:tcPr>
            <w:tcW w:w="1417" w:type="dxa"/>
            <w:vAlign w:val="center"/>
          </w:tcPr>
          <w:p w14:paraId="3FC3040F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377F7EFA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31371A4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BE39C94" w14:textId="77777777">
        <w:tc>
          <w:tcPr>
            <w:tcW w:w="794" w:type="dxa"/>
            <w:vMerge/>
          </w:tcPr>
          <w:p w14:paraId="081AF752" w14:textId="77777777" w:rsidR="00D92598" w:rsidRPr="00D92598" w:rsidRDefault="00D92598"/>
        </w:tc>
        <w:tc>
          <w:tcPr>
            <w:tcW w:w="2324" w:type="dxa"/>
            <w:vMerge/>
          </w:tcPr>
          <w:p w14:paraId="0D8EBEA3" w14:textId="77777777" w:rsidR="00D92598" w:rsidRPr="00D92598" w:rsidRDefault="00D92598"/>
        </w:tc>
        <w:tc>
          <w:tcPr>
            <w:tcW w:w="1417" w:type="dxa"/>
            <w:vAlign w:val="center"/>
          </w:tcPr>
          <w:p w14:paraId="38342F62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450A96F9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424E962A" w14:textId="77777777" w:rsidR="00D92598" w:rsidRPr="00D92598" w:rsidRDefault="00D92598"/>
        </w:tc>
      </w:tr>
      <w:tr w:rsidR="00D92598" w:rsidRPr="00D92598" w14:paraId="6D81F83F" w14:textId="77777777">
        <w:tc>
          <w:tcPr>
            <w:tcW w:w="794" w:type="dxa"/>
            <w:vMerge w:val="restart"/>
            <w:vAlign w:val="center"/>
          </w:tcPr>
          <w:p w14:paraId="45FAB301" w14:textId="353E5FF4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DB21404" w14:textId="77777777" w:rsidR="00D92598" w:rsidRPr="00D92598" w:rsidRDefault="00D92598">
            <w:pPr>
              <w:pStyle w:val="ConsPlusNormal"/>
            </w:pPr>
            <w:r w:rsidRPr="00D92598">
              <w:t>Манипуляционный столик</w:t>
            </w:r>
          </w:p>
        </w:tc>
        <w:tc>
          <w:tcPr>
            <w:tcW w:w="1417" w:type="dxa"/>
            <w:vAlign w:val="center"/>
          </w:tcPr>
          <w:p w14:paraId="73B6B172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42C25401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341D924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04EC687" w14:textId="77777777">
        <w:tc>
          <w:tcPr>
            <w:tcW w:w="794" w:type="dxa"/>
            <w:vMerge/>
          </w:tcPr>
          <w:p w14:paraId="2E1D8126" w14:textId="77777777" w:rsidR="00D92598" w:rsidRPr="00D92598" w:rsidRDefault="00D92598"/>
        </w:tc>
        <w:tc>
          <w:tcPr>
            <w:tcW w:w="2324" w:type="dxa"/>
            <w:vMerge/>
          </w:tcPr>
          <w:p w14:paraId="3CF056D0" w14:textId="77777777" w:rsidR="00D92598" w:rsidRPr="00D92598" w:rsidRDefault="00D92598"/>
        </w:tc>
        <w:tc>
          <w:tcPr>
            <w:tcW w:w="1417" w:type="dxa"/>
            <w:vAlign w:val="center"/>
          </w:tcPr>
          <w:p w14:paraId="6B3F3264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727D1572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43AC9EA4" w14:textId="77777777" w:rsidR="00D92598" w:rsidRPr="00D92598" w:rsidRDefault="00D92598"/>
        </w:tc>
      </w:tr>
      <w:tr w:rsidR="00D92598" w:rsidRPr="00D92598" w14:paraId="7B3ED354" w14:textId="77777777">
        <w:tc>
          <w:tcPr>
            <w:tcW w:w="794" w:type="dxa"/>
            <w:vAlign w:val="center"/>
          </w:tcPr>
          <w:p w14:paraId="792317C9" w14:textId="0505DE72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25465B1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0ACE11E5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1E912276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40E3B90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7ACE760" w14:textId="77777777">
        <w:tc>
          <w:tcPr>
            <w:tcW w:w="794" w:type="dxa"/>
            <w:vAlign w:val="center"/>
          </w:tcPr>
          <w:p w14:paraId="343E32C8" w14:textId="271EA4C8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512EE079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E66562E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0704DC7C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608B363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1FC3F80" w14:textId="77777777">
        <w:tc>
          <w:tcPr>
            <w:tcW w:w="794" w:type="dxa"/>
            <w:vAlign w:val="center"/>
          </w:tcPr>
          <w:p w14:paraId="1F353B93" w14:textId="17D81F6C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583B26E1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14:paraId="704F7395" w14:textId="77777777" w:rsidR="00D92598" w:rsidRPr="00D92598" w:rsidRDefault="00D92598">
            <w:pPr>
              <w:pStyle w:val="ConsPlusNormal"/>
              <w:jc w:val="center"/>
            </w:pPr>
            <w:r w:rsidRPr="00D92598">
              <w:t>139690</w:t>
            </w:r>
          </w:p>
        </w:tc>
        <w:tc>
          <w:tcPr>
            <w:tcW w:w="2551" w:type="dxa"/>
            <w:vAlign w:val="center"/>
          </w:tcPr>
          <w:p w14:paraId="3311FFE9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14:paraId="54934CF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549CFCD" w14:textId="77777777">
        <w:tc>
          <w:tcPr>
            <w:tcW w:w="794" w:type="dxa"/>
            <w:vAlign w:val="center"/>
          </w:tcPr>
          <w:p w14:paraId="351CEBF0" w14:textId="263B2F9B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3194393E" w14:textId="77777777" w:rsidR="00D92598" w:rsidRPr="00D92598" w:rsidRDefault="00D92598">
            <w:pPr>
              <w:pStyle w:val="ConsPlusNormal"/>
            </w:pPr>
            <w:r w:rsidRPr="00D92598"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14:paraId="1E64DE4F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131950</w:t>
            </w:r>
          </w:p>
        </w:tc>
        <w:tc>
          <w:tcPr>
            <w:tcW w:w="2551" w:type="dxa"/>
            <w:vAlign w:val="center"/>
          </w:tcPr>
          <w:p w14:paraId="1EB14DED" w14:textId="77777777" w:rsidR="00D92598" w:rsidRPr="00D92598" w:rsidRDefault="00D92598">
            <w:pPr>
              <w:pStyle w:val="ConsPlusNormal"/>
            </w:pPr>
            <w:r w:rsidRPr="00D92598"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14:paraId="13072CAE" w14:textId="77777777" w:rsidR="00D92598" w:rsidRPr="00D92598" w:rsidRDefault="00D92598">
            <w:pPr>
              <w:pStyle w:val="ConsPlusNormal"/>
            </w:pPr>
            <w:r w:rsidRPr="00D92598">
              <w:t>по количеству коек</w:t>
            </w:r>
          </w:p>
        </w:tc>
      </w:tr>
      <w:tr w:rsidR="00D92598" w:rsidRPr="00D92598" w14:paraId="36D56677" w14:textId="77777777">
        <w:tc>
          <w:tcPr>
            <w:tcW w:w="794" w:type="dxa"/>
            <w:vMerge w:val="restart"/>
            <w:vAlign w:val="center"/>
          </w:tcPr>
          <w:p w14:paraId="4BB5B4FA" w14:textId="4BDA9178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4ECBBEE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14:paraId="58F25C85" w14:textId="77777777" w:rsidR="00D92598" w:rsidRPr="00D92598" w:rsidRDefault="00D92598">
            <w:pPr>
              <w:pStyle w:val="ConsPlusNormal"/>
              <w:jc w:val="center"/>
            </w:pPr>
            <w:r w:rsidRPr="00D92598">
              <w:t>121180</w:t>
            </w:r>
          </w:p>
        </w:tc>
        <w:tc>
          <w:tcPr>
            <w:tcW w:w="2551" w:type="dxa"/>
            <w:vAlign w:val="center"/>
          </w:tcPr>
          <w:p w14:paraId="64D449F5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14:paraId="3F262E9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F0288C1" w14:textId="77777777">
        <w:tc>
          <w:tcPr>
            <w:tcW w:w="794" w:type="dxa"/>
            <w:vMerge/>
          </w:tcPr>
          <w:p w14:paraId="33C8AB63" w14:textId="77777777" w:rsidR="00D92598" w:rsidRPr="00D92598" w:rsidRDefault="00D92598"/>
        </w:tc>
        <w:tc>
          <w:tcPr>
            <w:tcW w:w="2324" w:type="dxa"/>
            <w:vMerge/>
          </w:tcPr>
          <w:p w14:paraId="3463CBBC" w14:textId="77777777" w:rsidR="00D92598" w:rsidRPr="00D92598" w:rsidRDefault="00D92598"/>
        </w:tc>
        <w:tc>
          <w:tcPr>
            <w:tcW w:w="1417" w:type="dxa"/>
            <w:vAlign w:val="center"/>
          </w:tcPr>
          <w:p w14:paraId="738BABCF" w14:textId="77777777" w:rsidR="00D92598" w:rsidRPr="00D92598" w:rsidRDefault="00D92598">
            <w:pPr>
              <w:pStyle w:val="ConsPlusNormal"/>
              <w:jc w:val="center"/>
            </w:pPr>
            <w:r w:rsidRPr="00D92598">
              <w:t>121270</w:t>
            </w:r>
          </w:p>
        </w:tc>
        <w:tc>
          <w:tcPr>
            <w:tcW w:w="2551" w:type="dxa"/>
            <w:vAlign w:val="center"/>
          </w:tcPr>
          <w:p w14:paraId="504B0D19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14:paraId="6A425D4F" w14:textId="77777777" w:rsidR="00D92598" w:rsidRPr="00D92598" w:rsidRDefault="00D92598"/>
        </w:tc>
      </w:tr>
      <w:tr w:rsidR="00D92598" w:rsidRPr="00D92598" w14:paraId="5BF76613" w14:textId="77777777">
        <w:tc>
          <w:tcPr>
            <w:tcW w:w="794" w:type="dxa"/>
            <w:vAlign w:val="center"/>
          </w:tcPr>
          <w:p w14:paraId="6F44FA8D" w14:textId="5FF6D54F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444CD408" w14:textId="72073DE5" w:rsidR="00D92598" w:rsidRPr="00D92598" w:rsidRDefault="00D92598">
            <w:pPr>
              <w:pStyle w:val="ConsPlusNormal"/>
            </w:pPr>
            <w:r w:rsidRPr="00D92598"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&lt;5&gt;</w:t>
            </w:r>
          </w:p>
        </w:tc>
        <w:tc>
          <w:tcPr>
            <w:tcW w:w="1417" w:type="dxa"/>
            <w:vAlign w:val="center"/>
          </w:tcPr>
          <w:p w14:paraId="526F0475" w14:textId="77777777" w:rsidR="00D92598" w:rsidRPr="00D92598" w:rsidRDefault="00D92598">
            <w:pPr>
              <w:pStyle w:val="ConsPlusNormal"/>
              <w:jc w:val="center"/>
            </w:pPr>
            <w:r w:rsidRPr="00D92598">
              <w:t>279970</w:t>
            </w:r>
          </w:p>
        </w:tc>
        <w:tc>
          <w:tcPr>
            <w:tcW w:w="2551" w:type="dxa"/>
            <w:vAlign w:val="center"/>
          </w:tcPr>
          <w:p w14:paraId="080AD646" w14:textId="77777777" w:rsidR="00D92598" w:rsidRPr="00D92598" w:rsidRDefault="00D92598">
            <w:pPr>
              <w:pStyle w:val="ConsPlusNormal"/>
            </w:pPr>
            <w:r w:rsidRPr="00D92598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14:paraId="22CADFC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5F0EBF9" w14:textId="77777777">
        <w:tc>
          <w:tcPr>
            <w:tcW w:w="794" w:type="dxa"/>
            <w:vAlign w:val="center"/>
          </w:tcPr>
          <w:p w14:paraId="3D13DB1E" w14:textId="62E043C4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3DC9DD2C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14:paraId="0436C192" w14:textId="77777777" w:rsidR="00D92598" w:rsidRPr="00D92598" w:rsidRDefault="00D92598">
            <w:pPr>
              <w:pStyle w:val="ConsPlusNormal"/>
              <w:jc w:val="center"/>
            </w:pPr>
            <w:r w:rsidRPr="00D92598">
              <w:t>152690</w:t>
            </w:r>
          </w:p>
        </w:tc>
        <w:tc>
          <w:tcPr>
            <w:tcW w:w="2551" w:type="dxa"/>
            <w:vAlign w:val="center"/>
          </w:tcPr>
          <w:p w14:paraId="43ACB6AF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14:paraId="53E93DB3" w14:textId="502DC489" w:rsidR="00D92598" w:rsidRPr="00D92598" w:rsidRDefault="00D92598">
            <w:pPr>
              <w:pStyle w:val="ConsPlusNormal"/>
            </w:pPr>
            <w:r w:rsidRPr="00D92598">
              <w:t>не менее 1 &lt;6&gt;</w:t>
            </w:r>
          </w:p>
        </w:tc>
      </w:tr>
      <w:tr w:rsidR="00D92598" w:rsidRPr="00D92598" w14:paraId="65A22261" w14:textId="77777777">
        <w:tc>
          <w:tcPr>
            <w:tcW w:w="794" w:type="dxa"/>
            <w:vAlign w:val="center"/>
          </w:tcPr>
          <w:p w14:paraId="7699712B" w14:textId="7A23B31D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779763EC" w14:textId="77777777" w:rsidR="00D92598" w:rsidRPr="00D92598" w:rsidRDefault="00D92598">
            <w:pPr>
              <w:pStyle w:val="ConsPlusNormal"/>
            </w:pPr>
            <w:r w:rsidRPr="00D92598"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14:paraId="05E144C2" w14:textId="77777777" w:rsidR="00D92598" w:rsidRPr="00D92598" w:rsidRDefault="00D92598">
            <w:pPr>
              <w:pStyle w:val="ConsPlusNormal"/>
              <w:jc w:val="center"/>
            </w:pPr>
            <w:r w:rsidRPr="00D92598">
              <w:t>335210</w:t>
            </w:r>
          </w:p>
        </w:tc>
        <w:tc>
          <w:tcPr>
            <w:tcW w:w="2551" w:type="dxa"/>
            <w:vAlign w:val="center"/>
          </w:tcPr>
          <w:p w14:paraId="2E1768DF" w14:textId="77777777" w:rsidR="00D92598" w:rsidRPr="00D92598" w:rsidRDefault="00D92598">
            <w:pPr>
              <w:pStyle w:val="ConsPlusNormal"/>
            </w:pPr>
            <w:r w:rsidRPr="00D92598"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14:paraId="531EF4C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8CBACF8" w14:textId="77777777">
        <w:tc>
          <w:tcPr>
            <w:tcW w:w="794" w:type="dxa"/>
            <w:vAlign w:val="center"/>
          </w:tcPr>
          <w:p w14:paraId="180DCF23" w14:textId="0459BB15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64D03AC5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14:paraId="236B753B" w14:textId="77777777" w:rsidR="00D92598" w:rsidRPr="00D92598" w:rsidRDefault="00D92598">
            <w:pPr>
              <w:pStyle w:val="ConsPlusNormal"/>
              <w:jc w:val="center"/>
            </w:pPr>
            <w:r w:rsidRPr="00D92598">
              <w:t>137020</w:t>
            </w:r>
          </w:p>
        </w:tc>
        <w:tc>
          <w:tcPr>
            <w:tcW w:w="2551" w:type="dxa"/>
            <w:vAlign w:val="center"/>
          </w:tcPr>
          <w:p w14:paraId="6C7D0DDB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14:paraId="148977F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8B7A46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DA5A305" w14:textId="77777777">
        <w:tc>
          <w:tcPr>
            <w:tcW w:w="9069" w:type="dxa"/>
            <w:gridSpan w:val="3"/>
          </w:tcPr>
          <w:p w14:paraId="782BA6A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lastRenderedPageBreak/>
              <w:t>Прочее оборудование (оснащение)</w:t>
            </w:r>
          </w:p>
        </w:tc>
      </w:tr>
      <w:tr w:rsidR="00D92598" w:rsidRPr="00D92598" w14:paraId="68FAB338" w14:textId="77777777">
        <w:tc>
          <w:tcPr>
            <w:tcW w:w="7539" w:type="dxa"/>
            <w:gridSpan w:val="2"/>
          </w:tcPr>
          <w:p w14:paraId="166BD9F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294FEA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B3ADBAD" w14:textId="77777777">
        <w:tc>
          <w:tcPr>
            <w:tcW w:w="793" w:type="dxa"/>
            <w:vAlign w:val="center"/>
          </w:tcPr>
          <w:p w14:paraId="74BA6806" w14:textId="2C51E4C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E35919C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581FE90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6F0B76A" w14:textId="77777777">
        <w:tc>
          <w:tcPr>
            <w:tcW w:w="793" w:type="dxa"/>
            <w:vAlign w:val="center"/>
          </w:tcPr>
          <w:p w14:paraId="7C0A4F8A" w14:textId="1A9D0DE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29A5D37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66F6D90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7BB91720" w14:textId="77777777" w:rsidR="00D92598" w:rsidRPr="00D92598" w:rsidRDefault="00D92598">
      <w:pPr>
        <w:pStyle w:val="ConsPlusNormal"/>
        <w:jc w:val="both"/>
      </w:pPr>
    </w:p>
    <w:p w14:paraId="06B91A9E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063ED9C5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19" w:name="P1842"/>
      <w:bookmarkEnd w:id="19"/>
      <w:r w:rsidRPr="00D92598">
        <w:t>&lt;1&gt; Рекомендуемый до 31 декабря 2021 г.</w:t>
      </w:r>
    </w:p>
    <w:p w14:paraId="34352126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20" w:name="P1843"/>
      <w:bookmarkEnd w:id="20"/>
      <w:r w:rsidRPr="00D92598">
        <w:t>&lt;2&gt; Необходимо наличие одной из указанных позиций.</w:t>
      </w:r>
    </w:p>
    <w:p w14:paraId="75458CB0" w14:textId="2A02746C" w:rsidR="00D92598" w:rsidRPr="00D92598" w:rsidRDefault="00D92598">
      <w:pPr>
        <w:pStyle w:val="ConsPlusNormal"/>
        <w:spacing w:before="220"/>
        <w:ind w:firstLine="540"/>
        <w:jc w:val="both"/>
      </w:pPr>
      <w:bookmarkStart w:id="21" w:name="P1844"/>
      <w:bookmarkEnd w:id="21"/>
      <w:r w:rsidRPr="00D92598"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08332CA2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22" w:name="P1845"/>
      <w:bookmarkEnd w:id="22"/>
      <w:r w:rsidRPr="00D92598">
        <w:t>&lt;4&gt; Для оснащения медицинских организаций, осуществляющих медицинскую реабилитацию, третьей и четвертой групп.</w:t>
      </w:r>
    </w:p>
    <w:p w14:paraId="2E43FD86" w14:textId="1889F2D0" w:rsidR="00D92598" w:rsidRPr="00D92598" w:rsidRDefault="00D92598">
      <w:pPr>
        <w:pStyle w:val="ConsPlusNormal"/>
        <w:spacing w:before="220"/>
        <w:ind w:firstLine="540"/>
        <w:jc w:val="both"/>
      </w:pPr>
      <w:bookmarkStart w:id="23" w:name="P1846"/>
      <w:bookmarkEnd w:id="23"/>
      <w:r w:rsidRPr="00D92598">
        <w:t>&lt;5&gt; Приказ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14:paraId="0161B9C7" w14:textId="1F24EF90" w:rsidR="00D92598" w:rsidRPr="00D92598" w:rsidRDefault="00D92598">
      <w:pPr>
        <w:pStyle w:val="ConsPlusNormal"/>
        <w:spacing w:before="220"/>
        <w:ind w:firstLine="540"/>
        <w:jc w:val="both"/>
      </w:pPr>
      <w:bookmarkStart w:id="24" w:name="P1847"/>
      <w:bookmarkEnd w:id="24"/>
      <w:r w:rsidRPr="00D92598">
        <w:t>&lt;6&gt; Виды и количество медицинских изделий определяются в соответствии с санитарно-эпидемиологическими правилами и нормативами СанПиН 2.1.3.2630-10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14:paraId="1D20AE55" w14:textId="77777777" w:rsidR="00D92598" w:rsidRPr="00D92598" w:rsidRDefault="00D92598">
      <w:pPr>
        <w:pStyle w:val="ConsPlusNormal"/>
        <w:jc w:val="both"/>
      </w:pPr>
    </w:p>
    <w:p w14:paraId="09CCBEB6" w14:textId="77777777" w:rsidR="00D92598" w:rsidRPr="00D92598" w:rsidRDefault="00D92598">
      <w:pPr>
        <w:pStyle w:val="ConsPlusNormal"/>
        <w:jc w:val="both"/>
      </w:pPr>
    </w:p>
    <w:p w14:paraId="0EBD0434" w14:textId="77777777" w:rsidR="00D92598" w:rsidRPr="00D92598" w:rsidRDefault="00D92598">
      <w:pPr>
        <w:pStyle w:val="ConsPlusNormal"/>
        <w:jc w:val="both"/>
      </w:pPr>
    </w:p>
    <w:p w14:paraId="045703F1" w14:textId="77777777" w:rsidR="00D92598" w:rsidRPr="00D92598" w:rsidRDefault="00D92598">
      <w:pPr>
        <w:pStyle w:val="ConsPlusNormal"/>
        <w:jc w:val="both"/>
      </w:pPr>
    </w:p>
    <w:p w14:paraId="193EE37F" w14:textId="77777777" w:rsidR="00D92598" w:rsidRPr="00D92598" w:rsidRDefault="00D92598">
      <w:pPr>
        <w:pStyle w:val="ConsPlusNormal"/>
        <w:jc w:val="both"/>
      </w:pPr>
    </w:p>
    <w:p w14:paraId="1CAA3E0B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9</w:t>
      </w:r>
    </w:p>
    <w:p w14:paraId="4A1ADEFC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03E94779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2767A78E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4E93A7B6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1195C2A4" w14:textId="77777777" w:rsidR="00D92598" w:rsidRPr="00D92598" w:rsidRDefault="00D92598">
      <w:pPr>
        <w:pStyle w:val="ConsPlusNormal"/>
        <w:jc w:val="right"/>
      </w:pPr>
      <w:r w:rsidRPr="00D92598">
        <w:lastRenderedPageBreak/>
        <w:t>Российской Федерации</w:t>
      </w:r>
    </w:p>
    <w:p w14:paraId="3958D908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208ADE60" w14:textId="77777777" w:rsidR="00D92598" w:rsidRPr="00D92598" w:rsidRDefault="00D92598">
      <w:pPr>
        <w:pStyle w:val="ConsPlusNormal"/>
        <w:jc w:val="both"/>
      </w:pPr>
    </w:p>
    <w:p w14:paraId="0A81D3E2" w14:textId="77777777" w:rsidR="00D92598" w:rsidRPr="00D92598" w:rsidRDefault="00D92598">
      <w:pPr>
        <w:pStyle w:val="ConsPlusTitle"/>
        <w:jc w:val="center"/>
      </w:pPr>
      <w:bookmarkStart w:id="25" w:name="P1861"/>
      <w:bookmarkEnd w:id="25"/>
      <w:r w:rsidRPr="00D92598">
        <w:t>РЕКОМЕНДУЕМЫЕ ШТАТНЫЕ НОРМАТИВЫ</w:t>
      </w:r>
    </w:p>
    <w:p w14:paraId="31AA31C3" w14:textId="77777777" w:rsidR="00D92598" w:rsidRPr="00D92598" w:rsidRDefault="00D92598">
      <w:pPr>
        <w:pStyle w:val="ConsPlusTitle"/>
        <w:jc w:val="center"/>
      </w:pPr>
      <w:r w:rsidRPr="00D92598">
        <w:t>СТАЦИОНАРНОГО ОТДЕЛЕНИЯ МЕДИЦИНСКОЙ РЕАБИЛИТАЦИИ ВЗРОСЛЫХ</w:t>
      </w:r>
    </w:p>
    <w:p w14:paraId="6943C334" w14:textId="77777777" w:rsidR="00D92598" w:rsidRPr="00D92598" w:rsidRDefault="00D92598">
      <w:pPr>
        <w:pStyle w:val="ConsPlusTitle"/>
        <w:jc w:val="center"/>
      </w:pPr>
      <w:r w:rsidRPr="00D92598">
        <w:t>С НАРУШЕНИЕМ ФУНКЦИИ ПЕРИФЕРИЧЕСКОЙ НЕРВНОЙ СИСТЕМЫ</w:t>
      </w:r>
    </w:p>
    <w:p w14:paraId="67A49906" w14:textId="77777777" w:rsidR="00D92598" w:rsidRPr="00D92598" w:rsidRDefault="00D92598">
      <w:pPr>
        <w:pStyle w:val="ConsPlusTitle"/>
        <w:jc w:val="center"/>
      </w:pPr>
      <w:r w:rsidRPr="00D92598">
        <w:t>И КОСТНО-МЫШЕЧНОЙ СИСТЕМЫ</w:t>
      </w:r>
    </w:p>
    <w:p w14:paraId="308F740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5443"/>
        <w:gridCol w:w="2835"/>
      </w:tblGrid>
      <w:tr w:rsidR="00D92598" w:rsidRPr="00D92598" w14:paraId="43CA058B" w14:textId="77777777">
        <w:tc>
          <w:tcPr>
            <w:tcW w:w="793" w:type="dxa"/>
          </w:tcPr>
          <w:p w14:paraId="0A637CF3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5443" w:type="dxa"/>
          </w:tcPr>
          <w:p w14:paraId="25BD3D8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2835" w:type="dxa"/>
          </w:tcPr>
          <w:p w14:paraId="67EE80A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77E414DE" w14:textId="77777777">
        <w:tc>
          <w:tcPr>
            <w:tcW w:w="793" w:type="dxa"/>
            <w:vAlign w:val="center"/>
          </w:tcPr>
          <w:p w14:paraId="384389E7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5443" w:type="dxa"/>
            <w:vAlign w:val="center"/>
          </w:tcPr>
          <w:p w14:paraId="120E25AF" w14:textId="77777777" w:rsidR="00D92598" w:rsidRPr="00D92598" w:rsidRDefault="00D92598">
            <w:pPr>
              <w:pStyle w:val="ConsPlusNormal"/>
            </w:pPr>
            <w:r w:rsidRPr="00D92598">
              <w:t>Заведующий - врач физической и реабилитационной медицины</w:t>
            </w:r>
          </w:p>
        </w:tc>
        <w:tc>
          <w:tcPr>
            <w:tcW w:w="2835" w:type="dxa"/>
            <w:vAlign w:val="center"/>
          </w:tcPr>
          <w:p w14:paraId="43C857FB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5DFEFB14" w14:textId="77777777">
        <w:tc>
          <w:tcPr>
            <w:tcW w:w="793" w:type="dxa"/>
            <w:vAlign w:val="center"/>
          </w:tcPr>
          <w:p w14:paraId="04017CF1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5443" w:type="dxa"/>
            <w:vAlign w:val="center"/>
          </w:tcPr>
          <w:p w14:paraId="4822D96E" w14:textId="77777777" w:rsidR="00D92598" w:rsidRPr="00D92598" w:rsidRDefault="00D92598">
            <w:pPr>
              <w:pStyle w:val="ConsPlusNormal"/>
            </w:pPr>
            <w:r w:rsidRPr="00D92598">
              <w:t>Врач физической и реабилитационной медицины/врач по медицинской реабилитации</w:t>
            </w:r>
          </w:p>
          <w:p w14:paraId="7BFC2D6B" w14:textId="3CEA8F74" w:rsidR="00D92598" w:rsidRPr="00D92598" w:rsidRDefault="00D92598">
            <w:pPr>
              <w:pStyle w:val="ConsPlusNormal"/>
            </w:pPr>
            <w:r w:rsidRPr="00D92598">
              <w:t>(врач-специалист по профилю оказываемой медицинской помощи, врач по лечебной физкультуре, врач-физиотерапевт, врач-рефлексотерапевт &lt;1&gt;)</w:t>
            </w:r>
          </w:p>
        </w:tc>
        <w:tc>
          <w:tcPr>
            <w:tcW w:w="2835" w:type="dxa"/>
            <w:vAlign w:val="center"/>
          </w:tcPr>
          <w:p w14:paraId="1467679F" w14:textId="77777777" w:rsidR="00D92598" w:rsidRPr="00D92598" w:rsidRDefault="00D92598">
            <w:pPr>
              <w:pStyle w:val="ConsPlusNormal"/>
            </w:pPr>
            <w:r w:rsidRPr="00D92598">
              <w:t>1 должность на 12 коек</w:t>
            </w:r>
          </w:p>
        </w:tc>
      </w:tr>
      <w:tr w:rsidR="00D92598" w:rsidRPr="00D92598" w14:paraId="1D31E30B" w14:textId="77777777">
        <w:tc>
          <w:tcPr>
            <w:tcW w:w="793" w:type="dxa"/>
            <w:vAlign w:val="center"/>
          </w:tcPr>
          <w:p w14:paraId="19F31093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5443" w:type="dxa"/>
            <w:vAlign w:val="center"/>
          </w:tcPr>
          <w:p w14:paraId="1CCF96DE" w14:textId="0117B265" w:rsidR="00D92598" w:rsidRPr="00D92598" w:rsidRDefault="00D92598">
            <w:pPr>
              <w:pStyle w:val="ConsPlusNormal"/>
            </w:pPr>
            <w:r w:rsidRPr="00D92598">
              <w:t>Специалист по физической реабилитации (инструктор-методист по лечебной физкультуре &lt;1&gt;)</w:t>
            </w:r>
          </w:p>
        </w:tc>
        <w:tc>
          <w:tcPr>
            <w:tcW w:w="2835" w:type="dxa"/>
            <w:vAlign w:val="center"/>
          </w:tcPr>
          <w:p w14:paraId="62DB96B7" w14:textId="77777777" w:rsidR="00D92598" w:rsidRPr="00D92598" w:rsidRDefault="00D92598">
            <w:pPr>
              <w:pStyle w:val="ConsPlusNormal"/>
            </w:pPr>
            <w:r w:rsidRPr="00D92598">
              <w:t>1 должность на 5 коек</w:t>
            </w:r>
          </w:p>
        </w:tc>
      </w:tr>
      <w:tr w:rsidR="00D92598" w:rsidRPr="00D92598" w14:paraId="7CCB80EE" w14:textId="77777777">
        <w:tc>
          <w:tcPr>
            <w:tcW w:w="793" w:type="dxa"/>
            <w:vAlign w:val="center"/>
          </w:tcPr>
          <w:p w14:paraId="1DDFDA71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5443" w:type="dxa"/>
            <w:vAlign w:val="center"/>
          </w:tcPr>
          <w:p w14:paraId="2FCBD26E" w14:textId="14732091" w:rsidR="00D92598" w:rsidRPr="00D92598" w:rsidRDefault="00D92598">
            <w:pPr>
              <w:pStyle w:val="ConsPlusNormal"/>
            </w:pPr>
            <w:r w:rsidRPr="00D92598">
              <w:t>Медицинский психолог/врач-психотерапевт (психолог &lt;1&gt;)</w:t>
            </w:r>
          </w:p>
        </w:tc>
        <w:tc>
          <w:tcPr>
            <w:tcW w:w="2835" w:type="dxa"/>
            <w:vAlign w:val="center"/>
          </w:tcPr>
          <w:p w14:paraId="39549456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</w:tc>
      </w:tr>
      <w:tr w:rsidR="00D92598" w:rsidRPr="00D92598" w14:paraId="7B467540" w14:textId="77777777">
        <w:tc>
          <w:tcPr>
            <w:tcW w:w="793" w:type="dxa"/>
            <w:vAlign w:val="center"/>
          </w:tcPr>
          <w:p w14:paraId="261E1490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5443" w:type="dxa"/>
            <w:vAlign w:val="center"/>
          </w:tcPr>
          <w:p w14:paraId="6B079394" w14:textId="45B22CCF" w:rsidR="00D92598" w:rsidRPr="00D92598" w:rsidRDefault="00D92598">
            <w:pPr>
              <w:pStyle w:val="ConsPlusNormal"/>
            </w:pPr>
            <w:r w:rsidRPr="00D92598">
              <w:t>Специалист по эргореабилитации &lt;2&gt;</w:t>
            </w:r>
          </w:p>
        </w:tc>
        <w:tc>
          <w:tcPr>
            <w:tcW w:w="2835" w:type="dxa"/>
            <w:vAlign w:val="center"/>
          </w:tcPr>
          <w:p w14:paraId="1CB5889B" w14:textId="77777777" w:rsidR="00D92598" w:rsidRPr="00D92598" w:rsidRDefault="00D92598">
            <w:pPr>
              <w:pStyle w:val="ConsPlusNormal"/>
            </w:pPr>
            <w:r w:rsidRPr="00D92598">
              <w:t>1 должность на 12 коек</w:t>
            </w:r>
          </w:p>
        </w:tc>
      </w:tr>
      <w:tr w:rsidR="00D92598" w:rsidRPr="00D92598" w14:paraId="4352618E" w14:textId="77777777">
        <w:tc>
          <w:tcPr>
            <w:tcW w:w="793" w:type="dxa"/>
            <w:vAlign w:val="center"/>
          </w:tcPr>
          <w:p w14:paraId="590D1B60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5443" w:type="dxa"/>
            <w:vAlign w:val="center"/>
          </w:tcPr>
          <w:p w14:paraId="66E006EB" w14:textId="77777777" w:rsidR="00D92598" w:rsidRPr="00D92598" w:rsidRDefault="00D92598">
            <w:pPr>
              <w:pStyle w:val="ConsPlusNormal"/>
            </w:pPr>
            <w:r w:rsidRPr="00D92598">
              <w:t>Врач-невролог</w:t>
            </w:r>
          </w:p>
        </w:tc>
        <w:tc>
          <w:tcPr>
            <w:tcW w:w="2835" w:type="dxa"/>
            <w:vAlign w:val="center"/>
          </w:tcPr>
          <w:p w14:paraId="3B76456E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661BD33B" w14:textId="77777777">
        <w:tc>
          <w:tcPr>
            <w:tcW w:w="793" w:type="dxa"/>
            <w:vAlign w:val="center"/>
          </w:tcPr>
          <w:p w14:paraId="4A756132" w14:textId="77777777" w:rsidR="00D92598" w:rsidRPr="00D92598" w:rsidRDefault="00D92598">
            <w:pPr>
              <w:pStyle w:val="ConsPlusNormal"/>
              <w:jc w:val="center"/>
            </w:pPr>
            <w:r w:rsidRPr="00D92598">
              <w:t>7.</w:t>
            </w:r>
          </w:p>
        </w:tc>
        <w:tc>
          <w:tcPr>
            <w:tcW w:w="5443" w:type="dxa"/>
            <w:vAlign w:val="center"/>
          </w:tcPr>
          <w:p w14:paraId="141EA87D" w14:textId="77777777" w:rsidR="00D92598" w:rsidRPr="00D92598" w:rsidRDefault="00D92598">
            <w:pPr>
              <w:pStyle w:val="ConsPlusNormal"/>
            </w:pPr>
            <w:r w:rsidRPr="00D92598">
              <w:t>Врач-травматолог-ортопед</w:t>
            </w:r>
          </w:p>
        </w:tc>
        <w:tc>
          <w:tcPr>
            <w:tcW w:w="2835" w:type="dxa"/>
            <w:vAlign w:val="center"/>
          </w:tcPr>
          <w:p w14:paraId="77327768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  <w:tr w:rsidR="00D92598" w:rsidRPr="00D92598" w14:paraId="35C4DDB5" w14:textId="77777777">
        <w:tc>
          <w:tcPr>
            <w:tcW w:w="793" w:type="dxa"/>
            <w:vAlign w:val="center"/>
          </w:tcPr>
          <w:p w14:paraId="5483616A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5443" w:type="dxa"/>
            <w:vAlign w:val="center"/>
          </w:tcPr>
          <w:p w14:paraId="4F3CF753" w14:textId="77777777" w:rsidR="00D92598" w:rsidRPr="00D92598" w:rsidRDefault="00D92598">
            <w:pPr>
              <w:pStyle w:val="ConsPlusNormal"/>
            </w:pPr>
            <w:r w:rsidRPr="00D92598">
              <w:t>Врач-терапевт</w:t>
            </w:r>
          </w:p>
        </w:tc>
        <w:tc>
          <w:tcPr>
            <w:tcW w:w="2835" w:type="dxa"/>
            <w:vAlign w:val="center"/>
          </w:tcPr>
          <w:p w14:paraId="70E9007E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76050E2B" w14:textId="77777777">
        <w:tc>
          <w:tcPr>
            <w:tcW w:w="793" w:type="dxa"/>
            <w:vAlign w:val="center"/>
          </w:tcPr>
          <w:p w14:paraId="5C7A2D03" w14:textId="77777777" w:rsidR="00D92598" w:rsidRPr="00D92598" w:rsidRDefault="00D92598">
            <w:pPr>
              <w:pStyle w:val="ConsPlusNormal"/>
              <w:jc w:val="center"/>
            </w:pPr>
            <w:r w:rsidRPr="00D92598">
              <w:t>9.</w:t>
            </w:r>
          </w:p>
        </w:tc>
        <w:tc>
          <w:tcPr>
            <w:tcW w:w="5443" w:type="dxa"/>
            <w:vAlign w:val="center"/>
          </w:tcPr>
          <w:p w14:paraId="561DB823" w14:textId="77777777" w:rsidR="00D92598" w:rsidRPr="00D92598" w:rsidRDefault="00D92598">
            <w:pPr>
              <w:pStyle w:val="ConsPlusNormal"/>
            </w:pPr>
            <w:r w:rsidRPr="00D92598">
              <w:t>Врач-уролог</w:t>
            </w:r>
          </w:p>
        </w:tc>
        <w:tc>
          <w:tcPr>
            <w:tcW w:w="2835" w:type="dxa"/>
            <w:vAlign w:val="center"/>
          </w:tcPr>
          <w:p w14:paraId="4D2DEDB5" w14:textId="77777777" w:rsidR="00D92598" w:rsidRPr="00D92598" w:rsidRDefault="00D92598">
            <w:pPr>
              <w:pStyle w:val="ConsPlusNormal"/>
            </w:pPr>
            <w:r w:rsidRPr="00D92598">
              <w:t>0,25 должности</w:t>
            </w:r>
          </w:p>
        </w:tc>
      </w:tr>
      <w:tr w:rsidR="00D92598" w:rsidRPr="00D92598" w14:paraId="4B286BE9" w14:textId="77777777">
        <w:tc>
          <w:tcPr>
            <w:tcW w:w="793" w:type="dxa"/>
            <w:vAlign w:val="center"/>
          </w:tcPr>
          <w:p w14:paraId="3AFD8A85" w14:textId="77777777" w:rsidR="00D92598" w:rsidRPr="00D92598" w:rsidRDefault="00D92598">
            <w:pPr>
              <w:pStyle w:val="ConsPlusNormal"/>
              <w:jc w:val="center"/>
            </w:pPr>
            <w:r w:rsidRPr="00D92598">
              <w:t>10.</w:t>
            </w:r>
          </w:p>
        </w:tc>
        <w:tc>
          <w:tcPr>
            <w:tcW w:w="5443" w:type="dxa"/>
            <w:vAlign w:val="center"/>
          </w:tcPr>
          <w:p w14:paraId="2BB7F6BF" w14:textId="77777777" w:rsidR="00D92598" w:rsidRPr="00D92598" w:rsidRDefault="00D92598">
            <w:pPr>
              <w:pStyle w:val="ConsPlusNormal"/>
            </w:pPr>
            <w:r w:rsidRPr="00D92598">
              <w:t>Врач-гериатр</w:t>
            </w:r>
          </w:p>
        </w:tc>
        <w:tc>
          <w:tcPr>
            <w:tcW w:w="2835" w:type="dxa"/>
            <w:vAlign w:val="center"/>
          </w:tcPr>
          <w:p w14:paraId="4B81BC7A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2B6F801A" w14:textId="77777777">
        <w:tc>
          <w:tcPr>
            <w:tcW w:w="793" w:type="dxa"/>
            <w:vAlign w:val="center"/>
          </w:tcPr>
          <w:p w14:paraId="68C0B072" w14:textId="77777777" w:rsidR="00D92598" w:rsidRPr="00D92598" w:rsidRDefault="00D92598">
            <w:pPr>
              <w:pStyle w:val="ConsPlusNormal"/>
              <w:jc w:val="center"/>
            </w:pPr>
            <w:r w:rsidRPr="00D92598">
              <w:t>11.</w:t>
            </w:r>
          </w:p>
        </w:tc>
        <w:tc>
          <w:tcPr>
            <w:tcW w:w="5443" w:type="dxa"/>
            <w:vAlign w:val="center"/>
          </w:tcPr>
          <w:p w14:paraId="433DE758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14:paraId="38E10452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184BEA54" w14:textId="77777777">
        <w:tc>
          <w:tcPr>
            <w:tcW w:w="793" w:type="dxa"/>
            <w:vAlign w:val="center"/>
          </w:tcPr>
          <w:p w14:paraId="6F9235C4" w14:textId="77777777" w:rsidR="00D92598" w:rsidRPr="00D92598" w:rsidRDefault="00D92598">
            <w:pPr>
              <w:pStyle w:val="ConsPlusNormal"/>
              <w:jc w:val="center"/>
            </w:pPr>
            <w:r w:rsidRPr="00D92598">
              <w:t>12.</w:t>
            </w:r>
          </w:p>
        </w:tc>
        <w:tc>
          <w:tcPr>
            <w:tcW w:w="5443" w:type="dxa"/>
            <w:vAlign w:val="center"/>
          </w:tcPr>
          <w:p w14:paraId="5725959D" w14:textId="77777777" w:rsidR="00D92598" w:rsidRPr="00D92598" w:rsidRDefault="00D92598">
            <w:pPr>
              <w:pStyle w:val="ConsPlusNormal"/>
            </w:pPr>
            <w:r w:rsidRPr="00D92598">
              <w:t>Медицинская сестра процедурной</w:t>
            </w:r>
          </w:p>
        </w:tc>
        <w:tc>
          <w:tcPr>
            <w:tcW w:w="2835" w:type="dxa"/>
            <w:vAlign w:val="center"/>
          </w:tcPr>
          <w:p w14:paraId="57E99A26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  <w:p w14:paraId="37CB9625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  <w:tr w:rsidR="00D92598" w:rsidRPr="00D92598" w14:paraId="3AC9E92A" w14:textId="77777777">
        <w:tc>
          <w:tcPr>
            <w:tcW w:w="793" w:type="dxa"/>
            <w:vAlign w:val="center"/>
          </w:tcPr>
          <w:p w14:paraId="336946AC" w14:textId="77777777" w:rsidR="00D92598" w:rsidRPr="00D92598" w:rsidRDefault="00D92598">
            <w:pPr>
              <w:pStyle w:val="ConsPlusNormal"/>
              <w:jc w:val="center"/>
            </w:pPr>
            <w:r w:rsidRPr="00D92598">
              <w:t>13.</w:t>
            </w:r>
          </w:p>
        </w:tc>
        <w:tc>
          <w:tcPr>
            <w:tcW w:w="5443" w:type="dxa"/>
            <w:vAlign w:val="center"/>
          </w:tcPr>
          <w:p w14:paraId="68C90A20" w14:textId="77777777" w:rsidR="00D92598" w:rsidRPr="00D92598" w:rsidRDefault="00D92598">
            <w:pPr>
              <w:pStyle w:val="ConsPlusNormal"/>
            </w:pPr>
            <w:r w:rsidRPr="00D92598">
              <w:t>Медицинская сестра палатная (постовая)</w:t>
            </w:r>
          </w:p>
        </w:tc>
        <w:tc>
          <w:tcPr>
            <w:tcW w:w="2835" w:type="dxa"/>
            <w:vAlign w:val="center"/>
          </w:tcPr>
          <w:p w14:paraId="03965F12" w14:textId="77777777" w:rsidR="00D92598" w:rsidRPr="00D92598" w:rsidRDefault="00D92598">
            <w:pPr>
              <w:pStyle w:val="ConsPlusNormal"/>
            </w:pPr>
            <w:r w:rsidRPr="00D92598">
              <w:t>15,6 должности на 30 коек (в целях организации работы 1 круглосуточного поста на 10 коек)</w:t>
            </w:r>
          </w:p>
        </w:tc>
      </w:tr>
      <w:tr w:rsidR="00D92598" w:rsidRPr="00D92598" w14:paraId="6BB0B592" w14:textId="77777777">
        <w:tc>
          <w:tcPr>
            <w:tcW w:w="793" w:type="dxa"/>
            <w:vAlign w:val="center"/>
          </w:tcPr>
          <w:p w14:paraId="6F02CFDD" w14:textId="77777777" w:rsidR="00D92598" w:rsidRPr="00D92598" w:rsidRDefault="00D92598">
            <w:pPr>
              <w:pStyle w:val="ConsPlusNormal"/>
              <w:jc w:val="center"/>
            </w:pPr>
            <w:r w:rsidRPr="00D92598">
              <w:t>14.</w:t>
            </w:r>
          </w:p>
        </w:tc>
        <w:tc>
          <w:tcPr>
            <w:tcW w:w="5443" w:type="dxa"/>
            <w:vAlign w:val="center"/>
          </w:tcPr>
          <w:p w14:paraId="59ED48CB" w14:textId="77777777" w:rsidR="00D92598" w:rsidRPr="00D92598" w:rsidRDefault="00D92598">
            <w:pPr>
              <w:pStyle w:val="ConsPlusNormal"/>
            </w:pPr>
            <w:r w:rsidRPr="00D92598">
              <w:t>Младшая медицинская сестра по уходу за пациентами</w:t>
            </w:r>
          </w:p>
        </w:tc>
        <w:tc>
          <w:tcPr>
            <w:tcW w:w="2835" w:type="dxa"/>
            <w:vAlign w:val="center"/>
          </w:tcPr>
          <w:p w14:paraId="7F0E8928" w14:textId="77777777" w:rsidR="00D92598" w:rsidRPr="00D92598" w:rsidRDefault="00D92598">
            <w:pPr>
              <w:pStyle w:val="ConsPlusNormal"/>
            </w:pPr>
            <w:r w:rsidRPr="00D92598">
              <w:t>1 должность на 1 должность специалиста по физической реабилитации</w:t>
            </w:r>
          </w:p>
        </w:tc>
      </w:tr>
      <w:tr w:rsidR="00D92598" w:rsidRPr="00D92598" w14:paraId="3007A89C" w14:textId="77777777">
        <w:tc>
          <w:tcPr>
            <w:tcW w:w="793" w:type="dxa"/>
            <w:vAlign w:val="center"/>
          </w:tcPr>
          <w:p w14:paraId="75328D8F" w14:textId="77777777" w:rsidR="00D92598" w:rsidRPr="00D92598" w:rsidRDefault="00D92598">
            <w:pPr>
              <w:pStyle w:val="ConsPlusNormal"/>
              <w:jc w:val="center"/>
            </w:pPr>
            <w:r w:rsidRPr="00D92598">
              <w:t>15</w:t>
            </w:r>
          </w:p>
        </w:tc>
        <w:tc>
          <w:tcPr>
            <w:tcW w:w="5443" w:type="dxa"/>
            <w:vAlign w:val="center"/>
          </w:tcPr>
          <w:p w14:paraId="2F6D99F7" w14:textId="3192EA2B" w:rsidR="00D92598" w:rsidRPr="00D92598" w:rsidRDefault="00D92598">
            <w:pPr>
              <w:pStyle w:val="ConsPlusNormal"/>
            </w:pPr>
            <w:r w:rsidRPr="00D92598">
              <w:t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&lt;1&gt;)</w:t>
            </w:r>
          </w:p>
        </w:tc>
        <w:tc>
          <w:tcPr>
            <w:tcW w:w="2835" w:type="dxa"/>
            <w:vAlign w:val="center"/>
          </w:tcPr>
          <w:p w14:paraId="1AB86BAE" w14:textId="77777777" w:rsidR="00D92598" w:rsidRPr="00D92598" w:rsidRDefault="00D92598">
            <w:pPr>
              <w:pStyle w:val="ConsPlusNormal"/>
            </w:pPr>
            <w:r w:rsidRPr="00D92598">
              <w:t>3 должности на 1 врача физической и реабилитационной медицины</w:t>
            </w:r>
          </w:p>
        </w:tc>
      </w:tr>
      <w:tr w:rsidR="00D92598" w:rsidRPr="00D92598" w14:paraId="7ABD32C6" w14:textId="77777777">
        <w:tc>
          <w:tcPr>
            <w:tcW w:w="793" w:type="dxa"/>
            <w:vAlign w:val="center"/>
          </w:tcPr>
          <w:p w14:paraId="30DC3D91" w14:textId="77777777" w:rsidR="00D92598" w:rsidRPr="00D92598" w:rsidRDefault="00D92598">
            <w:pPr>
              <w:pStyle w:val="ConsPlusNormal"/>
              <w:jc w:val="center"/>
            </w:pPr>
            <w:r w:rsidRPr="00D92598">
              <w:t>16.</w:t>
            </w:r>
          </w:p>
        </w:tc>
        <w:tc>
          <w:tcPr>
            <w:tcW w:w="5443" w:type="dxa"/>
            <w:vAlign w:val="center"/>
          </w:tcPr>
          <w:p w14:paraId="0C32B5CD" w14:textId="77777777" w:rsidR="00D92598" w:rsidRPr="00D92598" w:rsidRDefault="00D92598">
            <w:pPr>
              <w:pStyle w:val="ConsPlusNormal"/>
            </w:pPr>
            <w:r w:rsidRPr="00D92598">
              <w:t>Санитар</w:t>
            </w:r>
          </w:p>
        </w:tc>
        <w:tc>
          <w:tcPr>
            <w:tcW w:w="2835" w:type="dxa"/>
            <w:vAlign w:val="center"/>
          </w:tcPr>
          <w:p w14:paraId="10752FF3" w14:textId="77777777" w:rsidR="00D92598" w:rsidRPr="00D92598" w:rsidRDefault="00D92598">
            <w:pPr>
              <w:pStyle w:val="ConsPlusNormal"/>
            </w:pPr>
            <w:r w:rsidRPr="00D92598">
              <w:t>1 должность на 15 коек (для работы в процедурной и перевязочной)</w:t>
            </w:r>
          </w:p>
        </w:tc>
      </w:tr>
      <w:tr w:rsidR="00D92598" w:rsidRPr="00D92598" w14:paraId="2543E41F" w14:textId="77777777">
        <w:tc>
          <w:tcPr>
            <w:tcW w:w="793" w:type="dxa"/>
            <w:vAlign w:val="center"/>
          </w:tcPr>
          <w:p w14:paraId="4751CA4B" w14:textId="77777777" w:rsidR="00D92598" w:rsidRPr="00D92598" w:rsidRDefault="00D92598">
            <w:pPr>
              <w:pStyle w:val="ConsPlusNormal"/>
              <w:jc w:val="center"/>
            </w:pPr>
            <w:r w:rsidRPr="00D92598">
              <w:t>17.</w:t>
            </w:r>
          </w:p>
        </w:tc>
        <w:tc>
          <w:tcPr>
            <w:tcW w:w="5443" w:type="dxa"/>
            <w:vAlign w:val="center"/>
          </w:tcPr>
          <w:p w14:paraId="27CA7C89" w14:textId="77777777" w:rsidR="00D92598" w:rsidRPr="00D92598" w:rsidRDefault="00D92598">
            <w:pPr>
              <w:pStyle w:val="ConsPlusNormal"/>
            </w:pPr>
            <w:r w:rsidRPr="00D92598">
              <w:t>Сестра-хозяйка</w:t>
            </w:r>
          </w:p>
        </w:tc>
        <w:tc>
          <w:tcPr>
            <w:tcW w:w="2835" w:type="dxa"/>
            <w:vAlign w:val="center"/>
          </w:tcPr>
          <w:p w14:paraId="1E184CB8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1F234281" w14:textId="77777777">
        <w:tc>
          <w:tcPr>
            <w:tcW w:w="793" w:type="dxa"/>
            <w:vAlign w:val="center"/>
          </w:tcPr>
          <w:p w14:paraId="3893325C" w14:textId="77777777" w:rsidR="00D92598" w:rsidRPr="00D92598" w:rsidRDefault="00D92598">
            <w:pPr>
              <w:pStyle w:val="ConsPlusNormal"/>
              <w:jc w:val="center"/>
            </w:pPr>
            <w:r w:rsidRPr="00D92598">
              <w:t>18.</w:t>
            </w:r>
          </w:p>
        </w:tc>
        <w:tc>
          <w:tcPr>
            <w:tcW w:w="5443" w:type="dxa"/>
            <w:vAlign w:val="center"/>
          </w:tcPr>
          <w:p w14:paraId="01FFB6A3" w14:textId="77777777" w:rsidR="00D92598" w:rsidRPr="00D92598" w:rsidRDefault="00D92598">
            <w:pPr>
              <w:pStyle w:val="ConsPlusNormal"/>
            </w:pPr>
            <w:r w:rsidRPr="00D92598">
              <w:t>Специалист по социальной работе</w:t>
            </w:r>
          </w:p>
        </w:tc>
        <w:tc>
          <w:tcPr>
            <w:tcW w:w="2835" w:type="dxa"/>
            <w:vAlign w:val="center"/>
          </w:tcPr>
          <w:p w14:paraId="4A0E3C11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</w:tbl>
    <w:p w14:paraId="26BB0FAE" w14:textId="77777777" w:rsidR="00D92598" w:rsidRPr="00D92598" w:rsidRDefault="00D92598">
      <w:pPr>
        <w:pStyle w:val="ConsPlusNormal"/>
        <w:jc w:val="both"/>
      </w:pPr>
    </w:p>
    <w:p w14:paraId="71553E41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6E423EB8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26" w:name="P1927"/>
      <w:bookmarkEnd w:id="26"/>
      <w:r w:rsidRPr="00D92598">
        <w:t>&lt;1&gt; Предусматривается в штатном расписании стационарного отделения медицинской реабилитации взрослых с нарушением функции периферической нервной системы и костно-мышечной системы до 1 сентября 2023 г.</w:t>
      </w:r>
    </w:p>
    <w:p w14:paraId="7E6D0377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27" w:name="P1928"/>
      <w:bookmarkEnd w:id="27"/>
      <w:r w:rsidRPr="00D92598">
        <w:t>&lt;2&gt; Предусматривается в штатном расписании стационарного отделения медицинской реабилитации взрослых с нарушением функции периферической нервной системы и костно-мышечной системы с 1 сентября 2023 г.</w:t>
      </w:r>
    </w:p>
    <w:p w14:paraId="372AD85A" w14:textId="77777777" w:rsidR="00D92598" w:rsidRPr="00D92598" w:rsidRDefault="00D92598">
      <w:pPr>
        <w:pStyle w:val="ConsPlusNormal"/>
        <w:jc w:val="both"/>
      </w:pPr>
    </w:p>
    <w:p w14:paraId="01BAD2BC" w14:textId="77777777" w:rsidR="00D92598" w:rsidRPr="00D92598" w:rsidRDefault="00D92598">
      <w:pPr>
        <w:pStyle w:val="ConsPlusNormal"/>
        <w:jc w:val="both"/>
      </w:pPr>
    </w:p>
    <w:p w14:paraId="77332832" w14:textId="77777777" w:rsidR="00D92598" w:rsidRPr="00D92598" w:rsidRDefault="00D92598">
      <w:pPr>
        <w:pStyle w:val="ConsPlusNormal"/>
        <w:jc w:val="both"/>
      </w:pPr>
    </w:p>
    <w:p w14:paraId="009A0553" w14:textId="77777777" w:rsidR="00D92598" w:rsidRPr="00D92598" w:rsidRDefault="00D92598">
      <w:pPr>
        <w:pStyle w:val="ConsPlusNormal"/>
        <w:jc w:val="both"/>
      </w:pPr>
    </w:p>
    <w:p w14:paraId="2FCAEEA3" w14:textId="77777777" w:rsidR="00D92598" w:rsidRPr="00D92598" w:rsidRDefault="00D92598">
      <w:pPr>
        <w:pStyle w:val="ConsPlusNormal"/>
        <w:jc w:val="both"/>
      </w:pPr>
    </w:p>
    <w:p w14:paraId="1731A083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10</w:t>
      </w:r>
    </w:p>
    <w:p w14:paraId="65E77088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7AD4F6AB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5707FDCC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68A068BA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6CDE9DCE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3358D9CE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72A871F3" w14:textId="77777777" w:rsidR="00D92598" w:rsidRPr="00D92598" w:rsidRDefault="00D92598">
      <w:pPr>
        <w:pStyle w:val="ConsPlusNormal"/>
        <w:jc w:val="both"/>
      </w:pPr>
    </w:p>
    <w:p w14:paraId="4328675F" w14:textId="77777777" w:rsidR="00D92598" w:rsidRPr="00D92598" w:rsidRDefault="00D92598">
      <w:pPr>
        <w:pStyle w:val="ConsPlusTitle"/>
        <w:jc w:val="center"/>
      </w:pPr>
      <w:bookmarkStart w:id="28" w:name="P1942"/>
      <w:bookmarkEnd w:id="28"/>
      <w:r w:rsidRPr="00D92598">
        <w:t>СТАНДАРТ</w:t>
      </w:r>
    </w:p>
    <w:p w14:paraId="0012772A" w14:textId="77777777" w:rsidR="00D92598" w:rsidRPr="00D92598" w:rsidRDefault="00D92598">
      <w:pPr>
        <w:pStyle w:val="ConsPlusTitle"/>
        <w:jc w:val="center"/>
      </w:pPr>
      <w:r w:rsidRPr="00D92598">
        <w:t>ОСНАЩЕНИЯ СТАЦИОНАРНОГО ОТДЕЛЕНИЯ МЕДИЦИНСКОЙ РЕАБИЛИТАЦИИ</w:t>
      </w:r>
    </w:p>
    <w:p w14:paraId="5F723CF4" w14:textId="77777777" w:rsidR="00D92598" w:rsidRPr="00D92598" w:rsidRDefault="00D92598">
      <w:pPr>
        <w:pStyle w:val="ConsPlusTitle"/>
        <w:jc w:val="center"/>
      </w:pPr>
      <w:r w:rsidRPr="00D92598">
        <w:t>ВЗРОСЛЫХ С НАРУШЕНИЕМ ФУНКЦИИ ПЕРИФЕРИЧЕСКОЙ НЕРВНОЙ</w:t>
      </w:r>
    </w:p>
    <w:p w14:paraId="3C994D69" w14:textId="77777777" w:rsidR="00D92598" w:rsidRPr="00D92598" w:rsidRDefault="00D92598">
      <w:pPr>
        <w:pStyle w:val="ConsPlusTitle"/>
        <w:jc w:val="center"/>
      </w:pPr>
      <w:r w:rsidRPr="00D92598">
        <w:t>СИСТЕМЫ И КОСТНО-МЫШЕЧНОЙ СИСТЕМЫ</w:t>
      </w:r>
    </w:p>
    <w:p w14:paraId="603B846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444EE927" w14:textId="77777777">
        <w:tc>
          <w:tcPr>
            <w:tcW w:w="794" w:type="dxa"/>
          </w:tcPr>
          <w:p w14:paraId="6653DD74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3A638A2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7B7B9EF" w14:textId="33EE8D38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7E64CF66" w14:textId="386FED72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C758A7D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B4F8129" w14:textId="77777777">
        <w:tc>
          <w:tcPr>
            <w:tcW w:w="794" w:type="dxa"/>
            <w:vAlign w:val="center"/>
          </w:tcPr>
          <w:p w14:paraId="22534DDE" w14:textId="062F081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0DF092C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14:paraId="376FE0C9" w14:textId="77777777" w:rsidR="00D92598" w:rsidRPr="00D92598" w:rsidRDefault="00D92598">
            <w:pPr>
              <w:pStyle w:val="ConsPlusNormal"/>
              <w:jc w:val="center"/>
            </w:pPr>
            <w:r w:rsidRPr="00D92598">
              <w:t>188320</w:t>
            </w:r>
          </w:p>
        </w:tc>
        <w:tc>
          <w:tcPr>
            <w:tcW w:w="2551" w:type="dxa"/>
            <w:vAlign w:val="center"/>
          </w:tcPr>
          <w:p w14:paraId="5A0F45FA" w14:textId="77777777" w:rsidR="00D92598" w:rsidRPr="00D92598" w:rsidRDefault="00D92598">
            <w:pPr>
              <w:pStyle w:val="ConsPlusNormal"/>
            </w:pPr>
            <w:r w:rsidRPr="00D92598">
              <w:t>Пост сестринский</w:t>
            </w:r>
          </w:p>
        </w:tc>
        <w:tc>
          <w:tcPr>
            <w:tcW w:w="1984" w:type="dxa"/>
            <w:vAlign w:val="center"/>
          </w:tcPr>
          <w:p w14:paraId="16FC6230" w14:textId="77777777" w:rsidR="00D92598" w:rsidRPr="00D92598" w:rsidRDefault="00D92598">
            <w:pPr>
              <w:pStyle w:val="ConsPlusNormal"/>
            </w:pPr>
            <w:r w:rsidRPr="00D92598">
              <w:t>по числу постов</w:t>
            </w:r>
          </w:p>
        </w:tc>
      </w:tr>
      <w:tr w:rsidR="00D92598" w:rsidRPr="00D92598" w14:paraId="6E44C561" w14:textId="77777777">
        <w:tc>
          <w:tcPr>
            <w:tcW w:w="794" w:type="dxa"/>
            <w:vMerge w:val="restart"/>
            <w:vAlign w:val="center"/>
          </w:tcPr>
          <w:p w14:paraId="641AE4CC" w14:textId="44A77EA1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6C85D51" w14:textId="77777777" w:rsidR="00D92598" w:rsidRPr="00D92598" w:rsidRDefault="00D92598">
            <w:pPr>
              <w:pStyle w:val="ConsPlusNormal"/>
            </w:pPr>
            <w:r w:rsidRPr="00D92598"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14:paraId="7FB0EC40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41644EF5" w14:textId="77777777" w:rsidR="00D92598" w:rsidRPr="00D92598" w:rsidRDefault="00D92598">
            <w:pPr>
              <w:pStyle w:val="ConsPlusNormal"/>
            </w:pPr>
            <w:r w:rsidRPr="00D92598"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4035E2A6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5FCBC8CC" w14:textId="77777777">
        <w:tc>
          <w:tcPr>
            <w:tcW w:w="794" w:type="dxa"/>
            <w:vMerge/>
          </w:tcPr>
          <w:p w14:paraId="5F551A97" w14:textId="77777777" w:rsidR="00D92598" w:rsidRPr="00D92598" w:rsidRDefault="00D92598"/>
        </w:tc>
        <w:tc>
          <w:tcPr>
            <w:tcW w:w="2324" w:type="dxa"/>
            <w:vMerge/>
          </w:tcPr>
          <w:p w14:paraId="5EE9F28A" w14:textId="77777777" w:rsidR="00D92598" w:rsidRPr="00D92598" w:rsidRDefault="00D92598"/>
        </w:tc>
        <w:tc>
          <w:tcPr>
            <w:tcW w:w="1417" w:type="dxa"/>
            <w:vAlign w:val="center"/>
          </w:tcPr>
          <w:p w14:paraId="500A703F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3B81121B" w14:textId="77777777" w:rsidR="00D92598" w:rsidRPr="00D92598" w:rsidRDefault="00D92598">
            <w:pPr>
              <w:pStyle w:val="ConsPlusNormal"/>
            </w:pPr>
            <w:r w:rsidRPr="00D92598">
              <w:t xml:space="preserve">Кровать с </w:t>
            </w:r>
            <w:r w:rsidRPr="00D92598">
              <w:lastRenderedPageBreak/>
              <w:t>электроприводом адаптационная</w:t>
            </w:r>
          </w:p>
        </w:tc>
        <w:tc>
          <w:tcPr>
            <w:tcW w:w="1984" w:type="dxa"/>
            <w:vMerge/>
          </w:tcPr>
          <w:p w14:paraId="61A05AE4" w14:textId="77777777" w:rsidR="00D92598" w:rsidRPr="00D92598" w:rsidRDefault="00D92598"/>
        </w:tc>
      </w:tr>
      <w:tr w:rsidR="00D92598" w:rsidRPr="00D92598" w14:paraId="0F977454" w14:textId="77777777">
        <w:tc>
          <w:tcPr>
            <w:tcW w:w="794" w:type="dxa"/>
            <w:vMerge w:val="restart"/>
            <w:vAlign w:val="center"/>
          </w:tcPr>
          <w:p w14:paraId="27E3307F" w14:textId="193EAF0D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51C851AD" w14:textId="77777777" w:rsidR="00D92598" w:rsidRPr="00D92598" w:rsidRDefault="00D92598">
            <w:pPr>
              <w:pStyle w:val="ConsPlusNormal"/>
            </w:pPr>
            <w:r w:rsidRPr="00D92598"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417" w:type="dxa"/>
            <w:vAlign w:val="center"/>
          </w:tcPr>
          <w:p w14:paraId="0CF23603" w14:textId="77777777" w:rsidR="00D92598" w:rsidRPr="00D92598" w:rsidRDefault="00D92598">
            <w:pPr>
              <w:pStyle w:val="ConsPlusNormal"/>
              <w:jc w:val="center"/>
            </w:pPr>
            <w:r w:rsidRPr="00D92598">
              <w:t>266750</w:t>
            </w:r>
          </w:p>
        </w:tc>
        <w:tc>
          <w:tcPr>
            <w:tcW w:w="2551" w:type="dxa"/>
            <w:vAlign w:val="center"/>
          </w:tcPr>
          <w:p w14:paraId="430ED49A" w14:textId="77777777" w:rsidR="00D92598" w:rsidRPr="00D92598" w:rsidRDefault="00D92598">
            <w:pPr>
              <w:pStyle w:val="ConsPlusNormal"/>
            </w:pPr>
            <w:r w:rsidRPr="00D92598"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984" w:type="dxa"/>
            <w:vMerge w:val="restart"/>
            <w:vAlign w:val="center"/>
          </w:tcPr>
          <w:p w14:paraId="2AFEE4AC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533FD45A" w14:textId="77777777">
        <w:tc>
          <w:tcPr>
            <w:tcW w:w="794" w:type="dxa"/>
            <w:vMerge/>
          </w:tcPr>
          <w:p w14:paraId="405665D3" w14:textId="77777777" w:rsidR="00D92598" w:rsidRPr="00D92598" w:rsidRDefault="00D92598"/>
        </w:tc>
        <w:tc>
          <w:tcPr>
            <w:tcW w:w="2324" w:type="dxa"/>
            <w:vMerge/>
          </w:tcPr>
          <w:p w14:paraId="4D8D290B" w14:textId="77777777" w:rsidR="00D92598" w:rsidRPr="00D92598" w:rsidRDefault="00D92598"/>
        </w:tc>
        <w:tc>
          <w:tcPr>
            <w:tcW w:w="1417" w:type="dxa"/>
            <w:vAlign w:val="center"/>
          </w:tcPr>
          <w:p w14:paraId="3B6C5939" w14:textId="77777777" w:rsidR="00D92598" w:rsidRPr="00D92598" w:rsidRDefault="00D92598">
            <w:pPr>
              <w:pStyle w:val="ConsPlusNormal"/>
              <w:jc w:val="center"/>
            </w:pPr>
            <w:r w:rsidRPr="00D92598">
              <w:t>266680</w:t>
            </w:r>
          </w:p>
        </w:tc>
        <w:tc>
          <w:tcPr>
            <w:tcW w:w="2551" w:type="dxa"/>
            <w:vAlign w:val="center"/>
          </w:tcPr>
          <w:p w14:paraId="46A7AB76" w14:textId="77777777" w:rsidR="00D92598" w:rsidRPr="00D92598" w:rsidRDefault="00D92598">
            <w:pPr>
              <w:pStyle w:val="ConsPlusNormal"/>
            </w:pPr>
            <w:r w:rsidRPr="00D92598"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984" w:type="dxa"/>
            <w:vMerge/>
          </w:tcPr>
          <w:p w14:paraId="296999D9" w14:textId="77777777" w:rsidR="00D92598" w:rsidRPr="00D92598" w:rsidRDefault="00D92598"/>
        </w:tc>
      </w:tr>
      <w:tr w:rsidR="00D92598" w:rsidRPr="00D92598" w14:paraId="738AB36C" w14:textId="77777777">
        <w:tc>
          <w:tcPr>
            <w:tcW w:w="794" w:type="dxa"/>
            <w:vAlign w:val="center"/>
          </w:tcPr>
          <w:p w14:paraId="52C25537" w14:textId="4359C01A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044BF4A1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417" w:type="dxa"/>
            <w:vAlign w:val="center"/>
          </w:tcPr>
          <w:p w14:paraId="70F46933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6B74C9E1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7A719C6B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199BBDFB" w14:textId="77777777">
        <w:tc>
          <w:tcPr>
            <w:tcW w:w="794" w:type="dxa"/>
            <w:vAlign w:val="center"/>
          </w:tcPr>
          <w:p w14:paraId="2B122E7F" w14:textId="30D8E0AB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738E8624" w14:textId="77777777" w:rsidR="00D92598" w:rsidRPr="00D92598" w:rsidRDefault="00D92598">
            <w:pPr>
              <w:pStyle w:val="ConsPlusNormal"/>
            </w:pPr>
            <w:r w:rsidRPr="00D92598">
              <w:t>Прикроватный столик</w:t>
            </w:r>
          </w:p>
        </w:tc>
        <w:tc>
          <w:tcPr>
            <w:tcW w:w="1417" w:type="dxa"/>
            <w:vAlign w:val="center"/>
          </w:tcPr>
          <w:p w14:paraId="3DBD0246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170D0030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68CCF339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1D152EEB" w14:textId="77777777">
        <w:tc>
          <w:tcPr>
            <w:tcW w:w="794" w:type="dxa"/>
            <w:vAlign w:val="center"/>
          </w:tcPr>
          <w:p w14:paraId="06D40BB9" w14:textId="69CC7C50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FD25AE7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13F60738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607FA4C4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1BE0E09A" w14:textId="77777777" w:rsidR="00D92598" w:rsidRPr="00D92598" w:rsidRDefault="00D92598">
            <w:pPr>
              <w:pStyle w:val="ConsPlusNormal"/>
            </w:pPr>
            <w:r w:rsidRPr="00D92598">
              <w:t>1 на 2 койки</w:t>
            </w:r>
          </w:p>
        </w:tc>
      </w:tr>
      <w:tr w:rsidR="00D92598" w:rsidRPr="00D92598" w14:paraId="5222B13D" w14:textId="77777777">
        <w:tc>
          <w:tcPr>
            <w:tcW w:w="794" w:type="dxa"/>
            <w:vMerge w:val="restart"/>
            <w:vAlign w:val="center"/>
          </w:tcPr>
          <w:p w14:paraId="50B59EF9" w14:textId="39673365" w:rsidR="00D92598" w:rsidRPr="00D92598" w:rsidRDefault="00D92598">
            <w:pPr>
              <w:pStyle w:val="ConsPlusNormal"/>
              <w:jc w:val="center"/>
            </w:pPr>
            <w:r w:rsidRPr="00D92598">
              <w:t>7.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2A099BC" w14:textId="77777777" w:rsidR="00D92598" w:rsidRPr="00D92598" w:rsidRDefault="00D92598">
            <w:pPr>
              <w:pStyle w:val="ConsPlusNormal"/>
            </w:pPr>
            <w:r w:rsidRPr="00D92598">
              <w:t>Кресло-коляска</w:t>
            </w:r>
          </w:p>
        </w:tc>
        <w:tc>
          <w:tcPr>
            <w:tcW w:w="1417" w:type="dxa"/>
            <w:vAlign w:val="center"/>
          </w:tcPr>
          <w:p w14:paraId="4636B4FC" w14:textId="77777777" w:rsidR="00D92598" w:rsidRPr="00D92598" w:rsidRDefault="00D92598">
            <w:pPr>
              <w:pStyle w:val="ConsPlusNormal"/>
              <w:jc w:val="center"/>
            </w:pPr>
            <w:r w:rsidRPr="00D92598">
              <w:t>274560</w:t>
            </w:r>
          </w:p>
        </w:tc>
        <w:tc>
          <w:tcPr>
            <w:tcW w:w="2551" w:type="dxa"/>
            <w:vAlign w:val="center"/>
          </w:tcPr>
          <w:p w14:paraId="3BCA12C5" w14:textId="77777777" w:rsidR="00D92598" w:rsidRPr="00D92598" w:rsidRDefault="00D92598">
            <w:pPr>
              <w:pStyle w:val="ConsPlusNormal"/>
            </w:pPr>
            <w:r w:rsidRPr="00D92598"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14:paraId="523EE6A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5DC6CC9" w14:textId="77777777">
        <w:tc>
          <w:tcPr>
            <w:tcW w:w="794" w:type="dxa"/>
            <w:vMerge/>
          </w:tcPr>
          <w:p w14:paraId="17F64994" w14:textId="77777777" w:rsidR="00D92598" w:rsidRPr="00D92598" w:rsidRDefault="00D92598"/>
        </w:tc>
        <w:tc>
          <w:tcPr>
            <w:tcW w:w="2324" w:type="dxa"/>
            <w:vMerge/>
          </w:tcPr>
          <w:p w14:paraId="5E717321" w14:textId="77777777" w:rsidR="00D92598" w:rsidRPr="00D92598" w:rsidRDefault="00D92598"/>
        </w:tc>
        <w:tc>
          <w:tcPr>
            <w:tcW w:w="1417" w:type="dxa"/>
            <w:vAlign w:val="center"/>
          </w:tcPr>
          <w:p w14:paraId="415A93F4" w14:textId="77777777" w:rsidR="00D92598" w:rsidRPr="00D92598" w:rsidRDefault="00D92598">
            <w:pPr>
              <w:pStyle w:val="ConsPlusNormal"/>
              <w:jc w:val="center"/>
            </w:pPr>
            <w:r w:rsidRPr="00D92598">
              <w:t>207820</w:t>
            </w:r>
          </w:p>
        </w:tc>
        <w:tc>
          <w:tcPr>
            <w:tcW w:w="2551" w:type="dxa"/>
            <w:vAlign w:val="center"/>
          </w:tcPr>
          <w:p w14:paraId="4AEABEBF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2AA48DB0" w14:textId="77777777" w:rsidR="00D92598" w:rsidRPr="00D92598" w:rsidRDefault="00D92598"/>
        </w:tc>
      </w:tr>
      <w:tr w:rsidR="00D92598" w:rsidRPr="00D92598" w14:paraId="1DCF319A" w14:textId="77777777">
        <w:tc>
          <w:tcPr>
            <w:tcW w:w="794" w:type="dxa"/>
            <w:vMerge/>
          </w:tcPr>
          <w:p w14:paraId="7446184F" w14:textId="77777777" w:rsidR="00D92598" w:rsidRPr="00D92598" w:rsidRDefault="00D92598"/>
        </w:tc>
        <w:tc>
          <w:tcPr>
            <w:tcW w:w="2324" w:type="dxa"/>
            <w:vMerge/>
          </w:tcPr>
          <w:p w14:paraId="401F7EDE" w14:textId="77777777" w:rsidR="00D92598" w:rsidRPr="00D92598" w:rsidRDefault="00D92598"/>
        </w:tc>
        <w:tc>
          <w:tcPr>
            <w:tcW w:w="1417" w:type="dxa"/>
            <w:vAlign w:val="center"/>
          </w:tcPr>
          <w:p w14:paraId="1352E158" w14:textId="77777777" w:rsidR="00D92598" w:rsidRPr="00D92598" w:rsidRDefault="00D92598">
            <w:pPr>
              <w:pStyle w:val="ConsPlusNormal"/>
              <w:jc w:val="center"/>
            </w:pPr>
            <w:r w:rsidRPr="00D92598">
              <w:t>208340</w:t>
            </w:r>
          </w:p>
        </w:tc>
        <w:tc>
          <w:tcPr>
            <w:tcW w:w="2551" w:type="dxa"/>
            <w:vAlign w:val="center"/>
          </w:tcPr>
          <w:p w14:paraId="6D9BA683" w14:textId="77777777" w:rsidR="00D92598" w:rsidRPr="00D92598" w:rsidRDefault="00D92598">
            <w:pPr>
              <w:pStyle w:val="ConsPlusNormal"/>
            </w:pPr>
            <w:r w:rsidRPr="00D92598"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074FDC9D" w14:textId="77777777" w:rsidR="00D92598" w:rsidRPr="00D92598" w:rsidRDefault="00D92598"/>
        </w:tc>
      </w:tr>
      <w:tr w:rsidR="00D92598" w:rsidRPr="00D92598" w14:paraId="7266520C" w14:textId="77777777">
        <w:tc>
          <w:tcPr>
            <w:tcW w:w="794" w:type="dxa"/>
            <w:vMerge/>
          </w:tcPr>
          <w:p w14:paraId="30AEAE1F" w14:textId="77777777" w:rsidR="00D92598" w:rsidRPr="00D92598" w:rsidRDefault="00D92598"/>
        </w:tc>
        <w:tc>
          <w:tcPr>
            <w:tcW w:w="2324" w:type="dxa"/>
            <w:vMerge/>
          </w:tcPr>
          <w:p w14:paraId="385AB88C" w14:textId="77777777" w:rsidR="00D92598" w:rsidRPr="00D92598" w:rsidRDefault="00D92598"/>
        </w:tc>
        <w:tc>
          <w:tcPr>
            <w:tcW w:w="1417" w:type="dxa"/>
            <w:vAlign w:val="center"/>
          </w:tcPr>
          <w:p w14:paraId="0B66B22C" w14:textId="77777777" w:rsidR="00D92598" w:rsidRPr="00D92598" w:rsidRDefault="00D92598">
            <w:pPr>
              <w:pStyle w:val="ConsPlusNormal"/>
              <w:jc w:val="center"/>
            </w:pPr>
            <w:r w:rsidRPr="00D92598">
              <w:t>208710</w:t>
            </w:r>
          </w:p>
        </w:tc>
        <w:tc>
          <w:tcPr>
            <w:tcW w:w="2551" w:type="dxa"/>
            <w:vAlign w:val="center"/>
          </w:tcPr>
          <w:p w14:paraId="7DCDF741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14:paraId="61937E6F" w14:textId="77777777" w:rsidR="00D92598" w:rsidRPr="00D92598" w:rsidRDefault="00D92598"/>
        </w:tc>
      </w:tr>
      <w:tr w:rsidR="00D92598" w:rsidRPr="00D92598" w14:paraId="3FD46DD5" w14:textId="77777777">
        <w:tc>
          <w:tcPr>
            <w:tcW w:w="794" w:type="dxa"/>
            <w:vMerge/>
          </w:tcPr>
          <w:p w14:paraId="5A667B83" w14:textId="77777777" w:rsidR="00D92598" w:rsidRPr="00D92598" w:rsidRDefault="00D92598"/>
        </w:tc>
        <w:tc>
          <w:tcPr>
            <w:tcW w:w="2324" w:type="dxa"/>
            <w:vMerge/>
          </w:tcPr>
          <w:p w14:paraId="289D32D3" w14:textId="77777777" w:rsidR="00D92598" w:rsidRPr="00D92598" w:rsidRDefault="00D92598"/>
        </w:tc>
        <w:tc>
          <w:tcPr>
            <w:tcW w:w="1417" w:type="dxa"/>
            <w:vAlign w:val="center"/>
          </w:tcPr>
          <w:p w14:paraId="31B38126" w14:textId="77777777" w:rsidR="00D92598" w:rsidRPr="00D92598" w:rsidRDefault="00D92598">
            <w:pPr>
              <w:pStyle w:val="ConsPlusNormal"/>
              <w:jc w:val="center"/>
            </w:pPr>
            <w:r w:rsidRPr="00D92598">
              <w:t>255680</w:t>
            </w:r>
          </w:p>
        </w:tc>
        <w:tc>
          <w:tcPr>
            <w:tcW w:w="2551" w:type="dxa"/>
            <w:vAlign w:val="center"/>
          </w:tcPr>
          <w:p w14:paraId="4E6E66FF" w14:textId="77777777" w:rsidR="00D92598" w:rsidRPr="00D92598" w:rsidRDefault="00D92598">
            <w:pPr>
              <w:pStyle w:val="ConsPlusNormal"/>
            </w:pPr>
            <w:r w:rsidRPr="00D92598"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14:paraId="7C721674" w14:textId="77777777" w:rsidR="00D92598" w:rsidRPr="00D92598" w:rsidRDefault="00D92598"/>
        </w:tc>
      </w:tr>
      <w:tr w:rsidR="00D92598" w:rsidRPr="00D92598" w14:paraId="768D4F8C" w14:textId="77777777">
        <w:tc>
          <w:tcPr>
            <w:tcW w:w="794" w:type="dxa"/>
            <w:vMerge w:val="restart"/>
            <w:vAlign w:val="center"/>
          </w:tcPr>
          <w:p w14:paraId="53864A70" w14:textId="4D26610C" w:rsidR="00D92598" w:rsidRPr="00D92598" w:rsidRDefault="00D92598">
            <w:pPr>
              <w:pStyle w:val="ConsPlusNormal"/>
              <w:jc w:val="center"/>
            </w:pPr>
            <w:r w:rsidRPr="00D92598">
              <w:t>8.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1E27E28" w14:textId="77777777" w:rsidR="00D92598" w:rsidRPr="00D92598" w:rsidRDefault="00D92598">
            <w:pPr>
              <w:pStyle w:val="ConsPlusNormal"/>
            </w:pPr>
            <w:r w:rsidRPr="00D92598">
              <w:t>Система для подъема и перемещения пациента</w:t>
            </w:r>
          </w:p>
        </w:tc>
        <w:tc>
          <w:tcPr>
            <w:tcW w:w="1417" w:type="dxa"/>
            <w:vAlign w:val="center"/>
          </w:tcPr>
          <w:p w14:paraId="490EABB5" w14:textId="77777777" w:rsidR="00D92598" w:rsidRPr="00D92598" w:rsidRDefault="00D92598">
            <w:pPr>
              <w:pStyle w:val="ConsPlusNormal"/>
              <w:jc w:val="center"/>
            </w:pPr>
            <w:r w:rsidRPr="00D92598">
              <w:t>209450</w:t>
            </w:r>
          </w:p>
        </w:tc>
        <w:tc>
          <w:tcPr>
            <w:tcW w:w="2551" w:type="dxa"/>
            <w:vAlign w:val="center"/>
          </w:tcPr>
          <w:p w14:paraId="52DE1D2A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14:paraId="2E11A901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3A14150E" w14:textId="77777777">
        <w:tc>
          <w:tcPr>
            <w:tcW w:w="794" w:type="dxa"/>
            <w:vMerge/>
          </w:tcPr>
          <w:p w14:paraId="263192F1" w14:textId="77777777" w:rsidR="00D92598" w:rsidRPr="00D92598" w:rsidRDefault="00D92598"/>
        </w:tc>
        <w:tc>
          <w:tcPr>
            <w:tcW w:w="2324" w:type="dxa"/>
            <w:vMerge/>
          </w:tcPr>
          <w:p w14:paraId="56DEDC60" w14:textId="77777777" w:rsidR="00D92598" w:rsidRPr="00D92598" w:rsidRDefault="00D92598"/>
        </w:tc>
        <w:tc>
          <w:tcPr>
            <w:tcW w:w="1417" w:type="dxa"/>
            <w:vAlign w:val="center"/>
          </w:tcPr>
          <w:p w14:paraId="3EB92AE3" w14:textId="77777777" w:rsidR="00D92598" w:rsidRPr="00D92598" w:rsidRDefault="00D92598">
            <w:pPr>
              <w:pStyle w:val="ConsPlusNormal"/>
              <w:jc w:val="center"/>
            </w:pPr>
            <w:r w:rsidRPr="00D92598">
              <w:t>172880</w:t>
            </w:r>
          </w:p>
        </w:tc>
        <w:tc>
          <w:tcPr>
            <w:tcW w:w="2551" w:type="dxa"/>
            <w:vAlign w:val="center"/>
          </w:tcPr>
          <w:p w14:paraId="60AF2266" w14:textId="77777777" w:rsidR="00D92598" w:rsidRPr="00D92598" w:rsidRDefault="00D92598">
            <w:pPr>
              <w:pStyle w:val="ConsPlusNormal"/>
            </w:pPr>
            <w:r w:rsidRPr="00D92598">
              <w:t xml:space="preserve">Система подъема и перемещения пациента с </w:t>
            </w:r>
            <w:r w:rsidRPr="00D92598">
              <w:lastRenderedPageBreak/>
              <w:t>помощью верхних направляющих</w:t>
            </w:r>
          </w:p>
        </w:tc>
        <w:tc>
          <w:tcPr>
            <w:tcW w:w="1984" w:type="dxa"/>
            <w:vMerge/>
          </w:tcPr>
          <w:p w14:paraId="39C79E63" w14:textId="77777777" w:rsidR="00D92598" w:rsidRPr="00D92598" w:rsidRDefault="00D92598"/>
        </w:tc>
      </w:tr>
      <w:tr w:rsidR="00D92598" w:rsidRPr="00D92598" w14:paraId="56B707D1" w14:textId="77777777">
        <w:tc>
          <w:tcPr>
            <w:tcW w:w="794" w:type="dxa"/>
            <w:vMerge/>
          </w:tcPr>
          <w:p w14:paraId="2F7892CD" w14:textId="77777777" w:rsidR="00D92598" w:rsidRPr="00D92598" w:rsidRDefault="00D92598"/>
        </w:tc>
        <w:tc>
          <w:tcPr>
            <w:tcW w:w="2324" w:type="dxa"/>
            <w:vMerge/>
          </w:tcPr>
          <w:p w14:paraId="3FA49EB6" w14:textId="77777777" w:rsidR="00D92598" w:rsidRPr="00D92598" w:rsidRDefault="00D92598"/>
        </w:tc>
        <w:tc>
          <w:tcPr>
            <w:tcW w:w="1417" w:type="dxa"/>
            <w:vAlign w:val="center"/>
          </w:tcPr>
          <w:p w14:paraId="29697699" w14:textId="77777777" w:rsidR="00D92598" w:rsidRPr="00D92598" w:rsidRDefault="00D92598">
            <w:pPr>
              <w:pStyle w:val="ConsPlusNormal"/>
              <w:jc w:val="center"/>
            </w:pPr>
            <w:r w:rsidRPr="00D92598">
              <w:t>275140</w:t>
            </w:r>
          </w:p>
        </w:tc>
        <w:tc>
          <w:tcPr>
            <w:tcW w:w="2551" w:type="dxa"/>
            <w:vAlign w:val="center"/>
          </w:tcPr>
          <w:p w14:paraId="4DF79430" w14:textId="77777777" w:rsidR="00D92598" w:rsidRPr="00D92598" w:rsidRDefault="00D92598">
            <w:pPr>
              <w:pStyle w:val="ConsPlusNormal"/>
            </w:pPr>
            <w:r w:rsidRPr="00D92598">
              <w:t>Система для подъема и перемещения пациента автономная, с питанием от сети</w:t>
            </w:r>
          </w:p>
        </w:tc>
        <w:tc>
          <w:tcPr>
            <w:tcW w:w="1984" w:type="dxa"/>
            <w:vMerge/>
          </w:tcPr>
          <w:p w14:paraId="2DFCCFA7" w14:textId="77777777" w:rsidR="00D92598" w:rsidRPr="00D92598" w:rsidRDefault="00D92598"/>
        </w:tc>
      </w:tr>
      <w:tr w:rsidR="00D92598" w:rsidRPr="00D92598" w14:paraId="1D7277FF" w14:textId="77777777">
        <w:tc>
          <w:tcPr>
            <w:tcW w:w="794" w:type="dxa"/>
            <w:vMerge/>
          </w:tcPr>
          <w:p w14:paraId="46B3C813" w14:textId="77777777" w:rsidR="00D92598" w:rsidRPr="00D92598" w:rsidRDefault="00D92598"/>
        </w:tc>
        <w:tc>
          <w:tcPr>
            <w:tcW w:w="2324" w:type="dxa"/>
            <w:vMerge/>
          </w:tcPr>
          <w:p w14:paraId="7A0F50FF" w14:textId="77777777" w:rsidR="00D92598" w:rsidRPr="00D92598" w:rsidRDefault="00D92598"/>
        </w:tc>
        <w:tc>
          <w:tcPr>
            <w:tcW w:w="1417" w:type="dxa"/>
            <w:vAlign w:val="center"/>
          </w:tcPr>
          <w:p w14:paraId="38A34D82" w14:textId="77777777" w:rsidR="00D92598" w:rsidRPr="00D92598" w:rsidRDefault="00D92598">
            <w:pPr>
              <w:pStyle w:val="ConsPlusNormal"/>
              <w:jc w:val="center"/>
            </w:pPr>
            <w:r w:rsidRPr="00D92598">
              <w:t>209440</w:t>
            </w:r>
          </w:p>
        </w:tc>
        <w:tc>
          <w:tcPr>
            <w:tcW w:w="2551" w:type="dxa"/>
            <w:vAlign w:val="center"/>
          </w:tcPr>
          <w:p w14:paraId="6BE14C44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передвижная, с питанием от батареи</w:t>
            </w:r>
          </w:p>
        </w:tc>
        <w:tc>
          <w:tcPr>
            <w:tcW w:w="1984" w:type="dxa"/>
            <w:vMerge/>
          </w:tcPr>
          <w:p w14:paraId="3D37B6F4" w14:textId="77777777" w:rsidR="00D92598" w:rsidRPr="00D92598" w:rsidRDefault="00D92598"/>
        </w:tc>
      </w:tr>
      <w:tr w:rsidR="00D92598" w:rsidRPr="00D92598" w14:paraId="40F82A47" w14:textId="77777777">
        <w:tc>
          <w:tcPr>
            <w:tcW w:w="794" w:type="dxa"/>
            <w:vMerge/>
          </w:tcPr>
          <w:p w14:paraId="4B7244CF" w14:textId="77777777" w:rsidR="00D92598" w:rsidRPr="00D92598" w:rsidRDefault="00D92598"/>
        </w:tc>
        <w:tc>
          <w:tcPr>
            <w:tcW w:w="2324" w:type="dxa"/>
            <w:vMerge/>
          </w:tcPr>
          <w:p w14:paraId="79C68480" w14:textId="77777777" w:rsidR="00D92598" w:rsidRPr="00D92598" w:rsidRDefault="00D92598"/>
        </w:tc>
        <w:tc>
          <w:tcPr>
            <w:tcW w:w="1417" w:type="dxa"/>
            <w:vAlign w:val="center"/>
          </w:tcPr>
          <w:p w14:paraId="4FD61165" w14:textId="77777777" w:rsidR="00D92598" w:rsidRPr="00D92598" w:rsidRDefault="00D92598">
            <w:pPr>
              <w:pStyle w:val="ConsPlusNormal"/>
              <w:jc w:val="center"/>
            </w:pPr>
            <w:r w:rsidRPr="00D92598">
              <w:t>209580</w:t>
            </w:r>
          </w:p>
        </w:tc>
        <w:tc>
          <w:tcPr>
            <w:tcW w:w="2551" w:type="dxa"/>
            <w:vAlign w:val="center"/>
          </w:tcPr>
          <w:p w14:paraId="626622EF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сиденьем</w:t>
            </w:r>
          </w:p>
        </w:tc>
        <w:tc>
          <w:tcPr>
            <w:tcW w:w="1984" w:type="dxa"/>
            <w:vMerge/>
          </w:tcPr>
          <w:p w14:paraId="03572376" w14:textId="77777777" w:rsidR="00D92598" w:rsidRPr="00D92598" w:rsidRDefault="00D92598"/>
        </w:tc>
      </w:tr>
      <w:tr w:rsidR="00D92598" w:rsidRPr="00D92598" w14:paraId="683B78AD" w14:textId="77777777">
        <w:tc>
          <w:tcPr>
            <w:tcW w:w="794" w:type="dxa"/>
            <w:vAlign w:val="center"/>
          </w:tcPr>
          <w:p w14:paraId="0B7AB96B" w14:textId="7965AA82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7E27E641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14:paraId="5BB94825" w14:textId="77777777" w:rsidR="00D92598" w:rsidRPr="00D92598" w:rsidRDefault="00D92598">
            <w:pPr>
              <w:pStyle w:val="ConsPlusNormal"/>
              <w:jc w:val="center"/>
            </w:pPr>
            <w:r w:rsidRPr="00D92598">
              <w:t>157500</w:t>
            </w:r>
          </w:p>
        </w:tc>
        <w:tc>
          <w:tcPr>
            <w:tcW w:w="2551" w:type="dxa"/>
            <w:vAlign w:val="center"/>
          </w:tcPr>
          <w:p w14:paraId="6E118915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14:paraId="31C4DC1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19B12A1" w14:textId="77777777">
        <w:tc>
          <w:tcPr>
            <w:tcW w:w="794" w:type="dxa"/>
            <w:vAlign w:val="center"/>
          </w:tcPr>
          <w:p w14:paraId="4C917264" w14:textId="66859E1B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02DE559A" w14:textId="77777777" w:rsidR="00D92598" w:rsidRPr="00D92598" w:rsidRDefault="00D92598">
            <w:pPr>
              <w:pStyle w:val="ConsPlusNormal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26869E4F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1573FA5F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1D58C570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2D09F3DD" w14:textId="77777777">
        <w:tc>
          <w:tcPr>
            <w:tcW w:w="794" w:type="dxa"/>
            <w:vAlign w:val="center"/>
          </w:tcPr>
          <w:p w14:paraId="6526AC7D" w14:textId="4449D091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17B416F2" w14:textId="77777777" w:rsidR="00D92598" w:rsidRPr="00D92598" w:rsidRDefault="00D92598">
            <w:pPr>
              <w:pStyle w:val="ConsPlusNormal"/>
            </w:pPr>
            <w:r w:rsidRPr="00D92598">
              <w:t>Кресло-туалет</w:t>
            </w:r>
          </w:p>
        </w:tc>
        <w:tc>
          <w:tcPr>
            <w:tcW w:w="1417" w:type="dxa"/>
            <w:vAlign w:val="center"/>
          </w:tcPr>
          <w:p w14:paraId="72E10C17" w14:textId="77777777" w:rsidR="00D92598" w:rsidRPr="00D92598" w:rsidRDefault="00D92598">
            <w:pPr>
              <w:pStyle w:val="ConsPlusNormal"/>
              <w:jc w:val="center"/>
            </w:pPr>
            <w:r w:rsidRPr="00D92598">
              <w:t>220280</w:t>
            </w:r>
          </w:p>
        </w:tc>
        <w:tc>
          <w:tcPr>
            <w:tcW w:w="2551" w:type="dxa"/>
            <w:vAlign w:val="center"/>
          </w:tcPr>
          <w:p w14:paraId="3E99C7D1" w14:textId="77777777" w:rsidR="00D92598" w:rsidRPr="00D92598" w:rsidRDefault="00D92598">
            <w:pPr>
              <w:pStyle w:val="ConsPlusNormal"/>
            </w:pPr>
            <w:r w:rsidRPr="00D92598">
              <w:t>Кресло-туалет</w:t>
            </w:r>
          </w:p>
        </w:tc>
        <w:tc>
          <w:tcPr>
            <w:tcW w:w="1984" w:type="dxa"/>
            <w:vAlign w:val="center"/>
          </w:tcPr>
          <w:p w14:paraId="2C936156" w14:textId="77777777" w:rsidR="00D92598" w:rsidRPr="00D92598" w:rsidRDefault="00D92598">
            <w:pPr>
              <w:pStyle w:val="ConsPlusNormal"/>
            </w:pPr>
            <w:r w:rsidRPr="00D92598">
              <w:t>не менее 1 на 3 койки</w:t>
            </w:r>
          </w:p>
        </w:tc>
      </w:tr>
      <w:tr w:rsidR="00D92598" w:rsidRPr="00D92598" w14:paraId="74C4D7E1" w14:textId="77777777">
        <w:tc>
          <w:tcPr>
            <w:tcW w:w="794" w:type="dxa"/>
            <w:vMerge w:val="restart"/>
            <w:vAlign w:val="center"/>
          </w:tcPr>
          <w:p w14:paraId="71DD3408" w14:textId="48F805BF" w:rsidR="00D92598" w:rsidRPr="00D92598" w:rsidRDefault="00D92598">
            <w:pPr>
              <w:pStyle w:val="ConsPlusNormal"/>
              <w:jc w:val="center"/>
            </w:pPr>
            <w:r w:rsidRPr="00D92598">
              <w:t>12.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E221370" w14:textId="77777777" w:rsidR="00D92598" w:rsidRPr="00D92598" w:rsidRDefault="00D92598">
            <w:pPr>
              <w:pStyle w:val="ConsPlusNormal"/>
            </w:pPr>
            <w:r w:rsidRPr="00D92598"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14:paraId="0C508556" w14:textId="77777777" w:rsidR="00D92598" w:rsidRPr="00D92598" w:rsidRDefault="00D92598">
            <w:pPr>
              <w:pStyle w:val="ConsPlusNormal"/>
              <w:jc w:val="center"/>
            </w:pPr>
            <w:r w:rsidRPr="00D92598">
              <w:t>208080</w:t>
            </w:r>
          </w:p>
        </w:tc>
        <w:tc>
          <w:tcPr>
            <w:tcW w:w="2551" w:type="dxa"/>
            <w:vAlign w:val="center"/>
          </w:tcPr>
          <w:p w14:paraId="0817D8F6" w14:textId="77777777" w:rsidR="00D92598" w:rsidRPr="00D92598" w:rsidRDefault="00D92598">
            <w:pPr>
              <w:pStyle w:val="ConsPlusNormal"/>
            </w:pPr>
            <w:r w:rsidRPr="00D92598"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Align w:val="center"/>
          </w:tcPr>
          <w:p w14:paraId="15EB08FF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EB2C057" w14:textId="77777777">
        <w:tc>
          <w:tcPr>
            <w:tcW w:w="794" w:type="dxa"/>
            <w:vMerge/>
          </w:tcPr>
          <w:p w14:paraId="3E9ACA40" w14:textId="77777777" w:rsidR="00D92598" w:rsidRPr="00D92598" w:rsidRDefault="00D92598"/>
        </w:tc>
        <w:tc>
          <w:tcPr>
            <w:tcW w:w="2324" w:type="dxa"/>
            <w:vMerge/>
          </w:tcPr>
          <w:p w14:paraId="534DC84C" w14:textId="77777777" w:rsidR="00D92598" w:rsidRPr="00D92598" w:rsidRDefault="00D92598"/>
        </w:tc>
        <w:tc>
          <w:tcPr>
            <w:tcW w:w="1417" w:type="dxa"/>
            <w:vAlign w:val="center"/>
          </w:tcPr>
          <w:p w14:paraId="6A09FDA6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258830</w:t>
            </w:r>
          </w:p>
        </w:tc>
        <w:tc>
          <w:tcPr>
            <w:tcW w:w="2551" w:type="dxa"/>
            <w:vAlign w:val="center"/>
          </w:tcPr>
          <w:p w14:paraId="1C54B4AE" w14:textId="77777777" w:rsidR="00D92598" w:rsidRPr="00D92598" w:rsidRDefault="00D92598">
            <w:pPr>
              <w:pStyle w:val="ConsPlusNormal"/>
            </w:pPr>
            <w:r w:rsidRPr="00D92598">
              <w:t>Весы-стул, электронные</w:t>
            </w:r>
          </w:p>
        </w:tc>
        <w:tc>
          <w:tcPr>
            <w:tcW w:w="1984" w:type="dxa"/>
            <w:vAlign w:val="center"/>
          </w:tcPr>
          <w:p w14:paraId="78A435D9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6919E65D" w14:textId="77777777">
        <w:tc>
          <w:tcPr>
            <w:tcW w:w="794" w:type="dxa"/>
            <w:vAlign w:val="center"/>
          </w:tcPr>
          <w:p w14:paraId="3A89A2D9" w14:textId="4C918ADF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4D391F1F" w14:textId="77777777" w:rsidR="00D92598" w:rsidRPr="00D92598" w:rsidRDefault="00D92598">
            <w:pPr>
              <w:pStyle w:val="ConsPlusNormal"/>
            </w:pPr>
            <w:r w:rsidRPr="00D92598">
              <w:t>Ортез плеча/локтя</w:t>
            </w:r>
          </w:p>
        </w:tc>
        <w:tc>
          <w:tcPr>
            <w:tcW w:w="1417" w:type="dxa"/>
            <w:vAlign w:val="center"/>
          </w:tcPr>
          <w:p w14:paraId="236BBC42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208850</w:t>
            </w:r>
          </w:p>
        </w:tc>
        <w:tc>
          <w:tcPr>
            <w:tcW w:w="2551" w:type="dxa"/>
            <w:vAlign w:val="center"/>
          </w:tcPr>
          <w:p w14:paraId="7721FB34" w14:textId="77777777" w:rsidR="00D92598" w:rsidRPr="00D92598" w:rsidRDefault="00D92598">
            <w:pPr>
              <w:pStyle w:val="ConsPlusNormal"/>
            </w:pPr>
            <w:r w:rsidRPr="00D92598">
              <w:t>Ортез плеча/локтя</w:t>
            </w:r>
          </w:p>
        </w:tc>
        <w:tc>
          <w:tcPr>
            <w:tcW w:w="1984" w:type="dxa"/>
            <w:vAlign w:val="center"/>
          </w:tcPr>
          <w:p w14:paraId="6DAEE1D0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001C415B" w14:textId="77777777">
        <w:tc>
          <w:tcPr>
            <w:tcW w:w="794" w:type="dxa"/>
            <w:vAlign w:val="center"/>
          </w:tcPr>
          <w:p w14:paraId="21A77D17" w14:textId="5319ADA4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3176A623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2FD04AD5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64D3971B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2458DCD3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59ED570A" w14:textId="77777777">
        <w:tc>
          <w:tcPr>
            <w:tcW w:w="794" w:type="dxa"/>
            <w:vAlign w:val="center"/>
          </w:tcPr>
          <w:p w14:paraId="5703E419" w14:textId="2D0FE0EB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4B527B15" w14:textId="77777777" w:rsidR="00D92598" w:rsidRPr="00D92598" w:rsidRDefault="00D92598">
            <w:pPr>
              <w:pStyle w:val="ConsPlusNormal"/>
            </w:pPr>
            <w:r w:rsidRPr="00D92598">
              <w:t>Ортез для колена/голеностопного сустава/стопы</w:t>
            </w:r>
          </w:p>
        </w:tc>
        <w:tc>
          <w:tcPr>
            <w:tcW w:w="1417" w:type="dxa"/>
            <w:vAlign w:val="center"/>
          </w:tcPr>
          <w:p w14:paraId="3648C15A" w14:textId="77777777" w:rsidR="00D92598" w:rsidRPr="00D92598" w:rsidRDefault="00D92598">
            <w:pPr>
              <w:pStyle w:val="ConsPlusNormal"/>
              <w:jc w:val="center"/>
            </w:pPr>
            <w:r w:rsidRPr="00D92598">
              <w:t>109670</w:t>
            </w:r>
          </w:p>
        </w:tc>
        <w:tc>
          <w:tcPr>
            <w:tcW w:w="2551" w:type="dxa"/>
            <w:vAlign w:val="center"/>
          </w:tcPr>
          <w:p w14:paraId="202E62AE" w14:textId="77777777" w:rsidR="00D92598" w:rsidRPr="00D92598" w:rsidRDefault="00D92598">
            <w:pPr>
              <w:pStyle w:val="ConsPlusNormal"/>
            </w:pPr>
            <w:r w:rsidRPr="00D92598">
              <w:t>Ортез для колена/голеностопного сустава/стопы</w:t>
            </w:r>
          </w:p>
        </w:tc>
        <w:tc>
          <w:tcPr>
            <w:tcW w:w="1984" w:type="dxa"/>
            <w:vAlign w:val="center"/>
          </w:tcPr>
          <w:p w14:paraId="2E8C5D8B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1CD03638" w14:textId="77777777">
        <w:tc>
          <w:tcPr>
            <w:tcW w:w="794" w:type="dxa"/>
            <w:vAlign w:val="center"/>
          </w:tcPr>
          <w:p w14:paraId="013107A8" w14:textId="4FB1E730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50FF7685" w14:textId="77777777" w:rsidR="00D92598" w:rsidRPr="00D92598" w:rsidRDefault="00D92598">
            <w:pPr>
              <w:pStyle w:val="ConsPlusNormal"/>
            </w:pPr>
            <w:r w:rsidRPr="00D92598">
              <w:t>Ходунки-столик для прогулок</w:t>
            </w:r>
          </w:p>
        </w:tc>
        <w:tc>
          <w:tcPr>
            <w:tcW w:w="1417" w:type="dxa"/>
            <w:vAlign w:val="center"/>
          </w:tcPr>
          <w:p w14:paraId="7372B8E3" w14:textId="77777777" w:rsidR="00D92598" w:rsidRPr="00D92598" w:rsidRDefault="00D92598">
            <w:pPr>
              <w:pStyle w:val="ConsPlusNormal"/>
              <w:jc w:val="center"/>
            </w:pPr>
            <w:r w:rsidRPr="00D92598">
              <w:t>187990</w:t>
            </w:r>
          </w:p>
        </w:tc>
        <w:tc>
          <w:tcPr>
            <w:tcW w:w="2551" w:type="dxa"/>
            <w:vAlign w:val="center"/>
          </w:tcPr>
          <w:p w14:paraId="132BC957" w14:textId="77777777" w:rsidR="00D92598" w:rsidRPr="00D92598" w:rsidRDefault="00D92598">
            <w:pPr>
              <w:pStyle w:val="ConsPlusNormal"/>
            </w:pPr>
            <w:r w:rsidRPr="00D92598">
              <w:t>Ходунки-столик для прогулок</w:t>
            </w:r>
          </w:p>
        </w:tc>
        <w:tc>
          <w:tcPr>
            <w:tcW w:w="1984" w:type="dxa"/>
            <w:vAlign w:val="center"/>
          </w:tcPr>
          <w:p w14:paraId="11D7BF3D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2F4C8975" w14:textId="77777777">
        <w:tc>
          <w:tcPr>
            <w:tcW w:w="794" w:type="dxa"/>
            <w:vMerge w:val="restart"/>
            <w:vAlign w:val="center"/>
          </w:tcPr>
          <w:p w14:paraId="7ABCB883" w14:textId="60D69E5D" w:rsidR="00D92598" w:rsidRPr="00D92598" w:rsidRDefault="00D92598">
            <w:pPr>
              <w:pStyle w:val="ConsPlusNormal"/>
              <w:jc w:val="center"/>
            </w:pPr>
            <w:r w:rsidRPr="00D92598">
              <w:t>17.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4FF864E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14:paraId="49D03CF8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136510</w:t>
            </w:r>
          </w:p>
        </w:tc>
        <w:tc>
          <w:tcPr>
            <w:tcW w:w="2551" w:type="dxa"/>
            <w:vAlign w:val="center"/>
          </w:tcPr>
          <w:p w14:paraId="54BFDFBE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5FF75A35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61C69913" w14:textId="77777777">
        <w:tc>
          <w:tcPr>
            <w:tcW w:w="794" w:type="dxa"/>
            <w:vMerge/>
          </w:tcPr>
          <w:p w14:paraId="26421E0E" w14:textId="77777777" w:rsidR="00D92598" w:rsidRPr="00D92598" w:rsidRDefault="00D92598"/>
        </w:tc>
        <w:tc>
          <w:tcPr>
            <w:tcW w:w="2324" w:type="dxa"/>
            <w:vMerge/>
          </w:tcPr>
          <w:p w14:paraId="5187BCAD" w14:textId="77777777" w:rsidR="00D92598" w:rsidRPr="00D92598" w:rsidRDefault="00D92598"/>
        </w:tc>
        <w:tc>
          <w:tcPr>
            <w:tcW w:w="1417" w:type="dxa"/>
            <w:vAlign w:val="center"/>
          </w:tcPr>
          <w:p w14:paraId="5F5E1E86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136540</w:t>
            </w:r>
          </w:p>
        </w:tc>
        <w:tc>
          <w:tcPr>
            <w:tcW w:w="2551" w:type="dxa"/>
            <w:vAlign w:val="center"/>
          </w:tcPr>
          <w:p w14:paraId="38C5E72D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14:paraId="1B4283CA" w14:textId="77777777" w:rsidR="00D92598" w:rsidRPr="00D92598" w:rsidRDefault="00D92598"/>
        </w:tc>
      </w:tr>
      <w:tr w:rsidR="00D92598" w:rsidRPr="00D92598" w14:paraId="3D5E27BB" w14:textId="77777777">
        <w:tc>
          <w:tcPr>
            <w:tcW w:w="794" w:type="dxa"/>
            <w:vMerge w:val="restart"/>
            <w:vAlign w:val="center"/>
          </w:tcPr>
          <w:p w14:paraId="1AEB4CB0" w14:textId="55DB8590" w:rsidR="00D92598" w:rsidRPr="00D92598" w:rsidRDefault="00D92598">
            <w:pPr>
              <w:pStyle w:val="ConsPlusNormal"/>
              <w:jc w:val="center"/>
            </w:pPr>
            <w:r w:rsidRPr="00D92598">
              <w:t xml:space="preserve">18. &lt;1&gt;, </w:t>
            </w:r>
            <w:r w:rsidRPr="00D92598">
              <w:lastRenderedPageBreak/>
              <w:t>&lt;2&gt;</w:t>
            </w:r>
          </w:p>
        </w:tc>
        <w:tc>
          <w:tcPr>
            <w:tcW w:w="2324" w:type="dxa"/>
            <w:vMerge w:val="restart"/>
            <w:vAlign w:val="center"/>
          </w:tcPr>
          <w:p w14:paraId="4FE9CD29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Ходунки опорные стандартные</w:t>
            </w:r>
          </w:p>
        </w:tc>
        <w:tc>
          <w:tcPr>
            <w:tcW w:w="1417" w:type="dxa"/>
            <w:vAlign w:val="center"/>
          </w:tcPr>
          <w:p w14:paraId="577073D6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136520</w:t>
            </w:r>
          </w:p>
        </w:tc>
        <w:tc>
          <w:tcPr>
            <w:tcW w:w="2551" w:type="dxa"/>
            <w:vAlign w:val="center"/>
          </w:tcPr>
          <w:p w14:paraId="1018BFB2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207ED92C" w14:textId="77777777" w:rsidR="00D92598" w:rsidRPr="00D92598" w:rsidRDefault="00D92598">
            <w:pPr>
              <w:pStyle w:val="ConsPlusNormal"/>
            </w:pPr>
            <w:r w:rsidRPr="00D92598">
              <w:t>1 на 6 коек</w:t>
            </w:r>
          </w:p>
        </w:tc>
      </w:tr>
      <w:tr w:rsidR="00D92598" w:rsidRPr="00D92598" w14:paraId="2C8EE2D4" w14:textId="77777777">
        <w:tc>
          <w:tcPr>
            <w:tcW w:w="794" w:type="dxa"/>
            <w:vMerge/>
          </w:tcPr>
          <w:p w14:paraId="6026F3FE" w14:textId="77777777" w:rsidR="00D92598" w:rsidRPr="00D92598" w:rsidRDefault="00D92598"/>
        </w:tc>
        <w:tc>
          <w:tcPr>
            <w:tcW w:w="2324" w:type="dxa"/>
            <w:vMerge/>
          </w:tcPr>
          <w:p w14:paraId="516B46EA" w14:textId="77777777" w:rsidR="00D92598" w:rsidRPr="00D92598" w:rsidRDefault="00D92598"/>
        </w:tc>
        <w:tc>
          <w:tcPr>
            <w:tcW w:w="1417" w:type="dxa"/>
            <w:vAlign w:val="center"/>
          </w:tcPr>
          <w:p w14:paraId="1B8C7193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136530</w:t>
            </w:r>
          </w:p>
        </w:tc>
        <w:tc>
          <w:tcPr>
            <w:tcW w:w="2551" w:type="dxa"/>
            <w:vAlign w:val="center"/>
          </w:tcPr>
          <w:p w14:paraId="75EDE3D3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14:paraId="424A042C" w14:textId="77777777" w:rsidR="00D92598" w:rsidRPr="00D92598" w:rsidRDefault="00D92598"/>
        </w:tc>
      </w:tr>
      <w:tr w:rsidR="00D92598" w:rsidRPr="00D92598" w14:paraId="0F1C61DB" w14:textId="77777777">
        <w:tc>
          <w:tcPr>
            <w:tcW w:w="794" w:type="dxa"/>
            <w:vMerge w:val="restart"/>
            <w:vAlign w:val="center"/>
          </w:tcPr>
          <w:p w14:paraId="00A0A680" w14:textId="4ED79ADF" w:rsidR="00D92598" w:rsidRPr="00D92598" w:rsidRDefault="00D92598">
            <w:pPr>
              <w:pStyle w:val="ConsPlusNormal"/>
              <w:jc w:val="center"/>
            </w:pPr>
            <w:r w:rsidRPr="00D92598">
              <w:t>19.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E203AEB" w14:textId="77777777" w:rsidR="00D92598" w:rsidRPr="00D92598" w:rsidRDefault="00D92598">
            <w:pPr>
              <w:pStyle w:val="ConsPlusNormal"/>
            </w:pPr>
            <w:r w:rsidRPr="00D92598">
              <w:t>Ходунки бариатрические</w:t>
            </w:r>
          </w:p>
        </w:tc>
        <w:tc>
          <w:tcPr>
            <w:tcW w:w="1417" w:type="dxa"/>
            <w:vAlign w:val="center"/>
          </w:tcPr>
          <w:p w14:paraId="2581089D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131130</w:t>
            </w:r>
          </w:p>
        </w:tc>
        <w:tc>
          <w:tcPr>
            <w:tcW w:w="2551" w:type="dxa"/>
            <w:vAlign w:val="center"/>
          </w:tcPr>
          <w:p w14:paraId="623439B3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0896753D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2F89DD0E" w14:textId="77777777">
        <w:tc>
          <w:tcPr>
            <w:tcW w:w="794" w:type="dxa"/>
            <w:vMerge/>
          </w:tcPr>
          <w:p w14:paraId="4EE2C6FB" w14:textId="77777777" w:rsidR="00D92598" w:rsidRPr="00D92598" w:rsidRDefault="00D92598"/>
        </w:tc>
        <w:tc>
          <w:tcPr>
            <w:tcW w:w="2324" w:type="dxa"/>
            <w:vMerge/>
          </w:tcPr>
          <w:p w14:paraId="6CF85C67" w14:textId="77777777" w:rsidR="00D92598" w:rsidRPr="00D92598" w:rsidRDefault="00D92598"/>
        </w:tc>
        <w:tc>
          <w:tcPr>
            <w:tcW w:w="1417" w:type="dxa"/>
            <w:vAlign w:val="center"/>
          </w:tcPr>
          <w:p w14:paraId="0EFDD7BA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131030</w:t>
            </w:r>
          </w:p>
        </w:tc>
        <w:tc>
          <w:tcPr>
            <w:tcW w:w="2551" w:type="dxa"/>
            <w:vAlign w:val="center"/>
          </w:tcPr>
          <w:p w14:paraId="3B49BB3C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14:paraId="16A0BD46" w14:textId="77777777" w:rsidR="00D92598" w:rsidRPr="00D92598" w:rsidRDefault="00D92598"/>
        </w:tc>
      </w:tr>
      <w:tr w:rsidR="00D92598" w:rsidRPr="00D92598" w14:paraId="18483656" w14:textId="77777777">
        <w:tc>
          <w:tcPr>
            <w:tcW w:w="794" w:type="dxa"/>
            <w:vMerge/>
          </w:tcPr>
          <w:p w14:paraId="56F22585" w14:textId="77777777" w:rsidR="00D92598" w:rsidRPr="00D92598" w:rsidRDefault="00D92598"/>
        </w:tc>
        <w:tc>
          <w:tcPr>
            <w:tcW w:w="2324" w:type="dxa"/>
            <w:vMerge/>
          </w:tcPr>
          <w:p w14:paraId="22964B71" w14:textId="77777777" w:rsidR="00D92598" w:rsidRPr="00D92598" w:rsidRDefault="00D92598"/>
        </w:tc>
        <w:tc>
          <w:tcPr>
            <w:tcW w:w="1417" w:type="dxa"/>
            <w:vAlign w:val="center"/>
          </w:tcPr>
          <w:p w14:paraId="7AD8E5A5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131050</w:t>
            </w:r>
          </w:p>
        </w:tc>
        <w:tc>
          <w:tcPr>
            <w:tcW w:w="2551" w:type="dxa"/>
            <w:vAlign w:val="center"/>
          </w:tcPr>
          <w:p w14:paraId="6DEEE299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14:paraId="00780AEF" w14:textId="77777777" w:rsidR="00D92598" w:rsidRPr="00D92598" w:rsidRDefault="00D92598"/>
        </w:tc>
      </w:tr>
      <w:tr w:rsidR="00D92598" w:rsidRPr="00D92598" w14:paraId="7FEB4EE7" w14:textId="77777777">
        <w:tc>
          <w:tcPr>
            <w:tcW w:w="794" w:type="dxa"/>
            <w:vMerge/>
          </w:tcPr>
          <w:p w14:paraId="25594DF9" w14:textId="77777777" w:rsidR="00D92598" w:rsidRPr="00D92598" w:rsidRDefault="00D92598"/>
        </w:tc>
        <w:tc>
          <w:tcPr>
            <w:tcW w:w="2324" w:type="dxa"/>
            <w:vMerge/>
          </w:tcPr>
          <w:p w14:paraId="6E11086F" w14:textId="77777777" w:rsidR="00D92598" w:rsidRPr="00D92598" w:rsidRDefault="00D92598"/>
        </w:tc>
        <w:tc>
          <w:tcPr>
            <w:tcW w:w="1417" w:type="dxa"/>
            <w:vAlign w:val="center"/>
          </w:tcPr>
          <w:p w14:paraId="1E7D6AA6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131110</w:t>
            </w:r>
          </w:p>
        </w:tc>
        <w:tc>
          <w:tcPr>
            <w:tcW w:w="2551" w:type="dxa"/>
            <w:vAlign w:val="center"/>
          </w:tcPr>
          <w:p w14:paraId="4C7115C8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14:paraId="295D6B54" w14:textId="77777777" w:rsidR="00D92598" w:rsidRPr="00D92598" w:rsidRDefault="00D92598"/>
        </w:tc>
      </w:tr>
      <w:tr w:rsidR="00D92598" w:rsidRPr="00D92598" w14:paraId="1E27807B" w14:textId="77777777">
        <w:tc>
          <w:tcPr>
            <w:tcW w:w="794" w:type="dxa"/>
            <w:vMerge w:val="restart"/>
            <w:vAlign w:val="center"/>
          </w:tcPr>
          <w:p w14:paraId="013EE883" w14:textId="06B0724A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Merge w:val="restart"/>
            <w:vAlign w:val="center"/>
          </w:tcPr>
          <w:p w14:paraId="656A8EFA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417" w:type="dxa"/>
            <w:vAlign w:val="center"/>
          </w:tcPr>
          <w:p w14:paraId="43FBFF2A" w14:textId="77777777" w:rsidR="00D92598" w:rsidRPr="00D92598" w:rsidRDefault="00D92598">
            <w:pPr>
              <w:pStyle w:val="ConsPlusNormal"/>
              <w:jc w:val="center"/>
            </w:pPr>
            <w:r w:rsidRPr="00D92598">
              <w:t>197850</w:t>
            </w:r>
          </w:p>
        </w:tc>
        <w:tc>
          <w:tcPr>
            <w:tcW w:w="2551" w:type="dxa"/>
            <w:vAlign w:val="center"/>
          </w:tcPr>
          <w:p w14:paraId="3578B43E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984" w:type="dxa"/>
            <w:vMerge w:val="restart"/>
            <w:vAlign w:val="center"/>
          </w:tcPr>
          <w:p w14:paraId="72A77B06" w14:textId="77777777" w:rsidR="00D92598" w:rsidRPr="00D92598" w:rsidRDefault="00D92598">
            <w:pPr>
              <w:pStyle w:val="ConsPlusNormal"/>
            </w:pPr>
            <w:r w:rsidRPr="00D92598">
              <w:t>не менее 1 на 15 коек</w:t>
            </w:r>
          </w:p>
        </w:tc>
      </w:tr>
      <w:tr w:rsidR="00D92598" w:rsidRPr="00D92598" w14:paraId="4C3EBDF7" w14:textId="77777777">
        <w:tc>
          <w:tcPr>
            <w:tcW w:w="794" w:type="dxa"/>
            <w:vMerge/>
          </w:tcPr>
          <w:p w14:paraId="6C78A65A" w14:textId="77777777" w:rsidR="00D92598" w:rsidRPr="00D92598" w:rsidRDefault="00D92598"/>
        </w:tc>
        <w:tc>
          <w:tcPr>
            <w:tcW w:w="2324" w:type="dxa"/>
            <w:vMerge/>
          </w:tcPr>
          <w:p w14:paraId="6B92C952" w14:textId="77777777" w:rsidR="00D92598" w:rsidRPr="00D92598" w:rsidRDefault="00D92598"/>
        </w:tc>
        <w:tc>
          <w:tcPr>
            <w:tcW w:w="1417" w:type="dxa"/>
            <w:vAlign w:val="center"/>
          </w:tcPr>
          <w:p w14:paraId="79424E17" w14:textId="77777777" w:rsidR="00D92598" w:rsidRPr="00D92598" w:rsidRDefault="00D92598">
            <w:pPr>
              <w:pStyle w:val="ConsPlusNormal"/>
              <w:jc w:val="center"/>
            </w:pPr>
            <w:r w:rsidRPr="00D92598">
              <w:t>188280</w:t>
            </w:r>
          </w:p>
        </w:tc>
        <w:tc>
          <w:tcPr>
            <w:tcW w:w="2551" w:type="dxa"/>
            <w:vAlign w:val="center"/>
          </w:tcPr>
          <w:p w14:paraId="7FBAB992" w14:textId="77777777" w:rsidR="00D92598" w:rsidRPr="00D92598" w:rsidRDefault="00D92598">
            <w:pPr>
              <w:pStyle w:val="ConsPlusNormal"/>
            </w:pPr>
            <w:r w:rsidRPr="00D92598">
              <w:t>Трость опорная с сиденьем</w:t>
            </w:r>
          </w:p>
        </w:tc>
        <w:tc>
          <w:tcPr>
            <w:tcW w:w="1984" w:type="dxa"/>
            <w:vMerge/>
          </w:tcPr>
          <w:p w14:paraId="396E0190" w14:textId="77777777" w:rsidR="00D92598" w:rsidRPr="00D92598" w:rsidRDefault="00D92598"/>
        </w:tc>
      </w:tr>
      <w:tr w:rsidR="00D92598" w:rsidRPr="00D92598" w14:paraId="240373DF" w14:textId="77777777">
        <w:tc>
          <w:tcPr>
            <w:tcW w:w="794" w:type="dxa"/>
            <w:vAlign w:val="center"/>
          </w:tcPr>
          <w:p w14:paraId="1E0A7F9B" w14:textId="4D165600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13CE0CBE" w14:textId="77777777" w:rsidR="00D92598" w:rsidRPr="00D92598" w:rsidRDefault="00D92598">
            <w:pPr>
              <w:pStyle w:val="ConsPlusNormal"/>
            </w:pPr>
            <w:r w:rsidRPr="00D92598"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14:paraId="62CB87AC" w14:textId="77777777" w:rsidR="00D92598" w:rsidRPr="00D92598" w:rsidRDefault="00D92598">
            <w:pPr>
              <w:pStyle w:val="ConsPlusNormal"/>
              <w:jc w:val="center"/>
            </w:pPr>
            <w:r w:rsidRPr="00D92598">
              <w:t>210110</w:t>
            </w:r>
          </w:p>
        </w:tc>
        <w:tc>
          <w:tcPr>
            <w:tcW w:w="2551" w:type="dxa"/>
            <w:vAlign w:val="center"/>
          </w:tcPr>
          <w:p w14:paraId="3520C998" w14:textId="77777777" w:rsidR="00D92598" w:rsidRPr="00D92598" w:rsidRDefault="00D92598">
            <w:pPr>
              <w:pStyle w:val="ConsPlusNormal"/>
            </w:pPr>
            <w:r w:rsidRPr="00D92598">
              <w:t>Трость одноопорная</w:t>
            </w:r>
          </w:p>
        </w:tc>
        <w:tc>
          <w:tcPr>
            <w:tcW w:w="1984" w:type="dxa"/>
            <w:vAlign w:val="center"/>
          </w:tcPr>
          <w:p w14:paraId="45E2AC94" w14:textId="77777777" w:rsidR="00D92598" w:rsidRPr="00D92598" w:rsidRDefault="00D92598">
            <w:pPr>
              <w:pStyle w:val="ConsPlusNormal"/>
            </w:pPr>
            <w:r w:rsidRPr="00D92598">
              <w:t>не менее 1 на 15 коек</w:t>
            </w:r>
          </w:p>
        </w:tc>
      </w:tr>
      <w:tr w:rsidR="00D92598" w:rsidRPr="00D92598" w14:paraId="542705BA" w14:textId="77777777">
        <w:tc>
          <w:tcPr>
            <w:tcW w:w="794" w:type="dxa"/>
            <w:vAlign w:val="center"/>
          </w:tcPr>
          <w:p w14:paraId="3380FE24" w14:textId="34A43BC2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2324" w:type="dxa"/>
            <w:vAlign w:val="center"/>
          </w:tcPr>
          <w:p w14:paraId="76A27388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14:paraId="51371B0C" w14:textId="77777777" w:rsidR="00D92598" w:rsidRPr="00D92598" w:rsidRDefault="00D92598">
            <w:pPr>
              <w:pStyle w:val="ConsPlusNormal"/>
              <w:jc w:val="center"/>
            </w:pPr>
            <w:r w:rsidRPr="00D92598">
              <w:t>262390</w:t>
            </w:r>
          </w:p>
        </w:tc>
        <w:tc>
          <w:tcPr>
            <w:tcW w:w="2551" w:type="dxa"/>
            <w:vAlign w:val="center"/>
          </w:tcPr>
          <w:p w14:paraId="4A1571E7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14:paraId="33BF7CE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781394AC" w14:textId="77777777" w:rsidR="00D92598" w:rsidRPr="00D92598" w:rsidRDefault="00D92598">
      <w:pPr>
        <w:pStyle w:val="ConsPlusNormal"/>
        <w:jc w:val="both"/>
      </w:pPr>
    </w:p>
    <w:p w14:paraId="223B7E1A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антропометрии</w:t>
      </w:r>
    </w:p>
    <w:p w14:paraId="5F61696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496A22EB" w14:textId="77777777">
        <w:tc>
          <w:tcPr>
            <w:tcW w:w="794" w:type="dxa"/>
          </w:tcPr>
          <w:p w14:paraId="3715C34D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8F238D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5F7C5298" w14:textId="5CFFE2C0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F798908" w14:textId="2C741C5F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48ABC6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2A983A4" w14:textId="77777777">
        <w:tc>
          <w:tcPr>
            <w:tcW w:w="794" w:type="dxa"/>
            <w:vAlign w:val="center"/>
          </w:tcPr>
          <w:p w14:paraId="07CA5C01" w14:textId="62363081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938428A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7E5DA077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68E1EAA4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3DF387B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6A13144" w14:textId="77777777">
        <w:tc>
          <w:tcPr>
            <w:tcW w:w="794" w:type="dxa"/>
            <w:vAlign w:val="center"/>
          </w:tcPr>
          <w:p w14:paraId="7C2C0B75" w14:textId="24D7D396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0C08263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3456E59C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04B35CC1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6FFA0BB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3A613B7" w14:textId="77777777">
        <w:tc>
          <w:tcPr>
            <w:tcW w:w="794" w:type="dxa"/>
            <w:vAlign w:val="center"/>
          </w:tcPr>
          <w:p w14:paraId="50EBF537" w14:textId="01E47DDA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72B0DF5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19C334B7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70CA199C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14455A4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78F253B" w14:textId="77777777">
        <w:tc>
          <w:tcPr>
            <w:tcW w:w="794" w:type="dxa"/>
            <w:vMerge w:val="restart"/>
            <w:vAlign w:val="center"/>
          </w:tcPr>
          <w:p w14:paraId="554F21DB" w14:textId="38DBEAA0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57D2A83F" w14:textId="77777777" w:rsidR="00D92598" w:rsidRPr="00D92598" w:rsidRDefault="00D92598">
            <w:pPr>
              <w:pStyle w:val="ConsPlusNormal"/>
            </w:pPr>
            <w:r w:rsidRPr="00D92598">
              <w:t xml:space="preserve">Аппарат для измерения </w:t>
            </w:r>
            <w:r w:rsidRPr="00D92598">
              <w:lastRenderedPageBreak/>
              <w:t>артериального давления</w:t>
            </w:r>
          </w:p>
        </w:tc>
        <w:tc>
          <w:tcPr>
            <w:tcW w:w="1417" w:type="dxa"/>
            <w:vAlign w:val="center"/>
          </w:tcPr>
          <w:p w14:paraId="478D62FC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122830</w:t>
            </w:r>
          </w:p>
        </w:tc>
        <w:tc>
          <w:tcPr>
            <w:tcW w:w="2551" w:type="dxa"/>
            <w:vAlign w:val="center"/>
          </w:tcPr>
          <w:p w14:paraId="161B3F2E" w14:textId="77777777" w:rsidR="00D92598" w:rsidRPr="00D92598" w:rsidRDefault="00D92598">
            <w:pPr>
              <w:pStyle w:val="ConsPlusNormal"/>
            </w:pPr>
            <w:r w:rsidRPr="00D92598">
              <w:t xml:space="preserve">Аппарат для измерения артериального давления </w:t>
            </w:r>
            <w:r w:rsidRPr="00D92598">
              <w:lastRenderedPageBreak/>
              <w:t>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2E539530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700C93A9" w14:textId="77777777">
        <w:tc>
          <w:tcPr>
            <w:tcW w:w="794" w:type="dxa"/>
            <w:vMerge/>
          </w:tcPr>
          <w:p w14:paraId="29943DA0" w14:textId="77777777" w:rsidR="00D92598" w:rsidRPr="00D92598" w:rsidRDefault="00D92598"/>
        </w:tc>
        <w:tc>
          <w:tcPr>
            <w:tcW w:w="2324" w:type="dxa"/>
            <w:vMerge/>
          </w:tcPr>
          <w:p w14:paraId="370CD9E6" w14:textId="77777777" w:rsidR="00D92598" w:rsidRPr="00D92598" w:rsidRDefault="00D92598"/>
        </w:tc>
        <w:tc>
          <w:tcPr>
            <w:tcW w:w="1417" w:type="dxa"/>
            <w:vAlign w:val="center"/>
          </w:tcPr>
          <w:p w14:paraId="03101DEE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1C58F0FB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1B218589" w14:textId="77777777" w:rsidR="00D92598" w:rsidRPr="00D92598" w:rsidRDefault="00D92598"/>
        </w:tc>
      </w:tr>
      <w:tr w:rsidR="00D92598" w:rsidRPr="00D92598" w14:paraId="7F62110E" w14:textId="77777777">
        <w:tc>
          <w:tcPr>
            <w:tcW w:w="794" w:type="dxa"/>
            <w:vMerge/>
          </w:tcPr>
          <w:p w14:paraId="2D89B1C2" w14:textId="77777777" w:rsidR="00D92598" w:rsidRPr="00D92598" w:rsidRDefault="00D92598"/>
        </w:tc>
        <w:tc>
          <w:tcPr>
            <w:tcW w:w="2324" w:type="dxa"/>
            <w:vMerge/>
          </w:tcPr>
          <w:p w14:paraId="16752098" w14:textId="77777777" w:rsidR="00D92598" w:rsidRPr="00D92598" w:rsidRDefault="00D92598"/>
        </w:tc>
        <w:tc>
          <w:tcPr>
            <w:tcW w:w="1417" w:type="dxa"/>
            <w:vAlign w:val="center"/>
          </w:tcPr>
          <w:p w14:paraId="267014C7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34D9DA8E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24A23F45" w14:textId="77777777" w:rsidR="00D92598" w:rsidRPr="00D92598" w:rsidRDefault="00D92598"/>
        </w:tc>
      </w:tr>
      <w:tr w:rsidR="00D92598" w:rsidRPr="00D92598" w14:paraId="4253443C" w14:textId="77777777">
        <w:tc>
          <w:tcPr>
            <w:tcW w:w="794" w:type="dxa"/>
            <w:vMerge/>
          </w:tcPr>
          <w:p w14:paraId="703541DD" w14:textId="77777777" w:rsidR="00D92598" w:rsidRPr="00D92598" w:rsidRDefault="00D92598"/>
        </w:tc>
        <w:tc>
          <w:tcPr>
            <w:tcW w:w="2324" w:type="dxa"/>
            <w:vMerge/>
          </w:tcPr>
          <w:p w14:paraId="462CBE2F" w14:textId="77777777" w:rsidR="00D92598" w:rsidRPr="00D92598" w:rsidRDefault="00D92598"/>
        </w:tc>
        <w:tc>
          <w:tcPr>
            <w:tcW w:w="1417" w:type="dxa"/>
            <w:vAlign w:val="center"/>
          </w:tcPr>
          <w:p w14:paraId="3D88F780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4A8BCEF4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708F3E3B" w14:textId="77777777" w:rsidR="00D92598" w:rsidRPr="00D92598" w:rsidRDefault="00D92598"/>
        </w:tc>
      </w:tr>
      <w:tr w:rsidR="00D92598" w:rsidRPr="00D92598" w14:paraId="5D8692B1" w14:textId="77777777">
        <w:tc>
          <w:tcPr>
            <w:tcW w:w="794" w:type="dxa"/>
            <w:vMerge/>
          </w:tcPr>
          <w:p w14:paraId="0F6D93BB" w14:textId="77777777" w:rsidR="00D92598" w:rsidRPr="00D92598" w:rsidRDefault="00D92598"/>
        </w:tc>
        <w:tc>
          <w:tcPr>
            <w:tcW w:w="2324" w:type="dxa"/>
            <w:vMerge/>
          </w:tcPr>
          <w:p w14:paraId="79C92FEB" w14:textId="77777777" w:rsidR="00D92598" w:rsidRPr="00D92598" w:rsidRDefault="00D92598"/>
        </w:tc>
        <w:tc>
          <w:tcPr>
            <w:tcW w:w="1417" w:type="dxa"/>
            <w:vAlign w:val="center"/>
          </w:tcPr>
          <w:p w14:paraId="3640330C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57F323C2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25AF9F7F" w14:textId="77777777" w:rsidR="00D92598" w:rsidRPr="00D92598" w:rsidRDefault="00D92598"/>
        </w:tc>
      </w:tr>
      <w:tr w:rsidR="00D92598" w:rsidRPr="00D92598" w14:paraId="521F1EF9" w14:textId="77777777">
        <w:tc>
          <w:tcPr>
            <w:tcW w:w="794" w:type="dxa"/>
            <w:vMerge/>
          </w:tcPr>
          <w:p w14:paraId="0EB67C0D" w14:textId="77777777" w:rsidR="00D92598" w:rsidRPr="00D92598" w:rsidRDefault="00D92598"/>
        </w:tc>
        <w:tc>
          <w:tcPr>
            <w:tcW w:w="2324" w:type="dxa"/>
            <w:vMerge/>
          </w:tcPr>
          <w:p w14:paraId="09C1B9D8" w14:textId="77777777" w:rsidR="00D92598" w:rsidRPr="00D92598" w:rsidRDefault="00D92598"/>
        </w:tc>
        <w:tc>
          <w:tcPr>
            <w:tcW w:w="1417" w:type="dxa"/>
            <w:vAlign w:val="center"/>
          </w:tcPr>
          <w:p w14:paraId="68035301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62944EC3" w14:textId="77777777" w:rsidR="00D92598" w:rsidRPr="00D92598" w:rsidRDefault="00D92598">
            <w:pPr>
              <w:pStyle w:val="ConsPlusNormal"/>
              <w:jc w:val="both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6E9E8347" w14:textId="77777777" w:rsidR="00D92598" w:rsidRPr="00D92598" w:rsidRDefault="00D92598"/>
        </w:tc>
      </w:tr>
      <w:tr w:rsidR="00D92598" w:rsidRPr="00D92598" w14:paraId="635F8449" w14:textId="77777777">
        <w:tc>
          <w:tcPr>
            <w:tcW w:w="794" w:type="dxa"/>
            <w:vAlign w:val="center"/>
          </w:tcPr>
          <w:p w14:paraId="0EF40AC1" w14:textId="32A3479A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434D4EDA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07D6D8A4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5841BE14" w14:textId="77777777" w:rsidR="00D92598" w:rsidRPr="00D92598" w:rsidRDefault="00D92598">
            <w:pPr>
              <w:pStyle w:val="ConsPlusNormal"/>
              <w:jc w:val="both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6D25EF7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9BE10DB" w14:textId="77777777">
        <w:tc>
          <w:tcPr>
            <w:tcW w:w="794" w:type="dxa"/>
            <w:vAlign w:val="center"/>
          </w:tcPr>
          <w:p w14:paraId="6262D43C" w14:textId="09D0F67F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474FB56" w14:textId="77777777" w:rsidR="00D92598" w:rsidRPr="00D92598" w:rsidRDefault="00D92598">
            <w:pPr>
              <w:pStyle w:val="ConsPlusNormal"/>
            </w:pPr>
            <w:r w:rsidRPr="00D92598">
              <w:t>Гониометр</w:t>
            </w:r>
          </w:p>
        </w:tc>
        <w:tc>
          <w:tcPr>
            <w:tcW w:w="1417" w:type="dxa"/>
            <w:vAlign w:val="center"/>
          </w:tcPr>
          <w:p w14:paraId="16DAB72F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181060</w:t>
            </w:r>
          </w:p>
        </w:tc>
        <w:tc>
          <w:tcPr>
            <w:tcW w:w="2551" w:type="dxa"/>
            <w:vAlign w:val="center"/>
          </w:tcPr>
          <w:p w14:paraId="5FB24E9A" w14:textId="77777777" w:rsidR="00D92598" w:rsidRPr="00D92598" w:rsidRDefault="00D92598">
            <w:pPr>
              <w:pStyle w:val="ConsPlusNormal"/>
              <w:jc w:val="both"/>
            </w:pPr>
            <w:r w:rsidRPr="00D92598">
              <w:t>Угломер ручной</w:t>
            </w:r>
          </w:p>
        </w:tc>
        <w:tc>
          <w:tcPr>
            <w:tcW w:w="1984" w:type="dxa"/>
            <w:vAlign w:val="center"/>
          </w:tcPr>
          <w:p w14:paraId="567E638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EF3952E" w14:textId="77777777">
        <w:tc>
          <w:tcPr>
            <w:tcW w:w="794" w:type="dxa"/>
            <w:vAlign w:val="center"/>
          </w:tcPr>
          <w:p w14:paraId="1B998C55" w14:textId="037D8F31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6CA96C7F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14:paraId="3AB43940" w14:textId="77777777" w:rsidR="00D92598" w:rsidRPr="00D92598" w:rsidRDefault="00D92598">
            <w:pPr>
              <w:pStyle w:val="ConsPlusNormal"/>
              <w:jc w:val="center"/>
            </w:pPr>
            <w:r w:rsidRPr="00D92598">
              <w:t>103800</w:t>
            </w:r>
          </w:p>
        </w:tc>
        <w:tc>
          <w:tcPr>
            <w:tcW w:w="2551" w:type="dxa"/>
            <w:vAlign w:val="center"/>
          </w:tcPr>
          <w:p w14:paraId="2F05227E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14:paraId="7309183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6654D94" w14:textId="77777777">
        <w:tc>
          <w:tcPr>
            <w:tcW w:w="794" w:type="dxa"/>
            <w:vAlign w:val="center"/>
          </w:tcPr>
          <w:p w14:paraId="21AEE865" w14:textId="2A2400DF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4E1626A2" w14:textId="77777777" w:rsidR="00D92598" w:rsidRPr="00D92598" w:rsidRDefault="00D92598">
            <w:pPr>
              <w:pStyle w:val="ConsPlusNormal"/>
            </w:pPr>
            <w:r w:rsidRPr="00D92598">
              <w:t>Динамометр становый</w:t>
            </w:r>
          </w:p>
        </w:tc>
        <w:tc>
          <w:tcPr>
            <w:tcW w:w="1417" w:type="dxa"/>
            <w:vAlign w:val="center"/>
          </w:tcPr>
          <w:p w14:paraId="42D4FAAE" w14:textId="77777777" w:rsidR="00D92598" w:rsidRPr="00D92598" w:rsidRDefault="00D92598">
            <w:pPr>
              <w:pStyle w:val="ConsPlusNormal"/>
              <w:jc w:val="center"/>
            </w:pPr>
            <w:r w:rsidRPr="00D92598">
              <w:t>103790</w:t>
            </w:r>
          </w:p>
        </w:tc>
        <w:tc>
          <w:tcPr>
            <w:tcW w:w="2551" w:type="dxa"/>
            <w:vAlign w:val="center"/>
          </w:tcPr>
          <w:p w14:paraId="7FA1B947" w14:textId="77777777" w:rsidR="00D92598" w:rsidRPr="00D92598" w:rsidRDefault="00D92598">
            <w:pPr>
              <w:pStyle w:val="ConsPlusNormal"/>
              <w:jc w:val="both"/>
            </w:pPr>
            <w:r w:rsidRPr="00D92598">
              <w:t>Динамометр спины</w:t>
            </w:r>
          </w:p>
        </w:tc>
        <w:tc>
          <w:tcPr>
            <w:tcW w:w="1984" w:type="dxa"/>
            <w:vAlign w:val="center"/>
          </w:tcPr>
          <w:p w14:paraId="7A4DD15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84C321F" w14:textId="77777777">
        <w:tc>
          <w:tcPr>
            <w:tcW w:w="794" w:type="dxa"/>
            <w:vAlign w:val="center"/>
          </w:tcPr>
          <w:p w14:paraId="475DDF30" w14:textId="778DCC2F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774805A8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14:paraId="210DFA57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258800</w:t>
            </w:r>
          </w:p>
        </w:tc>
        <w:tc>
          <w:tcPr>
            <w:tcW w:w="2551" w:type="dxa"/>
            <w:vAlign w:val="center"/>
          </w:tcPr>
          <w:p w14:paraId="30499C45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14:paraId="12FCD38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98484FE" w14:textId="77777777">
        <w:tc>
          <w:tcPr>
            <w:tcW w:w="794" w:type="dxa"/>
            <w:vAlign w:val="center"/>
          </w:tcPr>
          <w:p w14:paraId="6E2B92B2" w14:textId="481B2DEF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18A7A2CA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417" w:type="dxa"/>
            <w:vAlign w:val="center"/>
          </w:tcPr>
          <w:p w14:paraId="721CD70D" w14:textId="77777777" w:rsidR="00D92598" w:rsidRPr="00D92598" w:rsidRDefault="00D92598">
            <w:pPr>
              <w:pStyle w:val="ConsPlusNormal"/>
              <w:jc w:val="center"/>
            </w:pPr>
            <w:r w:rsidRPr="00D92598">
              <w:t>157600</w:t>
            </w:r>
          </w:p>
        </w:tc>
        <w:tc>
          <w:tcPr>
            <w:tcW w:w="2551" w:type="dxa"/>
            <w:vAlign w:val="center"/>
          </w:tcPr>
          <w:p w14:paraId="57730C5A" w14:textId="77777777" w:rsidR="00D92598" w:rsidRPr="00D92598" w:rsidRDefault="00D92598">
            <w:pPr>
              <w:pStyle w:val="ConsPlusNormal"/>
              <w:jc w:val="both"/>
            </w:pPr>
            <w:r w:rsidRPr="00D92598">
              <w:t>Ростомер медицинский</w:t>
            </w:r>
          </w:p>
        </w:tc>
        <w:tc>
          <w:tcPr>
            <w:tcW w:w="1984" w:type="dxa"/>
            <w:vAlign w:val="center"/>
          </w:tcPr>
          <w:p w14:paraId="73ADB1A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2D88462" w14:textId="77777777">
        <w:tc>
          <w:tcPr>
            <w:tcW w:w="794" w:type="dxa"/>
            <w:vAlign w:val="center"/>
          </w:tcPr>
          <w:p w14:paraId="1BEEE8E8" w14:textId="4B8BA61E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3769BD96" w14:textId="77777777" w:rsidR="00D92598" w:rsidRPr="00D92598" w:rsidRDefault="00D92598">
            <w:pPr>
              <w:pStyle w:val="ConsPlusNormal"/>
            </w:pPr>
            <w:r w:rsidRPr="00D92598">
              <w:t xml:space="preserve">Камертон </w:t>
            </w:r>
            <w:r w:rsidRPr="00D92598">
              <w:lastRenderedPageBreak/>
              <w:t>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14:paraId="6E9AEAE5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229560</w:t>
            </w:r>
          </w:p>
        </w:tc>
        <w:tc>
          <w:tcPr>
            <w:tcW w:w="2551" w:type="dxa"/>
            <w:vAlign w:val="center"/>
          </w:tcPr>
          <w:p w14:paraId="4832575D" w14:textId="77777777" w:rsidR="00D92598" w:rsidRPr="00D92598" w:rsidRDefault="00D92598">
            <w:pPr>
              <w:pStyle w:val="ConsPlusNormal"/>
              <w:jc w:val="both"/>
            </w:pPr>
            <w:r w:rsidRPr="00D92598">
              <w:t>Камертон</w:t>
            </w:r>
          </w:p>
        </w:tc>
        <w:tc>
          <w:tcPr>
            <w:tcW w:w="1984" w:type="dxa"/>
            <w:vAlign w:val="center"/>
          </w:tcPr>
          <w:p w14:paraId="4E4E748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06CC1F9" w14:textId="77777777">
        <w:tc>
          <w:tcPr>
            <w:tcW w:w="794" w:type="dxa"/>
            <w:vAlign w:val="center"/>
          </w:tcPr>
          <w:p w14:paraId="375B5F52" w14:textId="329B8699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47649DB6" w14:textId="77777777" w:rsidR="00D92598" w:rsidRPr="00D92598" w:rsidRDefault="00D92598">
            <w:pPr>
              <w:pStyle w:val="ConsPlusNormal"/>
            </w:pPr>
            <w:r w:rsidRPr="00D92598">
              <w:t>Циркуль Вебера</w:t>
            </w:r>
          </w:p>
        </w:tc>
        <w:tc>
          <w:tcPr>
            <w:tcW w:w="1417" w:type="dxa"/>
            <w:vAlign w:val="center"/>
          </w:tcPr>
          <w:p w14:paraId="7A032F8C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330030</w:t>
            </w:r>
          </w:p>
        </w:tc>
        <w:tc>
          <w:tcPr>
            <w:tcW w:w="2551" w:type="dxa"/>
            <w:vAlign w:val="center"/>
          </w:tcPr>
          <w:p w14:paraId="6744054B" w14:textId="77777777" w:rsidR="00D92598" w:rsidRPr="00D92598" w:rsidRDefault="00D92598">
            <w:pPr>
              <w:pStyle w:val="ConsPlusNormal"/>
              <w:jc w:val="both"/>
            </w:pPr>
            <w:r w:rsidRPr="00D92598"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14:paraId="378BFCC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2EF7011" w14:textId="77777777">
        <w:tc>
          <w:tcPr>
            <w:tcW w:w="794" w:type="dxa"/>
            <w:vMerge w:val="restart"/>
            <w:vAlign w:val="center"/>
          </w:tcPr>
          <w:p w14:paraId="375A2DF9" w14:textId="0B7081B6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9A26BFF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14:paraId="0715D481" w14:textId="77777777" w:rsidR="00D92598" w:rsidRPr="00D92598" w:rsidRDefault="00D92598">
            <w:pPr>
              <w:pStyle w:val="ConsPlusNormal"/>
              <w:jc w:val="center"/>
            </w:pPr>
            <w:r w:rsidRPr="00D92598">
              <w:t>216100</w:t>
            </w:r>
          </w:p>
        </w:tc>
        <w:tc>
          <w:tcPr>
            <w:tcW w:w="2551" w:type="dxa"/>
            <w:vAlign w:val="center"/>
          </w:tcPr>
          <w:p w14:paraId="6B861B8C" w14:textId="77777777" w:rsidR="00D92598" w:rsidRPr="00D92598" w:rsidRDefault="00D92598">
            <w:pPr>
              <w:pStyle w:val="ConsPlusNormal"/>
              <w:jc w:val="both"/>
            </w:pPr>
            <w:r w:rsidRPr="00D92598"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14:paraId="12DBBD0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7BFE841" w14:textId="77777777">
        <w:tc>
          <w:tcPr>
            <w:tcW w:w="794" w:type="dxa"/>
            <w:vMerge/>
          </w:tcPr>
          <w:p w14:paraId="06AAEA56" w14:textId="77777777" w:rsidR="00D92598" w:rsidRPr="00D92598" w:rsidRDefault="00D92598"/>
        </w:tc>
        <w:tc>
          <w:tcPr>
            <w:tcW w:w="2324" w:type="dxa"/>
            <w:vMerge/>
          </w:tcPr>
          <w:p w14:paraId="65EC9485" w14:textId="77777777" w:rsidR="00D92598" w:rsidRPr="00D92598" w:rsidRDefault="00D92598"/>
        </w:tc>
        <w:tc>
          <w:tcPr>
            <w:tcW w:w="1417" w:type="dxa"/>
            <w:vAlign w:val="center"/>
          </w:tcPr>
          <w:p w14:paraId="400AA3C2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221370</w:t>
            </w:r>
          </w:p>
        </w:tc>
        <w:tc>
          <w:tcPr>
            <w:tcW w:w="2551" w:type="dxa"/>
            <w:vAlign w:val="center"/>
          </w:tcPr>
          <w:p w14:paraId="73392376" w14:textId="77777777" w:rsidR="00D92598" w:rsidRPr="00D92598" w:rsidRDefault="00D92598">
            <w:pPr>
              <w:pStyle w:val="ConsPlusNormal"/>
              <w:jc w:val="both"/>
            </w:pPr>
            <w:r w:rsidRPr="00D92598">
              <w:t>Термотестер, диагностический</w:t>
            </w:r>
          </w:p>
        </w:tc>
        <w:tc>
          <w:tcPr>
            <w:tcW w:w="1984" w:type="dxa"/>
            <w:vMerge/>
          </w:tcPr>
          <w:p w14:paraId="72126BD6" w14:textId="77777777" w:rsidR="00D92598" w:rsidRPr="00D92598" w:rsidRDefault="00D92598"/>
        </w:tc>
      </w:tr>
      <w:tr w:rsidR="00D92598" w:rsidRPr="00D92598" w14:paraId="2A0F60DF" w14:textId="77777777">
        <w:tc>
          <w:tcPr>
            <w:tcW w:w="794" w:type="dxa"/>
            <w:vMerge w:val="restart"/>
            <w:vAlign w:val="center"/>
          </w:tcPr>
          <w:p w14:paraId="283DD4AA" w14:textId="78F579DE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714496F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</w:t>
            </w:r>
          </w:p>
        </w:tc>
        <w:tc>
          <w:tcPr>
            <w:tcW w:w="1417" w:type="dxa"/>
            <w:vAlign w:val="center"/>
          </w:tcPr>
          <w:p w14:paraId="105212B3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37A41BAB" w14:textId="77777777" w:rsidR="00D92598" w:rsidRPr="00D92598" w:rsidRDefault="00D92598">
            <w:pPr>
              <w:pStyle w:val="ConsPlusNormal"/>
              <w:jc w:val="both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2DC6434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4167D2B" w14:textId="77777777">
        <w:tc>
          <w:tcPr>
            <w:tcW w:w="794" w:type="dxa"/>
            <w:vMerge/>
          </w:tcPr>
          <w:p w14:paraId="2B040455" w14:textId="77777777" w:rsidR="00D92598" w:rsidRPr="00D92598" w:rsidRDefault="00D92598"/>
        </w:tc>
        <w:tc>
          <w:tcPr>
            <w:tcW w:w="2324" w:type="dxa"/>
            <w:vMerge/>
          </w:tcPr>
          <w:p w14:paraId="542708FE" w14:textId="77777777" w:rsidR="00D92598" w:rsidRPr="00D92598" w:rsidRDefault="00D92598"/>
        </w:tc>
        <w:tc>
          <w:tcPr>
            <w:tcW w:w="1417" w:type="dxa"/>
            <w:vAlign w:val="center"/>
          </w:tcPr>
          <w:p w14:paraId="7890E97D" w14:textId="77777777" w:rsidR="00D92598" w:rsidRPr="00D92598" w:rsidRDefault="00D92598">
            <w:pPr>
              <w:pStyle w:val="ConsPlusNormal"/>
              <w:jc w:val="center"/>
            </w:pPr>
            <w:r w:rsidRPr="00D92598">
              <w:t>238840</w:t>
            </w:r>
          </w:p>
        </w:tc>
        <w:tc>
          <w:tcPr>
            <w:tcW w:w="2551" w:type="dxa"/>
            <w:vAlign w:val="center"/>
          </w:tcPr>
          <w:p w14:paraId="6A5A4BDB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14:paraId="251CFCAF" w14:textId="77777777" w:rsidR="00D92598" w:rsidRPr="00D92598" w:rsidRDefault="00D92598"/>
        </w:tc>
      </w:tr>
    </w:tbl>
    <w:p w14:paraId="4DCCD24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04BFC01" w14:textId="77777777">
        <w:tc>
          <w:tcPr>
            <w:tcW w:w="9069" w:type="dxa"/>
            <w:gridSpan w:val="3"/>
            <w:vAlign w:val="center"/>
          </w:tcPr>
          <w:p w14:paraId="45ABF111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659B72C0" w14:textId="77777777">
        <w:tc>
          <w:tcPr>
            <w:tcW w:w="7539" w:type="dxa"/>
            <w:gridSpan w:val="2"/>
            <w:vAlign w:val="center"/>
          </w:tcPr>
          <w:p w14:paraId="2E0FA29B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28DDF20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64EED51" w14:textId="77777777">
        <w:tc>
          <w:tcPr>
            <w:tcW w:w="793" w:type="dxa"/>
            <w:vAlign w:val="center"/>
          </w:tcPr>
          <w:p w14:paraId="178E1907" w14:textId="1D50C84D" w:rsidR="00D92598" w:rsidRPr="00D92598" w:rsidRDefault="00D92598">
            <w:pPr>
              <w:pStyle w:val="ConsPlusNormal"/>
            </w:pPr>
            <w:r w:rsidRPr="00D92598">
              <w:t>1. &lt;1&gt;</w:t>
            </w:r>
          </w:p>
        </w:tc>
        <w:tc>
          <w:tcPr>
            <w:tcW w:w="6746" w:type="dxa"/>
            <w:vAlign w:val="bottom"/>
          </w:tcPr>
          <w:p w14:paraId="4162DCE3" w14:textId="77777777" w:rsidR="00D92598" w:rsidRPr="00D92598" w:rsidRDefault="00D92598">
            <w:pPr>
              <w:pStyle w:val="ConsPlusNormal"/>
            </w:pPr>
            <w:r w:rsidRPr="00D92598"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08C0C4E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EA9B5F3" w14:textId="77777777">
        <w:tc>
          <w:tcPr>
            <w:tcW w:w="793" w:type="dxa"/>
            <w:vAlign w:val="center"/>
          </w:tcPr>
          <w:p w14:paraId="7CF331FC" w14:textId="36BE2393" w:rsidR="00D92598" w:rsidRPr="00D92598" w:rsidRDefault="00D92598">
            <w:pPr>
              <w:pStyle w:val="ConsPlusNormal"/>
            </w:pPr>
            <w:r w:rsidRPr="00D92598">
              <w:t>2. &lt;1&gt;</w:t>
            </w:r>
          </w:p>
        </w:tc>
        <w:tc>
          <w:tcPr>
            <w:tcW w:w="6746" w:type="dxa"/>
            <w:vAlign w:val="bottom"/>
          </w:tcPr>
          <w:p w14:paraId="18D19087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3AA247CF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0EAE546D" w14:textId="77777777">
        <w:tc>
          <w:tcPr>
            <w:tcW w:w="793" w:type="dxa"/>
            <w:vAlign w:val="bottom"/>
          </w:tcPr>
          <w:p w14:paraId="4FB61EBE" w14:textId="2090BBB0" w:rsidR="00D92598" w:rsidRPr="00D92598" w:rsidRDefault="00D92598">
            <w:pPr>
              <w:pStyle w:val="ConsPlusNormal"/>
            </w:pPr>
            <w:r w:rsidRPr="00D92598">
              <w:t>3. &lt;1&gt;</w:t>
            </w:r>
          </w:p>
        </w:tc>
        <w:tc>
          <w:tcPr>
            <w:tcW w:w="6746" w:type="dxa"/>
            <w:vAlign w:val="bottom"/>
          </w:tcPr>
          <w:p w14:paraId="18C6356B" w14:textId="77777777" w:rsidR="00D92598" w:rsidRPr="00D92598" w:rsidRDefault="00D92598">
            <w:pPr>
              <w:pStyle w:val="ConsPlusNormal"/>
            </w:pPr>
            <w:r w:rsidRPr="00D92598">
              <w:t>Сантиметровая лента</w:t>
            </w:r>
          </w:p>
        </w:tc>
        <w:tc>
          <w:tcPr>
            <w:tcW w:w="1530" w:type="dxa"/>
            <w:vAlign w:val="bottom"/>
          </w:tcPr>
          <w:p w14:paraId="06FC0DE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E789EB9" w14:textId="77777777">
        <w:tc>
          <w:tcPr>
            <w:tcW w:w="793" w:type="dxa"/>
            <w:vAlign w:val="bottom"/>
          </w:tcPr>
          <w:p w14:paraId="50E99697" w14:textId="0C48EA4E" w:rsidR="00D92598" w:rsidRPr="00D92598" w:rsidRDefault="00D92598">
            <w:pPr>
              <w:pStyle w:val="ConsPlusNormal"/>
            </w:pPr>
            <w:r w:rsidRPr="00D92598">
              <w:t>4. &lt;1&gt;</w:t>
            </w:r>
          </w:p>
        </w:tc>
        <w:tc>
          <w:tcPr>
            <w:tcW w:w="6746" w:type="dxa"/>
            <w:vAlign w:val="bottom"/>
          </w:tcPr>
          <w:p w14:paraId="2C42F327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bottom"/>
          </w:tcPr>
          <w:p w14:paraId="1F76DFE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46DF812" w14:textId="77777777" w:rsidR="00D92598" w:rsidRPr="00D92598" w:rsidRDefault="00D92598">
      <w:pPr>
        <w:pStyle w:val="ConsPlusNormal"/>
        <w:jc w:val="both"/>
      </w:pPr>
    </w:p>
    <w:p w14:paraId="69D2B4B6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физической реабилитации</w:t>
      </w:r>
    </w:p>
    <w:p w14:paraId="536B92B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DCAD99A" w14:textId="77777777">
        <w:tc>
          <w:tcPr>
            <w:tcW w:w="794" w:type="dxa"/>
          </w:tcPr>
          <w:p w14:paraId="60E86632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EA585B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3F06EF55" w14:textId="1707D314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0818586A" w14:textId="1A12E136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29048764" w14:textId="77777777" w:rsidR="00D92598" w:rsidRPr="00D92598" w:rsidRDefault="00D92598">
            <w:pPr>
              <w:pStyle w:val="ConsPlusNormal"/>
            </w:pPr>
            <w:r w:rsidRPr="00D92598">
              <w:t>Количество</w:t>
            </w:r>
          </w:p>
        </w:tc>
      </w:tr>
      <w:tr w:rsidR="00D92598" w:rsidRPr="00D92598" w14:paraId="2BBD25D9" w14:textId="77777777">
        <w:tc>
          <w:tcPr>
            <w:tcW w:w="794" w:type="dxa"/>
            <w:vAlign w:val="center"/>
          </w:tcPr>
          <w:p w14:paraId="5A0AAD5B" w14:textId="2BE3C2F1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6A94FAD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86294F7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48F97789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256B984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98AFCA9" w14:textId="77777777">
        <w:tc>
          <w:tcPr>
            <w:tcW w:w="794" w:type="dxa"/>
            <w:vAlign w:val="center"/>
          </w:tcPr>
          <w:p w14:paraId="1261B1B4" w14:textId="195E5A7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8EAFEE3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7A4122A7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2FDB58DB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0CEC8A8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0778C0C" w14:textId="77777777">
        <w:tc>
          <w:tcPr>
            <w:tcW w:w="794" w:type="dxa"/>
            <w:vAlign w:val="center"/>
          </w:tcPr>
          <w:p w14:paraId="140BD243" w14:textId="45BC411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248E1947" w14:textId="77777777" w:rsidR="00D92598" w:rsidRPr="00D92598" w:rsidRDefault="00D92598">
            <w:pPr>
              <w:pStyle w:val="ConsPlusNormal"/>
            </w:pPr>
            <w:r w:rsidRPr="00D92598">
              <w:t xml:space="preserve">Устройство для </w:t>
            </w:r>
            <w:r w:rsidRPr="00D92598">
              <w:lastRenderedPageBreak/>
              <w:t>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7A6C7076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158620</w:t>
            </w:r>
          </w:p>
        </w:tc>
        <w:tc>
          <w:tcPr>
            <w:tcW w:w="2551" w:type="dxa"/>
            <w:vAlign w:val="center"/>
          </w:tcPr>
          <w:p w14:paraId="2D235D7F" w14:textId="77777777" w:rsidR="00D92598" w:rsidRPr="00D92598" w:rsidRDefault="00D92598">
            <w:pPr>
              <w:pStyle w:val="ConsPlusNormal"/>
            </w:pPr>
            <w:r w:rsidRPr="00D92598">
              <w:t xml:space="preserve">Устройство для </w:t>
            </w:r>
            <w:r w:rsidRPr="00D92598">
              <w:lastRenderedPageBreak/>
              <w:t>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40C6AA14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7B48FE93" w14:textId="77777777">
        <w:tc>
          <w:tcPr>
            <w:tcW w:w="794" w:type="dxa"/>
            <w:vAlign w:val="center"/>
          </w:tcPr>
          <w:p w14:paraId="2544667A" w14:textId="101127E2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4C1C200D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6E06625E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05F8B394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310DD8F5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6DE5476A" w14:textId="77777777">
        <w:tc>
          <w:tcPr>
            <w:tcW w:w="794" w:type="dxa"/>
            <w:vAlign w:val="center"/>
          </w:tcPr>
          <w:p w14:paraId="3A5B49DC" w14:textId="4E070B02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B2D4B85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14:paraId="73B71BE8" w14:textId="77777777" w:rsidR="00D92598" w:rsidRPr="00D92598" w:rsidRDefault="00D92598">
            <w:pPr>
              <w:pStyle w:val="ConsPlusNormal"/>
              <w:jc w:val="center"/>
            </w:pPr>
            <w:r w:rsidRPr="00D92598">
              <w:t>182590</w:t>
            </w:r>
          </w:p>
        </w:tc>
        <w:tc>
          <w:tcPr>
            <w:tcW w:w="2551" w:type="dxa"/>
            <w:vAlign w:val="center"/>
          </w:tcPr>
          <w:p w14:paraId="52B69761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14:paraId="41DA471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DFC3710" w14:textId="77777777">
        <w:tc>
          <w:tcPr>
            <w:tcW w:w="794" w:type="dxa"/>
            <w:vMerge w:val="restart"/>
            <w:vAlign w:val="center"/>
          </w:tcPr>
          <w:p w14:paraId="0FF1B176" w14:textId="2E6D5754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Merge w:val="restart"/>
            <w:vAlign w:val="center"/>
          </w:tcPr>
          <w:p w14:paraId="4631AA66" w14:textId="77777777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14:paraId="7A62DD2C" w14:textId="77777777" w:rsidR="00D92598" w:rsidRPr="00D92598" w:rsidRDefault="00D92598">
            <w:pPr>
              <w:pStyle w:val="ConsPlusNormal"/>
              <w:jc w:val="center"/>
            </w:pPr>
            <w:r w:rsidRPr="00D92598">
              <w:t>152170</w:t>
            </w:r>
          </w:p>
        </w:tc>
        <w:tc>
          <w:tcPr>
            <w:tcW w:w="2551" w:type="dxa"/>
            <w:vAlign w:val="center"/>
          </w:tcPr>
          <w:p w14:paraId="3DCBE42F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51FDBB0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4877874" w14:textId="77777777">
        <w:tc>
          <w:tcPr>
            <w:tcW w:w="794" w:type="dxa"/>
            <w:vMerge/>
          </w:tcPr>
          <w:p w14:paraId="1FD9138B" w14:textId="77777777" w:rsidR="00D92598" w:rsidRPr="00D92598" w:rsidRDefault="00D92598"/>
        </w:tc>
        <w:tc>
          <w:tcPr>
            <w:tcW w:w="2324" w:type="dxa"/>
            <w:vMerge/>
          </w:tcPr>
          <w:p w14:paraId="65CF6DD9" w14:textId="77777777" w:rsidR="00D92598" w:rsidRPr="00D92598" w:rsidRDefault="00D92598"/>
        </w:tc>
        <w:tc>
          <w:tcPr>
            <w:tcW w:w="1417" w:type="dxa"/>
            <w:vAlign w:val="center"/>
          </w:tcPr>
          <w:p w14:paraId="61B5FA11" w14:textId="77777777" w:rsidR="00D92598" w:rsidRPr="00D92598" w:rsidRDefault="00D92598">
            <w:pPr>
              <w:pStyle w:val="ConsPlusNormal"/>
              <w:jc w:val="center"/>
            </w:pPr>
            <w:r w:rsidRPr="00D92598">
              <w:t>282930</w:t>
            </w:r>
          </w:p>
        </w:tc>
        <w:tc>
          <w:tcPr>
            <w:tcW w:w="2551" w:type="dxa"/>
            <w:vAlign w:val="center"/>
          </w:tcPr>
          <w:p w14:paraId="1D474F05" w14:textId="016A449F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 &lt;4&gt;</w:t>
            </w:r>
          </w:p>
        </w:tc>
        <w:tc>
          <w:tcPr>
            <w:tcW w:w="1984" w:type="dxa"/>
            <w:vAlign w:val="center"/>
          </w:tcPr>
          <w:p w14:paraId="53AF3B6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C24A1ED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EC7FCFD" w14:textId="77777777">
        <w:tc>
          <w:tcPr>
            <w:tcW w:w="9069" w:type="dxa"/>
            <w:gridSpan w:val="3"/>
          </w:tcPr>
          <w:p w14:paraId="0464EC40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BE3F2E0" w14:textId="77777777">
        <w:tc>
          <w:tcPr>
            <w:tcW w:w="7539" w:type="dxa"/>
            <w:gridSpan w:val="2"/>
          </w:tcPr>
          <w:p w14:paraId="4941300E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64DD612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37650A8" w14:textId="77777777">
        <w:tc>
          <w:tcPr>
            <w:tcW w:w="793" w:type="dxa"/>
            <w:vAlign w:val="center"/>
          </w:tcPr>
          <w:p w14:paraId="12E94495" w14:textId="7BF3B16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9F8CD5E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78EB3C54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30273949" w14:textId="77777777">
        <w:tc>
          <w:tcPr>
            <w:tcW w:w="793" w:type="dxa"/>
            <w:vAlign w:val="center"/>
          </w:tcPr>
          <w:p w14:paraId="1D013DD6" w14:textId="35808A39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53ADF782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53FD1BFA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2A84BEBD" w14:textId="77777777">
        <w:tc>
          <w:tcPr>
            <w:tcW w:w="793" w:type="dxa"/>
            <w:vAlign w:val="center"/>
          </w:tcPr>
          <w:p w14:paraId="6BCD7BD6" w14:textId="1B5B6172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514A42C" w14:textId="77777777" w:rsidR="00D92598" w:rsidRPr="00D92598" w:rsidRDefault="00D92598">
            <w:pPr>
              <w:pStyle w:val="ConsPlusNormal"/>
            </w:pPr>
            <w:r w:rsidRPr="00D92598">
              <w:t>Набор утяжелителей</w:t>
            </w:r>
          </w:p>
        </w:tc>
        <w:tc>
          <w:tcPr>
            <w:tcW w:w="1530" w:type="dxa"/>
            <w:vAlign w:val="center"/>
          </w:tcPr>
          <w:p w14:paraId="43EB075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9E877A" w14:textId="77777777">
        <w:tc>
          <w:tcPr>
            <w:tcW w:w="793" w:type="dxa"/>
            <w:vAlign w:val="center"/>
          </w:tcPr>
          <w:p w14:paraId="41962C5B" w14:textId="2B3B6D75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393074C7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12FCC85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9D26E36" w14:textId="77777777">
        <w:tc>
          <w:tcPr>
            <w:tcW w:w="793" w:type="dxa"/>
            <w:vAlign w:val="center"/>
          </w:tcPr>
          <w:p w14:paraId="0AC00CF2" w14:textId="33208114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04BD472E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6C606A1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167B451" w14:textId="77777777">
        <w:tc>
          <w:tcPr>
            <w:tcW w:w="793" w:type="dxa"/>
            <w:vAlign w:val="center"/>
          </w:tcPr>
          <w:p w14:paraId="28DAEBA7" w14:textId="5D8733F7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718F3DEE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1F47D29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227D54C1" w14:textId="77777777" w:rsidR="00D92598" w:rsidRPr="00D92598" w:rsidRDefault="00D92598">
      <w:pPr>
        <w:pStyle w:val="ConsPlusNormal"/>
        <w:jc w:val="both"/>
      </w:pPr>
    </w:p>
    <w:p w14:paraId="3D2934F9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физиотерапии</w:t>
      </w:r>
    </w:p>
    <w:p w14:paraId="70E20B8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7A13F53" w14:textId="77777777">
        <w:tc>
          <w:tcPr>
            <w:tcW w:w="794" w:type="dxa"/>
          </w:tcPr>
          <w:p w14:paraId="2AE0F011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26694AB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4622B75" w14:textId="2C40A1DD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529D7FC" w14:textId="7041D5B2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14FA60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E469F59" w14:textId="77777777">
        <w:tc>
          <w:tcPr>
            <w:tcW w:w="794" w:type="dxa"/>
            <w:vAlign w:val="center"/>
          </w:tcPr>
          <w:p w14:paraId="20071278" w14:textId="6C2A416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A5C4BBA" w14:textId="77777777" w:rsidR="00D92598" w:rsidRPr="00D92598" w:rsidRDefault="00D92598">
            <w:pPr>
              <w:pStyle w:val="ConsPlusNormal"/>
            </w:pPr>
            <w:r w:rsidRPr="00D92598"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14:paraId="51D1F902" w14:textId="77777777" w:rsidR="00D92598" w:rsidRPr="00D92598" w:rsidRDefault="00D92598">
            <w:pPr>
              <w:pStyle w:val="ConsPlusNormal"/>
              <w:jc w:val="center"/>
            </w:pPr>
            <w:r w:rsidRPr="00D92598">
              <w:t>272140</w:t>
            </w:r>
          </w:p>
        </w:tc>
        <w:tc>
          <w:tcPr>
            <w:tcW w:w="2551" w:type="dxa"/>
            <w:vAlign w:val="center"/>
          </w:tcPr>
          <w:p w14:paraId="7F4AA4C7" w14:textId="77777777" w:rsidR="00D92598" w:rsidRPr="00D92598" w:rsidRDefault="00D92598">
            <w:pPr>
              <w:pStyle w:val="ConsPlusNormal"/>
            </w:pPr>
            <w:r w:rsidRPr="00D92598"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14:paraId="6DA06B70" w14:textId="77777777" w:rsidR="00D92598" w:rsidRPr="00D92598" w:rsidRDefault="00D92598">
            <w:pPr>
              <w:pStyle w:val="ConsPlusNormal"/>
            </w:pPr>
            <w:r w:rsidRPr="00D92598">
              <w:t>1 на кабинет</w:t>
            </w:r>
          </w:p>
        </w:tc>
      </w:tr>
      <w:tr w:rsidR="00D92598" w:rsidRPr="00D92598" w14:paraId="0D772B07" w14:textId="77777777">
        <w:tc>
          <w:tcPr>
            <w:tcW w:w="794" w:type="dxa"/>
            <w:vAlign w:val="center"/>
          </w:tcPr>
          <w:p w14:paraId="365BF652" w14:textId="096E4EB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01056B3B" w14:textId="77777777" w:rsidR="00D92598" w:rsidRPr="00D92598" w:rsidRDefault="00D92598">
            <w:pPr>
              <w:pStyle w:val="ConsPlusNormal"/>
            </w:pPr>
            <w:r w:rsidRPr="00D92598"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14:paraId="47EF55D4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43BC83FA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14:paraId="321FEA95" w14:textId="77777777" w:rsidR="00D92598" w:rsidRPr="00D92598" w:rsidRDefault="00D92598">
            <w:pPr>
              <w:pStyle w:val="ConsPlusNormal"/>
            </w:pPr>
            <w:r w:rsidRPr="00D92598">
              <w:t>4</w:t>
            </w:r>
          </w:p>
        </w:tc>
      </w:tr>
      <w:tr w:rsidR="00D92598" w:rsidRPr="00D92598" w14:paraId="23EEAD46" w14:textId="77777777">
        <w:tc>
          <w:tcPr>
            <w:tcW w:w="794" w:type="dxa"/>
            <w:vAlign w:val="center"/>
          </w:tcPr>
          <w:p w14:paraId="2FBA574D" w14:textId="7CB95CA8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1AB401D0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6B63E11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1877B9D1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44203DC6" w14:textId="77777777" w:rsidR="00D92598" w:rsidRPr="00D92598" w:rsidRDefault="00D92598">
            <w:pPr>
              <w:pStyle w:val="ConsPlusNormal"/>
            </w:pPr>
            <w:r w:rsidRPr="00D92598">
              <w:t>1 на 2 кушетки</w:t>
            </w:r>
          </w:p>
        </w:tc>
      </w:tr>
      <w:tr w:rsidR="00D92598" w:rsidRPr="00D92598" w14:paraId="46DC2665" w14:textId="77777777">
        <w:tc>
          <w:tcPr>
            <w:tcW w:w="794" w:type="dxa"/>
            <w:vMerge w:val="restart"/>
            <w:vAlign w:val="center"/>
          </w:tcPr>
          <w:p w14:paraId="167A0FD4" w14:textId="609E0406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3BDF0BC" w14:textId="77777777" w:rsidR="00D92598" w:rsidRPr="00D92598" w:rsidRDefault="00D92598">
            <w:pPr>
              <w:pStyle w:val="ConsPlusNormal"/>
            </w:pPr>
            <w:r w:rsidRPr="00D92598">
              <w:t>Стул деревянный</w:t>
            </w:r>
          </w:p>
        </w:tc>
        <w:tc>
          <w:tcPr>
            <w:tcW w:w="1417" w:type="dxa"/>
            <w:vAlign w:val="center"/>
          </w:tcPr>
          <w:p w14:paraId="08C94965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2D116D27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14:paraId="10953342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28EBD1F3" w14:textId="77777777">
        <w:tc>
          <w:tcPr>
            <w:tcW w:w="794" w:type="dxa"/>
            <w:vMerge/>
          </w:tcPr>
          <w:p w14:paraId="06B9CC1C" w14:textId="77777777" w:rsidR="00D92598" w:rsidRPr="00D92598" w:rsidRDefault="00D92598"/>
        </w:tc>
        <w:tc>
          <w:tcPr>
            <w:tcW w:w="2324" w:type="dxa"/>
            <w:vMerge/>
          </w:tcPr>
          <w:p w14:paraId="20D7F25D" w14:textId="77777777" w:rsidR="00D92598" w:rsidRPr="00D92598" w:rsidRDefault="00D92598"/>
        </w:tc>
        <w:tc>
          <w:tcPr>
            <w:tcW w:w="1417" w:type="dxa"/>
            <w:vAlign w:val="center"/>
          </w:tcPr>
          <w:p w14:paraId="1779A95D" w14:textId="77777777" w:rsidR="00D92598" w:rsidRPr="00D92598" w:rsidRDefault="00D92598">
            <w:pPr>
              <w:pStyle w:val="ConsPlusNormal"/>
              <w:jc w:val="center"/>
            </w:pPr>
            <w:r w:rsidRPr="00D92598">
              <w:t>260310</w:t>
            </w:r>
          </w:p>
        </w:tc>
        <w:tc>
          <w:tcPr>
            <w:tcW w:w="2551" w:type="dxa"/>
            <w:vAlign w:val="center"/>
          </w:tcPr>
          <w:p w14:paraId="31630484" w14:textId="77777777" w:rsidR="00D92598" w:rsidRPr="00D92598" w:rsidRDefault="00D92598">
            <w:pPr>
              <w:pStyle w:val="ConsPlusNormal"/>
            </w:pPr>
            <w:r w:rsidRPr="00D92598">
              <w:t>Табурет/стул общего назначения</w:t>
            </w:r>
          </w:p>
        </w:tc>
        <w:tc>
          <w:tcPr>
            <w:tcW w:w="1984" w:type="dxa"/>
            <w:vMerge/>
          </w:tcPr>
          <w:p w14:paraId="3EB10A7A" w14:textId="77777777" w:rsidR="00D92598" w:rsidRPr="00D92598" w:rsidRDefault="00D92598"/>
        </w:tc>
      </w:tr>
      <w:tr w:rsidR="00D92598" w:rsidRPr="00D92598" w14:paraId="380456C4" w14:textId="77777777">
        <w:tc>
          <w:tcPr>
            <w:tcW w:w="794" w:type="dxa"/>
            <w:vMerge w:val="restart"/>
            <w:vAlign w:val="center"/>
          </w:tcPr>
          <w:p w14:paraId="79E212C4" w14:textId="5CB2E92B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0F6F1F2" w14:textId="77777777" w:rsidR="00D92598" w:rsidRPr="00D92598" w:rsidRDefault="00D92598">
            <w:pPr>
              <w:pStyle w:val="ConsPlusNormal"/>
            </w:pPr>
            <w:r w:rsidRPr="00D92598">
              <w:t>Ингалятор переносной</w:t>
            </w:r>
          </w:p>
        </w:tc>
        <w:tc>
          <w:tcPr>
            <w:tcW w:w="1417" w:type="dxa"/>
            <w:vAlign w:val="center"/>
          </w:tcPr>
          <w:p w14:paraId="4CACBDC9" w14:textId="77777777" w:rsidR="00D92598" w:rsidRPr="00D92598" w:rsidRDefault="00D92598">
            <w:pPr>
              <w:pStyle w:val="ConsPlusNormal"/>
              <w:jc w:val="center"/>
            </w:pPr>
            <w:r w:rsidRPr="00D92598">
              <w:t>127430</w:t>
            </w:r>
          </w:p>
        </w:tc>
        <w:tc>
          <w:tcPr>
            <w:tcW w:w="2551" w:type="dxa"/>
            <w:vAlign w:val="center"/>
          </w:tcPr>
          <w:p w14:paraId="19F99F04" w14:textId="77777777" w:rsidR="00D92598" w:rsidRPr="00D92598" w:rsidRDefault="00D92598">
            <w:pPr>
              <w:pStyle w:val="ConsPlusNormal"/>
            </w:pPr>
            <w:r w:rsidRPr="00D92598"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14:paraId="18560B83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304D1378" w14:textId="77777777">
        <w:tc>
          <w:tcPr>
            <w:tcW w:w="794" w:type="dxa"/>
            <w:vMerge/>
          </w:tcPr>
          <w:p w14:paraId="19815D32" w14:textId="77777777" w:rsidR="00D92598" w:rsidRPr="00D92598" w:rsidRDefault="00D92598"/>
        </w:tc>
        <w:tc>
          <w:tcPr>
            <w:tcW w:w="2324" w:type="dxa"/>
            <w:vMerge/>
          </w:tcPr>
          <w:p w14:paraId="12E0FF4A" w14:textId="77777777" w:rsidR="00D92598" w:rsidRPr="00D92598" w:rsidRDefault="00D92598"/>
        </w:tc>
        <w:tc>
          <w:tcPr>
            <w:tcW w:w="1417" w:type="dxa"/>
            <w:vAlign w:val="center"/>
          </w:tcPr>
          <w:p w14:paraId="5CAE6F3B" w14:textId="77777777" w:rsidR="00D92598" w:rsidRPr="00D92598" w:rsidRDefault="00D92598">
            <w:pPr>
              <w:pStyle w:val="ConsPlusNormal"/>
              <w:jc w:val="center"/>
            </w:pPr>
            <w:r w:rsidRPr="00D92598">
              <w:t>202950</w:t>
            </w:r>
          </w:p>
        </w:tc>
        <w:tc>
          <w:tcPr>
            <w:tcW w:w="2551" w:type="dxa"/>
            <w:vAlign w:val="center"/>
          </w:tcPr>
          <w:p w14:paraId="2AEE10DD" w14:textId="77777777" w:rsidR="00D92598" w:rsidRPr="00D92598" w:rsidRDefault="00D92598">
            <w:pPr>
              <w:pStyle w:val="ConsPlusNormal"/>
            </w:pPr>
            <w:r w:rsidRPr="00D92598">
              <w:t>Ингалятор аэрозольный</w:t>
            </w:r>
          </w:p>
        </w:tc>
        <w:tc>
          <w:tcPr>
            <w:tcW w:w="1984" w:type="dxa"/>
            <w:vMerge/>
          </w:tcPr>
          <w:p w14:paraId="0A09AD61" w14:textId="77777777" w:rsidR="00D92598" w:rsidRPr="00D92598" w:rsidRDefault="00D92598"/>
        </w:tc>
      </w:tr>
      <w:tr w:rsidR="00D92598" w:rsidRPr="00D92598" w14:paraId="34A3527C" w14:textId="77777777">
        <w:tc>
          <w:tcPr>
            <w:tcW w:w="794" w:type="dxa"/>
            <w:vMerge/>
          </w:tcPr>
          <w:p w14:paraId="17F0A309" w14:textId="77777777" w:rsidR="00D92598" w:rsidRPr="00D92598" w:rsidRDefault="00D92598"/>
        </w:tc>
        <w:tc>
          <w:tcPr>
            <w:tcW w:w="2324" w:type="dxa"/>
            <w:vMerge/>
          </w:tcPr>
          <w:p w14:paraId="05AB4BD7" w14:textId="77777777" w:rsidR="00D92598" w:rsidRPr="00D92598" w:rsidRDefault="00D92598"/>
        </w:tc>
        <w:tc>
          <w:tcPr>
            <w:tcW w:w="1417" w:type="dxa"/>
            <w:vAlign w:val="center"/>
          </w:tcPr>
          <w:p w14:paraId="17893A18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213210</w:t>
            </w:r>
          </w:p>
        </w:tc>
        <w:tc>
          <w:tcPr>
            <w:tcW w:w="2551" w:type="dxa"/>
            <w:vAlign w:val="center"/>
          </w:tcPr>
          <w:p w14:paraId="06866D09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14:paraId="6E119C3A" w14:textId="77777777" w:rsidR="00D92598" w:rsidRPr="00D92598" w:rsidRDefault="00D92598"/>
        </w:tc>
      </w:tr>
      <w:tr w:rsidR="00D92598" w:rsidRPr="00D92598" w14:paraId="5C40D13A" w14:textId="77777777">
        <w:tc>
          <w:tcPr>
            <w:tcW w:w="794" w:type="dxa"/>
            <w:vMerge/>
          </w:tcPr>
          <w:p w14:paraId="78A02ACC" w14:textId="77777777" w:rsidR="00D92598" w:rsidRPr="00D92598" w:rsidRDefault="00D92598"/>
        </w:tc>
        <w:tc>
          <w:tcPr>
            <w:tcW w:w="2324" w:type="dxa"/>
            <w:vMerge/>
          </w:tcPr>
          <w:p w14:paraId="3396C673" w14:textId="77777777" w:rsidR="00D92598" w:rsidRPr="00D92598" w:rsidRDefault="00D92598"/>
        </w:tc>
        <w:tc>
          <w:tcPr>
            <w:tcW w:w="1417" w:type="dxa"/>
            <w:vAlign w:val="center"/>
          </w:tcPr>
          <w:p w14:paraId="3A480ACF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213220</w:t>
            </w:r>
          </w:p>
        </w:tc>
        <w:tc>
          <w:tcPr>
            <w:tcW w:w="2551" w:type="dxa"/>
            <w:vAlign w:val="center"/>
          </w:tcPr>
          <w:p w14:paraId="78D389A7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14:paraId="6654BF6E" w14:textId="77777777" w:rsidR="00D92598" w:rsidRPr="00D92598" w:rsidRDefault="00D92598"/>
        </w:tc>
      </w:tr>
      <w:tr w:rsidR="00D92598" w:rsidRPr="00D92598" w14:paraId="5F39569E" w14:textId="77777777">
        <w:tc>
          <w:tcPr>
            <w:tcW w:w="794" w:type="dxa"/>
            <w:vAlign w:val="center"/>
          </w:tcPr>
          <w:p w14:paraId="3DA777FC" w14:textId="5BA0739E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CB2D730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14:paraId="53F621B4" w14:textId="77777777" w:rsidR="00D92598" w:rsidRPr="00D92598" w:rsidRDefault="00D92598">
            <w:pPr>
              <w:pStyle w:val="ConsPlusNormal"/>
              <w:jc w:val="center"/>
            </w:pPr>
            <w:r w:rsidRPr="00D92598">
              <w:t>182600</w:t>
            </w:r>
          </w:p>
        </w:tc>
        <w:tc>
          <w:tcPr>
            <w:tcW w:w="2551" w:type="dxa"/>
            <w:vAlign w:val="center"/>
          </w:tcPr>
          <w:p w14:paraId="2477EB5B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14:paraId="278CCA4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1F67FCE" w14:textId="77777777">
        <w:tc>
          <w:tcPr>
            <w:tcW w:w="794" w:type="dxa"/>
            <w:vAlign w:val="center"/>
          </w:tcPr>
          <w:p w14:paraId="35BCCE28" w14:textId="588D72B2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273D9772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14:paraId="00E7ABC3" w14:textId="77777777" w:rsidR="00D92598" w:rsidRPr="00D92598" w:rsidRDefault="00D92598">
            <w:pPr>
              <w:pStyle w:val="ConsPlusNormal"/>
              <w:jc w:val="center"/>
            </w:pPr>
            <w:r w:rsidRPr="00D92598">
              <w:t>132010</w:t>
            </w:r>
          </w:p>
        </w:tc>
        <w:tc>
          <w:tcPr>
            <w:tcW w:w="2551" w:type="dxa"/>
            <w:vAlign w:val="center"/>
          </w:tcPr>
          <w:p w14:paraId="52B505EC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14:paraId="05B0FD6A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2D8347ED" w14:textId="77777777">
        <w:tc>
          <w:tcPr>
            <w:tcW w:w="794" w:type="dxa"/>
            <w:vAlign w:val="center"/>
          </w:tcPr>
          <w:p w14:paraId="1891F9CD" w14:textId="4FDC118C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3328D99B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14:paraId="4130E8A0" w14:textId="77777777" w:rsidR="00D92598" w:rsidRPr="00D92598" w:rsidRDefault="00D92598">
            <w:pPr>
              <w:pStyle w:val="ConsPlusNormal"/>
              <w:jc w:val="center"/>
            </w:pPr>
            <w:r w:rsidRPr="00D92598">
              <w:t>173300</w:t>
            </w:r>
          </w:p>
        </w:tc>
        <w:tc>
          <w:tcPr>
            <w:tcW w:w="2551" w:type="dxa"/>
            <w:vAlign w:val="center"/>
          </w:tcPr>
          <w:p w14:paraId="0C590963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14:paraId="4EC9C479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98E24E7" w14:textId="77777777">
        <w:tc>
          <w:tcPr>
            <w:tcW w:w="794" w:type="dxa"/>
            <w:vAlign w:val="center"/>
          </w:tcPr>
          <w:p w14:paraId="206B0D24" w14:textId="1AB70577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45E3E0D7" w14:textId="77777777" w:rsidR="00D92598" w:rsidRPr="00D92598" w:rsidRDefault="00D92598">
            <w:pPr>
              <w:pStyle w:val="ConsPlusNormal"/>
            </w:pPr>
            <w:r w:rsidRPr="00D92598"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14:paraId="52356BE0" w14:textId="77777777" w:rsidR="00D92598" w:rsidRPr="00D92598" w:rsidRDefault="00D92598">
            <w:pPr>
              <w:pStyle w:val="ConsPlusNormal"/>
              <w:jc w:val="center"/>
            </w:pPr>
            <w:r w:rsidRPr="00D92598">
              <w:t>285040</w:t>
            </w:r>
          </w:p>
        </w:tc>
        <w:tc>
          <w:tcPr>
            <w:tcW w:w="2551" w:type="dxa"/>
            <w:vAlign w:val="center"/>
          </w:tcPr>
          <w:p w14:paraId="66784D0F" w14:textId="29E2DA4E" w:rsidR="00D92598" w:rsidRPr="00D92598" w:rsidRDefault="00D92598">
            <w:pPr>
              <w:pStyle w:val="ConsPlusNormal"/>
            </w:pPr>
            <w:r w:rsidRPr="00D92598">
              <w:t>Система глубокой электромагнитной стимуляции тканей, профессиональная &lt;4&gt;</w:t>
            </w:r>
          </w:p>
        </w:tc>
        <w:tc>
          <w:tcPr>
            <w:tcW w:w="1984" w:type="dxa"/>
            <w:vAlign w:val="center"/>
          </w:tcPr>
          <w:p w14:paraId="30312CB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238F554" w14:textId="77777777">
        <w:tc>
          <w:tcPr>
            <w:tcW w:w="794" w:type="dxa"/>
            <w:vAlign w:val="center"/>
          </w:tcPr>
          <w:p w14:paraId="0D2A8E62" w14:textId="193350DE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34A4FE9F" w14:textId="77777777" w:rsidR="00D92598" w:rsidRPr="00D92598" w:rsidRDefault="00D92598">
            <w:pPr>
              <w:pStyle w:val="ConsPlusNormal"/>
            </w:pPr>
            <w:r w:rsidRPr="00D92598"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14:paraId="38C8FC5E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11867D7D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14:paraId="6F88E7F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07D24A3" w14:textId="77777777">
        <w:tc>
          <w:tcPr>
            <w:tcW w:w="794" w:type="dxa"/>
            <w:vAlign w:val="center"/>
          </w:tcPr>
          <w:p w14:paraId="0E2893AD" w14:textId="247E7D6E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45B60693" w14:textId="77777777" w:rsidR="00D92598" w:rsidRPr="00D92598" w:rsidRDefault="00D92598">
            <w:pPr>
              <w:pStyle w:val="ConsPlusNormal"/>
            </w:pPr>
            <w:r w:rsidRPr="00D92598"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14:paraId="73270E1D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317660</w:t>
            </w:r>
          </w:p>
        </w:tc>
        <w:tc>
          <w:tcPr>
            <w:tcW w:w="2551" w:type="dxa"/>
            <w:vAlign w:val="center"/>
          </w:tcPr>
          <w:p w14:paraId="3C557123" w14:textId="77777777" w:rsidR="00D92598" w:rsidRPr="00D92598" w:rsidRDefault="00D92598">
            <w:pPr>
              <w:pStyle w:val="ConsPlusNormal"/>
            </w:pPr>
            <w:r w:rsidRPr="00D92598"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14:paraId="34E21645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2E9647BE" w14:textId="77777777">
        <w:tc>
          <w:tcPr>
            <w:tcW w:w="794" w:type="dxa"/>
            <w:vAlign w:val="center"/>
          </w:tcPr>
          <w:p w14:paraId="3BF37DAC" w14:textId="526573DA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0728FE03" w14:textId="77777777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14:paraId="4AA57A5A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317670</w:t>
            </w:r>
          </w:p>
        </w:tc>
        <w:tc>
          <w:tcPr>
            <w:tcW w:w="2551" w:type="dxa"/>
            <w:vAlign w:val="center"/>
          </w:tcPr>
          <w:p w14:paraId="4953B08D" w14:textId="19EAAC03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 &lt;4&gt;</w:t>
            </w:r>
          </w:p>
        </w:tc>
        <w:tc>
          <w:tcPr>
            <w:tcW w:w="1984" w:type="dxa"/>
            <w:vAlign w:val="center"/>
          </w:tcPr>
          <w:p w14:paraId="2AA8F39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F506706" w14:textId="77777777">
        <w:tc>
          <w:tcPr>
            <w:tcW w:w="794" w:type="dxa"/>
            <w:vAlign w:val="center"/>
          </w:tcPr>
          <w:p w14:paraId="564B13F9" w14:textId="6B54C9C5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194A0A08" w14:textId="77777777" w:rsidR="00D92598" w:rsidRPr="00D92598" w:rsidRDefault="00D92598">
            <w:pPr>
              <w:pStyle w:val="ConsPlusNormal"/>
            </w:pPr>
            <w:r w:rsidRPr="00D92598">
              <w:t xml:space="preserve">Система для </w:t>
            </w:r>
            <w:r w:rsidRPr="00D92598">
              <w:lastRenderedPageBreak/>
              <w:t>криотерапии</w:t>
            </w:r>
          </w:p>
        </w:tc>
        <w:tc>
          <w:tcPr>
            <w:tcW w:w="1417" w:type="dxa"/>
            <w:vAlign w:val="center"/>
          </w:tcPr>
          <w:p w14:paraId="486F8ED3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356160</w:t>
            </w:r>
          </w:p>
        </w:tc>
        <w:tc>
          <w:tcPr>
            <w:tcW w:w="2551" w:type="dxa"/>
            <w:vAlign w:val="center"/>
          </w:tcPr>
          <w:p w14:paraId="7AC71E26" w14:textId="46F2DA40" w:rsidR="00D92598" w:rsidRPr="00D92598" w:rsidRDefault="00D92598">
            <w:pPr>
              <w:pStyle w:val="ConsPlusNormal"/>
            </w:pPr>
            <w:r w:rsidRPr="00D92598">
              <w:t xml:space="preserve">Система для </w:t>
            </w:r>
            <w:r w:rsidRPr="00D92598">
              <w:lastRenderedPageBreak/>
              <w:t>криотерапии &lt;4&gt;</w:t>
            </w:r>
          </w:p>
        </w:tc>
        <w:tc>
          <w:tcPr>
            <w:tcW w:w="1984" w:type="dxa"/>
            <w:vAlign w:val="center"/>
          </w:tcPr>
          <w:p w14:paraId="43DC8E6B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не менее 1 на </w:t>
            </w:r>
            <w:r w:rsidRPr="00D92598">
              <w:lastRenderedPageBreak/>
              <w:t>отделение</w:t>
            </w:r>
          </w:p>
        </w:tc>
      </w:tr>
      <w:tr w:rsidR="00D92598" w:rsidRPr="00D92598" w14:paraId="51713C4E" w14:textId="77777777">
        <w:tc>
          <w:tcPr>
            <w:tcW w:w="794" w:type="dxa"/>
            <w:vAlign w:val="center"/>
          </w:tcPr>
          <w:p w14:paraId="4A8D4E4F" w14:textId="4A58BA4F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2A0213BA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14:paraId="2CBB970B" w14:textId="77777777" w:rsidR="00D92598" w:rsidRPr="00D92598" w:rsidRDefault="00D92598">
            <w:pPr>
              <w:pStyle w:val="ConsPlusNormal"/>
              <w:jc w:val="center"/>
            </w:pPr>
            <w:r w:rsidRPr="00D92598">
              <w:t>283160</w:t>
            </w:r>
          </w:p>
        </w:tc>
        <w:tc>
          <w:tcPr>
            <w:tcW w:w="2551" w:type="dxa"/>
            <w:vAlign w:val="center"/>
          </w:tcPr>
          <w:p w14:paraId="339E5DFC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14:paraId="5D884FF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3B99387" w14:textId="77777777">
        <w:tc>
          <w:tcPr>
            <w:tcW w:w="794" w:type="dxa"/>
            <w:vAlign w:val="center"/>
          </w:tcPr>
          <w:p w14:paraId="00235A4D" w14:textId="55CB48BF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674BE6E8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14:paraId="65E62F31" w14:textId="77777777" w:rsidR="00D92598" w:rsidRPr="00D92598" w:rsidRDefault="00D92598">
            <w:pPr>
              <w:pStyle w:val="ConsPlusNormal"/>
              <w:jc w:val="center"/>
            </w:pPr>
            <w:r w:rsidRPr="00D92598">
              <w:t>263160</w:t>
            </w:r>
          </w:p>
        </w:tc>
        <w:tc>
          <w:tcPr>
            <w:tcW w:w="2551" w:type="dxa"/>
            <w:vAlign w:val="center"/>
          </w:tcPr>
          <w:p w14:paraId="4AAD5C04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14:paraId="77AFF0E6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98FA365" w14:textId="77777777">
        <w:tc>
          <w:tcPr>
            <w:tcW w:w="794" w:type="dxa"/>
            <w:vAlign w:val="center"/>
          </w:tcPr>
          <w:p w14:paraId="715D7223" w14:textId="23123C64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28F0AF96" w14:textId="77777777" w:rsidR="00D92598" w:rsidRPr="00D92598" w:rsidRDefault="00D92598">
            <w:pPr>
              <w:pStyle w:val="ConsPlusNormal"/>
            </w:pPr>
            <w:r w:rsidRPr="00D92598"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14:paraId="348CE589" w14:textId="77777777" w:rsidR="00D92598" w:rsidRPr="00D92598" w:rsidRDefault="00D92598">
            <w:pPr>
              <w:pStyle w:val="ConsPlusNormal"/>
              <w:jc w:val="center"/>
            </w:pPr>
            <w:r w:rsidRPr="00D92598">
              <w:t>181480</w:t>
            </w:r>
          </w:p>
        </w:tc>
        <w:tc>
          <w:tcPr>
            <w:tcW w:w="2551" w:type="dxa"/>
            <w:vAlign w:val="center"/>
          </w:tcPr>
          <w:p w14:paraId="1C4E7CA8" w14:textId="10FAA0CC" w:rsidR="00D92598" w:rsidRPr="00D92598" w:rsidRDefault="00D92598">
            <w:pPr>
              <w:pStyle w:val="ConsPlusNormal"/>
            </w:pPr>
            <w:r w:rsidRPr="00D92598">
              <w:t>Система физиотерапевтическая чрескожной электрической нейромиостимуляции &lt;4&gt;</w:t>
            </w:r>
          </w:p>
        </w:tc>
        <w:tc>
          <w:tcPr>
            <w:tcW w:w="1984" w:type="dxa"/>
            <w:vAlign w:val="center"/>
          </w:tcPr>
          <w:p w14:paraId="0A11023D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011195C6" w14:textId="77777777">
        <w:tc>
          <w:tcPr>
            <w:tcW w:w="794" w:type="dxa"/>
            <w:vAlign w:val="center"/>
          </w:tcPr>
          <w:p w14:paraId="267C2D3D" w14:textId="18D60570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04E044F2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417" w:type="dxa"/>
            <w:vAlign w:val="center"/>
          </w:tcPr>
          <w:p w14:paraId="2AC1ABD7" w14:textId="77777777" w:rsidR="00D92598" w:rsidRPr="00D92598" w:rsidRDefault="00D92598">
            <w:pPr>
              <w:pStyle w:val="ConsPlusNormal"/>
              <w:jc w:val="center"/>
            </w:pPr>
            <w:r w:rsidRPr="00D92598">
              <w:t>216810</w:t>
            </w:r>
          </w:p>
        </w:tc>
        <w:tc>
          <w:tcPr>
            <w:tcW w:w="2551" w:type="dxa"/>
            <w:vAlign w:val="center"/>
          </w:tcPr>
          <w:p w14:paraId="62EA2C39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984" w:type="dxa"/>
            <w:vAlign w:val="center"/>
          </w:tcPr>
          <w:p w14:paraId="4CAF6DBC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014A7B6E" w14:textId="77777777">
        <w:tc>
          <w:tcPr>
            <w:tcW w:w="794" w:type="dxa"/>
            <w:vAlign w:val="center"/>
          </w:tcPr>
          <w:p w14:paraId="1AAB838E" w14:textId="766A8CFC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40E2A206" w14:textId="77777777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14:paraId="516E9170" w14:textId="77777777" w:rsidR="00D92598" w:rsidRPr="00D92598" w:rsidRDefault="00D92598">
            <w:pPr>
              <w:pStyle w:val="ConsPlusNormal"/>
              <w:jc w:val="center"/>
            </w:pPr>
            <w:r w:rsidRPr="00D92598">
              <w:t>326010</w:t>
            </w:r>
          </w:p>
        </w:tc>
        <w:tc>
          <w:tcPr>
            <w:tcW w:w="2551" w:type="dxa"/>
            <w:vAlign w:val="center"/>
          </w:tcPr>
          <w:p w14:paraId="19CE6256" w14:textId="601DFAF5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 &lt;4&gt;</w:t>
            </w:r>
          </w:p>
        </w:tc>
        <w:tc>
          <w:tcPr>
            <w:tcW w:w="1984" w:type="dxa"/>
            <w:vAlign w:val="center"/>
          </w:tcPr>
          <w:p w14:paraId="1D9F3F4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82B16BE" w14:textId="77777777">
        <w:tc>
          <w:tcPr>
            <w:tcW w:w="794" w:type="dxa"/>
            <w:vAlign w:val="center"/>
          </w:tcPr>
          <w:p w14:paraId="216DE422" w14:textId="3B0AE25A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2324" w:type="dxa"/>
            <w:vAlign w:val="center"/>
          </w:tcPr>
          <w:p w14:paraId="0FD5B689" w14:textId="77777777" w:rsidR="00D92598" w:rsidRPr="00D92598" w:rsidRDefault="00D92598">
            <w:pPr>
              <w:pStyle w:val="ConsPlusNormal"/>
            </w:pPr>
            <w:r w:rsidRPr="00D92598">
              <w:t>Аппарат для УВЧ-терапии</w:t>
            </w:r>
          </w:p>
        </w:tc>
        <w:tc>
          <w:tcPr>
            <w:tcW w:w="1417" w:type="dxa"/>
            <w:vAlign w:val="center"/>
          </w:tcPr>
          <w:p w14:paraId="14C85E02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65CB1F58" w14:textId="77777777" w:rsidR="00D92598" w:rsidRPr="00D92598" w:rsidRDefault="00D92598">
            <w:pPr>
              <w:pStyle w:val="ConsPlusNormal"/>
            </w:pPr>
            <w:r w:rsidRPr="00D92598"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14:paraId="3C7E666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08146000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56EDC14E" w14:textId="77777777">
        <w:tc>
          <w:tcPr>
            <w:tcW w:w="9069" w:type="dxa"/>
            <w:gridSpan w:val="3"/>
          </w:tcPr>
          <w:p w14:paraId="10B3A5D6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773E8C6" w14:textId="77777777">
        <w:tc>
          <w:tcPr>
            <w:tcW w:w="7539" w:type="dxa"/>
            <w:gridSpan w:val="2"/>
          </w:tcPr>
          <w:p w14:paraId="7A1DC0DF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627D2EA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65C37FD" w14:textId="77777777">
        <w:tc>
          <w:tcPr>
            <w:tcW w:w="793" w:type="dxa"/>
            <w:vAlign w:val="center"/>
          </w:tcPr>
          <w:p w14:paraId="34B5FCE6" w14:textId="61B368F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44B3DEE4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437ABAC7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245DBA5A" w14:textId="77777777">
        <w:tc>
          <w:tcPr>
            <w:tcW w:w="793" w:type="dxa"/>
            <w:vAlign w:val="center"/>
          </w:tcPr>
          <w:p w14:paraId="2ADCBAA1" w14:textId="24B58690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70F08488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561951A3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</w:tbl>
    <w:p w14:paraId="3AC2C3E5" w14:textId="77777777" w:rsidR="00D92598" w:rsidRPr="00D92598" w:rsidRDefault="00D92598">
      <w:pPr>
        <w:pStyle w:val="ConsPlusNormal"/>
        <w:jc w:val="both"/>
      </w:pPr>
    </w:p>
    <w:p w14:paraId="5CE200AE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психолога</w:t>
      </w:r>
    </w:p>
    <w:p w14:paraId="654100E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3C00A772" w14:textId="77777777">
        <w:tc>
          <w:tcPr>
            <w:tcW w:w="794" w:type="dxa"/>
          </w:tcPr>
          <w:p w14:paraId="09CC9B20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0967E21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15A0A96" w14:textId="051D226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6550219" w14:textId="22825A6F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263E384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215DEA5" w14:textId="77777777">
        <w:tc>
          <w:tcPr>
            <w:tcW w:w="794" w:type="dxa"/>
            <w:vAlign w:val="center"/>
          </w:tcPr>
          <w:p w14:paraId="0024A319" w14:textId="42F392B1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1891B207" w14:textId="77777777" w:rsidR="00D92598" w:rsidRPr="00D92598" w:rsidRDefault="00D92598">
            <w:pPr>
              <w:pStyle w:val="ConsPlusNormal"/>
            </w:pPr>
            <w:r w:rsidRPr="00D92598"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14:paraId="28677603" w14:textId="77777777" w:rsidR="00D92598" w:rsidRPr="00D92598" w:rsidRDefault="00D92598">
            <w:pPr>
              <w:pStyle w:val="ConsPlusNormal"/>
              <w:jc w:val="center"/>
            </w:pPr>
            <w:r w:rsidRPr="00D92598">
              <w:t>342050</w:t>
            </w:r>
          </w:p>
        </w:tc>
        <w:tc>
          <w:tcPr>
            <w:tcW w:w="2551" w:type="dxa"/>
            <w:vAlign w:val="center"/>
          </w:tcPr>
          <w:p w14:paraId="24270D2A" w14:textId="77777777" w:rsidR="00D92598" w:rsidRPr="00D92598" w:rsidRDefault="00D92598">
            <w:pPr>
              <w:pStyle w:val="ConsPlusNormal"/>
            </w:pPr>
            <w:r w:rsidRPr="00D92598"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14:paraId="0930D98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A3FE825" w14:textId="77777777">
        <w:tc>
          <w:tcPr>
            <w:tcW w:w="794" w:type="dxa"/>
            <w:vAlign w:val="center"/>
          </w:tcPr>
          <w:p w14:paraId="0C0B282D" w14:textId="7C250180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2310FDB9" w14:textId="77777777" w:rsidR="00D92598" w:rsidRPr="00D92598" w:rsidRDefault="00D92598">
            <w:pPr>
              <w:pStyle w:val="ConsPlusNormal"/>
            </w:pPr>
            <w:r w:rsidRPr="00D92598">
              <w:t xml:space="preserve">Комплекс методик для оценки </w:t>
            </w:r>
            <w:r w:rsidRPr="00D92598">
              <w:lastRenderedPageBreak/>
              <w:t>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14:paraId="5DE25E99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175960</w:t>
            </w:r>
          </w:p>
        </w:tc>
        <w:tc>
          <w:tcPr>
            <w:tcW w:w="2551" w:type="dxa"/>
            <w:vAlign w:val="center"/>
          </w:tcPr>
          <w:p w14:paraId="5053FCDB" w14:textId="77777777" w:rsidR="00D92598" w:rsidRPr="00D92598" w:rsidRDefault="00D92598">
            <w:pPr>
              <w:pStyle w:val="ConsPlusNormal"/>
            </w:pPr>
            <w:r w:rsidRPr="00D92598"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14:paraId="41183F4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C75FF91" w14:textId="77777777">
        <w:tc>
          <w:tcPr>
            <w:tcW w:w="794" w:type="dxa"/>
            <w:vAlign w:val="center"/>
          </w:tcPr>
          <w:p w14:paraId="60B9C87A" w14:textId="73205B4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24CE5E2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14:paraId="6B1BE8B7" w14:textId="77777777" w:rsidR="00D92598" w:rsidRPr="00D92598" w:rsidRDefault="00D92598">
            <w:pPr>
              <w:pStyle w:val="ConsPlusNormal"/>
              <w:jc w:val="center"/>
            </w:pPr>
            <w:r w:rsidRPr="00D92598">
              <w:t>363520</w:t>
            </w:r>
          </w:p>
        </w:tc>
        <w:tc>
          <w:tcPr>
            <w:tcW w:w="2551" w:type="dxa"/>
            <w:vAlign w:val="center"/>
          </w:tcPr>
          <w:p w14:paraId="28BB979D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14:paraId="3FB4218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5DA563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56B0E8E" w14:textId="77777777">
        <w:tc>
          <w:tcPr>
            <w:tcW w:w="9069" w:type="dxa"/>
            <w:gridSpan w:val="3"/>
          </w:tcPr>
          <w:p w14:paraId="342B1FAD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53492916" w14:textId="77777777">
        <w:tc>
          <w:tcPr>
            <w:tcW w:w="7539" w:type="dxa"/>
            <w:gridSpan w:val="2"/>
          </w:tcPr>
          <w:p w14:paraId="271A4E3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3736FB0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31673C0" w14:textId="77777777">
        <w:tc>
          <w:tcPr>
            <w:tcW w:w="793" w:type="dxa"/>
            <w:vAlign w:val="center"/>
          </w:tcPr>
          <w:p w14:paraId="38BA2043" w14:textId="7F7E6F7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7747A10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A7B9BD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D8DFBE3" w14:textId="77777777">
        <w:tc>
          <w:tcPr>
            <w:tcW w:w="793" w:type="dxa"/>
            <w:vAlign w:val="center"/>
          </w:tcPr>
          <w:p w14:paraId="6F63751F" w14:textId="6BB1E68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55912770" w14:textId="77777777" w:rsidR="00D92598" w:rsidRPr="00D92598" w:rsidRDefault="00D92598">
            <w:pPr>
              <w:pStyle w:val="ConsPlusNormal"/>
            </w:pPr>
            <w:r w:rsidRPr="00D92598"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14:paraId="3CA2D339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06213BF4" w14:textId="77777777">
        <w:tc>
          <w:tcPr>
            <w:tcW w:w="793" w:type="dxa"/>
            <w:vAlign w:val="center"/>
          </w:tcPr>
          <w:p w14:paraId="5B05068F" w14:textId="3DF94A7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6AD986A5" w14:textId="77777777" w:rsidR="00D92598" w:rsidRPr="00D92598" w:rsidRDefault="00D92598">
            <w:pPr>
              <w:pStyle w:val="ConsPlusNormal"/>
            </w:pPr>
            <w:r w:rsidRPr="00D92598">
              <w:t>Кресло функциональное</w:t>
            </w:r>
          </w:p>
        </w:tc>
        <w:tc>
          <w:tcPr>
            <w:tcW w:w="1530" w:type="dxa"/>
            <w:vAlign w:val="center"/>
          </w:tcPr>
          <w:p w14:paraId="360F5AF5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28936319" w14:textId="77777777">
        <w:tc>
          <w:tcPr>
            <w:tcW w:w="793" w:type="dxa"/>
            <w:vAlign w:val="center"/>
          </w:tcPr>
          <w:p w14:paraId="4405B60A" w14:textId="469749C0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2A257287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79A7772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05DC913" w14:textId="77777777">
        <w:tc>
          <w:tcPr>
            <w:tcW w:w="793" w:type="dxa"/>
            <w:vAlign w:val="center"/>
          </w:tcPr>
          <w:p w14:paraId="394D6BA8" w14:textId="6E6964C0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6A27E0FF" w14:textId="77777777" w:rsidR="00D92598" w:rsidRPr="00D92598" w:rsidRDefault="00D92598">
            <w:pPr>
              <w:pStyle w:val="ConsPlusNormal"/>
            </w:pPr>
            <w:r w:rsidRPr="00D92598"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14:paraId="16EF9618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73BC827" w14:textId="77777777">
        <w:tc>
          <w:tcPr>
            <w:tcW w:w="793" w:type="dxa"/>
            <w:vAlign w:val="center"/>
          </w:tcPr>
          <w:p w14:paraId="28F793C7" w14:textId="4DE216E3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3CED03C6" w14:textId="77777777" w:rsidR="00D92598" w:rsidRPr="00D92598" w:rsidRDefault="00D92598">
            <w:pPr>
              <w:pStyle w:val="ConsPlusNormal"/>
            </w:pPr>
            <w:r w:rsidRPr="00D92598"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14:paraId="6BB699E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443D4F1" w14:textId="77777777">
        <w:tc>
          <w:tcPr>
            <w:tcW w:w="793" w:type="dxa"/>
            <w:vAlign w:val="center"/>
          </w:tcPr>
          <w:p w14:paraId="2B7A5CB5" w14:textId="3B42EC57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10434BBF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00BD9683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26497C5D" w14:textId="77777777">
        <w:tc>
          <w:tcPr>
            <w:tcW w:w="793" w:type="dxa"/>
            <w:vAlign w:val="center"/>
          </w:tcPr>
          <w:p w14:paraId="394CE19E" w14:textId="3A09C51C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557834FC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7F95862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C34B3C1" w14:textId="77777777" w:rsidR="00D92598" w:rsidRPr="00D92598" w:rsidRDefault="00D92598">
      <w:pPr>
        <w:pStyle w:val="ConsPlusNormal"/>
        <w:jc w:val="both"/>
      </w:pPr>
    </w:p>
    <w:p w14:paraId="3CE0E741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эргореабилитации</w:t>
      </w:r>
    </w:p>
    <w:p w14:paraId="1B147112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99431F2" w14:textId="77777777">
        <w:tc>
          <w:tcPr>
            <w:tcW w:w="794" w:type="dxa"/>
          </w:tcPr>
          <w:p w14:paraId="7A428BD0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65FAA75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5BF1B8E6" w14:textId="17A49F08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634F2DAA" w14:textId="3E2835D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6F97B1FD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A59B53C" w14:textId="77777777">
        <w:tc>
          <w:tcPr>
            <w:tcW w:w="794" w:type="dxa"/>
            <w:vAlign w:val="center"/>
          </w:tcPr>
          <w:p w14:paraId="354CCE48" w14:textId="78E44AF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E9270ED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33032CF5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1BE08C52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1073ED0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1A74FAE" w14:textId="77777777">
        <w:tc>
          <w:tcPr>
            <w:tcW w:w="794" w:type="dxa"/>
            <w:vAlign w:val="center"/>
          </w:tcPr>
          <w:p w14:paraId="6E8A8A66" w14:textId="3CE8E00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53EC4F75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417" w:type="dxa"/>
            <w:vAlign w:val="center"/>
          </w:tcPr>
          <w:p w14:paraId="2BB124A1" w14:textId="77777777" w:rsidR="00D92598" w:rsidRPr="00D92598" w:rsidRDefault="00D92598">
            <w:pPr>
              <w:pStyle w:val="ConsPlusNormal"/>
              <w:jc w:val="center"/>
            </w:pPr>
            <w:r w:rsidRPr="00D92598">
              <w:t>280370</w:t>
            </w:r>
          </w:p>
        </w:tc>
        <w:tc>
          <w:tcPr>
            <w:tcW w:w="2551" w:type="dxa"/>
            <w:vAlign w:val="center"/>
          </w:tcPr>
          <w:p w14:paraId="45D70842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984" w:type="dxa"/>
            <w:vAlign w:val="center"/>
          </w:tcPr>
          <w:p w14:paraId="6564A8A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030F1A1" w14:textId="77777777">
        <w:tc>
          <w:tcPr>
            <w:tcW w:w="794" w:type="dxa"/>
            <w:vAlign w:val="center"/>
          </w:tcPr>
          <w:p w14:paraId="6AA8C2D0" w14:textId="4B5CBFD3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746A863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14:paraId="1CB6BD5A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302530</w:t>
            </w:r>
          </w:p>
        </w:tc>
        <w:tc>
          <w:tcPr>
            <w:tcW w:w="2551" w:type="dxa"/>
            <w:vAlign w:val="center"/>
          </w:tcPr>
          <w:p w14:paraId="298AE1F0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14:paraId="500A8F8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C5B7F72" w14:textId="77777777">
        <w:tc>
          <w:tcPr>
            <w:tcW w:w="794" w:type="dxa"/>
            <w:vAlign w:val="center"/>
          </w:tcPr>
          <w:p w14:paraId="30B2812F" w14:textId="315A2ED6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4B12BDCB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417" w:type="dxa"/>
            <w:vAlign w:val="center"/>
          </w:tcPr>
          <w:p w14:paraId="2907E6CB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208830</w:t>
            </w:r>
          </w:p>
        </w:tc>
        <w:tc>
          <w:tcPr>
            <w:tcW w:w="2551" w:type="dxa"/>
            <w:vAlign w:val="center"/>
          </w:tcPr>
          <w:p w14:paraId="2F2DCF9E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984" w:type="dxa"/>
            <w:vAlign w:val="center"/>
          </w:tcPr>
          <w:p w14:paraId="0B829A0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5C04AEB" w14:textId="77777777">
        <w:tc>
          <w:tcPr>
            <w:tcW w:w="794" w:type="dxa"/>
            <w:vAlign w:val="center"/>
          </w:tcPr>
          <w:p w14:paraId="4D34F2C8" w14:textId="7282C08C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0352CF9B" w14:textId="77777777" w:rsidR="00D92598" w:rsidRPr="00D92598" w:rsidRDefault="00D92598">
            <w:pPr>
              <w:pStyle w:val="ConsPlusNormal"/>
            </w:pPr>
            <w:r w:rsidRPr="00D92598">
              <w:t xml:space="preserve">Ортез для локтя/запястья/кисти </w:t>
            </w:r>
            <w:r w:rsidRPr="00D92598">
              <w:lastRenderedPageBreak/>
              <w:t>руки</w:t>
            </w:r>
          </w:p>
        </w:tc>
        <w:tc>
          <w:tcPr>
            <w:tcW w:w="1417" w:type="dxa"/>
            <w:vAlign w:val="center"/>
          </w:tcPr>
          <w:p w14:paraId="1AF324D5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302580</w:t>
            </w:r>
          </w:p>
        </w:tc>
        <w:tc>
          <w:tcPr>
            <w:tcW w:w="2551" w:type="dxa"/>
            <w:vAlign w:val="center"/>
          </w:tcPr>
          <w:p w14:paraId="7CD8C9B5" w14:textId="77777777" w:rsidR="00D92598" w:rsidRPr="00D92598" w:rsidRDefault="00D92598">
            <w:pPr>
              <w:pStyle w:val="ConsPlusNormal"/>
            </w:pPr>
            <w:r w:rsidRPr="00D92598">
              <w:t xml:space="preserve">Ортез для локтя/запястья/кисти </w:t>
            </w:r>
            <w:r w:rsidRPr="00D92598">
              <w:lastRenderedPageBreak/>
              <w:t>руки</w:t>
            </w:r>
          </w:p>
        </w:tc>
        <w:tc>
          <w:tcPr>
            <w:tcW w:w="1984" w:type="dxa"/>
            <w:vAlign w:val="center"/>
          </w:tcPr>
          <w:p w14:paraId="23BF1CCB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0D966EE1" w14:textId="77777777">
        <w:tc>
          <w:tcPr>
            <w:tcW w:w="794" w:type="dxa"/>
            <w:vAlign w:val="center"/>
          </w:tcPr>
          <w:p w14:paraId="6D071BE5" w14:textId="0BEF31CD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44C60A37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7C82BAB7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3E41FD69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04A37399" w14:textId="77777777" w:rsidR="00D92598" w:rsidRPr="00D92598" w:rsidRDefault="00D92598">
            <w:pPr>
              <w:pStyle w:val="ConsPlusNormal"/>
            </w:pPr>
            <w:r w:rsidRPr="00D92598">
              <w:t>1 на 6 пациентов</w:t>
            </w:r>
          </w:p>
        </w:tc>
      </w:tr>
      <w:tr w:rsidR="00D92598" w:rsidRPr="00D92598" w14:paraId="783AAFC3" w14:textId="77777777">
        <w:tc>
          <w:tcPr>
            <w:tcW w:w="794" w:type="dxa"/>
            <w:vAlign w:val="center"/>
          </w:tcPr>
          <w:p w14:paraId="5F286D5A" w14:textId="65350D69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2CF7F7B4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14:paraId="3FE67E58" w14:textId="77777777" w:rsidR="00D92598" w:rsidRPr="00D92598" w:rsidRDefault="00D92598">
            <w:pPr>
              <w:pStyle w:val="ConsPlusNormal"/>
              <w:jc w:val="center"/>
            </w:pPr>
            <w:r w:rsidRPr="00D92598">
              <w:t>159790</w:t>
            </w:r>
          </w:p>
        </w:tc>
        <w:tc>
          <w:tcPr>
            <w:tcW w:w="2551" w:type="dxa"/>
            <w:vAlign w:val="center"/>
          </w:tcPr>
          <w:p w14:paraId="0889DA87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14:paraId="2B911761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9D5A246" w14:textId="77777777">
        <w:tc>
          <w:tcPr>
            <w:tcW w:w="794" w:type="dxa"/>
            <w:vAlign w:val="center"/>
          </w:tcPr>
          <w:p w14:paraId="7E75CFA3" w14:textId="58F50C68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08AB8D8A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14:paraId="38619B35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138C2350" w14:textId="3CD91C9E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02336C7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3EFA43E2" w14:textId="77777777">
        <w:tc>
          <w:tcPr>
            <w:tcW w:w="794" w:type="dxa"/>
            <w:vAlign w:val="center"/>
          </w:tcPr>
          <w:p w14:paraId="63BF0702" w14:textId="6B76FC1D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327CD5AC" w14:textId="77777777" w:rsidR="00D92598" w:rsidRPr="00D92598" w:rsidRDefault="00D92598">
            <w:pPr>
              <w:pStyle w:val="ConsPlusNormal"/>
            </w:pPr>
            <w:r w:rsidRPr="00D92598"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14:paraId="7A1DFEFF" w14:textId="77777777" w:rsidR="00D92598" w:rsidRPr="00D92598" w:rsidRDefault="00D92598">
            <w:pPr>
              <w:pStyle w:val="ConsPlusNormal"/>
              <w:jc w:val="center"/>
            </w:pPr>
            <w:r w:rsidRPr="00D92598">
              <w:t>349710</w:t>
            </w:r>
          </w:p>
        </w:tc>
        <w:tc>
          <w:tcPr>
            <w:tcW w:w="2551" w:type="dxa"/>
            <w:vAlign w:val="center"/>
          </w:tcPr>
          <w:p w14:paraId="6BCC82D5" w14:textId="5D3C8EA5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кистей рук с обратной связью &lt;4&gt;</w:t>
            </w:r>
          </w:p>
        </w:tc>
        <w:tc>
          <w:tcPr>
            <w:tcW w:w="1984" w:type="dxa"/>
            <w:vAlign w:val="center"/>
          </w:tcPr>
          <w:p w14:paraId="1FC40B82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15E8CC6B" w14:textId="77777777">
        <w:tc>
          <w:tcPr>
            <w:tcW w:w="794" w:type="dxa"/>
            <w:vMerge w:val="restart"/>
            <w:vAlign w:val="center"/>
          </w:tcPr>
          <w:p w14:paraId="220AFDC9" w14:textId="3111EB99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AB6C2D7" w14:textId="77777777" w:rsidR="00D92598" w:rsidRPr="00D92598" w:rsidRDefault="00D92598">
            <w:pPr>
              <w:pStyle w:val="ConsPlusNormal"/>
            </w:pPr>
            <w:r w:rsidRPr="00D92598"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14:paraId="705D7C22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4D700FE0" w14:textId="77777777" w:rsidR="00D92598" w:rsidRPr="00D92598" w:rsidRDefault="00D92598">
            <w:pPr>
              <w:pStyle w:val="ConsPlusNormal"/>
            </w:pPr>
            <w:r w:rsidRPr="00D92598"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5F1DD10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CF5E858" w14:textId="77777777">
        <w:tc>
          <w:tcPr>
            <w:tcW w:w="794" w:type="dxa"/>
            <w:vMerge/>
          </w:tcPr>
          <w:p w14:paraId="1EF6D44E" w14:textId="77777777" w:rsidR="00D92598" w:rsidRPr="00D92598" w:rsidRDefault="00D92598"/>
        </w:tc>
        <w:tc>
          <w:tcPr>
            <w:tcW w:w="2324" w:type="dxa"/>
            <w:vMerge/>
          </w:tcPr>
          <w:p w14:paraId="7E3B66FC" w14:textId="77777777" w:rsidR="00D92598" w:rsidRPr="00D92598" w:rsidRDefault="00D92598"/>
        </w:tc>
        <w:tc>
          <w:tcPr>
            <w:tcW w:w="1417" w:type="dxa"/>
            <w:vAlign w:val="center"/>
          </w:tcPr>
          <w:p w14:paraId="47EAC9A8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15471278" w14:textId="77777777" w:rsidR="00D92598" w:rsidRPr="00D92598" w:rsidRDefault="00D92598">
            <w:pPr>
              <w:pStyle w:val="ConsPlusNormal"/>
            </w:pPr>
            <w:r w:rsidRPr="00D92598"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14:paraId="629C304D" w14:textId="77777777" w:rsidR="00D92598" w:rsidRPr="00D92598" w:rsidRDefault="00D92598"/>
        </w:tc>
      </w:tr>
      <w:tr w:rsidR="00D92598" w:rsidRPr="00D92598" w14:paraId="433361E1" w14:textId="77777777">
        <w:tc>
          <w:tcPr>
            <w:tcW w:w="794" w:type="dxa"/>
            <w:vAlign w:val="center"/>
          </w:tcPr>
          <w:p w14:paraId="20DF40CD" w14:textId="3180842D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2FC5C13B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417" w:type="dxa"/>
            <w:vAlign w:val="center"/>
          </w:tcPr>
          <w:p w14:paraId="5092B638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27656E9E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795168E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D9E50D" w14:textId="77777777">
        <w:tc>
          <w:tcPr>
            <w:tcW w:w="794" w:type="dxa"/>
            <w:vAlign w:val="center"/>
          </w:tcPr>
          <w:p w14:paraId="253ED27A" w14:textId="0DE97767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761D4EB6" w14:textId="77777777" w:rsidR="00D92598" w:rsidRPr="00D92598" w:rsidRDefault="00D92598">
            <w:pPr>
              <w:pStyle w:val="ConsPlusNormal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5D618564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01472F1D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22E7209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9642FC" w14:textId="77777777">
        <w:tc>
          <w:tcPr>
            <w:tcW w:w="794" w:type="dxa"/>
            <w:vAlign w:val="center"/>
          </w:tcPr>
          <w:p w14:paraId="1D34D870" w14:textId="20DD2519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0F5FFF12" w14:textId="77777777" w:rsidR="00D92598" w:rsidRPr="00D92598" w:rsidRDefault="00D92598">
            <w:pPr>
              <w:pStyle w:val="ConsPlusNormal"/>
            </w:pPr>
            <w:r w:rsidRPr="00D92598">
              <w:t>Прикроватный столик</w:t>
            </w:r>
          </w:p>
        </w:tc>
        <w:tc>
          <w:tcPr>
            <w:tcW w:w="1417" w:type="dxa"/>
            <w:vAlign w:val="center"/>
          </w:tcPr>
          <w:p w14:paraId="70C8FE1C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69C972F1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704B660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7A947D9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B82365D" w14:textId="77777777">
        <w:tc>
          <w:tcPr>
            <w:tcW w:w="9069" w:type="dxa"/>
            <w:gridSpan w:val="3"/>
          </w:tcPr>
          <w:p w14:paraId="2DA3AF20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3D9747FD" w14:textId="77777777">
        <w:tc>
          <w:tcPr>
            <w:tcW w:w="7539" w:type="dxa"/>
            <w:gridSpan w:val="2"/>
          </w:tcPr>
          <w:p w14:paraId="4D6C828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56D8288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0A12422" w14:textId="77777777">
        <w:tc>
          <w:tcPr>
            <w:tcW w:w="793" w:type="dxa"/>
            <w:vAlign w:val="center"/>
          </w:tcPr>
          <w:p w14:paraId="6FB18E4C" w14:textId="1304E84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9ACEE34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4A3AE648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2C30159E" w14:textId="77777777">
        <w:tc>
          <w:tcPr>
            <w:tcW w:w="793" w:type="dxa"/>
            <w:vAlign w:val="center"/>
          </w:tcPr>
          <w:p w14:paraId="50F40D3C" w14:textId="708328D2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DAC8B51" w14:textId="77777777" w:rsidR="00D92598" w:rsidRPr="00D92598" w:rsidRDefault="00D92598">
            <w:pPr>
              <w:pStyle w:val="ConsPlusNormal"/>
            </w:pPr>
            <w:r w:rsidRPr="00D92598">
              <w:t>Лепная масса</w:t>
            </w:r>
          </w:p>
        </w:tc>
        <w:tc>
          <w:tcPr>
            <w:tcW w:w="1530" w:type="dxa"/>
            <w:vAlign w:val="center"/>
          </w:tcPr>
          <w:p w14:paraId="1F697812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D1F4D32" w14:textId="77777777">
        <w:tc>
          <w:tcPr>
            <w:tcW w:w="793" w:type="dxa"/>
            <w:vAlign w:val="center"/>
          </w:tcPr>
          <w:p w14:paraId="4BBA2863" w14:textId="3596EC0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3FAC3D93" w14:textId="77777777" w:rsidR="00D92598" w:rsidRPr="00D92598" w:rsidRDefault="00D92598">
            <w:pPr>
              <w:pStyle w:val="ConsPlusNormal"/>
            </w:pPr>
            <w:r w:rsidRPr="00D92598">
              <w:t>Материал для рисования</w:t>
            </w:r>
          </w:p>
        </w:tc>
        <w:tc>
          <w:tcPr>
            <w:tcW w:w="1530" w:type="dxa"/>
            <w:vAlign w:val="center"/>
          </w:tcPr>
          <w:p w14:paraId="4DC3018D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C3FA741" w14:textId="77777777">
        <w:tc>
          <w:tcPr>
            <w:tcW w:w="793" w:type="dxa"/>
            <w:vAlign w:val="center"/>
          </w:tcPr>
          <w:p w14:paraId="44E1623D" w14:textId="566AEE43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1582874B" w14:textId="77777777" w:rsidR="00D92598" w:rsidRPr="00D92598" w:rsidRDefault="00D92598">
            <w:pPr>
              <w:pStyle w:val="ConsPlusNormal"/>
            </w:pPr>
            <w:r w:rsidRPr="00D92598"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14:paraId="4B8D068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046E7B2" w14:textId="77777777">
        <w:tc>
          <w:tcPr>
            <w:tcW w:w="793" w:type="dxa"/>
            <w:vAlign w:val="center"/>
          </w:tcPr>
          <w:p w14:paraId="31005662" w14:textId="42E8EBFD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74FECB7C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6DD144B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E222AD3" w14:textId="77777777">
        <w:tc>
          <w:tcPr>
            <w:tcW w:w="793" w:type="dxa"/>
            <w:vAlign w:val="center"/>
          </w:tcPr>
          <w:p w14:paraId="0B3353D6" w14:textId="76ABF5C8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4B23E6BF" w14:textId="77777777" w:rsidR="00D92598" w:rsidRPr="00D92598" w:rsidRDefault="00D92598">
            <w:pPr>
              <w:pStyle w:val="ConsPlusNormal"/>
            </w:pPr>
            <w:r w:rsidRPr="00D92598"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14:paraId="3B581B7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26FCE83" w14:textId="77777777">
        <w:tc>
          <w:tcPr>
            <w:tcW w:w="793" w:type="dxa"/>
            <w:vAlign w:val="center"/>
          </w:tcPr>
          <w:p w14:paraId="3FD1B9E4" w14:textId="02081D99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6BD5467A" w14:textId="77777777" w:rsidR="00D92598" w:rsidRPr="00D92598" w:rsidRDefault="00D92598">
            <w:pPr>
              <w:pStyle w:val="ConsPlusNormal"/>
            </w:pPr>
            <w:r w:rsidRPr="00D92598"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14:paraId="6FFDB0AD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5B6785D1" w14:textId="77777777">
        <w:tc>
          <w:tcPr>
            <w:tcW w:w="793" w:type="dxa"/>
            <w:vAlign w:val="center"/>
          </w:tcPr>
          <w:p w14:paraId="4652668F" w14:textId="33C07ADB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6235563C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14:paraId="333A3748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52B09E7" w14:textId="77777777">
        <w:tc>
          <w:tcPr>
            <w:tcW w:w="793" w:type="dxa"/>
            <w:vAlign w:val="center"/>
          </w:tcPr>
          <w:p w14:paraId="2D8599C3" w14:textId="62E501DA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7968AAD3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14:paraId="3F6E4A74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6164EBB" w14:textId="77777777">
        <w:tc>
          <w:tcPr>
            <w:tcW w:w="793" w:type="dxa"/>
            <w:vAlign w:val="center"/>
          </w:tcPr>
          <w:p w14:paraId="5F279A83" w14:textId="429D82C7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0D5F8B41" w14:textId="77777777" w:rsidR="00D92598" w:rsidRPr="00D92598" w:rsidRDefault="00D92598">
            <w:pPr>
              <w:pStyle w:val="ConsPlusNormal"/>
            </w:pPr>
            <w:r w:rsidRPr="00D92598"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14:paraId="256DF32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F76D576" w14:textId="77777777">
        <w:tc>
          <w:tcPr>
            <w:tcW w:w="793" w:type="dxa"/>
            <w:vAlign w:val="center"/>
          </w:tcPr>
          <w:p w14:paraId="20D6FF74" w14:textId="26784836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7312BC5C" w14:textId="77777777" w:rsidR="00D92598" w:rsidRPr="00D92598" w:rsidRDefault="00D92598">
            <w:pPr>
              <w:pStyle w:val="ConsPlusNormal"/>
            </w:pPr>
            <w:r w:rsidRPr="00D92598">
              <w:t>Микроволновая печь</w:t>
            </w:r>
          </w:p>
        </w:tc>
        <w:tc>
          <w:tcPr>
            <w:tcW w:w="1530" w:type="dxa"/>
            <w:vAlign w:val="center"/>
          </w:tcPr>
          <w:p w14:paraId="30D1109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ACDD744" w14:textId="77777777">
        <w:tc>
          <w:tcPr>
            <w:tcW w:w="793" w:type="dxa"/>
            <w:vAlign w:val="center"/>
          </w:tcPr>
          <w:p w14:paraId="6CE7F0D2" w14:textId="2FEFFEF4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6746" w:type="dxa"/>
            <w:vAlign w:val="center"/>
          </w:tcPr>
          <w:p w14:paraId="190EAA24" w14:textId="77777777" w:rsidR="00D92598" w:rsidRPr="00D92598" w:rsidRDefault="00D92598">
            <w:pPr>
              <w:pStyle w:val="ConsPlusNormal"/>
            </w:pPr>
            <w:r w:rsidRPr="00D92598"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14:paraId="62A1F8A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3130CBF" w14:textId="77777777">
        <w:tc>
          <w:tcPr>
            <w:tcW w:w="793" w:type="dxa"/>
            <w:vAlign w:val="center"/>
          </w:tcPr>
          <w:p w14:paraId="45C8446A" w14:textId="4AF1D223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6746" w:type="dxa"/>
            <w:vAlign w:val="center"/>
          </w:tcPr>
          <w:p w14:paraId="2EF561F6" w14:textId="77777777" w:rsidR="00D92598" w:rsidRPr="00D92598" w:rsidRDefault="00D92598">
            <w:pPr>
              <w:pStyle w:val="ConsPlusNormal"/>
            </w:pPr>
            <w:r w:rsidRPr="00D92598">
              <w:t>Стол компьютерный</w:t>
            </w:r>
          </w:p>
        </w:tc>
        <w:tc>
          <w:tcPr>
            <w:tcW w:w="1530" w:type="dxa"/>
            <w:vAlign w:val="center"/>
          </w:tcPr>
          <w:p w14:paraId="16BBF0D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7C03348" w14:textId="77777777">
        <w:tc>
          <w:tcPr>
            <w:tcW w:w="793" w:type="dxa"/>
            <w:vAlign w:val="center"/>
          </w:tcPr>
          <w:p w14:paraId="4CDCCE68" w14:textId="2DD1E8C5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6746" w:type="dxa"/>
            <w:vAlign w:val="center"/>
          </w:tcPr>
          <w:p w14:paraId="4DE74F83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3DE2255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48192A" w14:textId="77777777">
        <w:tc>
          <w:tcPr>
            <w:tcW w:w="793" w:type="dxa"/>
            <w:vAlign w:val="center"/>
          </w:tcPr>
          <w:p w14:paraId="137C2A79" w14:textId="6CB9CFAB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6746" w:type="dxa"/>
            <w:vAlign w:val="center"/>
          </w:tcPr>
          <w:p w14:paraId="1D762B37" w14:textId="77777777" w:rsidR="00D92598" w:rsidRPr="00D92598" w:rsidRDefault="00D92598">
            <w:pPr>
              <w:pStyle w:val="ConsPlusNormal"/>
            </w:pPr>
            <w:r w:rsidRPr="00D92598">
              <w:t>Раковина для мытья рук</w:t>
            </w:r>
          </w:p>
        </w:tc>
        <w:tc>
          <w:tcPr>
            <w:tcW w:w="1530" w:type="dxa"/>
            <w:vAlign w:val="center"/>
          </w:tcPr>
          <w:p w14:paraId="5964ACD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D76AADE" w14:textId="77777777">
        <w:tc>
          <w:tcPr>
            <w:tcW w:w="793" w:type="dxa"/>
            <w:vAlign w:val="center"/>
          </w:tcPr>
          <w:p w14:paraId="16FA1E4D" w14:textId="44E1CBEE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6746" w:type="dxa"/>
            <w:vAlign w:val="center"/>
          </w:tcPr>
          <w:p w14:paraId="146932BD" w14:textId="77777777" w:rsidR="00D92598" w:rsidRPr="00D92598" w:rsidRDefault="00D92598">
            <w:pPr>
              <w:pStyle w:val="ConsPlusNormal"/>
            </w:pPr>
            <w:r w:rsidRPr="00D92598">
              <w:t>Унитаз</w:t>
            </w:r>
          </w:p>
        </w:tc>
        <w:tc>
          <w:tcPr>
            <w:tcW w:w="1530" w:type="dxa"/>
            <w:vAlign w:val="center"/>
          </w:tcPr>
          <w:p w14:paraId="22CC2A1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A2D0DFC" w14:textId="77777777">
        <w:tc>
          <w:tcPr>
            <w:tcW w:w="793" w:type="dxa"/>
            <w:vAlign w:val="center"/>
          </w:tcPr>
          <w:p w14:paraId="1C85AE37" w14:textId="720811D3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6746" w:type="dxa"/>
            <w:vAlign w:val="center"/>
          </w:tcPr>
          <w:p w14:paraId="4F7923DC" w14:textId="77777777" w:rsidR="00D92598" w:rsidRPr="00D92598" w:rsidRDefault="00D92598">
            <w:pPr>
              <w:pStyle w:val="ConsPlusNormal"/>
            </w:pPr>
            <w:r w:rsidRPr="00D92598">
              <w:t>Раковина для умывания</w:t>
            </w:r>
          </w:p>
        </w:tc>
        <w:tc>
          <w:tcPr>
            <w:tcW w:w="1530" w:type="dxa"/>
            <w:vAlign w:val="center"/>
          </w:tcPr>
          <w:p w14:paraId="75618B6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9E83B77" w14:textId="77777777">
        <w:tc>
          <w:tcPr>
            <w:tcW w:w="793" w:type="dxa"/>
            <w:vAlign w:val="center"/>
          </w:tcPr>
          <w:p w14:paraId="6D7E5F3A" w14:textId="7BA50B57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6746" w:type="dxa"/>
            <w:vAlign w:val="center"/>
          </w:tcPr>
          <w:p w14:paraId="24181661" w14:textId="77777777" w:rsidR="00D92598" w:rsidRPr="00D92598" w:rsidRDefault="00D92598">
            <w:pPr>
              <w:pStyle w:val="ConsPlusNormal"/>
            </w:pPr>
            <w:r w:rsidRPr="00D92598">
              <w:t>Душ</w:t>
            </w:r>
          </w:p>
        </w:tc>
        <w:tc>
          <w:tcPr>
            <w:tcW w:w="1530" w:type="dxa"/>
            <w:vAlign w:val="center"/>
          </w:tcPr>
          <w:p w14:paraId="4B1F46B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7AF8573" w14:textId="77777777">
        <w:tc>
          <w:tcPr>
            <w:tcW w:w="793" w:type="dxa"/>
            <w:vAlign w:val="center"/>
          </w:tcPr>
          <w:p w14:paraId="2D3DF011" w14:textId="0FD25FE1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6746" w:type="dxa"/>
            <w:vAlign w:val="center"/>
          </w:tcPr>
          <w:p w14:paraId="3C2F799E" w14:textId="77777777" w:rsidR="00D92598" w:rsidRPr="00D92598" w:rsidRDefault="00D92598">
            <w:pPr>
              <w:pStyle w:val="ConsPlusNormal"/>
            </w:pPr>
            <w:r w:rsidRPr="00D92598"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14:paraId="04597A25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CFDDDFE" w14:textId="77777777">
        <w:tc>
          <w:tcPr>
            <w:tcW w:w="793" w:type="dxa"/>
            <w:vAlign w:val="center"/>
          </w:tcPr>
          <w:p w14:paraId="239F8CD5" w14:textId="68A71143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6746" w:type="dxa"/>
            <w:vAlign w:val="center"/>
          </w:tcPr>
          <w:p w14:paraId="3AEA8B31" w14:textId="77777777" w:rsidR="00D92598" w:rsidRPr="00D92598" w:rsidRDefault="00D92598">
            <w:pPr>
              <w:pStyle w:val="ConsPlusNormal"/>
            </w:pPr>
            <w:r w:rsidRPr="00D92598"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14:paraId="52EA9909" w14:textId="77777777" w:rsidR="00D92598" w:rsidRPr="00D92598" w:rsidRDefault="00D92598">
            <w:pPr>
              <w:pStyle w:val="ConsPlusNormal"/>
            </w:pPr>
            <w:r w:rsidRPr="00D92598">
              <w:t>не менее 1 набора</w:t>
            </w:r>
          </w:p>
        </w:tc>
      </w:tr>
      <w:tr w:rsidR="00D92598" w:rsidRPr="00D92598" w14:paraId="17FDB04D" w14:textId="77777777">
        <w:tc>
          <w:tcPr>
            <w:tcW w:w="793" w:type="dxa"/>
            <w:vAlign w:val="center"/>
          </w:tcPr>
          <w:p w14:paraId="023A0616" w14:textId="5DDEF078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6746" w:type="dxa"/>
            <w:vAlign w:val="center"/>
          </w:tcPr>
          <w:p w14:paraId="07081EF0" w14:textId="77777777" w:rsidR="00D92598" w:rsidRPr="00D92598" w:rsidRDefault="00D92598">
            <w:pPr>
              <w:pStyle w:val="ConsPlusNormal"/>
            </w:pPr>
            <w:r w:rsidRPr="00D92598"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14:paraId="5D977F5B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1B00E85D" w14:textId="77777777">
        <w:tc>
          <w:tcPr>
            <w:tcW w:w="793" w:type="dxa"/>
            <w:vAlign w:val="center"/>
          </w:tcPr>
          <w:p w14:paraId="7A6133E4" w14:textId="05FCE22E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6746" w:type="dxa"/>
            <w:vAlign w:val="center"/>
          </w:tcPr>
          <w:p w14:paraId="7E109B53" w14:textId="77777777" w:rsidR="00D92598" w:rsidRPr="00D92598" w:rsidRDefault="00D92598">
            <w:pPr>
              <w:pStyle w:val="ConsPlusNormal"/>
            </w:pPr>
            <w:r w:rsidRPr="00D92598">
              <w:t>Зеркало</w:t>
            </w:r>
          </w:p>
        </w:tc>
        <w:tc>
          <w:tcPr>
            <w:tcW w:w="1530" w:type="dxa"/>
            <w:vAlign w:val="center"/>
          </w:tcPr>
          <w:p w14:paraId="5E23B5C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3545398" w14:textId="77777777">
        <w:tc>
          <w:tcPr>
            <w:tcW w:w="793" w:type="dxa"/>
            <w:vAlign w:val="center"/>
          </w:tcPr>
          <w:p w14:paraId="0CDEE831" w14:textId="40AF95F9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6746" w:type="dxa"/>
            <w:vAlign w:val="center"/>
          </w:tcPr>
          <w:p w14:paraId="5E7E6050" w14:textId="77777777" w:rsidR="00D92598" w:rsidRPr="00D92598" w:rsidRDefault="00D92598">
            <w:pPr>
              <w:pStyle w:val="ConsPlusNormal"/>
            </w:pPr>
            <w:r w:rsidRPr="00D92598"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14:paraId="3141C5F7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</w:tbl>
    <w:p w14:paraId="1517D745" w14:textId="77777777" w:rsidR="00D92598" w:rsidRPr="00D92598" w:rsidRDefault="00D92598">
      <w:pPr>
        <w:pStyle w:val="ConsPlusNormal"/>
        <w:jc w:val="both"/>
      </w:pPr>
    </w:p>
    <w:p w14:paraId="4EAA3EDE" w14:textId="77777777" w:rsidR="00D92598" w:rsidRPr="00D92598" w:rsidRDefault="00D92598">
      <w:pPr>
        <w:pStyle w:val="ConsPlusTitle"/>
        <w:jc w:val="center"/>
        <w:outlineLvl w:val="2"/>
      </w:pPr>
      <w:r w:rsidRPr="00D92598">
        <w:t>Зал механотерапии</w:t>
      </w:r>
    </w:p>
    <w:p w14:paraId="743AAB74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94E4E2F" w14:textId="77777777">
        <w:tc>
          <w:tcPr>
            <w:tcW w:w="794" w:type="dxa"/>
          </w:tcPr>
          <w:p w14:paraId="09D0750F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D2773E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D971CC6" w14:textId="642C5C10" w:rsidR="00D92598" w:rsidRPr="00D92598" w:rsidRDefault="00D92598">
            <w:pPr>
              <w:pStyle w:val="ConsPlusNormal"/>
              <w:jc w:val="center"/>
            </w:pPr>
            <w:r w:rsidRPr="00D92598">
              <w:t xml:space="preserve">Код вида Номенклатурной классификации медицинского изделия </w:t>
            </w:r>
            <w:r w:rsidRPr="00D92598">
              <w:lastRenderedPageBreak/>
              <w:t>&lt;3&gt;</w:t>
            </w:r>
          </w:p>
        </w:tc>
        <w:tc>
          <w:tcPr>
            <w:tcW w:w="2551" w:type="dxa"/>
          </w:tcPr>
          <w:p w14:paraId="79378AF4" w14:textId="5CBAB33D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62DAA73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1D57CC9" w14:textId="77777777">
        <w:tc>
          <w:tcPr>
            <w:tcW w:w="794" w:type="dxa"/>
            <w:vAlign w:val="center"/>
          </w:tcPr>
          <w:p w14:paraId="4C1A536A" w14:textId="6C177CD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8FEEA8B" w14:textId="77777777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14:paraId="56789296" w14:textId="77777777" w:rsidR="00D92598" w:rsidRPr="00D92598" w:rsidRDefault="00D92598">
            <w:pPr>
              <w:pStyle w:val="ConsPlusNormal"/>
              <w:jc w:val="center"/>
            </w:pPr>
            <w:r w:rsidRPr="00D92598">
              <w:t>156650</w:t>
            </w:r>
          </w:p>
        </w:tc>
        <w:tc>
          <w:tcPr>
            <w:tcW w:w="2551" w:type="dxa"/>
            <w:vAlign w:val="center"/>
          </w:tcPr>
          <w:p w14:paraId="6A9C7841" w14:textId="10E46248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 &lt;4&gt;</w:t>
            </w:r>
          </w:p>
        </w:tc>
        <w:tc>
          <w:tcPr>
            <w:tcW w:w="1984" w:type="dxa"/>
            <w:vAlign w:val="center"/>
          </w:tcPr>
          <w:p w14:paraId="0FBE47CF" w14:textId="77777777" w:rsidR="00D92598" w:rsidRPr="00D92598" w:rsidRDefault="00D92598">
            <w:pPr>
              <w:pStyle w:val="ConsPlusNormal"/>
            </w:pPr>
            <w:r w:rsidRPr="00D92598">
              <w:t>1 комплект на отделение</w:t>
            </w:r>
          </w:p>
        </w:tc>
      </w:tr>
      <w:tr w:rsidR="00D92598" w:rsidRPr="00D92598" w14:paraId="6E1845CC" w14:textId="77777777">
        <w:tc>
          <w:tcPr>
            <w:tcW w:w="794" w:type="dxa"/>
            <w:vAlign w:val="center"/>
          </w:tcPr>
          <w:p w14:paraId="4620E16B" w14:textId="28F3AF0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76749AC3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14:paraId="72622352" w14:textId="77777777" w:rsidR="00D92598" w:rsidRPr="00D92598" w:rsidRDefault="00D92598">
            <w:pPr>
              <w:pStyle w:val="ConsPlusNormal"/>
              <w:jc w:val="center"/>
            </w:pPr>
            <w:r w:rsidRPr="00D92598">
              <w:t>102930</w:t>
            </w:r>
          </w:p>
        </w:tc>
        <w:tc>
          <w:tcPr>
            <w:tcW w:w="2551" w:type="dxa"/>
            <w:vAlign w:val="center"/>
          </w:tcPr>
          <w:p w14:paraId="39F203FD" w14:textId="553ACEBF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тазобедренного/коленног о сустава &lt;4&gt;</w:t>
            </w:r>
          </w:p>
        </w:tc>
        <w:tc>
          <w:tcPr>
            <w:tcW w:w="1984" w:type="dxa"/>
            <w:vAlign w:val="center"/>
          </w:tcPr>
          <w:p w14:paraId="148FDCD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A96205F" w14:textId="77777777">
        <w:tc>
          <w:tcPr>
            <w:tcW w:w="794" w:type="dxa"/>
            <w:vAlign w:val="center"/>
          </w:tcPr>
          <w:p w14:paraId="343AA290" w14:textId="3E341902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487B471A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14:paraId="3C6393A7" w14:textId="77777777" w:rsidR="00D92598" w:rsidRPr="00D92598" w:rsidRDefault="00D92598">
            <w:pPr>
              <w:pStyle w:val="ConsPlusNormal"/>
              <w:jc w:val="center"/>
            </w:pPr>
            <w:r w:rsidRPr="00D92598">
              <w:t>149460</w:t>
            </w:r>
          </w:p>
        </w:tc>
        <w:tc>
          <w:tcPr>
            <w:tcW w:w="2551" w:type="dxa"/>
            <w:vAlign w:val="center"/>
          </w:tcPr>
          <w:p w14:paraId="53243406" w14:textId="0DBE5762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 &lt;4&gt;</w:t>
            </w:r>
          </w:p>
        </w:tc>
        <w:tc>
          <w:tcPr>
            <w:tcW w:w="1984" w:type="dxa"/>
            <w:vAlign w:val="center"/>
          </w:tcPr>
          <w:p w14:paraId="2EECB986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335659F4" w14:textId="77777777">
        <w:tc>
          <w:tcPr>
            <w:tcW w:w="794" w:type="dxa"/>
            <w:vAlign w:val="center"/>
          </w:tcPr>
          <w:p w14:paraId="7C64BC6B" w14:textId="0A57722D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3F9D41E4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14:paraId="0EF5ACC3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01F15BA8" w14:textId="66EA4F9A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2355F2F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7593FF6" w14:textId="77777777">
        <w:tc>
          <w:tcPr>
            <w:tcW w:w="794" w:type="dxa"/>
            <w:vAlign w:val="center"/>
          </w:tcPr>
          <w:p w14:paraId="12C5B1EC" w14:textId="3FBD9180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45475AC3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14:paraId="5D71D53D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730E5C4D" w14:textId="52097D79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08F7D95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7A55B302" w14:textId="77777777">
        <w:tc>
          <w:tcPr>
            <w:tcW w:w="794" w:type="dxa"/>
            <w:vAlign w:val="center"/>
          </w:tcPr>
          <w:p w14:paraId="25F78F0B" w14:textId="27F7E0B1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25376832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14:paraId="59A51FC7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2EC0F86D" w14:textId="2E3F345B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3C072CF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44C1506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123AB7E2" w14:textId="77777777">
        <w:tc>
          <w:tcPr>
            <w:tcW w:w="9069" w:type="dxa"/>
            <w:gridSpan w:val="3"/>
            <w:vAlign w:val="bottom"/>
          </w:tcPr>
          <w:p w14:paraId="47368936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2CF727BD" w14:textId="77777777">
        <w:tc>
          <w:tcPr>
            <w:tcW w:w="7539" w:type="dxa"/>
            <w:gridSpan w:val="2"/>
            <w:vAlign w:val="center"/>
          </w:tcPr>
          <w:p w14:paraId="71AD15B7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18270BA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0B9158C" w14:textId="77777777">
        <w:tc>
          <w:tcPr>
            <w:tcW w:w="793" w:type="dxa"/>
            <w:vAlign w:val="center"/>
          </w:tcPr>
          <w:p w14:paraId="20BC533B" w14:textId="4A3DAC3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73D1C28A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</w:t>
            </w:r>
          </w:p>
        </w:tc>
        <w:tc>
          <w:tcPr>
            <w:tcW w:w="1530" w:type="dxa"/>
            <w:vAlign w:val="center"/>
          </w:tcPr>
          <w:p w14:paraId="51212C9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39E2681" w14:textId="77777777">
        <w:tc>
          <w:tcPr>
            <w:tcW w:w="793" w:type="dxa"/>
            <w:vAlign w:val="center"/>
          </w:tcPr>
          <w:p w14:paraId="577C4A2A" w14:textId="06D0228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563610D6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7330D66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537EAB8" w14:textId="77777777" w:rsidR="00D92598" w:rsidRPr="00D92598" w:rsidRDefault="00D92598">
      <w:pPr>
        <w:pStyle w:val="ConsPlusNormal"/>
        <w:jc w:val="both"/>
      </w:pPr>
    </w:p>
    <w:p w14:paraId="5D347619" w14:textId="77777777" w:rsidR="00D92598" w:rsidRPr="00D92598" w:rsidRDefault="00D92598">
      <w:pPr>
        <w:pStyle w:val="ConsPlusTitle"/>
        <w:jc w:val="center"/>
        <w:outlineLvl w:val="2"/>
      </w:pPr>
      <w:r w:rsidRPr="00D92598">
        <w:t>Малый зал для групповых занятий физической реабилитацией</w:t>
      </w:r>
    </w:p>
    <w:p w14:paraId="40A3947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2F80206" w14:textId="77777777">
        <w:tc>
          <w:tcPr>
            <w:tcW w:w="794" w:type="dxa"/>
          </w:tcPr>
          <w:p w14:paraId="5E829A73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36C2117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63E5E19" w14:textId="39E0A9BF" w:rsidR="00D92598" w:rsidRPr="00D92598" w:rsidRDefault="00D92598">
            <w:pPr>
              <w:pStyle w:val="ConsPlusNormal"/>
              <w:jc w:val="center"/>
            </w:pPr>
            <w:r w:rsidRPr="00D92598">
              <w:t xml:space="preserve">Код вида Номенклатурной классификации медицинского изделия </w:t>
            </w:r>
            <w:r w:rsidRPr="00D92598">
              <w:lastRenderedPageBreak/>
              <w:t>&lt;3&gt;</w:t>
            </w:r>
          </w:p>
        </w:tc>
        <w:tc>
          <w:tcPr>
            <w:tcW w:w="2551" w:type="dxa"/>
          </w:tcPr>
          <w:p w14:paraId="51ACD0C1" w14:textId="6F38BD59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6DD156B3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085B18B" w14:textId="77777777">
        <w:tc>
          <w:tcPr>
            <w:tcW w:w="794" w:type="dxa"/>
            <w:vAlign w:val="center"/>
          </w:tcPr>
          <w:p w14:paraId="4F72505C" w14:textId="367E198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F81AB64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5C991097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771E5508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61B10E7D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128646C5" w14:textId="77777777">
        <w:tc>
          <w:tcPr>
            <w:tcW w:w="794" w:type="dxa"/>
            <w:vAlign w:val="center"/>
          </w:tcPr>
          <w:p w14:paraId="03F8FD10" w14:textId="42EBA1B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021100F2" w14:textId="77777777" w:rsidR="00D92598" w:rsidRPr="00D92598" w:rsidRDefault="00D92598">
            <w:pPr>
              <w:pStyle w:val="ConsPlusNormal"/>
            </w:pPr>
            <w:r w:rsidRPr="00D92598"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1417" w:type="dxa"/>
            <w:vAlign w:val="center"/>
          </w:tcPr>
          <w:p w14:paraId="615DE4E1" w14:textId="77777777" w:rsidR="00D92598" w:rsidRPr="00D92598" w:rsidRDefault="00D92598">
            <w:pPr>
              <w:pStyle w:val="ConsPlusNormal"/>
              <w:jc w:val="center"/>
            </w:pPr>
            <w:r w:rsidRPr="00D92598">
              <w:t>107230</w:t>
            </w:r>
          </w:p>
        </w:tc>
        <w:tc>
          <w:tcPr>
            <w:tcW w:w="2551" w:type="dxa"/>
            <w:vAlign w:val="center"/>
          </w:tcPr>
          <w:p w14:paraId="6A2288F2" w14:textId="77777777" w:rsidR="00D92598" w:rsidRPr="00D92598" w:rsidRDefault="00D92598">
            <w:pPr>
              <w:pStyle w:val="ConsPlusNormal"/>
            </w:pPr>
            <w:r w:rsidRPr="00D92598"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1984" w:type="dxa"/>
            <w:vAlign w:val="center"/>
          </w:tcPr>
          <w:p w14:paraId="49EC8A6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EE9968B" w14:textId="77777777">
        <w:tc>
          <w:tcPr>
            <w:tcW w:w="794" w:type="dxa"/>
            <w:vAlign w:val="center"/>
          </w:tcPr>
          <w:p w14:paraId="4455B3A1" w14:textId="60A776D8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26D90CF1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6FD25124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727FB8E1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28E471AC" w14:textId="77777777" w:rsidR="00D92598" w:rsidRPr="00D92598" w:rsidRDefault="00D92598">
            <w:pPr>
              <w:pStyle w:val="ConsPlusNormal"/>
            </w:pPr>
            <w:r w:rsidRPr="00D92598">
              <w:t>1 на 10 пациентов</w:t>
            </w:r>
          </w:p>
        </w:tc>
      </w:tr>
      <w:tr w:rsidR="00D92598" w:rsidRPr="00D92598" w14:paraId="54F33665" w14:textId="77777777">
        <w:tc>
          <w:tcPr>
            <w:tcW w:w="794" w:type="dxa"/>
            <w:vAlign w:val="center"/>
          </w:tcPr>
          <w:p w14:paraId="42414224" w14:textId="0846191D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5C932B47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14F03895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5EB77449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3EF4EB49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7E136D1A" w14:textId="77777777">
        <w:tc>
          <w:tcPr>
            <w:tcW w:w="794" w:type="dxa"/>
            <w:vAlign w:val="center"/>
          </w:tcPr>
          <w:p w14:paraId="117AA998" w14:textId="45343CB3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29C8EB16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417" w:type="dxa"/>
            <w:vAlign w:val="center"/>
          </w:tcPr>
          <w:p w14:paraId="1BEF6DAE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228380</w:t>
            </w:r>
          </w:p>
        </w:tc>
        <w:tc>
          <w:tcPr>
            <w:tcW w:w="2551" w:type="dxa"/>
            <w:vAlign w:val="center"/>
          </w:tcPr>
          <w:p w14:paraId="4B4F7903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984" w:type="dxa"/>
            <w:vAlign w:val="center"/>
          </w:tcPr>
          <w:p w14:paraId="42E248E6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FCB8885" w14:textId="77777777">
        <w:tc>
          <w:tcPr>
            <w:tcW w:w="794" w:type="dxa"/>
            <w:vAlign w:val="center"/>
          </w:tcPr>
          <w:p w14:paraId="4A4D7E93" w14:textId="1ECBE511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19FD9842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14:paraId="30C6E110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228390</w:t>
            </w:r>
          </w:p>
        </w:tc>
        <w:tc>
          <w:tcPr>
            <w:tcW w:w="2551" w:type="dxa"/>
            <w:vAlign w:val="center"/>
          </w:tcPr>
          <w:p w14:paraId="58B4E86B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14:paraId="2F454742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A1F340A" w14:textId="77777777">
        <w:tc>
          <w:tcPr>
            <w:tcW w:w="794" w:type="dxa"/>
            <w:vAlign w:val="center"/>
          </w:tcPr>
          <w:p w14:paraId="0E410C1E" w14:textId="1E5B50D8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707A9E68" w14:textId="77777777" w:rsidR="00D92598" w:rsidRPr="00D92598" w:rsidRDefault="00D92598">
            <w:pPr>
              <w:pStyle w:val="ConsPlusNormal"/>
            </w:pPr>
            <w:r w:rsidRPr="00D92598"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14:paraId="2B1BEEDF" w14:textId="77777777" w:rsidR="00D92598" w:rsidRPr="00D92598" w:rsidRDefault="00D92598">
            <w:pPr>
              <w:pStyle w:val="ConsPlusNormal"/>
              <w:jc w:val="center"/>
            </w:pPr>
            <w:r w:rsidRPr="00D92598">
              <w:t>147070</w:t>
            </w:r>
          </w:p>
        </w:tc>
        <w:tc>
          <w:tcPr>
            <w:tcW w:w="2551" w:type="dxa"/>
            <w:vAlign w:val="center"/>
          </w:tcPr>
          <w:p w14:paraId="69A7BAD9" w14:textId="77777777" w:rsidR="00D92598" w:rsidRPr="00D92598" w:rsidRDefault="00D92598">
            <w:pPr>
              <w:pStyle w:val="ConsPlusNormal"/>
            </w:pPr>
            <w:r w:rsidRPr="00D92598">
              <w:t>Вертикализатор</w:t>
            </w:r>
          </w:p>
        </w:tc>
        <w:tc>
          <w:tcPr>
            <w:tcW w:w="1984" w:type="dxa"/>
            <w:vAlign w:val="center"/>
          </w:tcPr>
          <w:p w14:paraId="62B80EDE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41F93787" w14:textId="77777777">
        <w:tc>
          <w:tcPr>
            <w:tcW w:w="794" w:type="dxa"/>
            <w:vAlign w:val="center"/>
          </w:tcPr>
          <w:p w14:paraId="2A1C31DC" w14:textId="39997CE9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16B190AD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сидением</w:t>
            </w:r>
          </w:p>
        </w:tc>
        <w:tc>
          <w:tcPr>
            <w:tcW w:w="1417" w:type="dxa"/>
            <w:vAlign w:val="center"/>
          </w:tcPr>
          <w:p w14:paraId="350808D3" w14:textId="77777777" w:rsidR="00D92598" w:rsidRPr="00D92598" w:rsidRDefault="00D92598">
            <w:pPr>
              <w:pStyle w:val="ConsPlusNormal"/>
              <w:jc w:val="center"/>
            </w:pPr>
            <w:r w:rsidRPr="00D92598">
              <w:t>209580</w:t>
            </w:r>
          </w:p>
        </w:tc>
        <w:tc>
          <w:tcPr>
            <w:tcW w:w="2551" w:type="dxa"/>
            <w:vAlign w:val="center"/>
          </w:tcPr>
          <w:p w14:paraId="1047678A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сидением</w:t>
            </w:r>
          </w:p>
        </w:tc>
        <w:tc>
          <w:tcPr>
            <w:tcW w:w="1984" w:type="dxa"/>
            <w:vAlign w:val="center"/>
          </w:tcPr>
          <w:p w14:paraId="1E5BC74B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</w:tbl>
    <w:p w14:paraId="10D40120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037D62DD" w14:textId="77777777">
        <w:tc>
          <w:tcPr>
            <w:tcW w:w="9069" w:type="dxa"/>
            <w:gridSpan w:val="3"/>
            <w:vAlign w:val="center"/>
          </w:tcPr>
          <w:p w14:paraId="303BDC40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244324D0" w14:textId="77777777">
        <w:tc>
          <w:tcPr>
            <w:tcW w:w="7539" w:type="dxa"/>
            <w:gridSpan w:val="2"/>
            <w:vAlign w:val="bottom"/>
          </w:tcPr>
          <w:p w14:paraId="7C46631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bottom"/>
          </w:tcPr>
          <w:p w14:paraId="3353788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E6B9B1C" w14:textId="77777777">
        <w:tc>
          <w:tcPr>
            <w:tcW w:w="793" w:type="dxa"/>
            <w:vAlign w:val="center"/>
          </w:tcPr>
          <w:p w14:paraId="3EE816A1" w14:textId="1B00C78C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68B8FADF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1B7D3BC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C0FED92" w14:textId="77777777">
        <w:tc>
          <w:tcPr>
            <w:tcW w:w="793" w:type="dxa"/>
            <w:vAlign w:val="center"/>
          </w:tcPr>
          <w:p w14:paraId="712A5C22" w14:textId="45F6522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011D71D3" w14:textId="77777777" w:rsidR="00D92598" w:rsidRPr="00D92598" w:rsidRDefault="00D92598">
            <w:pPr>
              <w:pStyle w:val="ConsPlusNormal"/>
            </w:pPr>
            <w:r w:rsidRPr="00D92598"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14:paraId="61A46DAA" w14:textId="77777777" w:rsidR="00D92598" w:rsidRPr="00D92598" w:rsidRDefault="00D92598">
            <w:pPr>
              <w:pStyle w:val="ConsPlusNormal"/>
            </w:pPr>
            <w:r w:rsidRPr="00D92598">
              <w:t>не менее 3 (в зависимости от размера мата и площади зала)</w:t>
            </w:r>
          </w:p>
        </w:tc>
      </w:tr>
      <w:tr w:rsidR="00D92598" w:rsidRPr="00D92598" w14:paraId="57ECE56D" w14:textId="77777777">
        <w:tc>
          <w:tcPr>
            <w:tcW w:w="793" w:type="dxa"/>
            <w:vAlign w:val="center"/>
          </w:tcPr>
          <w:p w14:paraId="0A19E50A" w14:textId="37556D5E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1E7472CC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7464BE7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842FD75" w14:textId="77777777">
        <w:tc>
          <w:tcPr>
            <w:tcW w:w="793" w:type="dxa"/>
            <w:vAlign w:val="center"/>
          </w:tcPr>
          <w:p w14:paraId="362A77F7" w14:textId="1BF1FBE0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164911C1" w14:textId="77777777" w:rsidR="00D92598" w:rsidRPr="00D92598" w:rsidRDefault="00D92598">
            <w:pPr>
              <w:pStyle w:val="ConsPlusNormal"/>
            </w:pPr>
            <w:r w:rsidRPr="00D92598">
              <w:t>Шведская стенка</w:t>
            </w:r>
          </w:p>
        </w:tc>
        <w:tc>
          <w:tcPr>
            <w:tcW w:w="1530" w:type="dxa"/>
            <w:vAlign w:val="center"/>
          </w:tcPr>
          <w:p w14:paraId="0C3AD67C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1866C087" w14:textId="77777777">
        <w:tc>
          <w:tcPr>
            <w:tcW w:w="793" w:type="dxa"/>
            <w:vAlign w:val="center"/>
          </w:tcPr>
          <w:p w14:paraId="4D024400" w14:textId="1D13577B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6AF78D50" w14:textId="77777777" w:rsidR="00D92598" w:rsidRPr="00D92598" w:rsidRDefault="00D92598">
            <w:pPr>
              <w:pStyle w:val="ConsPlusNormal"/>
            </w:pPr>
            <w:r w:rsidRPr="00D92598">
              <w:t>Гимнастическая скамейка</w:t>
            </w:r>
          </w:p>
        </w:tc>
        <w:tc>
          <w:tcPr>
            <w:tcW w:w="1530" w:type="dxa"/>
            <w:vAlign w:val="center"/>
          </w:tcPr>
          <w:p w14:paraId="35F523AF" w14:textId="77777777" w:rsidR="00D92598" w:rsidRPr="00D92598" w:rsidRDefault="00D92598">
            <w:pPr>
              <w:pStyle w:val="ConsPlusNormal"/>
            </w:pPr>
            <w:r w:rsidRPr="00D92598">
              <w:t>не менее 2-х</w:t>
            </w:r>
          </w:p>
        </w:tc>
      </w:tr>
      <w:tr w:rsidR="00D92598" w:rsidRPr="00D92598" w14:paraId="6F012887" w14:textId="77777777">
        <w:tc>
          <w:tcPr>
            <w:tcW w:w="793" w:type="dxa"/>
            <w:vAlign w:val="center"/>
          </w:tcPr>
          <w:p w14:paraId="38F4A740" w14:textId="37EBC9ED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1CC12289" w14:textId="77777777" w:rsidR="00D92598" w:rsidRPr="00D92598" w:rsidRDefault="00D92598">
            <w:pPr>
              <w:pStyle w:val="ConsPlusNormal"/>
            </w:pPr>
            <w:r w:rsidRPr="00D92598"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14:paraId="3856A4E8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02F9D78F" w14:textId="77777777">
        <w:tc>
          <w:tcPr>
            <w:tcW w:w="793" w:type="dxa"/>
            <w:vAlign w:val="center"/>
          </w:tcPr>
          <w:p w14:paraId="1A7CB17D" w14:textId="3E151E60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3CB1D85C" w14:textId="77777777" w:rsidR="00D92598" w:rsidRPr="00D92598" w:rsidRDefault="00D92598">
            <w:pPr>
              <w:pStyle w:val="ConsPlusNormal"/>
            </w:pPr>
            <w:r w:rsidRPr="00D92598"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14:paraId="0DC613FF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39058468" w14:textId="77777777">
        <w:tc>
          <w:tcPr>
            <w:tcW w:w="793" w:type="dxa"/>
            <w:vAlign w:val="center"/>
          </w:tcPr>
          <w:p w14:paraId="45CF4C16" w14:textId="52B434E4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3CA6B83E" w14:textId="77777777" w:rsidR="00D92598" w:rsidRPr="00D92598" w:rsidRDefault="00D92598">
            <w:pPr>
              <w:pStyle w:val="ConsPlusNormal"/>
            </w:pPr>
            <w:r w:rsidRPr="00D92598"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530" w:type="dxa"/>
            <w:vAlign w:val="center"/>
          </w:tcPr>
          <w:p w14:paraId="62F7019B" w14:textId="79027710" w:rsidR="00D92598" w:rsidRPr="00D92598" w:rsidRDefault="00D92598">
            <w:pPr>
              <w:pStyle w:val="ConsPlusNormal"/>
            </w:pPr>
            <w:r w:rsidRPr="00D92598">
              <w:t>не менее 1 на отделение &lt;4&gt;</w:t>
            </w:r>
          </w:p>
        </w:tc>
      </w:tr>
    </w:tbl>
    <w:p w14:paraId="23B54F3E" w14:textId="77777777" w:rsidR="00D92598" w:rsidRPr="00D92598" w:rsidRDefault="00D92598">
      <w:pPr>
        <w:pStyle w:val="ConsPlusNormal"/>
        <w:jc w:val="both"/>
      </w:pPr>
    </w:p>
    <w:p w14:paraId="7DADBF9B" w14:textId="77777777" w:rsidR="00D92598" w:rsidRPr="00D92598" w:rsidRDefault="00D92598">
      <w:pPr>
        <w:pStyle w:val="ConsPlusTitle"/>
        <w:jc w:val="center"/>
        <w:outlineLvl w:val="2"/>
      </w:pPr>
      <w:r w:rsidRPr="00D92598">
        <w:t>Тренажерный зал</w:t>
      </w:r>
    </w:p>
    <w:p w14:paraId="0D9CA57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3825AD51" w14:textId="77777777">
        <w:tc>
          <w:tcPr>
            <w:tcW w:w="794" w:type="dxa"/>
          </w:tcPr>
          <w:p w14:paraId="4D842EA1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62FDA80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3823468B" w14:textId="745BFD89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C5618F7" w14:textId="23AC52BD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E0886B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3ACC19D" w14:textId="77777777">
        <w:tc>
          <w:tcPr>
            <w:tcW w:w="794" w:type="dxa"/>
            <w:vAlign w:val="center"/>
          </w:tcPr>
          <w:p w14:paraId="1876E028" w14:textId="5B48425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3822F4E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14:paraId="545D95D5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147360</w:t>
            </w:r>
          </w:p>
        </w:tc>
        <w:tc>
          <w:tcPr>
            <w:tcW w:w="2551" w:type="dxa"/>
            <w:vAlign w:val="center"/>
          </w:tcPr>
          <w:p w14:paraId="2549E5B2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14:paraId="1EFDA4E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2B1850E" w14:textId="77777777">
        <w:tc>
          <w:tcPr>
            <w:tcW w:w="794" w:type="dxa"/>
            <w:vAlign w:val="center"/>
          </w:tcPr>
          <w:p w14:paraId="158C4947" w14:textId="1426A39F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1E3E6D5" w14:textId="77777777" w:rsidR="00D92598" w:rsidRPr="00D92598" w:rsidRDefault="00D92598">
            <w:pPr>
              <w:pStyle w:val="ConsPlusNormal"/>
            </w:pPr>
            <w:r w:rsidRPr="00D92598">
              <w:t>Дорожка беговая медицинская с пневматической поддержкой</w:t>
            </w:r>
          </w:p>
        </w:tc>
        <w:tc>
          <w:tcPr>
            <w:tcW w:w="1417" w:type="dxa"/>
            <w:vAlign w:val="center"/>
          </w:tcPr>
          <w:p w14:paraId="5F1B6280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330010</w:t>
            </w:r>
          </w:p>
        </w:tc>
        <w:tc>
          <w:tcPr>
            <w:tcW w:w="2551" w:type="dxa"/>
            <w:vAlign w:val="center"/>
          </w:tcPr>
          <w:p w14:paraId="389EC2A2" w14:textId="2BF26A61" w:rsidR="00D92598" w:rsidRPr="00D92598" w:rsidRDefault="00D92598">
            <w:pPr>
              <w:pStyle w:val="ConsPlusNormal"/>
            </w:pPr>
            <w:r w:rsidRPr="00D92598">
              <w:t>Дорожка беговая с пневматической поддержкой &lt;4&gt;</w:t>
            </w:r>
          </w:p>
        </w:tc>
        <w:tc>
          <w:tcPr>
            <w:tcW w:w="1984" w:type="dxa"/>
            <w:vAlign w:val="center"/>
          </w:tcPr>
          <w:p w14:paraId="3D9D9D8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EB491E5" w14:textId="77777777">
        <w:tc>
          <w:tcPr>
            <w:tcW w:w="794" w:type="dxa"/>
            <w:vAlign w:val="center"/>
          </w:tcPr>
          <w:p w14:paraId="4F4A66B1" w14:textId="09A3158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45270C2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19BCC83A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7A5A1562" w14:textId="77777777" w:rsidR="00D92598" w:rsidRPr="00D92598" w:rsidRDefault="00D92598">
            <w:pPr>
              <w:pStyle w:val="ConsPlusNormal"/>
            </w:pPr>
            <w:r w:rsidRPr="00D92598">
              <w:t>Велоэргометр</w:t>
            </w:r>
          </w:p>
        </w:tc>
        <w:tc>
          <w:tcPr>
            <w:tcW w:w="1984" w:type="dxa"/>
            <w:vAlign w:val="center"/>
          </w:tcPr>
          <w:p w14:paraId="6CF3594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3F66287" w14:textId="77777777">
        <w:tc>
          <w:tcPr>
            <w:tcW w:w="794" w:type="dxa"/>
            <w:vAlign w:val="center"/>
          </w:tcPr>
          <w:p w14:paraId="004DD257" w14:textId="27667795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448B0668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14:paraId="2481A378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1C68F2BC" w14:textId="6BF3D174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0134DC5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725613E" w14:textId="77777777">
        <w:tc>
          <w:tcPr>
            <w:tcW w:w="794" w:type="dxa"/>
            <w:vAlign w:val="center"/>
          </w:tcPr>
          <w:p w14:paraId="7E2EBC38" w14:textId="6F79E5E7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61F79A37" w14:textId="77777777" w:rsidR="00D92598" w:rsidRPr="00D92598" w:rsidRDefault="00D92598">
            <w:pPr>
              <w:pStyle w:val="ConsPlusNormal"/>
            </w:pPr>
            <w:r w:rsidRPr="00D92598"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14:paraId="72E42324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35252340" w14:textId="26269C0B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6CC61BC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1D24EB8" w14:textId="77777777">
        <w:tc>
          <w:tcPr>
            <w:tcW w:w="794" w:type="dxa"/>
            <w:vAlign w:val="center"/>
          </w:tcPr>
          <w:p w14:paraId="40102C04" w14:textId="45E98A71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47755A89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14:paraId="7C1F25BD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261950</w:t>
            </w:r>
          </w:p>
        </w:tc>
        <w:tc>
          <w:tcPr>
            <w:tcW w:w="2551" w:type="dxa"/>
            <w:vAlign w:val="center"/>
          </w:tcPr>
          <w:p w14:paraId="51F7BA0C" w14:textId="33C5BD50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электропитанием &lt;4&gt;</w:t>
            </w:r>
          </w:p>
        </w:tc>
        <w:tc>
          <w:tcPr>
            <w:tcW w:w="1984" w:type="dxa"/>
            <w:vAlign w:val="center"/>
          </w:tcPr>
          <w:p w14:paraId="27A937E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9B13CC9" w14:textId="77777777">
        <w:tc>
          <w:tcPr>
            <w:tcW w:w="794" w:type="dxa"/>
            <w:vAlign w:val="center"/>
          </w:tcPr>
          <w:p w14:paraId="1C22AC5B" w14:textId="4C877036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793AEBC8" w14:textId="77777777" w:rsidR="00D92598" w:rsidRPr="00D92598" w:rsidRDefault="00D92598">
            <w:pPr>
              <w:pStyle w:val="ConsPlusNormal"/>
            </w:pPr>
            <w:r w:rsidRPr="00D92598">
              <w:t xml:space="preserve">Тренажер, имитирующий подъем по лестнице, без </w:t>
            </w:r>
            <w:r w:rsidRPr="00D92598">
              <w:lastRenderedPageBreak/>
              <w:t>электропитания</w:t>
            </w:r>
          </w:p>
        </w:tc>
        <w:tc>
          <w:tcPr>
            <w:tcW w:w="1417" w:type="dxa"/>
            <w:vAlign w:val="center"/>
          </w:tcPr>
          <w:p w14:paraId="647457DB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261940</w:t>
            </w:r>
          </w:p>
        </w:tc>
        <w:tc>
          <w:tcPr>
            <w:tcW w:w="2551" w:type="dxa"/>
            <w:vAlign w:val="center"/>
          </w:tcPr>
          <w:p w14:paraId="5E5B64AB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без электропитания</w:t>
            </w:r>
          </w:p>
        </w:tc>
        <w:tc>
          <w:tcPr>
            <w:tcW w:w="1984" w:type="dxa"/>
            <w:vAlign w:val="center"/>
          </w:tcPr>
          <w:p w14:paraId="7331D47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74F03CD" w14:textId="77777777">
        <w:tc>
          <w:tcPr>
            <w:tcW w:w="794" w:type="dxa"/>
            <w:vAlign w:val="center"/>
          </w:tcPr>
          <w:p w14:paraId="7F75DD95" w14:textId="46E9E69C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67C292EA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14:paraId="2E8B0987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181010</w:t>
            </w:r>
          </w:p>
        </w:tc>
        <w:tc>
          <w:tcPr>
            <w:tcW w:w="2551" w:type="dxa"/>
            <w:vAlign w:val="center"/>
          </w:tcPr>
          <w:p w14:paraId="26F956D0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14:paraId="46842A1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B642DDA" w14:textId="77777777">
        <w:tc>
          <w:tcPr>
            <w:tcW w:w="794" w:type="dxa"/>
            <w:vAlign w:val="center"/>
          </w:tcPr>
          <w:p w14:paraId="0D51B4B4" w14:textId="382FDBA0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128E2014" w14:textId="77777777" w:rsidR="00D92598" w:rsidRPr="00D92598" w:rsidRDefault="00D92598">
            <w:pPr>
              <w:pStyle w:val="ConsPlusNormal"/>
            </w:pPr>
            <w:r w:rsidRPr="00D92598"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14:paraId="71716C10" w14:textId="77777777" w:rsidR="00D92598" w:rsidRPr="00D92598" w:rsidRDefault="00D92598">
            <w:pPr>
              <w:pStyle w:val="ConsPlusNormal"/>
              <w:jc w:val="center"/>
            </w:pPr>
            <w:r w:rsidRPr="00D92598">
              <w:t>213860</w:t>
            </w:r>
          </w:p>
        </w:tc>
        <w:tc>
          <w:tcPr>
            <w:tcW w:w="2551" w:type="dxa"/>
            <w:vAlign w:val="center"/>
          </w:tcPr>
          <w:p w14:paraId="274BA8FC" w14:textId="77777777" w:rsidR="00D92598" w:rsidRPr="00D92598" w:rsidRDefault="00D92598">
            <w:pPr>
              <w:pStyle w:val="ConsPlusNormal"/>
            </w:pPr>
            <w:r w:rsidRPr="00D92598"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14:paraId="1C9E991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E728424" w14:textId="77777777">
        <w:tc>
          <w:tcPr>
            <w:tcW w:w="794" w:type="dxa"/>
            <w:vAlign w:val="center"/>
          </w:tcPr>
          <w:p w14:paraId="1D3FA88A" w14:textId="27F972BF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2E316D48" w14:textId="77777777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14:paraId="393A3102" w14:textId="77777777" w:rsidR="00D92598" w:rsidRPr="00D92598" w:rsidRDefault="00D92598">
            <w:pPr>
              <w:pStyle w:val="ConsPlusNormal"/>
              <w:jc w:val="center"/>
            </w:pPr>
            <w:r w:rsidRPr="00D92598">
              <w:t>156650</w:t>
            </w:r>
          </w:p>
        </w:tc>
        <w:tc>
          <w:tcPr>
            <w:tcW w:w="2551" w:type="dxa"/>
            <w:vAlign w:val="center"/>
          </w:tcPr>
          <w:p w14:paraId="0876E901" w14:textId="576419FB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 &lt;4&gt;</w:t>
            </w:r>
          </w:p>
        </w:tc>
        <w:tc>
          <w:tcPr>
            <w:tcW w:w="1984" w:type="dxa"/>
            <w:vAlign w:val="center"/>
          </w:tcPr>
          <w:p w14:paraId="54D5859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F9AB932" w14:textId="77777777">
        <w:tc>
          <w:tcPr>
            <w:tcW w:w="794" w:type="dxa"/>
            <w:vMerge w:val="restart"/>
            <w:vAlign w:val="center"/>
          </w:tcPr>
          <w:p w14:paraId="2A4418D8" w14:textId="5BB997A9" w:rsidR="00D92598" w:rsidRPr="00D92598" w:rsidRDefault="00D92598">
            <w:pPr>
              <w:pStyle w:val="ConsPlusNormal"/>
              <w:jc w:val="center"/>
            </w:pPr>
            <w:r w:rsidRPr="00D92598">
              <w:t>11.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179E00D" w14:textId="77777777" w:rsidR="00D92598" w:rsidRPr="00D92598" w:rsidRDefault="00D92598">
            <w:pPr>
              <w:pStyle w:val="ConsPlusNormal"/>
            </w:pPr>
            <w:r w:rsidRPr="00D92598">
              <w:t>Роботизированный комплекс для локомоторной терапии и реабилитации нижних конечностей</w:t>
            </w:r>
          </w:p>
        </w:tc>
        <w:tc>
          <w:tcPr>
            <w:tcW w:w="1417" w:type="dxa"/>
            <w:vAlign w:val="center"/>
          </w:tcPr>
          <w:p w14:paraId="0B951470" w14:textId="77777777" w:rsidR="00D92598" w:rsidRPr="00D92598" w:rsidRDefault="00D92598">
            <w:pPr>
              <w:pStyle w:val="ConsPlusNormal"/>
              <w:jc w:val="center"/>
            </w:pPr>
            <w:r w:rsidRPr="00D92598">
              <w:t>207630</w:t>
            </w:r>
          </w:p>
        </w:tc>
        <w:tc>
          <w:tcPr>
            <w:tcW w:w="2551" w:type="dxa"/>
            <w:vAlign w:val="center"/>
          </w:tcPr>
          <w:p w14:paraId="713DCBA0" w14:textId="46ABFA14" w:rsidR="00D92598" w:rsidRPr="00D92598" w:rsidRDefault="00D92598">
            <w:pPr>
              <w:pStyle w:val="ConsPlusNormal"/>
            </w:pPr>
            <w:r w:rsidRPr="00D92598">
              <w:t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&lt;4&gt;</w:t>
            </w:r>
          </w:p>
        </w:tc>
        <w:tc>
          <w:tcPr>
            <w:tcW w:w="1984" w:type="dxa"/>
            <w:vMerge w:val="restart"/>
            <w:vAlign w:val="center"/>
          </w:tcPr>
          <w:p w14:paraId="6AB9A924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C79D4CD" w14:textId="77777777">
        <w:tc>
          <w:tcPr>
            <w:tcW w:w="794" w:type="dxa"/>
            <w:vMerge/>
          </w:tcPr>
          <w:p w14:paraId="1DBF9B51" w14:textId="77777777" w:rsidR="00D92598" w:rsidRPr="00D92598" w:rsidRDefault="00D92598"/>
        </w:tc>
        <w:tc>
          <w:tcPr>
            <w:tcW w:w="2324" w:type="dxa"/>
            <w:vMerge/>
          </w:tcPr>
          <w:p w14:paraId="5AB6387C" w14:textId="77777777" w:rsidR="00D92598" w:rsidRPr="00D92598" w:rsidRDefault="00D92598"/>
        </w:tc>
        <w:tc>
          <w:tcPr>
            <w:tcW w:w="1417" w:type="dxa"/>
            <w:vAlign w:val="center"/>
          </w:tcPr>
          <w:p w14:paraId="1BA1C085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147350</w:t>
            </w:r>
          </w:p>
        </w:tc>
        <w:tc>
          <w:tcPr>
            <w:tcW w:w="2551" w:type="dxa"/>
            <w:vAlign w:val="center"/>
          </w:tcPr>
          <w:p w14:paraId="27636F22" w14:textId="10B827D5" w:rsidR="00D92598" w:rsidRPr="00D92598" w:rsidRDefault="00D92598">
            <w:pPr>
              <w:pStyle w:val="ConsPlusNormal"/>
            </w:pPr>
            <w:r w:rsidRPr="00D92598">
              <w:t>Роботизированный комплекс для локомоторной терапии и реабилитации нижних конечностей с разгрузкой веса тела &lt;4&gt;</w:t>
            </w:r>
          </w:p>
        </w:tc>
        <w:tc>
          <w:tcPr>
            <w:tcW w:w="1984" w:type="dxa"/>
            <w:vMerge/>
          </w:tcPr>
          <w:p w14:paraId="2CAB2366" w14:textId="77777777" w:rsidR="00D92598" w:rsidRPr="00D92598" w:rsidRDefault="00D92598"/>
        </w:tc>
      </w:tr>
      <w:tr w:rsidR="00D92598" w:rsidRPr="00D92598" w14:paraId="13395542" w14:textId="77777777">
        <w:tc>
          <w:tcPr>
            <w:tcW w:w="794" w:type="dxa"/>
            <w:vMerge w:val="restart"/>
            <w:vAlign w:val="center"/>
          </w:tcPr>
          <w:p w14:paraId="28E580A9" w14:textId="744413C8" w:rsidR="00D92598" w:rsidRPr="00D92598" w:rsidRDefault="00D92598">
            <w:pPr>
              <w:pStyle w:val="ConsPlusNormal"/>
              <w:jc w:val="center"/>
            </w:pPr>
            <w:r w:rsidRPr="00D92598">
              <w:t>12.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0785921D" w14:textId="77777777" w:rsidR="00D92598" w:rsidRPr="00D92598" w:rsidRDefault="00D92598">
            <w:pPr>
              <w:pStyle w:val="ConsPlusNormal"/>
            </w:pPr>
            <w:r w:rsidRPr="00D92598"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14:paraId="2A431749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147370</w:t>
            </w:r>
          </w:p>
        </w:tc>
        <w:tc>
          <w:tcPr>
            <w:tcW w:w="2551" w:type="dxa"/>
            <w:vAlign w:val="center"/>
          </w:tcPr>
          <w:p w14:paraId="6AE12090" w14:textId="4E758416" w:rsidR="00D92598" w:rsidRPr="00D92598" w:rsidRDefault="00D92598">
            <w:pPr>
              <w:pStyle w:val="ConsPlusNormal"/>
            </w:pPr>
            <w:r w:rsidRPr="00D92598">
              <w:t>Система реабилитационная с беговым тренажером с автоматическим управлением &lt;4&gt;</w:t>
            </w:r>
          </w:p>
        </w:tc>
        <w:tc>
          <w:tcPr>
            <w:tcW w:w="1984" w:type="dxa"/>
            <w:vMerge w:val="restart"/>
            <w:vAlign w:val="center"/>
          </w:tcPr>
          <w:p w14:paraId="59AB145F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D14F089" w14:textId="77777777">
        <w:tc>
          <w:tcPr>
            <w:tcW w:w="794" w:type="dxa"/>
            <w:vMerge/>
          </w:tcPr>
          <w:p w14:paraId="1988892A" w14:textId="77777777" w:rsidR="00D92598" w:rsidRPr="00D92598" w:rsidRDefault="00D92598"/>
        </w:tc>
        <w:tc>
          <w:tcPr>
            <w:tcW w:w="2324" w:type="dxa"/>
            <w:vMerge/>
          </w:tcPr>
          <w:p w14:paraId="2602CEFA" w14:textId="77777777" w:rsidR="00D92598" w:rsidRPr="00D92598" w:rsidRDefault="00D92598"/>
        </w:tc>
        <w:tc>
          <w:tcPr>
            <w:tcW w:w="1417" w:type="dxa"/>
            <w:vAlign w:val="center"/>
          </w:tcPr>
          <w:p w14:paraId="54CB0192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122810</w:t>
            </w:r>
          </w:p>
        </w:tc>
        <w:tc>
          <w:tcPr>
            <w:tcW w:w="2551" w:type="dxa"/>
            <w:vAlign w:val="center"/>
          </w:tcPr>
          <w:p w14:paraId="0B081316" w14:textId="553CD2C6" w:rsidR="00D92598" w:rsidRPr="00D92598" w:rsidRDefault="00D92598">
            <w:pPr>
              <w:pStyle w:val="ConsPlusNormal"/>
            </w:pPr>
            <w:r w:rsidRPr="00D92598">
              <w:t>Устройство для тренировки функции ходьбы на беговой дорожке/эллиптическом тренажере, с ручным управлением &lt;4&gt;</w:t>
            </w:r>
          </w:p>
        </w:tc>
        <w:tc>
          <w:tcPr>
            <w:tcW w:w="1984" w:type="dxa"/>
            <w:vMerge/>
          </w:tcPr>
          <w:p w14:paraId="4FD0ECB0" w14:textId="77777777" w:rsidR="00D92598" w:rsidRPr="00D92598" w:rsidRDefault="00D92598"/>
        </w:tc>
      </w:tr>
      <w:tr w:rsidR="00D92598" w:rsidRPr="00D92598" w14:paraId="27472DDE" w14:textId="77777777">
        <w:tc>
          <w:tcPr>
            <w:tcW w:w="794" w:type="dxa"/>
            <w:vMerge/>
          </w:tcPr>
          <w:p w14:paraId="475C6E04" w14:textId="77777777" w:rsidR="00D92598" w:rsidRPr="00D92598" w:rsidRDefault="00D92598"/>
        </w:tc>
        <w:tc>
          <w:tcPr>
            <w:tcW w:w="2324" w:type="dxa"/>
            <w:vMerge/>
          </w:tcPr>
          <w:p w14:paraId="3FF57CC6" w14:textId="77777777" w:rsidR="00D92598" w:rsidRPr="00D92598" w:rsidRDefault="00D92598"/>
        </w:tc>
        <w:tc>
          <w:tcPr>
            <w:tcW w:w="1417" w:type="dxa"/>
            <w:vAlign w:val="center"/>
          </w:tcPr>
          <w:p w14:paraId="47C0924B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41B92355" w14:textId="77E9CA9C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Merge/>
          </w:tcPr>
          <w:p w14:paraId="768D56C8" w14:textId="77777777" w:rsidR="00D92598" w:rsidRPr="00D92598" w:rsidRDefault="00D92598"/>
        </w:tc>
      </w:tr>
    </w:tbl>
    <w:p w14:paraId="70B7772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741FF9B" w14:textId="77777777">
        <w:tc>
          <w:tcPr>
            <w:tcW w:w="9069" w:type="dxa"/>
            <w:gridSpan w:val="3"/>
          </w:tcPr>
          <w:p w14:paraId="4964489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BEAF482" w14:textId="77777777">
        <w:tc>
          <w:tcPr>
            <w:tcW w:w="7539" w:type="dxa"/>
            <w:gridSpan w:val="2"/>
          </w:tcPr>
          <w:p w14:paraId="29F7B7F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1F599D0E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2750CA8" w14:textId="77777777">
        <w:tc>
          <w:tcPr>
            <w:tcW w:w="793" w:type="dxa"/>
            <w:vAlign w:val="center"/>
          </w:tcPr>
          <w:p w14:paraId="0FB2F193" w14:textId="448945D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EEA5FC7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0694B2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DDB4E7D" w14:textId="77777777">
        <w:tc>
          <w:tcPr>
            <w:tcW w:w="793" w:type="dxa"/>
            <w:vAlign w:val="center"/>
          </w:tcPr>
          <w:p w14:paraId="1F735BAE" w14:textId="26326BD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2790E31A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7C651B7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715EFC55" w14:textId="77777777" w:rsidR="00D92598" w:rsidRPr="00D92598" w:rsidRDefault="00D92598">
      <w:pPr>
        <w:pStyle w:val="ConsPlusNormal"/>
        <w:jc w:val="both"/>
      </w:pPr>
    </w:p>
    <w:p w14:paraId="64032A6F" w14:textId="77777777" w:rsidR="00D92598" w:rsidRPr="00D92598" w:rsidRDefault="00D92598">
      <w:pPr>
        <w:pStyle w:val="ConsPlusTitle"/>
        <w:jc w:val="center"/>
        <w:outlineLvl w:val="2"/>
      </w:pPr>
      <w:r w:rsidRPr="00D92598">
        <w:t>Процедурный кабинет</w:t>
      </w:r>
    </w:p>
    <w:p w14:paraId="687FD15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0360E1E4" w14:textId="77777777">
        <w:tc>
          <w:tcPr>
            <w:tcW w:w="794" w:type="dxa"/>
          </w:tcPr>
          <w:p w14:paraId="0A8F01D3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B45C1D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2E2AF654" w14:textId="75603DC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138D373" w14:textId="0EE6E0B4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C14C1F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8BE31AF" w14:textId="77777777">
        <w:tc>
          <w:tcPr>
            <w:tcW w:w="794" w:type="dxa"/>
            <w:vAlign w:val="center"/>
          </w:tcPr>
          <w:p w14:paraId="36C6A92B" w14:textId="011685C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E549914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14:paraId="0E8198E4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2213720</w:t>
            </w:r>
          </w:p>
        </w:tc>
        <w:tc>
          <w:tcPr>
            <w:tcW w:w="2551" w:type="dxa"/>
            <w:vAlign w:val="center"/>
          </w:tcPr>
          <w:p w14:paraId="1CD329CA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14:paraId="6BF6DE61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6A1EF90F" w14:textId="77777777">
        <w:tc>
          <w:tcPr>
            <w:tcW w:w="794" w:type="dxa"/>
            <w:vAlign w:val="center"/>
          </w:tcPr>
          <w:p w14:paraId="33850FEB" w14:textId="1824BC0F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12C08244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7E5220A6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2FBB781E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45FBDB7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5072991" w14:textId="77777777">
        <w:tc>
          <w:tcPr>
            <w:tcW w:w="794" w:type="dxa"/>
            <w:vMerge w:val="restart"/>
            <w:vAlign w:val="center"/>
          </w:tcPr>
          <w:p w14:paraId="4145A152" w14:textId="46734BD9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74A9DB5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7490F733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7868668C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5832EEF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2FDDAD5" w14:textId="77777777">
        <w:tc>
          <w:tcPr>
            <w:tcW w:w="794" w:type="dxa"/>
            <w:vMerge/>
          </w:tcPr>
          <w:p w14:paraId="6ED2685B" w14:textId="77777777" w:rsidR="00D92598" w:rsidRPr="00D92598" w:rsidRDefault="00D92598"/>
        </w:tc>
        <w:tc>
          <w:tcPr>
            <w:tcW w:w="2324" w:type="dxa"/>
            <w:vMerge/>
          </w:tcPr>
          <w:p w14:paraId="18FA4C3E" w14:textId="77777777" w:rsidR="00D92598" w:rsidRPr="00D92598" w:rsidRDefault="00D92598"/>
        </w:tc>
        <w:tc>
          <w:tcPr>
            <w:tcW w:w="1417" w:type="dxa"/>
            <w:vAlign w:val="center"/>
          </w:tcPr>
          <w:p w14:paraId="554BB0A0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53C3DC9D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1BF361DB" w14:textId="77777777" w:rsidR="00D92598" w:rsidRPr="00D92598" w:rsidRDefault="00D92598"/>
        </w:tc>
      </w:tr>
      <w:tr w:rsidR="00D92598" w:rsidRPr="00D92598" w14:paraId="110A2825" w14:textId="77777777">
        <w:tc>
          <w:tcPr>
            <w:tcW w:w="794" w:type="dxa"/>
            <w:vMerge/>
          </w:tcPr>
          <w:p w14:paraId="3FC11A23" w14:textId="77777777" w:rsidR="00D92598" w:rsidRPr="00D92598" w:rsidRDefault="00D92598"/>
        </w:tc>
        <w:tc>
          <w:tcPr>
            <w:tcW w:w="2324" w:type="dxa"/>
            <w:vMerge/>
          </w:tcPr>
          <w:p w14:paraId="6E1474BF" w14:textId="77777777" w:rsidR="00D92598" w:rsidRPr="00D92598" w:rsidRDefault="00D92598"/>
        </w:tc>
        <w:tc>
          <w:tcPr>
            <w:tcW w:w="1417" w:type="dxa"/>
            <w:vAlign w:val="center"/>
          </w:tcPr>
          <w:p w14:paraId="21CFC0E5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3A27CE42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2420953E" w14:textId="77777777" w:rsidR="00D92598" w:rsidRPr="00D92598" w:rsidRDefault="00D92598"/>
        </w:tc>
      </w:tr>
      <w:tr w:rsidR="00D92598" w:rsidRPr="00D92598" w14:paraId="51E3A217" w14:textId="77777777">
        <w:tc>
          <w:tcPr>
            <w:tcW w:w="794" w:type="dxa"/>
            <w:vMerge/>
          </w:tcPr>
          <w:p w14:paraId="4DB2C4E5" w14:textId="77777777" w:rsidR="00D92598" w:rsidRPr="00D92598" w:rsidRDefault="00D92598"/>
        </w:tc>
        <w:tc>
          <w:tcPr>
            <w:tcW w:w="2324" w:type="dxa"/>
            <w:vMerge/>
          </w:tcPr>
          <w:p w14:paraId="5E385A89" w14:textId="77777777" w:rsidR="00D92598" w:rsidRPr="00D92598" w:rsidRDefault="00D92598"/>
        </w:tc>
        <w:tc>
          <w:tcPr>
            <w:tcW w:w="1417" w:type="dxa"/>
            <w:vAlign w:val="center"/>
          </w:tcPr>
          <w:p w14:paraId="32F60F57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24B740B8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253A8A98" w14:textId="77777777" w:rsidR="00D92598" w:rsidRPr="00D92598" w:rsidRDefault="00D92598"/>
        </w:tc>
      </w:tr>
      <w:tr w:rsidR="00D92598" w:rsidRPr="00D92598" w14:paraId="78AE00BF" w14:textId="77777777">
        <w:tc>
          <w:tcPr>
            <w:tcW w:w="794" w:type="dxa"/>
            <w:vMerge/>
          </w:tcPr>
          <w:p w14:paraId="24CE2107" w14:textId="77777777" w:rsidR="00D92598" w:rsidRPr="00D92598" w:rsidRDefault="00D92598"/>
        </w:tc>
        <w:tc>
          <w:tcPr>
            <w:tcW w:w="2324" w:type="dxa"/>
            <w:vMerge/>
          </w:tcPr>
          <w:p w14:paraId="12D5C6C3" w14:textId="77777777" w:rsidR="00D92598" w:rsidRPr="00D92598" w:rsidRDefault="00D92598"/>
        </w:tc>
        <w:tc>
          <w:tcPr>
            <w:tcW w:w="1417" w:type="dxa"/>
            <w:vAlign w:val="center"/>
          </w:tcPr>
          <w:p w14:paraId="2E36E9AD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0BAF6C97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63E58F0E" w14:textId="77777777" w:rsidR="00D92598" w:rsidRPr="00D92598" w:rsidRDefault="00D92598"/>
        </w:tc>
      </w:tr>
      <w:tr w:rsidR="00D92598" w:rsidRPr="00D92598" w14:paraId="2EC4C3B0" w14:textId="77777777">
        <w:tc>
          <w:tcPr>
            <w:tcW w:w="794" w:type="dxa"/>
            <w:vMerge/>
          </w:tcPr>
          <w:p w14:paraId="465F9879" w14:textId="77777777" w:rsidR="00D92598" w:rsidRPr="00D92598" w:rsidRDefault="00D92598"/>
        </w:tc>
        <w:tc>
          <w:tcPr>
            <w:tcW w:w="2324" w:type="dxa"/>
            <w:vMerge/>
          </w:tcPr>
          <w:p w14:paraId="5C6921D0" w14:textId="77777777" w:rsidR="00D92598" w:rsidRPr="00D92598" w:rsidRDefault="00D92598"/>
        </w:tc>
        <w:tc>
          <w:tcPr>
            <w:tcW w:w="1417" w:type="dxa"/>
            <w:vAlign w:val="center"/>
          </w:tcPr>
          <w:p w14:paraId="484309D2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4EDC8E49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7E4B6DEB" w14:textId="77777777" w:rsidR="00D92598" w:rsidRPr="00D92598" w:rsidRDefault="00D92598"/>
        </w:tc>
      </w:tr>
      <w:tr w:rsidR="00D92598" w:rsidRPr="00D92598" w14:paraId="3D56FEF1" w14:textId="77777777">
        <w:tc>
          <w:tcPr>
            <w:tcW w:w="794" w:type="dxa"/>
            <w:vMerge w:val="restart"/>
            <w:vAlign w:val="center"/>
          </w:tcPr>
          <w:p w14:paraId="4D93FF65" w14:textId="1EECD0CF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1B991F8" w14:textId="77777777" w:rsidR="00D92598" w:rsidRPr="00D92598" w:rsidRDefault="00D92598">
            <w:pPr>
              <w:pStyle w:val="ConsPlusNormal"/>
            </w:pPr>
            <w:r w:rsidRPr="00D92598">
              <w:t>Стол процедурный</w:t>
            </w:r>
          </w:p>
        </w:tc>
        <w:tc>
          <w:tcPr>
            <w:tcW w:w="1417" w:type="dxa"/>
            <w:vAlign w:val="center"/>
          </w:tcPr>
          <w:p w14:paraId="0721AD7D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32095872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2B92E48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DA5F1E0" w14:textId="77777777">
        <w:tc>
          <w:tcPr>
            <w:tcW w:w="794" w:type="dxa"/>
            <w:vMerge/>
          </w:tcPr>
          <w:p w14:paraId="4D7F37D8" w14:textId="77777777" w:rsidR="00D92598" w:rsidRPr="00D92598" w:rsidRDefault="00D92598"/>
        </w:tc>
        <w:tc>
          <w:tcPr>
            <w:tcW w:w="2324" w:type="dxa"/>
            <w:vMerge/>
          </w:tcPr>
          <w:p w14:paraId="248E4092" w14:textId="77777777" w:rsidR="00D92598" w:rsidRPr="00D92598" w:rsidRDefault="00D92598"/>
        </w:tc>
        <w:tc>
          <w:tcPr>
            <w:tcW w:w="1417" w:type="dxa"/>
            <w:vAlign w:val="center"/>
          </w:tcPr>
          <w:p w14:paraId="004FF87C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16FC5F8D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6AEA6808" w14:textId="77777777" w:rsidR="00D92598" w:rsidRPr="00D92598" w:rsidRDefault="00D92598"/>
        </w:tc>
      </w:tr>
      <w:tr w:rsidR="00D92598" w:rsidRPr="00D92598" w14:paraId="2B5D9E94" w14:textId="77777777">
        <w:tc>
          <w:tcPr>
            <w:tcW w:w="794" w:type="dxa"/>
            <w:vMerge w:val="restart"/>
            <w:vAlign w:val="center"/>
          </w:tcPr>
          <w:p w14:paraId="223CEAE1" w14:textId="719DB91B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60B7EAD" w14:textId="77777777" w:rsidR="00D92598" w:rsidRPr="00D92598" w:rsidRDefault="00D92598">
            <w:pPr>
              <w:pStyle w:val="ConsPlusNormal"/>
            </w:pPr>
            <w:r w:rsidRPr="00D92598">
              <w:t>Манипуляционный столик</w:t>
            </w:r>
          </w:p>
        </w:tc>
        <w:tc>
          <w:tcPr>
            <w:tcW w:w="1417" w:type="dxa"/>
            <w:vAlign w:val="center"/>
          </w:tcPr>
          <w:p w14:paraId="52076A85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018E4896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4A8354E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C804A83" w14:textId="77777777">
        <w:tc>
          <w:tcPr>
            <w:tcW w:w="794" w:type="dxa"/>
            <w:vMerge/>
          </w:tcPr>
          <w:p w14:paraId="41996596" w14:textId="77777777" w:rsidR="00D92598" w:rsidRPr="00D92598" w:rsidRDefault="00D92598"/>
        </w:tc>
        <w:tc>
          <w:tcPr>
            <w:tcW w:w="2324" w:type="dxa"/>
            <w:vMerge/>
          </w:tcPr>
          <w:p w14:paraId="34DB12D2" w14:textId="77777777" w:rsidR="00D92598" w:rsidRPr="00D92598" w:rsidRDefault="00D92598"/>
        </w:tc>
        <w:tc>
          <w:tcPr>
            <w:tcW w:w="1417" w:type="dxa"/>
            <w:vAlign w:val="center"/>
          </w:tcPr>
          <w:p w14:paraId="536DC845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35A8F1EF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2D5622C2" w14:textId="77777777" w:rsidR="00D92598" w:rsidRPr="00D92598" w:rsidRDefault="00D92598"/>
        </w:tc>
      </w:tr>
      <w:tr w:rsidR="00D92598" w:rsidRPr="00D92598" w14:paraId="6E1ABECE" w14:textId="77777777">
        <w:tc>
          <w:tcPr>
            <w:tcW w:w="794" w:type="dxa"/>
            <w:vAlign w:val="center"/>
          </w:tcPr>
          <w:p w14:paraId="40B75BDB" w14:textId="43945F49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54BB959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55126E89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3F276A7E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662D2CC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8EF865F" w14:textId="77777777">
        <w:tc>
          <w:tcPr>
            <w:tcW w:w="794" w:type="dxa"/>
            <w:vAlign w:val="center"/>
          </w:tcPr>
          <w:p w14:paraId="1316C4BF" w14:textId="76BEE0B8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6B869A0B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25D07CDA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4A527D8D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59A7799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B1F2FA7" w14:textId="77777777">
        <w:tc>
          <w:tcPr>
            <w:tcW w:w="794" w:type="dxa"/>
            <w:vAlign w:val="center"/>
          </w:tcPr>
          <w:p w14:paraId="6802A40E" w14:textId="346D2766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485C9A1B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14:paraId="2390E2AA" w14:textId="77777777" w:rsidR="00D92598" w:rsidRPr="00D92598" w:rsidRDefault="00D92598">
            <w:pPr>
              <w:pStyle w:val="ConsPlusNormal"/>
              <w:jc w:val="center"/>
            </w:pPr>
            <w:r w:rsidRPr="00D92598">
              <w:t>139690</w:t>
            </w:r>
          </w:p>
        </w:tc>
        <w:tc>
          <w:tcPr>
            <w:tcW w:w="2551" w:type="dxa"/>
            <w:vAlign w:val="center"/>
          </w:tcPr>
          <w:p w14:paraId="085459F8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14:paraId="270C3A2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9BA9AC5" w14:textId="77777777">
        <w:tc>
          <w:tcPr>
            <w:tcW w:w="794" w:type="dxa"/>
            <w:vAlign w:val="center"/>
          </w:tcPr>
          <w:p w14:paraId="1673D277" w14:textId="142E8ABC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745DECEE" w14:textId="77777777" w:rsidR="00D92598" w:rsidRPr="00D92598" w:rsidRDefault="00D92598">
            <w:pPr>
              <w:pStyle w:val="ConsPlusNormal"/>
            </w:pPr>
            <w:r w:rsidRPr="00D92598"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14:paraId="52574E29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131950</w:t>
            </w:r>
          </w:p>
        </w:tc>
        <w:tc>
          <w:tcPr>
            <w:tcW w:w="2551" w:type="dxa"/>
            <w:vAlign w:val="center"/>
          </w:tcPr>
          <w:p w14:paraId="7A5E63B7" w14:textId="77777777" w:rsidR="00D92598" w:rsidRPr="00D92598" w:rsidRDefault="00D92598">
            <w:pPr>
              <w:pStyle w:val="ConsPlusNormal"/>
            </w:pPr>
            <w:r w:rsidRPr="00D92598"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14:paraId="1224681B" w14:textId="77777777" w:rsidR="00D92598" w:rsidRPr="00D92598" w:rsidRDefault="00D92598">
            <w:pPr>
              <w:pStyle w:val="ConsPlusNormal"/>
            </w:pPr>
            <w:r w:rsidRPr="00D92598">
              <w:t>по количеству коек</w:t>
            </w:r>
          </w:p>
        </w:tc>
      </w:tr>
      <w:tr w:rsidR="00D92598" w:rsidRPr="00D92598" w14:paraId="32F5B689" w14:textId="77777777">
        <w:tc>
          <w:tcPr>
            <w:tcW w:w="794" w:type="dxa"/>
            <w:vMerge w:val="restart"/>
            <w:vAlign w:val="center"/>
          </w:tcPr>
          <w:p w14:paraId="26D02B92" w14:textId="4430007B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B2435C4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14:paraId="572F5CBE" w14:textId="77777777" w:rsidR="00D92598" w:rsidRPr="00D92598" w:rsidRDefault="00D92598">
            <w:pPr>
              <w:pStyle w:val="ConsPlusNormal"/>
              <w:jc w:val="center"/>
            </w:pPr>
            <w:r w:rsidRPr="00D92598">
              <w:t>121180</w:t>
            </w:r>
          </w:p>
        </w:tc>
        <w:tc>
          <w:tcPr>
            <w:tcW w:w="2551" w:type="dxa"/>
            <w:vAlign w:val="center"/>
          </w:tcPr>
          <w:p w14:paraId="4F05DC3C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14:paraId="2EDEC34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5CA0608" w14:textId="77777777">
        <w:tc>
          <w:tcPr>
            <w:tcW w:w="794" w:type="dxa"/>
            <w:vMerge/>
          </w:tcPr>
          <w:p w14:paraId="17686D67" w14:textId="77777777" w:rsidR="00D92598" w:rsidRPr="00D92598" w:rsidRDefault="00D92598"/>
        </w:tc>
        <w:tc>
          <w:tcPr>
            <w:tcW w:w="2324" w:type="dxa"/>
            <w:vMerge/>
          </w:tcPr>
          <w:p w14:paraId="1C39D4C6" w14:textId="77777777" w:rsidR="00D92598" w:rsidRPr="00D92598" w:rsidRDefault="00D92598"/>
        </w:tc>
        <w:tc>
          <w:tcPr>
            <w:tcW w:w="1417" w:type="dxa"/>
            <w:vAlign w:val="center"/>
          </w:tcPr>
          <w:p w14:paraId="71A466ED" w14:textId="77777777" w:rsidR="00D92598" w:rsidRPr="00D92598" w:rsidRDefault="00D92598">
            <w:pPr>
              <w:pStyle w:val="ConsPlusNormal"/>
              <w:jc w:val="center"/>
            </w:pPr>
            <w:r w:rsidRPr="00D92598">
              <w:t>121270</w:t>
            </w:r>
          </w:p>
        </w:tc>
        <w:tc>
          <w:tcPr>
            <w:tcW w:w="2551" w:type="dxa"/>
            <w:vAlign w:val="center"/>
          </w:tcPr>
          <w:p w14:paraId="4B0D7860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14:paraId="5ECFD277" w14:textId="77777777" w:rsidR="00D92598" w:rsidRPr="00D92598" w:rsidRDefault="00D92598"/>
        </w:tc>
      </w:tr>
      <w:tr w:rsidR="00D92598" w:rsidRPr="00D92598" w14:paraId="224AD5BA" w14:textId="77777777">
        <w:tc>
          <w:tcPr>
            <w:tcW w:w="794" w:type="dxa"/>
            <w:vAlign w:val="center"/>
          </w:tcPr>
          <w:p w14:paraId="125642D7" w14:textId="04913090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124EF518" w14:textId="3E7A941F" w:rsidR="00D92598" w:rsidRPr="00D92598" w:rsidRDefault="00D92598">
            <w:pPr>
              <w:pStyle w:val="ConsPlusNormal"/>
            </w:pPr>
            <w:r w:rsidRPr="00D92598">
              <w:t xml:space="preserve">Укладка экстренной профилактики парентеральных инфекций для оказания первичной </w:t>
            </w:r>
            <w:r w:rsidRPr="00D92598">
              <w:lastRenderedPageBreak/>
              <w:t>медико-санитарной помощи, скорой медицинской помощи, специализированной медицинской помощи и паллиативной медицинской помощи &lt;5&gt;</w:t>
            </w:r>
          </w:p>
        </w:tc>
        <w:tc>
          <w:tcPr>
            <w:tcW w:w="1417" w:type="dxa"/>
            <w:vAlign w:val="center"/>
          </w:tcPr>
          <w:p w14:paraId="7A1D5C07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279970</w:t>
            </w:r>
          </w:p>
        </w:tc>
        <w:tc>
          <w:tcPr>
            <w:tcW w:w="2551" w:type="dxa"/>
            <w:vAlign w:val="center"/>
          </w:tcPr>
          <w:p w14:paraId="53606F3B" w14:textId="77777777" w:rsidR="00D92598" w:rsidRPr="00D92598" w:rsidRDefault="00D92598">
            <w:pPr>
              <w:pStyle w:val="ConsPlusNormal"/>
            </w:pPr>
            <w:r w:rsidRPr="00D92598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14:paraId="3597F97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8E8DC39" w14:textId="77777777">
        <w:tc>
          <w:tcPr>
            <w:tcW w:w="794" w:type="dxa"/>
            <w:vAlign w:val="center"/>
          </w:tcPr>
          <w:p w14:paraId="2BF60595" w14:textId="24A903CE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1840E3C6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14:paraId="0C6ED0B7" w14:textId="77777777" w:rsidR="00D92598" w:rsidRPr="00D92598" w:rsidRDefault="00D92598">
            <w:pPr>
              <w:pStyle w:val="ConsPlusNormal"/>
              <w:jc w:val="center"/>
            </w:pPr>
            <w:r w:rsidRPr="00D92598">
              <w:t>152690</w:t>
            </w:r>
          </w:p>
        </w:tc>
        <w:tc>
          <w:tcPr>
            <w:tcW w:w="2551" w:type="dxa"/>
            <w:vAlign w:val="center"/>
          </w:tcPr>
          <w:p w14:paraId="1249AF49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14:paraId="2FD63CD7" w14:textId="6A3CB038" w:rsidR="00D92598" w:rsidRPr="00D92598" w:rsidRDefault="00D92598">
            <w:pPr>
              <w:pStyle w:val="ConsPlusNormal"/>
            </w:pPr>
            <w:r w:rsidRPr="00D92598">
              <w:t>не менее 1 &lt;6&gt;</w:t>
            </w:r>
          </w:p>
        </w:tc>
      </w:tr>
      <w:tr w:rsidR="00D92598" w:rsidRPr="00D92598" w14:paraId="16C21154" w14:textId="77777777">
        <w:tc>
          <w:tcPr>
            <w:tcW w:w="794" w:type="dxa"/>
            <w:vAlign w:val="center"/>
          </w:tcPr>
          <w:p w14:paraId="28554190" w14:textId="7E2E11D5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69C0F665" w14:textId="77777777" w:rsidR="00D92598" w:rsidRPr="00D92598" w:rsidRDefault="00D92598">
            <w:pPr>
              <w:pStyle w:val="ConsPlusNormal"/>
            </w:pPr>
            <w:r w:rsidRPr="00D92598"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14:paraId="2AB96CAA" w14:textId="77777777" w:rsidR="00D92598" w:rsidRPr="00D92598" w:rsidRDefault="00D92598">
            <w:pPr>
              <w:pStyle w:val="ConsPlusNormal"/>
              <w:jc w:val="center"/>
            </w:pPr>
            <w:r w:rsidRPr="00D92598">
              <w:t>335210</w:t>
            </w:r>
          </w:p>
        </w:tc>
        <w:tc>
          <w:tcPr>
            <w:tcW w:w="2551" w:type="dxa"/>
            <w:vAlign w:val="center"/>
          </w:tcPr>
          <w:p w14:paraId="268A85C8" w14:textId="77777777" w:rsidR="00D92598" w:rsidRPr="00D92598" w:rsidRDefault="00D92598">
            <w:pPr>
              <w:pStyle w:val="ConsPlusNormal"/>
            </w:pPr>
            <w:r w:rsidRPr="00D92598"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14:paraId="2B3B233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FFF9422" w14:textId="77777777">
        <w:tc>
          <w:tcPr>
            <w:tcW w:w="794" w:type="dxa"/>
            <w:vAlign w:val="center"/>
          </w:tcPr>
          <w:p w14:paraId="2E1F8707" w14:textId="18FA4C5C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0A8BE446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14:paraId="33C104E8" w14:textId="77777777" w:rsidR="00D92598" w:rsidRPr="00D92598" w:rsidRDefault="00D92598">
            <w:pPr>
              <w:pStyle w:val="ConsPlusNormal"/>
              <w:jc w:val="center"/>
            </w:pPr>
            <w:r w:rsidRPr="00D92598">
              <w:t>137020</w:t>
            </w:r>
          </w:p>
        </w:tc>
        <w:tc>
          <w:tcPr>
            <w:tcW w:w="2551" w:type="dxa"/>
            <w:vAlign w:val="center"/>
          </w:tcPr>
          <w:p w14:paraId="0EE609F5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14:paraId="2A18AF0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AE2A81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A3102E6" w14:textId="77777777">
        <w:tc>
          <w:tcPr>
            <w:tcW w:w="9069" w:type="dxa"/>
            <w:gridSpan w:val="3"/>
          </w:tcPr>
          <w:p w14:paraId="4457DFC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A3F79F6" w14:textId="77777777">
        <w:tc>
          <w:tcPr>
            <w:tcW w:w="7539" w:type="dxa"/>
            <w:gridSpan w:val="2"/>
          </w:tcPr>
          <w:p w14:paraId="45492C70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233A9A5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76F393A" w14:textId="77777777">
        <w:tc>
          <w:tcPr>
            <w:tcW w:w="793" w:type="dxa"/>
            <w:vAlign w:val="center"/>
          </w:tcPr>
          <w:p w14:paraId="103685FF" w14:textId="33684DB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6BF40E3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</w:t>
            </w:r>
          </w:p>
        </w:tc>
        <w:tc>
          <w:tcPr>
            <w:tcW w:w="1530" w:type="dxa"/>
            <w:vAlign w:val="center"/>
          </w:tcPr>
          <w:p w14:paraId="4228EF4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BD629F9" w14:textId="77777777">
        <w:tc>
          <w:tcPr>
            <w:tcW w:w="793" w:type="dxa"/>
            <w:vAlign w:val="center"/>
          </w:tcPr>
          <w:p w14:paraId="40F32AC8" w14:textId="736FBC6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4BBD03C9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2D471AA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214FCDE" w14:textId="77777777" w:rsidR="00D92598" w:rsidRPr="00D92598" w:rsidRDefault="00D92598">
      <w:pPr>
        <w:pStyle w:val="ConsPlusNormal"/>
        <w:jc w:val="both"/>
      </w:pPr>
    </w:p>
    <w:p w14:paraId="7A358818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72B2EA71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29" w:name="P2902"/>
      <w:bookmarkEnd w:id="29"/>
      <w:r w:rsidRPr="00D92598">
        <w:t>&lt;1&gt; Рекомендуемый до 31 декабря 2021 г.</w:t>
      </w:r>
    </w:p>
    <w:p w14:paraId="54D8ED35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30" w:name="P2903"/>
      <w:bookmarkEnd w:id="30"/>
      <w:r w:rsidRPr="00D92598">
        <w:t>&lt;2&gt; Необходимо наличие одной из указанных позиций.</w:t>
      </w:r>
    </w:p>
    <w:p w14:paraId="2110E359" w14:textId="4571679D" w:rsidR="00D92598" w:rsidRPr="00D92598" w:rsidRDefault="00D92598">
      <w:pPr>
        <w:pStyle w:val="ConsPlusNormal"/>
        <w:spacing w:before="220"/>
        <w:ind w:firstLine="540"/>
        <w:jc w:val="both"/>
      </w:pPr>
      <w:bookmarkStart w:id="31" w:name="P2904"/>
      <w:bookmarkEnd w:id="31"/>
      <w:r w:rsidRPr="00D92598"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1FEE7FB0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32" w:name="P2905"/>
      <w:bookmarkEnd w:id="32"/>
      <w:r w:rsidRPr="00D92598">
        <w:lastRenderedPageBreak/>
        <w:t>&lt;4&gt; Для оснащения медицинских организаций, осуществляющих медицинскую реабилитацию, третьей и четвертой групп.</w:t>
      </w:r>
    </w:p>
    <w:p w14:paraId="1BA538D0" w14:textId="3989FE3D" w:rsidR="00D92598" w:rsidRPr="00D92598" w:rsidRDefault="00D92598">
      <w:pPr>
        <w:pStyle w:val="ConsPlusNormal"/>
        <w:spacing w:before="220"/>
        <w:ind w:firstLine="540"/>
        <w:jc w:val="both"/>
      </w:pPr>
      <w:bookmarkStart w:id="33" w:name="P2906"/>
      <w:bookmarkEnd w:id="33"/>
      <w:r w:rsidRPr="00D92598">
        <w:t>&lt;5&gt; Приказ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14:paraId="2C814E0B" w14:textId="0A27AD9F" w:rsidR="00D92598" w:rsidRPr="00D92598" w:rsidRDefault="00D92598">
      <w:pPr>
        <w:pStyle w:val="ConsPlusNormal"/>
        <w:spacing w:before="220"/>
        <w:ind w:firstLine="540"/>
        <w:jc w:val="both"/>
      </w:pPr>
      <w:bookmarkStart w:id="34" w:name="P2907"/>
      <w:bookmarkEnd w:id="34"/>
      <w:r w:rsidRPr="00D92598">
        <w:t>&lt;6&gt; Виды и количество медицинских изделий определяются в соответствии с санитарно-эпидемиологическими правилами и нормативами СанПиН 2.1.3.2630-10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14:paraId="779BC499" w14:textId="77777777" w:rsidR="00D92598" w:rsidRPr="00D92598" w:rsidRDefault="00D92598">
      <w:pPr>
        <w:pStyle w:val="ConsPlusNormal"/>
        <w:jc w:val="both"/>
      </w:pPr>
    </w:p>
    <w:p w14:paraId="2DD22229" w14:textId="77777777" w:rsidR="00D92598" w:rsidRPr="00D92598" w:rsidRDefault="00D92598">
      <w:pPr>
        <w:pStyle w:val="ConsPlusNormal"/>
        <w:jc w:val="both"/>
      </w:pPr>
    </w:p>
    <w:p w14:paraId="71754D0B" w14:textId="77777777" w:rsidR="00D92598" w:rsidRPr="00D92598" w:rsidRDefault="00D92598">
      <w:pPr>
        <w:pStyle w:val="ConsPlusNormal"/>
        <w:jc w:val="both"/>
      </w:pPr>
    </w:p>
    <w:p w14:paraId="3C198A25" w14:textId="77777777" w:rsidR="00D92598" w:rsidRPr="00D92598" w:rsidRDefault="00D92598">
      <w:pPr>
        <w:pStyle w:val="ConsPlusNormal"/>
        <w:jc w:val="both"/>
      </w:pPr>
    </w:p>
    <w:p w14:paraId="3AD57DB1" w14:textId="77777777" w:rsidR="00D92598" w:rsidRPr="00D92598" w:rsidRDefault="00D92598">
      <w:pPr>
        <w:pStyle w:val="ConsPlusNormal"/>
        <w:jc w:val="both"/>
      </w:pPr>
    </w:p>
    <w:p w14:paraId="2B43B762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11</w:t>
      </w:r>
    </w:p>
    <w:p w14:paraId="5FDEFA66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0839060E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0EAA0940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2C319EA3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069FAA83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365D0828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2A0EB296" w14:textId="77777777" w:rsidR="00D92598" w:rsidRPr="00D92598" w:rsidRDefault="00D92598">
      <w:pPr>
        <w:pStyle w:val="ConsPlusNormal"/>
        <w:jc w:val="both"/>
      </w:pPr>
    </w:p>
    <w:p w14:paraId="10E5E5FC" w14:textId="77777777" w:rsidR="00D92598" w:rsidRPr="00D92598" w:rsidRDefault="00D92598">
      <w:pPr>
        <w:pStyle w:val="ConsPlusTitle"/>
        <w:jc w:val="center"/>
      </w:pPr>
      <w:bookmarkStart w:id="35" w:name="P2921"/>
      <w:bookmarkEnd w:id="35"/>
      <w:r w:rsidRPr="00D92598">
        <w:t>РЕКОМЕНДУЕМЫЕ ШТАТНЫЕ НОРМАТИВЫ</w:t>
      </w:r>
    </w:p>
    <w:p w14:paraId="5EB49E95" w14:textId="77777777" w:rsidR="00D92598" w:rsidRPr="00D92598" w:rsidRDefault="00D92598">
      <w:pPr>
        <w:pStyle w:val="ConsPlusTitle"/>
        <w:jc w:val="center"/>
      </w:pPr>
      <w:r w:rsidRPr="00D92598">
        <w:t>СТАЦИОНАРНОГО ОТДЕЛЕНИЯ МЕДИЦИНСКОЙ РЕАБИЛИТАЦИИ ВЗРОСЛЫХ</w:t>
      </w:r>
    </w:p>
    <w:p w14:paraId="52349025" w14:textId="77777777" w:rsidR="00D92598" w:rsidRPr="00D92598" w:rsidRDefault="00D92598">
      <w:pPr>
        <w:pStyle w:val="ConsPlusTitle"/>
        <w:jc w:val="center"/>
      </w:pPr>
      <w:r w:rsidRPr="00D92598">
        <w:t>ДЛЯ ПАЦИЕНТОВ С СОМАТИЧЕСКИМИ ЗАБОЛЕВАНИЯМИ</w:t>
      </w:r>
    </w:p>
    <w:p w14:paraId="458AC95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71"/>
        <w:gridCol w:w="3061"/>
      </w:tblGrid>
      <w:tr w:rsidR="00D92598" w:rsidRPr="00D92598" w14:paraId="32E69D51" w14:textId="77777777">
        <w:tc>
          <w:tcPr>
            <w:tcW w:w="629" w:type="dxa"/>
          </w:tcPr>
          <w:p w14:paraId="785BBA2A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5371" w:type="dxa"/>
          </w:tcPr>
          <w:p w14:paraId="7201E51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3061" w:type="dxa"/>
          </w:tcPr>
          <w:p w14:paraId="4DBEFC6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418B32CD" w14:textId="77777777">
        <w:tc>
          <w:tcPr>
            <w:tcW w:w="629" w:type="dxa"/>
            <w:vAlign w:val="center"/>
          </w:tcPr>
          <w:p w14:paraId="542DFD59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5371" w:type="dxa"/>
            <w:vAlign w:val="center"/>
          </w:tcPr>
          <w:p w14:paraId="035D1FC5" w14:textId="77777777" w:rsidR="00D92598" w:rsidRPr="00D92598" w:rsidRDefault="00D92598">
            <w:pPr>
              <w:pStyle w:val="ConsPlusNormal"/>
            </w:pPr>
            <w:r w:rsidRPr="00D92598">
              <w:t>Заведующий - врач физической и реабилитационной медицины</w:t>
            </w:r>
          </w:p>
        </w:tc>
        <w:tc>
          <w:tcPr>
            <w:tcW w:w="3061" w:type="dxa"/>
            <w:vAlign w:val="center"/>
          </w:tcPr>
          <w:p w14:paraId="26987347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699C8B16" w14:textId="77777777">
        <w:tc>
          <w:tcPr>
            <w:tcW w:w="629" w:type="dxa"/>
            <w:vAlign w:val="center"/>
          </w:tcPr>
          <w:p w14:paraId="1428AB4E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5371" w:type="dxa"/>
            <w:vAlign w:val="center"/>
          </w:tcPr>
          <w:p w14:paraId="77409817" w14:textId="75C55D5E" w:rsidR="00D92598" w:rsidRPr="00D92598" w:rsidRDefault="00D92598">
            <w:pPr>
              <w:pStyle w:val="ConsPlusNormal"/>
            </w:pPr>
            <w:r w:rsidRPr="00D92598">
              <w:t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врач-рефлексотерапевт &lt;1&gt;)</w:t>
            </w:r>
          </w:p>
        </w:tc>
        <w:tc>
          <w:tcPr>
            <w:tcW w:w="3061" w:type="dxa"/>
            <w:vAlign w:val="center"/>
          </w:tcPr>
          <w:p w14:paraId="04179283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  <w:p w14:paraId="175C4B4A" w14:textId="77777777" w:rsidR="00D92598" w:rsidRPr="00D92598" w:rsidRDefault="00D92598">
            <w:pPr>
              <w:pStyle w:val="ConsPlusNormal"/>
            </w:pPr>
            <w:r w:rsidRPr="00D92598">
              <w:t>5,2 должности на 30 коек</w:t>
            </w:r>
          </w:p>
          <w:p w14:paraId="4AC102FD" w14:textId="77777777" w:rsidR="00D92598" w:rsidRPr="00D92598" w:rsidRDefault="00D92598">
            <w:pPr>
              <w:pStyle w:val="ConsPlusNormal"/>
            </w:pPr>
            <w:r w:rsidRPr="00D92598">
              <w:t>(для организации работы 1 круглосуточного поста на 30 коек)</w:t>
            </w:r>
          </w:p>
        </w:tc>
      </w:tr>
      <w:tr w:rsidR="00D92598" w:rsidRPr="00D92598" w14:paraId="0384F822" w14:textId="77777777">
        <w:tc>
          <w:tcPr>
            <w:tcW w:w="629" w:type="dxa"/>
            <w:vAlign w:val="center"/>
          </w:tcPr>
          <w:p w14:paraId="3590A967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5371" w:type="dxa"/>
            <w:vAlign w:val="center"/>
          </w:tcPr>
          <w:p w14:paraId="09BFA92A" w14:textId="6D57257D" w:rsidR="00D92598" w:rsidRPr="00D92598" w:rsidRDefault="00D92598">
            <w:pPr>
              <w:pStyle w:val="ConsPlusNormal"/>
            </w:pPr>
            <w:r w:rsidRPr="00D92598">
              <w:t>Специалист по физической реабилитации (инструктор-методист по лечебной физкультуре &lt;1&gt;)</w:t>
            </w:r>
          </w:p>
        </w:tc>
        <w:tc>
          <w:tcPr>
            <w:tcW w:w="3061" w:type="dxa"/>
            <w:vAlign w:val="center"/>
          </w:tcPr>
          <w:p w14:paraId="18C97472" w14:textId="77777777" w:rsidR="00D92598" w:rsidRPr="00D92598" w:rsidRDefault="00D92598">
            <w:pPr>
              <w:pStyle w:val="ConsPlusNormal"/>
            </w:pPr>
            <w:r w:rsidRPr="00D92598">
              <w:t>1 должность на 5 коек</w:t>
            </w:r>
          </w:p>
        </w:tc>
      </w:tr>
      <w:tr w:rsidR="00D92598" w:rsidRPr="00D92598" w14:paraId="4BE7A230" w14:textId="77777777">
        <w:tc>
          <w:tcPr>
            <w:tcW w:w="629" w:type="dxa"/>
            <w:vAlign w:val="center"/>
          </w:tcPr>
          <w:p w14:paraId="1F2FE51A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5371" w:type="dxa"/>
            <w:vAlign w:val="center"/>
          </w:tcPr>
          <w:p w14:paraId="0B74EB7E" w14:textId="02BF7551" w:rsidR="00D92598" w:rsidRPr="00D92598" w:rsidRDefault="00D92598">
            <w:pPr>
              <w:pStyle w:val="ConsPlusNormal"/>
            </w:pPr>
            <w:r w:rsidRPr="00D92598">
              <w:t>Медицинский психолог/врач-психотерапевт (психолог &lt;1&gt;)</w:t>
            </w:r>
          </w:p>
        </w:tc>
        <w:tc>
          <w:tcPr>
            <w:tcW w:w="3061" w:type="dxa"/>
            <w:vAlign w:val="center"/>
          </w:tcPr>
          <w:p w14:paraId="1F7AFA78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</w:tc>
      </w:tr>
      <w:tr w:rsidR="00D92598" w:rsidRPr="00D92598" w14:paraId="0A36C57E" w14:textId="77777777">
        <w:tc>
          <w:tcPr>
            <w:tcW w:w="629" w:type="dxa"/>
            <w:vAlign w:val="center"/>
          </w:tcPr>
          <w:p w14:paraId="1045E80D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5371" w:type="dxa"/>
            <w:vAlign w:val="center"/>
          </w:tcPr>
          <w:p w14:paraId="64E401AE" w14:textId="6812D375" w:rsidR="00D92598" w:rsidRPr="00D92598" w:rsidRDefault="00D92598">
            <w:pPr>
              <w:pStyle w:val="ConsPlusNormal"/>
            </w:pPr>
            <w:r w:rsidRPr="00D92598">
              <w:t>Специалист по эргореабилитации &lt;2&gt;</w:t>
            </w:r>
          </w:p>
        </w:tc>
        <w:tc>
          <w:tcPr>
            <w:tcW w:w="3061" w:type="dxa"/>
            <w:vAlign w:val="center"/>
          </w:tcPr>
          <w:p w14:paraId="1A214A94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</w:tc>
      </w:tr>
      <w:tr w:rsidR="00D92598" w:rsidRPr="00D92598" w14:paraId="1D33C342" w14:textId="77777777">
        <w:tc>
          <w:tcPr>
            <w:tcW w:w="629" w:type="dxa"/>
            <w:vAlign w:val="center"/>
          </w:tcPr>
          <w:p w14:paraId="72432F50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5371" w:type="dxa"/>
            <w:vAlign w:val="center"/>
          </w:tcPr>
          <w:p w14:paraId="167B0747" w14:textId="77777777" w:rsidR="00D92598" w:rsidRPr="00D92598" w:rsidRDefault="00D92598">
            <w:pPr>
              <w:pStyle w:val="ConsPlusNormal"/>
            </w:pPr>
            <w:r w:rsidRPr="00D92598">
              <w:t>Врач-невролог</w:t>
            </w:r>
          </w:p>
        </w:tc>
        <w:tc>
          <w:tcPr>
            <w:tcW w:w="3061" w:type="dxa"/>
            <w:vAlign w:val="center"/>
          </w:tcPr>
          <w:p w14:paraId="08D2E1F9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150F0F56" w14:textId="77777777">
        <w:tc>
          <w:tcPr>
            <w:tcW w:w="629" w:type="dxa"/>
            <w:vAlign w:val="center"/>
          </w:tcPr>
          <w:p w14:paraId="65D67E7C" w14:textId="77777777" w:rsidR="00D92598" w:rsidRPr="00D92598" w:rsidRDefault="00D92598">
            <w:pPr>
              <w:pStyle w:val="ConsPlusNormal"/>
              <w:jc w:val="center"/>
            </w:pPr>
            <w:r w:rsidRPr="00D92598">
              <w:t>7.</w:t>
            </w:r>
          </w:p>
        </w:tc>
        <w:tc>
          <w:tcPr>
            <w:tcW w:w="5371" w:type="dxa"/>
            <w:vAlign w:val="center"/>
          </w:tcPr>
          <w:p w14:paraId="70BF4E22" w14:textId="77777777" w:rsidR="00D92598" w:rsidRPr="00D92598" w:rsidRDefault="00D92598">
            <w:pPr>
              <w:pStyle w:val="ConsPlusNormal"/>
            </w:pPr>
            <w:r w:rsidRPr="00D92598">
              <w:t>Врач-кардиолог</w:t>
            </w:r>
          </w:p>
        </w:tc>
        <w:tc>
          <w:tcPr>
            <w:tcW w:w="3061" w:type="dxa"/>
            <w:vAlign w:val="center"/>
          </w:tcPr>
          <w:p w14:paraId="76256E8D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  <w:tr w:rsidR="00D92598" w:rsidRPr="00D92598" w14:paraId="77AA7DC7" w14:textId="77777777">
        <w:tc>
          <w:tcPr>
            <w:tcW w:w="629" w:type="dxa"/>
            <w:vAlign w:val="center"/>
          </w:tcPr>
          <w:p w14:paraId="7DCC104F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5371" w:type="dxa"/>
            <w:vAlign w:val="center"/>
          </w:tcPr>
          <w:p w14:paraId="189A9E23" w14:textId="77777777" w:rsidR="00D92598" w:rsidRPr="00D92598" w:rsidRDefault="00D92598">
            <w:pPr>
              <w:pStyle w:val="ConsPlusNormal"/>
            </w:pPr>
            <w:r w:rsidRPr="00D92598">
              <w:t>Врач-терапевт</w:t>
            </w:r>
          </w:p>
        </w:tc>
        <w:tc>
          <w:tcPr>
            <w:tcW w:w="3061" w:type="dxa"/>
            <w:vAlign w:val="center"/>
          </w:tcPr>
          <w:p w14:paraId="7EB16CDE" w14:textId="77777777" w:rsidR="00D92598" w:rsidRPr="00D92598" w:rsidRDefault="00D92598">
            <w:pPr>
              <w:pStyle w:val="ConsPlusNormal"/>
            </w:pPr>
            <w:r w:rsidRPr="00D92598">
              <w:t>1 должности на 30 коек</w:t>
            </w:r>
          </w:p>
        </w:tc>
      </w:tr>
      <w:tr w:rsidR="00D92598" w:rsidRPr="00D92598" w14:paraId="49BBC2D7" w14:textId="77777777">
        <w:tc>
          <w:tcPr>
            <w:tcW w:w="629" w:type="dxa"/>
            <w:vAlign w:val="center"/>
          </w:tcPr>
          <w:p w14:paraId="62A82251" w14:textId="77777777" w:rsidR="00D92598" w:rsidRPr="00D92598" w:rsidRDefault="00D92598">
            <w:pPr>
              <w:pStyle w:val="ConsPlusNormal"/>
              <w:jc w:val="center"/>
            </w:pPr>
            <w:r w:rsidRPr="00D92598">
              <w:t>9.</w:t>
            </w:r>
          </w:p>
        </w:tc>
        <w:tc>
          <w:tcPr>
            <w:tcW w:w="5371" w:type="dxa"/>
            <w:vAlign w:val="center"/>
          </w:tcPr>
          <w:p w14:paraId="67397456" w14:textId="77777777" w:rsidR="00D92598" w:rsidRPr="00D92598" w:rsidRDefault="00D92598">
            <w:pPr>
              <w:pStyle w:val="ConsPlusNormal"/>
            </w:pPr>
            <w:r w:rsidRPr="00D92598">
              <w:t>Врач-уролог</w:t>
            </w:r>
          </w:p>
        </w:tc>
        <w:tc>
          <w:tcPr>
            <w:tcW w:w="3061" w:type="dxa"/>
            <w:vAlign w:val="center"/>
          </w:tcPr>
          <w:p w14:paraId="2230EB33" w14:textId="77777777" w:rsidR="00D92598" w:rsidRPr="00D92598" w:rsidRDefault="00D92598">
            <w:pPr>
              <w:pStyle w:val="ConsPlusNormal"/>
            </w:pPr>
            <w:r w:rsidRPr="00D92598">
              <w:t>0,25 должности</w:t>
            </w:r>
          </w:p>
        </w:tc>
      </w:tr>
      <w:tr w:rsidR="00D92598" w:rsidRPr="00D92598" w14:paraId="691B09F7" w14:textId="77777777">
        <w:tc>
          <w:tcPr>
            <w:tcW w:w="629" w:type="dxa"/>
            <w:vAlign w:val="center"/>
          </w:tcPr>
          <w:p w14:paraId="432E9E9A" w14:textId="77777777" w:rsidR="00D92598" w:rsidRPr="00D92598" w:rsidRDefault="00D92598">
            <w:pPr>
              <w:pStyle w:val="ConsPlusNormal"/>
              <w:jc w:val="center"/>
            </w:pPr>
            <w:r w:rsidRPr="00D92598">
              <w:t>10.</w:t>
            </w:r>
          </w:p>
        </w:tc>
        <w:tc>
          <w:tcPr>
            <w:tcW w:w="5371" w:type="dxa"/>
            <w:vAlign w:val="center"/>
          </w:tcPr>
          <w:p w14:paraId="6E875462" w14:textId="77777777" w:rsidR="00D92598" w:rsidRPr="00D92598" w:rsidRDefault="00D92598">
            <w:pPr>
              <w:pStyle w:val="ConsPlusNormal"/>
            </w:pPr>
            <w:r w:rsidRPr="00D92598">
              <w:t>Врач-гериатр</w:t>
            </w:r>
          </w:p>
        </w:tc>
        <w:tc>
          <w:tcPr>
            <w:tcW w:w="3061" w:type="dxa"/>
            <w:vAlign w:val="center"/>
          </w:tcPr>
          <w:p w14:paraId="58BD16A8" w14:textId="77777777" w:rsidR="00D92598" w:rsidRPr="00D92598" w:rsidRDefault="00D92598">
            <w:pPr>
              <w:pStyle w:val="ConsPlusNormal"/>
            </w:pPr>
            <w:r w:rsidRPr="00D92598">
              <w:t>0,5 должности на 30 коек</w:t>
            </w:r>
          </w:p>
        </w:tc>
      </w:tr>
      <w:tr w:rsidR="00D92598" w:rsidRPr="00D92598" w14:paraId="047236DA" w14:textId="77777777">
        <w:tc>
          <w:tcPr>
            <w:tcW w:w="629" w:type="dxa"/>
            <w:vAlign w:val="center"/>
          </w:tcPr>
          <w:p w14:paraId="4D5A27E4" w14:textId="77777777" w:rsidR="00D92598" w:rsidRPr="00D92598" w:rsidRDefault="00D92598">
            <w:pPr>
              <w:pStyle w:val="ConsPlusNormal"/>
              <w:jc w:val="center"/>
            </w:pPr>
            <w:r w:rsidRPr="00D92598">
              <w:t>11.</w:t>
            </w:r>
          </w:p>
        </w:tc>
        <w:tc>
          <w:tcPr>
            <w:tcW w:w="5371" w:type="dxa"/>
            <w:vAlign w:val="center"/>
          </w:tcPr>
          <w:p w14:paraId="16B92388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3061" w:type="dxa"/>
            <w:vAlign w:val="center"/>
          </w:tcPr>
          <w:p w14:paraId="5794D9BE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156B6DE5" w14:textId="77777777">
        <w:tc>
          <w:tcPr>
            <w:tcW w:w="629" w:type="dxa"/>
            <w:vAlign w:val="center"/>
          </w:tcPr>
          <w:p w14:paraId="2CAF0118" w14:textId="77777777" w:rsidR="00D92598" w:rsidRPr="00D92598" w:rsidRDefault="00D92598">
            <w:pPr>
              <w:pStyle w:val="ConsPlusNormal"/>
              <w:jc w:val="center"/>
            </w:pPr>
            <w:r w:rsidRPr="00D92598">
              <w:t>12.</w:t>
            </w:r>
          </w:p>
        </w:tc>
        <w:tc>
          <w:tcPr>
            <w:tcW w:w="5371" w:type="dxa"/>
            <w:vAlign w:val="center"/>
          </w:tcPr>
          <w:p w14:paraId="50C9BC86" w14:textId="77777777" w:rsidR="00D92598" w:rsidRPr="00D92598" w:rsidRDefault="00D92598">
            <w:pPr>
              <w:pStyle w:val="ConsPlusNormal"/>
            </w:pPr>
            <w:r w:rsidRPr="00D92598">
              <w:t>Медицинская сестра процедурной</w:t>
            </w:r>
          </w:p>
        </w:tc>
        <w:tc>
          <w:tcPr>
            <w:tcW w:w="3061" w:type="dxa"/>
            <w:vAlign w:val="center"/>
          </w:tcPr>
          <w:p w14:paraId="66525378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  <w:p w14:paraId="7F5906EB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  <w:tr w:rsidR="00D92598" w:rsidRPr="00D92598" w14:paraId="7D166312" w14:textId="77777777">
        <w:tc>
          <w:tcPr>
            <w:tcW w:w="629" w:type="dxa"/>
            <w:vAlign w:val="center"/>
          </w:tcPr>
          <w:p w14:paraId="55639BDE" w14:textId="77777777" w:rsidR="00D92598" w:rsidRPr="00D92598" w:rsidRDefault="00D92598">
            <w:pPr>
              <w:pStyle w:val="ConsPlusNormal"/>
              <w:jc w:val="center"/>
            </w:pPr>
            <w:r w:rsidRPr="00D92598">
              <w:t>13.</w:t>
            </w:r>
          </w:p>
        </w:tc>
        <w:tc>
          <w:tcPr>
            <w:tcW w:w="5371" w:type="dxa"/>
            <w:vAlign w:val="center"/>
          </w:tcPr>
          <w:p w14:paraId="695F7DE5" w14:textId="77777777" w:rsidR="00D92598" w:rsidRPr="00D92598" w:rsidRDefault="00D92598">
            <w:pPr>
              <w:pStyle w:val="ConsPlusNormal"/>
            </w:pPr>
            <w:r w:rsidRPr="00D92598">
              <w:t>Медицинская сестра палатная (постовая)</w:t>
            </w:r>
          </w:p>
        </w:tc>
        <w:tc>
          <w:tcPr>
            <w:tcW w:w="3061" w:type="dxa"/>
            <w:vAlign w:val="center"/>
          </w:tcPr>
          <w:p w14:paraId="0F6DA9C3" w14:textId="77777777" w:rsidR="00D92598" w:rsidRPr="00D92598" w:rsidRDefault="00D92598">
            <w:pPr>
              <w:pStyle w:val="ConsPlusNormal"/>
            </w:pPr>
            <w:r w:rsidRPr="00D92598">
              <w:t>15,6 должности на 30 коек (для организации работы 1 круглосуточного поста на 10 коек)</w:t>
            </w:r>
          </w:p>
        </w:tc>
      </w:tr>
      <w:tr w:rsidR="00D92598" w:rsidRPr="00D92598" w14:paraId="6EC2FA05" w14:textId="77777777">
        <w:tc>
          <w:tcPr>
            <w:tcW w:w="629" w:type="dxa"/>
            <w:vAlign w:val="center"/>
          </w:tcPr>
          <w:p w14:paraId="5EE3A372" w14:textId="77777777" w:rsidR="00D92598" w:rsidRPr="00D92598" w:rsidRDefault="00D92598">
            <w:pPr>
              <w:pStyle w:val="ConsPlusNormal"/>
              <w:jc w:val="center"/>
            </w:pPr>
            <w:r w:rsidRPr="00D92598">
              <w:t>14.</w:t>
            </w:r>
          </w:p>
        </w:tc>
        <w:tc>
          <w:tcPr>
            <w:tcW w:w="5371" w:type="dxa"/>
            <w:vAlign w:val="center"/>
          </w:tcPr>
          <w:p w14:paraId="5E023AA2" w14:textId="77777777" w:rsidR="00D92598" w:rsidRPr="00D92598" w:rsidRDefault="00D92598">
            <w:pPr>
              <w:pStyle w:val="ConsPlusNormal"/>
            </w:pPr>
            <w:r w:rsidRPr="00D92598">
              <w:t>Медицинская сестра по медицинской реабилитации</w:t>
            </w:r>
          </w:p>
          <w:p w14:paraId="16903A1D" w14:textId="0F056AE8" w:rsidR="00D92598" w:rsidRPr="00D92598" w:rsidRDefault="00D92598">
            <w:pPr>
              <w:pStyle w:val="ConsPlusNormal"/>
            </w:pPr>
            <w:r w:rsidRPr="00D92598">
              <w:t>(медицинская сестра по физиотерапии, медицинская сестра по массажу, инструктор по лечебной физкультуре &lt;1&gt;)</w:t>
            </w:r>
          </w:p>
        </w:tc>
        <w:tc>
          <w:tcPr>
            <w:tcW w:w="3061" w:type="dxa"/>
            <w:vAlign w:val="center"/>
          </w:tcPr>
          <w:p w14:paraId="3612152C" w14:textId="77777777" w:rsidR="00D92598" w:rsidRPr="00D92598" w:rsidRDefault="00D92598">
            <w:pPr>
              <w:pStyle w:val="ConsPlusNormal"/>
            </w:pPr>
            <w:r w:rsidRPr="00D92598">
              <w:t>3 должности на 1 врача физической и реабилитационной медицины</w:t>
            </w:r>
          </w:p>
        </w:tc>
      </w:tr>
      <w:tr w:rsidR="00D92598" w:rsidRPr="00D92598" w14:paraId="725984B6" w14:textId="77777777">
        <w:tc>
          <w:tcPr>
            <w:tcW w:w="629" w:type="dxa"/>
            <w:vAlign w:val="center"/>
          </w:tcPr>
          <w:p w14:paraId="48FE8521" w14:textId="77777777" w:rsidR="00D92598" w:rsidRPr="00D92598" w:rsidRDefault="00D92598">
            <w:pPr>
              <w:pStyle w:val="ConsPlusNormal"/>
              <w:jc w:val="center"/>
            </w:pPr>
            <w:r w:rsidRPr="00D92598">
              <w:t>15.</w:t>
            </w:r>
          </w:p>
        </w:tc>
        <w:tc>
          <w:tcPr>
            <w:tcW w:w="5371" w:type="dxa"/>
            <w:vAlign w:val="center"/>
          </w:tcPr>
          <w:p w14:paraId="674631CE" w14:textId="77777777" w:rsidR="00D92598" w:rsidRPr="00D92598" w:rsidRDefault="00D92598">
            <w:pPr>
              <w:pStyle w:val="ConsPlusNormal"/>
            </w:pPr>
            <w:r w:rsidRPr="00D92598">
              <w:t>Младшая медицинская сестра по уходу за пациентами</w:t>
            </w:r>
          </w:p>
        </w:tc>
        <w:tc>
          <w:tcPr>
            <w:tcW w:w="3061" w:type="dxa"/>
            <w:vAlign w:val="center"/>
          </w:tcPr>
          <w:p w14:paraId="0AF19E7B" w14:textId="77777777" w:rsidR="00D92598" w:rsidRPr="00D92598" w:rsidRDefault="00D92598">
            <w:pPr>
              <w:pStyle w:val="ConsPlusNormal"/>
            </w:pPr>
            <w:r w:rsidRPr="00D92598">
              <w:t>1 должность на 1 должность специалиста по физической реабилитации</w:t>
            </w:r>
          </w:p>
        </w:tc>
      </w:tr>
      <w:tr w:rsidR="00D92598" w:rsidRPr="00D92598" w14:paraId="5B018328" w14:textId="77777777">
        <w:tc>
          <w:tcPr>
            <w:tcW w:w="629" w:type="dxa"/>
            <w:vAlign w:val="center"/>
          </w:tcPr>
          <w:p w14:paraId="6F452483" w14:textId="77777777" w:rsidR="00D92598" w:rsidRPr="00D92598" w:rsidRDefault="00D92598">
            <w:pPr>
              <w:pStyle w:val="ConsPlusNormal"/>
              <w:jc w:val="center"/>
            </w:pPr>
            <w:r w:rsidRPr="00D92598">
              <w:t>16.</w:t>
            </w:r>
          </w:p>
        </w:tc>
        <w:tc>
          <w:tcPr>
            <w:tcW w:w="5371" w:type="dxa"/>
            <w:vAlign w:val="center"/>
          </w:tcPr>
          <w:p w14:paraId="4A96B318" w14:textId="77777777" w:rsidR="00D92598" w:rsidRPr="00D92598" w:rsidRDefault="00D92598">
            <w:pPr>
              <w:pStyle w:val="ConsPlusNormal"/>
            </w:pPr>
            <w:r w:rsidRPr="00D92598">
              <w:t>Санитар</w:t>
            </w:r>
          </w:p>
        </w:tc>
        <w:tc>
          <w:tcPr>
            <w:tcW w:w="3061" w:type="dxa"/>
            <w:vAlign w:val="center"/>
          </w:tcPr>
          <w:p w14:paraId="12618327" w14:textId="77777777" w:rsidR="00D92598" w:rsidRPr="00D92598" w:rsidRDefault="00D92598">
            <w:pPr>
              <w:pStyle w:val="ConsPlusNormal"/>
            </w:pPr>
            <w:r w:rsidRPr="00D92598">
              <w:t>1 должность на 15 коек</w:t>
            </w:r>
          </w:p>
          <w:p w14:paraId="41F12411" w14:textId="77777777" w:rsidR="00D92598" w:rsidRPr="00D92598" w:rsidRDefault="00D92598">
            <w:pPr>
              <w:pStyle w:val="ConsPlusNormal"/>
            </w:pPr>
            <w:r w:rsidRPr="00D92598">
              <w:t>(для работы в процедурной)</w:t>
            </w:r>
          </w:p>
        </w:tc>
      </w:tr>
      <w:tr w:rsidR="00D92598" w:rsidRPr="00D92598" w14:paraId="4FC72AFB" w14:textId="77777777">
        <w:tc>
          <w:tcPr>
            <w:tcW w:w="629" w:type="dxa"/>
            <w:vAlign w:val="center"/>
          </w:tcPr>
          <w:p w14:paraId="64116D58" w14:textId="77777777" w:rsidR="00D92598" w:rsidRPr="00D92598" w:rsidRDefault="00D92598">
            <w:pPr>
              <w:pStyle w:val="ConsPlusNormal"/>
              <w:jc w:val="center"/>
            </w:pPr>
            <w:r w:rsidRPr="00D92598">
              <w:t>17.</w:t>
            </w:r>
          </w:p>
        </w:tc>
        <w:tc>
          <w:tcPr>
            <w:tcW w:w="5371" w:type="dxa"/>
            <w:vAlign w:val="center"/>
          </w:tcPr>
          <w:p w14:paraId="0B9CC4AE" w14:textId="77777777" w:rsidR="00D92598" w:rsidRPr="00D92598" w:rsidRDefault="00D92598">
            <w:pPr>
              <w:pStyle w:val="ConsPlusNormal"/>
            </w:pPr>
            <w:r w:rsidRPr="00D92598">
              <w:t>Сестра-хозяйка</w:t>
            </w:r>
          </w:p>
        </w:tc>
        <w:tc>
          <w:tcPr>
            <w:tcW w:w="3061" w:type="dxa"/>
            <w:vAlign w:val="center"/>
          </w:tcPr>
          <w:p w14:paraId="1831F66B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6C95646C" w14:textId="77777777">
        <w:tc>
          <w:tcPr>
            <w:tcW w:w="629" w:type="dxa"/>
            <w:vAlign w:val="center"/>
          </w:tcPr>
          <w:p w14:paraId="26C8BD4C" w14:textId="77777777" w:rsidR="00D92598" w:rsidRPr="00D92598" w:rsidRDefault="00D92598">
            <w:pPr>
              <w:pStyle w:val="ConsPlusNormal"/>
              <w:jc w:val="center"/>
            </w:pPr>
            <w:r w:rsidRPr="00D92598">
              <w:t>18.</w:t>
            </w:r>
          </w:p>
        </w:tc>
        <w:tc>
          <w:tcPr>
            <w:tcW w:w="5371" w:type="dxa"/>
            <w:vAlign w:val="center"/>
          </w:tcPr>
          <w:p w14:paraId="7E12C57A" w14:textId="77777777" w:rsidR="00D92598" w:rsidRPr="00D92598" w:rsidRDefault="00D92598">
            <w:pPr>
              <w:pStyle w:val="ConsPlusNormal"/>
            </w:pPr>
            <w:r w:rsidRPr="00D92598">
              <w:t>Специалист по социальной работе</w:t>
            </w:r>
          </w:p>
        </w:tc>
        <w:tc>
          <w:tcPr>
            <w:tcW w:w="3061" w:type="dxa"/>
            <w:vAlign w:val="center"/>
          </w:tcPr>
          <w:p w14:paraId="312ED45B" w14:textId="77777777" w:rsidR="00D92598" w:rsidRPr="00D92598" w:rsidRDefault="00D92598">
            <w:pPr>
              <w:pStyle w:val="ConsPlusNormal"/>
            </w:pPr>
            <w:r w:rsidRPr="00D92598">
              <w:t>1 должность на 30 коек</w:t>
            </w:r>
          </w:p>
        </w:tc>
      </w:tr>
    </w:tbl>
    <w:p w14:paraId="3A3A7A5F" w14:textId="77777777" w:rsidR="00D92598" w:rsidRPr="00D92598" w:rsidRDefault="00D92598">
      <w:pPr>
        <w:pStyle w:val="ConsPlusNormal"/>
        <w:jc w:val="both"/>
      </w:pPr>
    </w:p>
    <w:p w14:paraId="70756128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621D22C8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36" w:name="P2989"/>
      <w:bookmarkEnd w:id="36"/>
      <w:r w:rsidRPr="00D92598">
        <w:t>&lt;1&gt; Предусматривается в штатном расписании стационарного отделения медицинской реабилитации для пациентов с соматическими заболеваниями до 1 сентября 2023 г.</w:t>
      </w:r>
    </w:p>
    <w:p w14:paraId="12CC3830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37" w:name="P2990"/>
      <w:bookmarkEnd w:id="37"/>
      <w:r w:rsidRPr="00D92598">
        <w:t>&lt;2&gt; Предусматривается в штатном расписании стационарного отделения медицинской реабилитации для пациентов с соматическими заболеваниями с 1 сентября 2023 г.</w:t>
      </w:r>
    </w:p>
    <w:p w14:paraId="3F9441A2" w14:textId="77777777" w:rsidR="00D92598" w:rsidRPr="00D92598" w:rsidRDefault="00D92598">
      <w:pPr>
        <w:pStyle w:val="ConsPlusNormal"/>
        <w:jc w:val="both"/>
      </w:pPr>
    </w:p>
    <w:p w14:paraId="35A6C688" w14:textId="77777777" w:rsidR="00D92598" w:rsidRPr="00D92598" w:rsidRDefault="00D92598">
      <w:pPr>
        <w:pStyle w:val="ConsPlusNormal"/>
        <w:jc w:val="both"/>
      </w:pPr>
    </w:p>
    <w:p w14:paraId="5A1B31B6" w14:textId="77777777" w:rsidR="00D92598" w:rsidRPr="00D92598" w:rsidRDefault="00D92598">
      <w:pPr>
        <w:pStyle w:val="ConsPlusNormal"/>
        <w:jc w:val="both"/>
      </w:pPr>
    </w:p>
    <w:p w14:paraId="604EF8F1" w14:textId="77777777" w:rsidR="00D92598" w:rsidRPr="00D92598" w:rsidRDefault="00D92598">
      <w:pPr>
        <w:pStyle w:val="ConsPlusNormal"/>
        <w:jc w:val="both"/>
      </w:pPr>
    </w:p>
    <w:p w14:paraId="50B12FFC" w14:textId="77777777" w:rsidR="00D92598" w:rsidRPr="00D92598" w:rsidRDefault="00D92598">
      <w:pPr>
        <w:pStyle w:val="ConsPlusNormal"/>
        <w:jc w:val="both"/>
      </w:pPr>
    </w:p>
    <w:p w14:paraId="388AA8BE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12</w:t>
      </w:r>
    </w:p>
    <w:p w14:paraId="3A7864D4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37C0F0C2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7FE110D9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785054E2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3CD54C47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5DDC021A" w14:textId="77777777" w:rsidR="00D92598" w:rsidRPr="00D92598" w:rsidRDefault="00D92598">
      <w:pPr>
        <w:pStyle w:val="ConsPlusNormal"/>
        <w:jc w:val="right"/>
      </w:pPr>
      <w:r w:rsidRPr="00D92598">
        <w:lastRenderedPageBreak/>
        <w:t>от 31 июля 2020 г. N 788н</w:t>
      </w:r>
    </w:p>
    <w:p w14:paraId="5C499621" w14:textId="77777777" w:rsidR="00D92598" w:rsidRPr="00D92598" w:rsidRDefault="00D92598">
      <w:pPr>
        <w:pStyle w:val="ConsPlusNormal"/>
        <w:jc w:val="both"/>
      </w:pPr>
    </w:p>
    <w:p w14:paraId="0E116567" w14:textId="77777777" w:rsidR="00D92598" w:rsidRPr="00D92598" w:rsidRDefault="00D92598">
      <w:pPr>
        <w:pStyle w:val="ConsPlusTitle"/>
        <w:jc w:val="center"/>
      </w:pPr>
      <w:bookmarkStart w:id="38" w:name="P3004"/>
      <w:bookmarkEnd w:id="38"/>
      <w:r w:rsidRPr="00D92598">
        <w:t>СТАНДАРТ</w:t>
      </w:r>
    </w:p>
    <w:p w14:paraId="4C6BEC18" w14:textId="77777777" w:rsidR="00D92598" w:rsidRPr="00D92598" w:rsidRDefault="00D92598">
      <w:pPr>
        <w:pStyle w:val="ConsPlusTitle"/>
        <w:jc w:val="center"/>
      </w:pPr>
      <w:r w:rsidRPr="00D92598">
        <w:t>ОСНАЩЕНИЯ СТАЦИОНАРНОГО ОТДЕЛЕНИЯ МЕДИЦИНСКОЙ РЕАБИЛИТАЦИИ</w:t>
      </w:r>
    </w:p>
    <w:p w14:paraId="634D4017" w14:textId="77777777" w:rsidR="00D92598" w:rsidRPr="00D92598" w:rsidRDefault="00D92598">
      <w:pPr>
        <w:pStyle w:val="ConsPlusTitle"/>
        <w:jc w:val="center"/>
      </w:pPr>
      <w:r w:rsidRPr="00D92598">
        <w:t>ВЗРОСЛЫХ ДЛЯ ПАЦИЕНТОВ С СОМАТИЧЕСКИМИ ЗАБОЛЕВАНИЯМИ</w:t>
      </w:r>
    </w:p>
    <w:p w14:paraId="25A0975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B773025" w14:textId="77777777">
        <w:tc>
          <w:tcPr>
            <w:tcW w:w="794" w:type="dxa"/>
          </w:tcPr>
          <w:p w14:paraId="1CDB7892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AAD2BD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5077B6CA" w14:textId="07E05C39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1BAC3B80" w14:textId="6152C263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973685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87DB800" w14:textId="77777777">
        <w:tc>
          <w:tcPr>
            <w:tcW w:w="794" w:type="dxa"/>
            <w:vAlign w:val="center"/>
          </w:tcPr>
          <w:p w14:paraId="467EC10D" w14:textId="1FC99A9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07C0DFC0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14:paraId="0D547BEE" w14:textId="77777777" w:rsidR="00D92598" w:rsidRPr="00D92598" w:rsidRDefault="00D92598">
            <w:pPr>
              <w:pStyle w:val="ConsPlusNormal"/>
              <w:jc w:val="center"/>
            </w:pPr>
            <w:r w:rsidRPr="00D92598">
              <w:t>188320</w:t>
            </w:r>
          </w:p>
        </w:tc>
        <w:tc>
          <w:tcPr>
            <w:tcW w:w="2551" w:type="dxa"/>
            <w:vAlign w:val="center"/>
          </w:tcPr>
          <w:p w14:paraId="7D230F42" w14:textId="77777777" w:rsidR="00D92598" w:rsidRPr="00D92598" w:rsidRDefault="00D92598">
            <w:pPr>
              <w:pStyle w:val="ConsPlusNormal"/>
            </w:pPr>
            <w:r w:rsidRPr="00D92598">
              <w:t>Пост сестринский</w:t>
            </w:r>
          </w:p>
        </w:tc>
        <w:tc>
          <w:tcPr>
            <w:tcW w:w="1984" w:type="dxa"/>
            <w:vAlign w:val="center"/>
          </w:tcPr>
          <w:p w14:paraId="450D40DA" w14:textId="77777777" w:rsidR="00D92598" w:rsidRPr="00D92598" w:rsidRDefault="00D92598">
            <w:pPr>
              <w:pStyle w:val="ConsPlusNormal"/>
            </w:pPr>
            <w:r w:rsidRPr="00D92598">
              <w:t>по числу постов</w:t>
            </w:r>
          </w:p>
        </w:tc>
      </w:tr>
      <w:tr w:rsidR="00D92598" w:rsidRPr="00D92598" w14:paraId="35170B32" w14:textId="77777777">
        <w:tc>
          <w:tcPr>
            <w:tcW w:w="794" w:type="dxa"/>
            <w:vMerge w:val="restart"/>
            <w:vAlign w:val="center"/>
          </w:tcPr>
          <w:p w14:paraId="7A089271" w14:textId="0E3B8436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5E6ECF7" w14:textId="77777777" w:rsidR="00D92598" w:rsidRPr="00D92598" w:rsidRDefault="00D92598">
            <w:pPr>
              <w:pStyle w:val="ConsPlusNormal"/>
            </w:pPr>
            <w:r w:rsidRPr="00D92598"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14:paraId="771D9991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459947B6" w14:textId="77777777" w:rsidR="00D92598" w:rsidRPr="00D92598" w:rsidRDefault="00D92598">
            <w:pPr>
              <w:pStyle w:val="ConsPlusNormal"/>
            </w:pPr>
            <w:r w:rsidRPr="00D92598"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2460EAA9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49A65AE3" w14:textId="77777777">
        <w:tc>
          <w:tcPr>
            <w:tcW w:w="794" w:type="dxa"/>
            <w:vMerge/>
          </w:tcPr>
          <w:p w14:paraId="501540AC" w14:textId="77777777" w:rsidR="00D92598" w:rsidRPr="00D92598" w:rsidRDefault="00D92598"/>
        </w:tc>
        <w:tc>
          <w:tcPr>
            <w:tcW w:w="2324" w:type="dxa"/>
            <w:vMerge/>
          </w:tcPr>
          <w:p w14:paraId="5A5EF993" w14:textId="77777777" w:rsidR="00D92598" w:rsidRPr="00D92598" w:rsidRDefault="00D92598"/>
        </w:tc>
        <w:tc>
          <w:tcPr>
            <w:tcW w:w="1417" w:type="dxa"/>
            <w:vAlign w:val="center"/>
          </w:tcPr>
          <w:p w14:paraId="0899563F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7D8E5A31" w14:textId="77777777" w:rsidR="00D92598" w:rsidRPr="00D92598" w:rsidRDefault="00D92598">
            <w:pPr>
              <w:pStyle w:val="ConsPlusNormal"/>
            </w:pPr>
            <w:r w:rsidRPr="00D92598"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14:paraId="5927098D" w14:textId="77777777" w:rsidR="00D92598" w:rsidRPr="00D92598" w:rsidRDefault="00D92598"/>
        </w:tc>
      </w:tr>
      <w:tr w:rsidR="00D92598" w:rsidRPr="00D92598" w14:paraId="1871011B" w14:textId="77777777">
        <w:tc>
          <w:tcPr>
            <w:tcW w:w="794" w:type="dxa"/>
            <w:vMerge w:val="restart"/>
            <w:vAlign w:val="center"/>
          </w:tcPr>
          <w:p w14:paraId="0DF98930" w14:textId="50984E9F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910BE4B" w14:textId="77777777" w:rsidR="00D92598" w:rsidRPr="00D92598" w:rsidRDefault="00D92598">
            <w:pPr>
              <w:pStyle w:val="ConsPlusNormal"/>
            </w:pPr>
            <w:r w:rsidRPr="00D92598"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417" w:type="dxa"/>
            <w:vAlign w:val="center"/>
          </w:tcPr>
          <w:p w14:paraId="52612481" w14:textId="77777777" w:rsidR="00D92598" w:rsidRPr="00D92598" w:rsidRDefault="00D92598">
            <w:pPr>
              <w:pStyle w:val="ConsPlusNormal"/>
              <w:jc w:val="center"/>
            </w:pPr>
            <w:r w:rsidRPr="00D92598">
              <w:t>266750</w:t>
            </w:r>
          </w:p>
        </w:tc>
        <w:tc>
          <w:tcPr>
            <w:tcW w:w="2551" w:type="dxa"/>
            <w:vAlign w:val="center"/>
          </w:tcPr>
          <w:p w14:paraId="73C239DC" w14:textId="77777777" w:rsidR="00D92598" w:rsidRPr="00D92598" w:rsidRDefault="00D92598">
            <w:pPr>
              <w:pStyle w:val="ConsPlusNormal"/>
            </w:pPr>
            <w:r w:rsidRPr="00D92598"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984" w:type="dxa"/>
            <w:vMerge w:val="restart"/>
            <w:vAlign w:val="center"/>
          </w:tcPr>
          <w:p w14:paraId="7D329452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2DA6EE64" w14:textId="77777777">
        <w:tc>
          <w:tcPr>
            <w:tcW w:w="794" w:type="dxa"/>
            <w:vMerge/>
          </w:tcPr>
          <w:p w14:paraId="42443144" w14:textId="77777777" w:rsidR="00D92598" w:rsidRPr="00D92598" w:rsidRDefault="00D92598"/>
        </w:tc>
        <w:tc>
          <w:tcPr>
            <w:tcW w:w="2324" w:type="dxa"/>
            <w:vMerge/>
          </w:tcPr>
          <w:p w14:paraId="4D22C9FB" w14:textId="77777777" w:rsidR="00D92598" w:rsidRPr="00D92598" w:rsidRDefault="00D92598"/>
        </w:tc>
        <w:tc>
          <w:tcPr>
            <w:tcW w:w="1417" w:type="dxa"/>
            <w:vAlign w:val="center"/>
          </w:tcPr>
          <w:p w14:paraId="4AAB7893" w14:textId="77777777" w:rsidR="00D92598" w:rsidRPr="00D92598" w:rsidRDefault="00D92598">
            <w:pPr>
              <w:pStyle w:val="ConsPlusNormal"/>
              <w:jc w:val="center"/>
            </w:pPr>
            <w:r w:rsidRPr="00D92598">
              <w:t>266680</w:t>
            </w:r>
          </w:p>
        </w:tc>
        <w:tc>
          <w:tcPr>
            <w:tcW w:w="2551" w:type="dxa"/>
            <w:vAlign w:val="center"/>
          </w:tcPr>
          <w:p w14:paraId="2F3D89CD" w14:textId="77777777" w:rsidR="00D92598" w:rsidRPr="00D92598" w:rsidRDefault="00D92598">
            <w:pPr>
              <w:pStyle w:val="ConsPlusNormal"/>
            </w:pPr>
            <w:r w:rsidRPr="00D92598"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984" w:type="dxa"/>
            <w:vMerge/>
          </w:tcPr>
          <w:p w14:paraId="66DC549D" w14:textId="77777777" w:rsidR="00D92598" w:rsidRPr="00D92598" w:rsidRDefault="00D92598"/>
        </w:tc>
      </w:tr>
      <w:tr w:rsidR="00D92598" w:rsidRPr="00D92598" w14:paraId="32C0B5BD" w14:textId="77777777">
        <w:tc>
          <w:tcPr>
            <w:tcW w:w="794" w:type="dxa"/>
            <w:vAlign w:val="center"/>
          </w:tcPr>
          <w:p w14:paraId="7814469F" w14:textId="1AE00BB0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3CE628DD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417" w:type="dxa"/>
            <w:vAlign w:val="center"/>
          </w:tcPr>
          <w:p w14:paraId="64BA7DB9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6176216F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0BED8980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57285529" w14:textId="77777777">
        <w:tc>
          <w:tcPr>
            <w:tcW w:w="794" w:type="dxa"/>
            <w:vAlign w:val="center"/>
          </w:tcPr>
          <w:p w14:paraId="2608DD04" w14:textId="1B052A98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D13B5A0" w14:textId="77777777" w:rsidR="00D92598" w:rsidRPr="00D92598" w:rsidRDefault="00D92598">
            <w:pPr>
              <w:pStyle w:val="ConsPlusNormal"/>
            </w:pPr>
            <w:r w:rsidRPr="00D92598">
              <w:t>Прикроватный столик</w:t>
            </w:r>
          </w:p>
        </w:tc>
        <w:tc>
          <w:tcPr>
            <w:tcW w:w="1417" w:type="dxa"/>
            <w:vAlign w:val="center"/>
          </w:tcPr>
          <w:p w14:paraId="382B866E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78D0F27D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02F39F06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5C1BCB7D" w14:textId="77777777">
        <w:tc>
          <w:tcPr>
            <w:tcW w:w="794" w:type="dxa"/>
            <w:vAlign w:val="center"/>
          </w:tcPr>
          <w:p w14:paraId="4157F7A3" w14:textId="2365DC8C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66C40EB7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A756EE8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562C6763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00872825" w14:textId="77777777" w:rsidR="00D92598" w:rsidRPr="00D92598" w:rsidRDefault="00D92598">
            <w:pPr>
              <w:pStyle w:val="ConsPlusNormal"/>
            </w:pPr>
            <w:r w:rsidRPr="00D92598">
              <w:t>1 на 2 койки</w:t>
            </w:r>
          </w:p>
        </w:tc>
      </w:tr>
      <w:tr w:rsidR="00D92598" w:rsidRPr="00D92598" w14:paraId="7EDEB9DA" w14:textId="77777777">
        <w:tc>
          <w:tcPr>
            <w:tcW w:w="794" w:type="dxa"/>
            <w:vMerge w:val="restart"/>
            <w:vAlign w:val="center"/>
          </w:tcPr>
          <w:p w14:paraId="315A4F28" w14:textId="44EEF68F" w:rsidR="00D92598" w:rsidRPr="00D92598" w:rsidRDefault="00D92598">
            <w:pPr>
              <w:pStyle w:val="ConsPlusNormal"/>
              <w:jc w:val="center"/>
            </w:pPr>
            <w:r w:rsidRPr="00D92598">
              <w:t>7.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09B812D" w14:textId="77777777" w:rsidR="00D92598" w:rsidRPr="00D92598" w:rsidRDefault="00D92598">
            <w:pPr>
              <w:pStyle w:val="ConsPlusNormal"/>
            </w:pPr>
            <w:r w:rsidRPr="00D92598">
              <w:t>Кресло-коляска</w:t>
            </w:r>
          </w:p>
        </w:tc>
        <w:tc>
          <w:tcPr>
            <w:tcW w:w="1417" w:type="dxa"/>
            <w:vAlign w:val="center"/>
          </w:tcPr>
          <w:p w14:paraId="18B79EC6" w14:textId="77777777" w:rsidR="00D92598" w:rsidRPr="00D92598" w:rsidRDefault="00D92598">
            <w:pPr>
              <w:pStyle w:val="ConsPlusNormal"/>
              <w:jc w:val="center"/>
            </w:pPr>
            <w:r w:rsidRPr="00D92598">
              <w:t>274560</w:t>
            </w:r>
          </w:p>
        </w:tc>
        <w:tc>
          <w:tcPr>
            <w:tcW w:w="2551" w:type="dxa"/>
            <w:vAlign w:val="center"/>
          </w:tcPr>
          <w:p w14:paraId="5752DC7B" w14:textId="77777777" w:rsidR="00D92598" w:rsidRPr="00D92598" w:rsidRDefault="00D92598">
            <w:pPr>
              <w:pStyle w:val="ConsPlusNormal"/>
            </w:pPr>
            <w:r w:rsidRPr="00D92598"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14:paraId="20E1509F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8952490" w14:textId="77777777">
        <w:tc>
          <w:tcPr>
            <w:tcW w:w="794" w:type="dxa"/>
            <w:vMerge/>
          </w:tcPr>
          <w:p w14:paraId="418CD515" w14:textId="77777777" w:rsidR="00D92598" w:rsidRPr="00D92598" w:rsidRDefault="00D92598"/>
        </w:tc>
        <w:tc>
          <w:tcPr>
            <w:tcW w:w="2324" w:type="dxa"/>
            <w:vMerge/>
          </w:tcPr>
          <w:p w14:paraId="52D76E41" w14:textId="77777777" w:rsidR="00D92598" w:rsidRPr="00D92598" w:rsidRDefault="00D92598"/>
        </w:tc>
        <w:tc>
          <w:tcPr>
            <w:tcW w:w="1417" w:type="dxa"/>
            <w:vAlign w:val="center"/>
          </w:tcPr>
          <w:p w14:paraId="2DAD9579" w14:textId="77777777" w:rsidR="00D92598" w:rsidRPr="00D92598" w:rsidRDefault="00D92598">
            <w:pPr>
              <w:pStyle w:val="ConsPlusNormal"/>
              <w:jc w:val="center"/>
            </w:pPr>
            <w:r w:rsidRPr="00D92598">
              <w:t>207820</w:t>
            </w:r>
          </w:p>
        </w:tc>
        <w:tc>
          <w:tcPr>
            <w:tcW w:w="2551" w:type="dxa"/>
            <w:vAlign w:val="center"/>
          </w:tcPr>
          <w:p w14:paraId="774BFEF9" w14:textId="77777777" w:rsidR="00D92598" w:rsidRPr="00D92598" w:rsidRDefault="00D92598">
            <w:pPr>
              <w:pStyle w:val="ConsPlusNormal"/>
            </w:pPr>
            <w:r w:rsidRPr="00D92598">
              <w:t xml:space="preserve">Кресло-коляска, управляемая </w:t>
            </w:r>
            <w:r w:rsidRPr="00D92598">
              <w:lastRenderedPageBreak/>
              <w:t>сопровождающим лицом, складная</w:t>
            </w:r>
          </w:p>
        </w:tc>
        <w:tc>
          <w:tcPr>
            <w:tcW w:w="1984" w:type="dxa"/>
            <w:vMerge/>
          </w:tcPr>
          <w:p w14:paraId="39818341" w14:textId="77777777" w:rsidR="00D92598" w:rsidRPr="00D92598" w:rsidRDefault="00D92598"/>
        </w:tc>
      </w:tr>
      <w:tr w:rsidR="00D92598" w:rsidRPr="00D92598" w14:paraId="03B3BD30" w14:textId="77777777">
        <w:tc>
          <w:tcPr>
            <w:tcW w:w="794" w:type="dxa"/>
            <w:vMerge/>
          </w:tcPr>
          <w:p w14:paraId="4CA87AE2" w14:textId="77777777" w:rsidR="00D92598" w:rsidRPr="00D92598" w:rsidRDefault="00D92598"/>
        </w:tc>
        <w:tc>
          <w:tcPr>
            <w:tcW w:w="2324" w:type="dxa"/>
            <w:vMerge/>
          </w:tcPr>
          <w:p w14:paraId="767F1062" w14:textId="77777777" w:rsidR="00D92598" w:rsidRPr="00D92598" w:rsidRDefault="00D92598"/>
        </w:tc>
        <w:tc>
          <w:tcPr>
            <w:tcW w:w="1417" w:type="dxa"/>
            <w:vAlign w:val="center"/>
          </w:tcPr>
          <w:p w14:paraId="03A4691B" w14:textId="77777777" w:rsidR="00D92598" w:rsidRPr="00D92598" w:rsidRDefault="00D92598">
            <w:pPr>
              <w:pStyle w:val="ConsPlusNormal"/>
              <w:jc w:val="center"/>
            </w:pPr>
            <w:r w:rsidRPr="00D92598">
              <w:t>208340</w:t>
            </w:r>
          </w:p>
        </w:tc>
        <w:tc>
          <w:tcPr>
            <w:tcW w:w="2551" w:type="dxa"/>
            <w:vAlign w:val="center"/>
          </w:tcPr>
          <w:p w14:paraId="5560DAB1" w14:textId="77777777" w:rsidR="00D92598" w:rsidRPr="00D92598" w:rsidRDefault="00D92598">
            <w:pPr>
              <w:pStyle w:val="ConsPlusNormal"/>
            </w:pPr>
            <w:r w:rsidRPr="00D92598"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7FB2A6BE" w14:textId="77777777" w:rsidR="00D92598" w:rsidRPr="00D92598" w:rsidRDefault="00D92598"/>
        </w:tc>
      </w:tr>
      <w:tr w:rsidR="00D92598" w:rsidRPr="00D92598" w14:paraId="2EF20AF0" w14:textId="77777777">
        <w:tc>
          <w:tcPr>
            <w:tcW w:w="794" w:type="dxa"/>
            <w:vMerge/>
          </w:tcPr>
          <w:p w14:paraId="216D9F26" w14:textId="77777777" w:rsidR="00D92598" w:rsidRPr="00D92598" w:rsidRDefault="00D92598"/>
        </w:tc>
        <w:tc>
          <w:tcPr>
            <w:tcW w:w="2324" w:type="dxa"/>
            <w:vMerge/>
          </w:tcPr>
          <w:p w14:paraId="057F3DF0" w14:textId="77777777" w:rsidR="00D92598" w:rsidRPr="00D92598" w:rsidRDefault="00D92598"/>
        </w:tc>
        <w:tc>
          <w:tcPr>
            <w:tcW w:w="1417" w:type="dxa"/>
            <w:vAlign w:val="center"/>
          </w:tcPr>
          <w:p w14:paraId="7D77DE73" w14:textId="77777777" w:rsidR="00D92598" w:rsidRPr="00D92598" w:rsidRDefault="00D92598">
            <w:pPr>
              <w:pStyle w:val="ConsPlusNormal"/>
              <w:jc w:val="center"/>
            </w:pPr>
            <w:r w:rsidRPr="00D92598">
              <w:t>208710</w:t>
            </w:r>
          </w:p>
        </w:tc>
        <w:tc>
          <w:tcPr>
            <w:tcW w:w="2551" w:type="dxa"/>
            <w:vAlign w:val="center"/>
          </w:tcPr>
          <w:p w14:paraId="7A9DDFCE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14:paraId="159FCFC2" w14:textId="77777777" w:rsidR="00D92598" w:rsidRPr="00D92598" w:rsidRDefault="00D92598"/>
        </w:tc>
      </w:tr>
      <w:tr w:rsidR="00D92598" w:rsidRPr="00D92598" w14:paraId="05F2BD4C" w14:textId="77777777">
        <w:tc>
          <w:tcPr>
            <w:tcW w:w="794" w:type="dxa"/>
            <w:vMerge/>
          </w:tcPr>
          <w:p w14:paraId="169A5B47" w14:textId="77777777" w:rsidR="00D92598" w:rsidRPr="00D92598" w:rsidRDefault="00D92598"/>
        </w:tc>
        <w:tc>
          <w:tcPr>
            <w:tcW w:w="2324" w:type="dxa"/>
            <w:vMerge/>
          </w:tcPr>
          <w:p w14:paraId="3AAC6E36" w14:textId="77777777" w:rsidR="00D92598" w:rsidRPr="00D92598" w:rsidRDefault="00D92598"/>
        </w:tc>
        <w:tc>
          <w:tcPr>
            <w:tcW w:w="1417" w:type="dxa"/>
            <w:vAlign w:val="center"/>
          </w:tcPr>
          <w:p w14:paraId="040CE909" w14:textId="77777777" w:rsidR="00D92598" w:rsidRPr="00D92598" w:rsidRDefault="00D92598">
            <w:pPr>
              <w:pStyle w:val="ConsPlusNormal"/>
              <w:jc w:val="center"/>
            </w:pPr>
            <w:r w:rsidRPr="00D92598">
              <w:t>255680</w:t>
            </w:r>
          </w:p>
        </w:tc>
        <w:tc>
          <w:tcPr>
            <w:tcW w:w="2551" w:type="dxa"/>
            <w:vAlign w:val="center"/>
          </w:tcPr>
          <w:p w14:paraId="7E54A275" w14:textId="77777777" w:rsidR="00D92598" w:rsidRPr="00D92598" w:rsidRDefault="00D92598">
            <w:pPr>
              <w:pStyle w:val="ConsPlusNormal"/>
            </w:pPr>
            <w:r w:rsidRPr="00D92598"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14:paraId="0FE95872" w14:textId="77777777" w:rsidR="00D92598" w:rsidRPr="00D92598" w:rsidRDefault="00D92598"/>
        </w:tc>
      </w:tr>
      <w:tr w:rsidR="00D92598" w:rsidRPr="00D92598" w14:paraId="4FD11719" w14:textId="77777777">
        <w:tc>
          <w:tcPr>
            <w:tcW w:w="794" w:type="dxa"/>
            <w:vMerge w:val="restart"/>
            <w:vAlign w:val="center"/>
          </w:tcPr>
          <w:p w14:paraId="4C54C2B5" w14:textId="65D5838F" w:rsidR="00D92598" w:rsidRPr="00D92598" w:rsidRDefault="00D92598">
            <w:pPr>
              <w:pStyle w:val="ConsPlusNormal"/>
              <w:jc w:val="center"/>
            </w:pPr>
            <w:r w:rsidRPr="00D92598">
              <w:t>8.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ABE7923" w14:textId="77777777" w:rsidR="00D92598" w:rsidRPr="00D92598" w:rsidRDefault="00D92598">
            <w:pPr>
              <w:pStyle w:val="ConsPlusNormal"/>
            </w:pPr>
            <w:r w:rsidRPr="00D92598">
              <w:t>Система для подъема и перемещения пациента</w:t>
            </w:r>
          </w:p>
        </w:tc>
        <w:tc>
          <w:tcPr>
            <w:tcW w:w="1417" w:type="dxa"/>
            <w:vAlign w:val="center"/>
          </w:tcPr>
          <w:p w14:paraId="283A1652" w14:textId="77777777" w:rsidR="00D92598" w:rsidRPr="00D92598" w:rsidRDefault="00D92598">
            <w:pPr>
              <w:pStyle w:val="ConsPlusNormal"/>
              <w:jc w:val="center"/>
            </w:pPr>
            <w:r w:rsidRPr="00D92598">
              <w:t>209450</w:t>
            </w:r>
          </w:p>
        </w:tc>
        <w:tc>
          <w:tcPr>
            <w:tcW w:w="2551" w:type="dxa"/>
            <w:vAlign w:val="center"/>
          </w:tcPr>
          <w:p w14:paraId="57772320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14:paraId="108B6C94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0B91B6A3" w14:textId="77777777">
        <w:tc>
          <w:tcPr>
            <w:tcW w:w="794" w:type="dxa"/>
            <w:vMerge/>
          </w:tcPr>
          <w:p w14:paraId="236FEFCD" w14:textId="77777777" w:rsidR="00D92598" w:rsidRPr="00D92598" w:rsidRDefault="00D92598"/>
        </w:tc>
        <w:tc>
          <w:tcPr>
            <w:tcW w:w="2324" w:type="dxa"/>
            <w:vMerge/>
          </w:tcPr>
          <w:p w14:paraId="184F5D86" w14:textId="77777777" w:rsidR="00D92598" w:rsidRPr="00D92598" w:rsidRDefault="00D92598"/>
        </w:tc>
        <w:tc>
          <w:tcPr>
            <w:tcW w:w="1417" w:type="dxa"/>
            <w:vAlign w:val="center"/>
          </w:tcPr>
          <w:p w14:paraId="37C38D2F" w14:textId="77777777" w:rsidR="00D92598" w:rsidRPr="00D92598" w:rsidRDefault="00D92598">
            <w:pPr>
              <w:pStyle w:val="ConsPlusNormal"/>
              <w:jc w:val="center"/>
            </w:pPr>
            <w:r w:rsidRPr="00D92598">
              <w:t>172880</w:t>
            </w:r>
          </w:p>
        </w:tc>
        <w:tc>
          <w:tcPr>
            <w:tcW w:w="2551" w:type="dxa"/>
            <w:vAlign w:val="center"/>
          </w:tcPr>
          <w:p w14:paraId="640C240E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с помощью верхних направляющих</w:t>
            </w:r>
          </w:p>
        </w:tc>
        <w:tc>
          <w:tcPr>
            <w:tcW w:w="1984" w:type="dxa"/>
            <w:vMerge/>
          </w:tcPr>
          <w:p w14:paraId="40D02113" w14:textId="77777777" w:rsidR="00D92598" w:rsidRPr="00D92598" w:rsidRDefault="00D92598"/>
        </w:tc>
      </w:tr>
      <w:tr w:rsidR="00D92598" w:rsidRPr="00D92598" w14:paraId="0E955A1B" w14:textId="77777777">
        <w:tc>
          <w:tcPr>
            <w:tcW w:w="794" w:type="dxa"/>
            <w:vMerge/>
          </w:tcPr>
          <w:p w14:paraId="701851CB" w14:textId="77777777" w:rsidR="00D92598" w:rsidRPr="00D92598" w:rsidRDefault="00D92598"/>
        </w:tc>
        <w:tc>
          <w:tcPr>
            <w:tcW w:w="2324" w:type="dxa"/>
            <w:vMerge/>
          </w:tcPr>
          <w:p w14:paraId="7006DCFE" w14:textId="77777777" w:rsidR="00D92598" w:rsidRPr="00D92598" w:rsidRDefault="00D92598"/>
        </w:tc>
        <w:tc>
          <w:tcPr>
            <w:tcW w:w="1417" w:type="dxa"/>
            <w:vAlign w:val="center"/>
          </w:tcPr>
          <w:p w14:paraId="5258ED0A" w14:textId="77777777" w:rsidR="00D92598" w:rsidRPr="00D92598" w:rsidRDefault="00D92598">
            <w:pPr>
              <w:pStyle w:val="ConsPlusNormal"/>
              <w:jc w:val="center"/>
            </w:pPr>
            <w:r w:rsidRPr="00D92598">
              <w:t>275140</w:t>
            </w:r>
          </w:p>
        </w:tc>
        <w:tc>
          <w:tcPr>
            <w:tcW w:w="2551" w:type="dxa"/>
            <w:vAlign w:val="center"/>
          </w:tcPr>
          <w:p w14:paraId="388A80B6" w14:textId="77777777" w:rsidR="00D92598" w:rsidRPr="00D92598" w:rsidRDefault="00D92598">
            <w:pPr>
              <w:pStyle w:val="ConsPlusNormal"/>
            </w:pPr>
            <w:r w:rsidRPr="00D92598">
              <w:t>Система для подъема и перемещения пациента автономная, с питанием от сети</w:t>
            </w:r>
          </w:p>
        </w:tc>
        <w:tc>
          <w:tcPr>
            <w:tcW w:w="1984" w:type="dxa"/>
            <w:vMerge/>
          </w:tcPr>
          <w:p w14:paraId="3478850F" w14:textId="77777777" w:rsidR="00D92598" w:rsidRPr="00D92598" w:rsidRDefault="00D92598"/>
        </w:tc>
      </w:tr>
      <w:tr w:rsidR="00D92598" w:rsidRPr="00D92598" w14:paraId="55B66842" w14:textId="77777777">
        <w:tc>
          <w:tcPr>
            <w:tcW w:w="794" w:type="dxa"/>
            <w:vMerge/>
          </w:tcPr>
          <w:p w14:paraId="12AE867E" w14:textId="77777777" w:rsidR="00D92598" w:rsidRPr="00D92598" w:rsidRDefault="00D92598"/>
        </w:tc>
        <w:tc>
          <w:tcPr>
            <w:tcW w:w="2324" w:type="dxa"/>
            <w:vMerge/>
          </w:tcPr>
          <w:p w14:paraId="4C6A4A97" w14:textId="77777777" w:rsidR="00D92598" w:rsidRPr="00D92598" w:rsidRDefault="00D92598"/>
        </w:tc>
        <w:tc>
          <w:tcPr>
            <w:tcW w:w="1417" w:type="dxa"/>
            <w:vAlign w:val="center"/>
          </w:tcPr>
          <w:p w14:paraId="24BC7340" w14:textId="77777777" w:rsidR="00D92598" w:rsidRPr="00D92598" w:rsidRDefault="00D92598">
            <w:pPr>
              <w:pStyle w:val="ConsPlusNormal"/>
              <w:jc w:val="center"/>
            </w:pPr>
            <w:r w:rsidRPr="00D92598">
              <w:t>209440</w:t>
            </w:r>
          </w:p>
        </w:tc>
        <w:tc>
          <w:tcPr>
            <w:tcW w:w="2551" w:type="dxa"/>
            <w:vAlign w:val="center"/>
          </w:tcPr>
          <w:p w14:paraId="6C9E2368" w14:textId="77777777" w:rsidR="00D92598" w:rsidRPr="00D92598" w:rsidRDefault="00D92598">
            <w:pPr>
              <w:pStyle w:val="ConsPlusNormal"/>
            </w:pPr>
            <w:r w:rsidRPr="00D92598">
              <w:t>Система подъема и перемещения пациента передвижная, с питанием от батареи</w:t>
            </w:r>
          </w:p>
        </w:tc>
        <w:tc>
          <w:tcPr>
            <w:tcW w:w="1984" w:type="dxa"/>
            <w:vMerge/>
          </w:tcPr>
          <w:p w14:paraId="09C13FBA" w14:textId="77777777" w:rsidR="00D92598" w:rsidRPr="00D92598" w:rsidRDefault="00D92598"/>
        </w:tc>
      </w:tr>
      <w:tr w:rsidR="00D92598" w:rsidRPr="00D92598" w14:paraId="37E03300" w14:textId="77777777">
        <w:tc>
          <w:tcPr>
            <w:tcW w:w="794" w:type="dxa"/>
            <w:vMerge/>
          </w:tcPr>
          <w:p w14:paraId="51CA93D4" w14:textId="77777777" w:rsidR="00D92598" w:rsidRPr="00D92598" w:rsidRDefault="00D92598"/>
        </w:tc>
        <w:tc>
          <w:tcPr>
            <w:tcW w:w="2324" w:type="dxa"/>
            <w:vMerge/>
          </w:tcPr>
          <w:p w14:paraId="6395FC69" w14:textId="77777777" w:rsidR="00D92598" w:rsidRPr="00D92598" w:rsidRDefault="00D92598"/>
        </w:tc>
        <w:tc>
          <w:tcPr>
            <w:tcW w:w="1417" w:type="dxa"/>
            <w:vAlign w:val="center"/>
          </w:tcPr>
          <w:p w14:paraId="0C014487" w14:textId="77777777" w:rsidR="00D92598" w:rsidRPr="00D92598" w:rsidRDefault="00D92598">
            <w:pPr>
              <w:pStyle w:val="ConsPlusNormal"/>
              <w:jc w:val="center"/>
            </w:pPr>
            <w:r w:rsidRPr="00D92598">
              <w:t>209580</w:t>
            </w:r>
          </w:p>
        </w:tc>
        <w:tc>
          <w:tcPr>
            <w:tcW w:w="2551" w:type="dxa"/>
            <w:vAlign w:val="center"/>
          </w:tcPr>
          <w:p w14:paraId="27AEB69A" w14:textId="77777777" w:rsidR="00D92598" w:rsidRPr="00D92598" w:rsidRDefault="00D92598">
            <w:pPr>
              <w:pStyle w:val="ConsPlusNormal"/>
            </w:pPr>
            <w:r w:rsidRPr="00D92598">
              <w:t>Система передвижная для подъема и перемещения пациента с жестким сиденьем</w:t>
            </w:r>
          </w:p>
        </w:tc>
        <w:tc>
          <w:tcPr>
            <w:tcW w:w="1984" w:type="dxa"/>
            <w:vMerge/>
          </w:tcPr>
          <w:p w14:paraId="749FF753" w14:textId="77777777" w:rsidR="00D92598" w:rsidRPr="00D92598" w:rsidRDefault="00D92598"/>
        </w:tc>
      </w:tr>
      <w:tr w:rsidR="00D92598" w:rsidRPr="00D92598" w14:paraId="20E306CC" w14:textId="77777777">
        <w:tc>
          <w:tcPr>
            <w:tcW w:w="794" w:type="dxa"/>
            <w:vAlign w:val="center"/>
          </w:tcPr>
          <w:p w14:paraId="2F11469E" w14:textId="6B15135E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44CED70B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14:paraId="4E1C8AF3" w14:textId="77777777" w:rsidR="00D92598" w:rsidRPr="00D92598" w:rsidRDefault="00D92598">
            <w:pPr>
              <w:pStyle w:val="ConsPlusNormal"/>
              <w:jc w:val="center"/>
            </w:pPr>
            <w:r w:rsidRPr="00D92598">
              <w:t>157500</w:t>
            </w:r>
          </w:p>
        </w:tc>
        <w:tc>
          <w:tcPr>
            <w:tcW w:w="2551" w:type="dxa"/>
            <w:vAlign w:val="center"/>
          </w:tcPr>
          <w:p w14:paraId="380B70D5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14:paraId="29F46C14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9B1AA62" w14:textId="77777777">
        <w:tc>
          <w:tcPr>
            <w:tcW w:w="794" w:type="dxa"/>
            <w:vAlign w:val="center"/>
          </w:tcPr>
          <w:p w14:paraId="4088772F" w14:textId="58622AD9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4E510CF5" w14:textId="77777777" w:rsidR="00D92598" w:rsidRPr="00D92598" w:rsidRDefault="00D92598">
            <w:pPr>
              <w:pStyle w:val="ConsPlusNormal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166AE667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1E15B744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422467DF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78658955" w14:textId="77777777">
        <w:tc>
          <w:tcPr>
            <w:tcW w:w="794" w:type="dxa"/>
            <w:vAlign w:val="center"/>
          </w:tcPr>
          <w:p w14:paraId="7FE2394E" w14:textId="27854F5F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24BD5F05" w14:textId="77777777" w:rsidR="00D92598" w:rsidRPr="00D92598" w:rsidRDefault="00D92598">
            <w:pPr>
              <w:pStyle w:val="ConsPlusNormal"/>
            </w:pPr>
            <w:r w:rsidRPr="00D92598">
              <w:t>Кресло-туалет</w:t>
            </w:r>
          </w:p>
        </w:tc>
        <w:tc>
          <w:tcPr>
            <w:tcW w:w="1417" w:type="dxa"/>
            <w:vAlign w:val="center"/>
          </w:tcPr>
          <w:p w14:paraId="0FF31C0F" w14:textId="77777777" w:rsidR="00D92598" w:rsidRPr="00D92598" w:rsidRDefault="00D92598">
            <w:pPr>
              <w:pStyle w:val="ConsPlusNormal"/>
              <w:jc w:val="center"/>
            </w:pPr>
            <w:r w:rsidRPr="00D92598">
              <w:t>220280</w:t>
            </w:r>
          </w:p>
        </w:tc>
        <w:tc>
          <w:tcPr>
            <w:tcW w:w="2551" w:type="dxa"/>
            <w:vAlign w:val="center"/>
          </w:tcPr>
          <w:p w14:paraId="7C882BBC" w14:textId="77777777" w:rsidR="00D92598" w:rsidRPr="00D92598" w:rsidRDefault="00D92598">
            <w:pPr>
              <w:pStyle w:val="ConsPlusNormal"/>
            </w:pPr>
            <w:r w:rsidRPr="00D92598">
              <w:t>Кресло-туалет</w:t>
            </w:r>
          </w:p>
        </w:tc>
        <w:tc>
          <w:tcPr>
            <w:tcW w:w="1984" w:type="dxa"/>
            <w:vAlign w:val="center"/>
          </w:tcPr>
          <w:p w14:paraId="0F02C5A8" w14:textId="77777777" w:rsidR="00D92598" w:rsidRPr="00D92598" w:rsidRDefault="00D92598">
            <w:pPr>
              <w:pStyle w:val="ConsPlusNormal"/>
            </w:pPr>
            <w:r w:rsidRPr="00D92598">
              <w:t>не менее 1 на 12 коек</w:t>
            </w:r>
          </w:p>
        </w:tc>
      </w:tr>
      <w:tr w:rsidR="00D92598" w:rsidRPr="00D92598" w14:paraId="2AD242D7" w14:textId="77777777">
        <w:tc>
          <w:tcPr>
            <w:tcW w:w="794" w:type="dxa"/>
            <w:vMerge w:val="restart"/>
            <w:vAlign w:val="center"/>
          </w:tcPr>
          <w:p w14:paraId="6A5270C5" w14:textId="6F319979" w:rsidR="00D92598" w:rsidRPr="00D92598" w:rsidRDefault="00D92598">
            <w:pPr>
              <w:pStyle w:val="ConsPlusNormal"/>
              <w:jc w:val="center"/>
            </w:pPr>
            <w:r w:rsidRPr="00D92598">
              <w:t xml:space="preserve">12. </w:t>
            </w:r>
            <w:r w:rsidRPr="00D92598">
              <w:lastRenderedPageBreak/>
              <w:t>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7BD2F2C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Весы для взвешивания </w:t>
            </w:r>
            <w:r w:rsidRPr="00D92598">
              <w:lastRenderedPageBreak/>
              <w:t>маломобильных пациентов</w:t>
            </w:r>
          </w:p>
        </w:tc>
        <w:tc>
          <w:tcPr>
            <w:tcW w:w="1417" w:type="dxa"/>
            <w:vAlign w:val="center"/>
          </w:tcPr>
          <w:p w14:paraId="2FC7A39F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208080</w:t>
            </w:r>
          </w:p>
        </w:tc>
        <w:tc>
          <w:tcPr>
            <w:tcW w:w="2551" w:type="dxa"/>
            <w:vAlign w:val="center"/>
          </w:tcPr>
          <w:p w14:paraId="18DCCF53" w14:textId="77777777" w:rsidR="00D92598" w:rsidRPr="00D92598" w:rsidRDefault="00D92598">
            <w:pPr>
              <w:pStyle w:val="ConsPlusNormal"/>
            </w:pPr>
            <w:r w:rsidRPr="00D92598">
              <w:t xml:space="preserve">Весы с платформой для </w:t>
            </w:r>
            <w:r w:rsidRPr="00D92598">
              <w:lastRenderedPageBreak/>
              <w:t>взвешивания пациента в кресле-коляске</w:t>
            </w:r>
          </w:p>
        </w:tc>
        <w:tc>
          <w:tcPr>
            <w:tcW w:w="1984" w:type="dxa"/>
            <w:vMerge w:val="restart"/>
            <w:vAlign w:val="center"/>
          </w:tcPr>
          <w:p w14:paraId="6A0A5E58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отделение</w:t>
            </w:r>
          </w:p>
        </w:tc>
      </w:tr>
      <w:tr w:rsidR="00D92598" w:rsidRPr="00D92598" w14:paraId="0A538AB2" w14:textId="77777777">
        <w:tc>
          <w:tcPr>
            <w:tcW w:w="794" w:type="dxa"/>
            <w:vMerge/>
          </w:tcPr>
          <w:p w14:paraId="5F5B0905" w14:textId="77777777" w:rsidR="00D92598" w:rsidRPr="00D92598" w:rsidRDefault="00D92598"/>
        </w:tc>
        <w:tc>
          <w:tcPr>
            <w:tcW w:w="2324" w:type="dxa"/>
            <w:vMerge/>
          </w:tcPr>
          <w:p w14:paraId="4275F9A1" w14:textId="77777777" w:rsidR="00D92598" w:rsidRPr="00D92598" w:rsidRDefault="00D92598"/>
        </w:tc>
        <w:tc>
          <w:tcPr>
            <w:tcW w:w="1417" w:type="dxa"/>
            <w:vAlign w:val="center"/>
          </w:tcPr>
          <w:p w14:paraId="42F67625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258830</w:t>
            </w:r>
          </w:p>
        </w:tc>
        <w:tc>
          <w:tcPr>
            <w:tcW w:w="2551" w:type="dxa"/>
            <w:vAlign w:val="center"/>
          </w:tcPr>
          <w:p w14:paraId="041F4F6C" w14:textId="77777777" w:rsidR="00D92598" w:rsidRPr="00D92598" w:rsidRDefault="00D92598">
            <w:pPr>
              <w:pStyle w:val="ConsPlusNormal"/>
            </w:pPr>
            <w:r w:rsidRPr="00D92598">
              <w:t>Весы-стул, электронные</w:t>
            </w:r>
          </w:p>
        </w:tc>
        <w:tc>
          <w:tcPr>
            <w:tcW w:w="1984" w:type="dxa"/>
            <w:vMerge/>
          </w:tcPr>
          <w:p w14:paraId="40369DE1" w14:textId="77777777" w:rsidR="00D92598" w:rsidRPr="00D92598" w:rsidRDefault="00D92598"/>
        </w:tc>
      </w:tr>
      <w:tr w:rsidR="00D92598" w:rsidRPr="00D92598" w14:paraId="6D4D1FD2" w14:textId="77777777">
        <w:tc>
          <w:tcPr>
            <w:tcW w:w="794" w:type="dxa"/>
            <w:vMerge w:val="restart"/>
            <w:vAlign w:val="center"/>
          </w:tcPr>
          <w:p w14:paraId="41FC8CDB" w14:textId="61BF961F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0B47E42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14:paraId="775C7580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136510</w:t>
            </w:r>
          </w:p>
        </w:tc>
        <w:tc>
          <w:tcPr>
            <w:tcW w:w="2551" w:type="dxa"/>
            <w:vAlign w:val="center"/>
          </w:tcPr>
          <w:p w14:paraId="3114B34D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022F57EF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4DCB01E9" w14:textId="77777777">
        <w:tc>
          <w:tcPr>
            <w:tcW w:w="794" w:type="dxa"/>
            <w:vMerge/>
          </w:tcPr>
          <w:p w14:paraId="42CABDBE" w14:textId="77777777" w:rsidR="00D92598" w:rsidRPr="00D92598" w:rsidRDefault="00D92598"/>
        </w:tc>
        <w:tc>
          <w:tcPr>
            <w:tcW w:w="2324" w:type="dxa"/>
            <w:vMerge/>
          </w:tcPr>
          <w:p w14:paraId="76DDF591" w14:textId="77777777" w:rsidR="00D92598" w:rsidRPr="00D92598" w:rsidRDefault="00D92598"/>
        </w:tc>
        <w:tc>
          <w:tcPr>
            <w:tcW w:w="1417" w:type="dxa"/>
            <w:vAlign w:val="center"/>
          </w:tcPr>
          <w:p w14:paraId="3C22A9D2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136540</w:t>
            </w:r>
          </w:p>
        </w:tc>
        <w:tc>
          <w:tcPr>
            <w:tcW w:w="2551" w:type="dxa"/>
            <w:vAlign w:val="center"/>
          </w:tcPr>
          <w:p w14:paraId="18D9B7BB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14:paraId="736A3D9F" w14:textId="77777777" w:rsidR="00D92598" w:rsidRPr="00D92598" w:rsidRDefault="00D92598"/>
        </w:tc>
      </w:tr>
      <w:tr w:rsidR="00D92598" w:rsidRPr="00D92598" w14:paraId="5C508191" w14:textId="77777777">
        <w:tc>
          <w:tcPr>
            <w:tcW w:w="794" w:type="dxa"/>
            <w:vMerge w:val="restart"/>
            <w:vAlign w:val="center"/>
          </w:tcPr>
          <w:p w14:paraId="001518F2" w14:textId="7CE26FAD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46AB276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</w:t>
            </w:r>
          </w:p>
        </w:tc>
        <w:tc>
          <w:tcPr>
            <w:tcW w:w="1417" w:type="dxa"/>
            <w:vAlign w:val="center"/>
          </w:tcPr>
          <w:p w14:paraId="4C4D3BB3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136520</w:t>
            </w:r>
          </w:p>
        </w:tc>
        <w:tc>
          <w:tcPr>
            <w:tcW w:w="2551" w:type="dxa"/>
            <w:vAlign w:val="center"/>
          </w:tcPr>
          <w:p w14:paraId="49F8198B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4DF8C954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6985C762" w14:textId="77777777">
        <w:tc>
          <w:tcPr>
            <w:tcW w:w="794" w:type="dxa"/>
            <w:vMerge/>
          </w:tcPr>
          <w:p w14:paraId="178780A7" w14:textId="77777777" w:rsidR="00D92598" w:rsidRPr="00D92598" w:rsidRDefault="00D92598"/>
        </w:tc>
        <w:tc>
          <w:tcPr>
            <w:tcW w:w="2324" w:type="dxa"/>
            <w:vMerge/>
          </w:tcPr>
          <w:p w14:paraId="445F4C80" w14:textId="77777777" w:rsidR="00D92598" w:rsidRPr="00D92598" w:rsidRDefault="00D92598"/>
        </w:tc>
        <w:tc>
          <w:tcPr>
            <w:tcW w:w="1417" w:type="dxa"/>
            <w:vAlign w:val="center"/>
          </w:tcPr>
          <w:p w14:paraId="1706AF6E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136530</w:t>
            </w:r>
          </w:p>
        </w:tc>
        <w:tc>
          <w:tcPr>
            <w:tcW w:w="2551" w:type="dxa"/>
            <w:vAlign w:val="center"/>
          </w:tcPr>
          <w:p w14:paraId="7684DC22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14:paraId="61FE0800" w14:textId="77777777" w:rsidR="00D92598" w:rsidRPr="00D92598" w:rsidRDefault="00D92598"/>
        </w:tc>
      </w:tr>
      <w:tr w:rsidR="00D92598" w:rsidRPr="00D92598" w14:paraId="441431AC" w14:textId="77777777">
        <w:tc>
          <w:tcPr>
            <w:tcW w:w="794" w:type="dxa"/>
            <w:vMerge w:val="restart"/>
            <w:vAlign w:val="center"/>
          </w:tcPr>
          <w:p w14:paraId="4C3EDD35" w14:textId="12B696AE" w:rsidR="00D92598" w:rsidRPr="00D92598" w:rsidRDefault="00D92598">
            <w:pPr>
              <w:pStyle w:val="ConsPlusNormal"/>
              <w:jc w:val="center"/>
            </w:pPr>
            <w:r w:rsidRPr="00D92598">
              <w:t>15.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2B91598" w14:textId="77777777" w:rsidR="00D92598" w:rsidRPr="00D92598" w:rsidRDefault="00D92598">
            <w:pPr>
              <w:pStyle w:val="ConsPlusNormal"/>
            </w:pPr>
            <w:r w:rsidRPr="00D92598">
              <w:t>Ходунки бариатрические</w:t>
            </w:r>
          </w:p>
        </w:tc>
        <w:tc>
          <w:tcPr>
            <w:tcW w:w="1417" w:type="dxa"/>
            <w:vAlign w:val="center"/>
          </w:tcPr>
          <w:p w14:paraId="317E2BCE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131130</w:t>
            </w:r>
          </w:p>
        </w:tc>
        <w:tc>
          <w:tcPr>
            <w:tcW w:w="2551" w:type="dxa"/>
            <w:vAlign w:val="center"/>
          </w:tcPr>
          <w:p w14:paraId="50635188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0D3BA421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6EE244CD" w14:textId="77777777">
        <w:tc>
          <w:tcPr>
            <w:tcW w:w="794" w:type="dxa"/>
            <w:vMerge/>
          </w:tcPr>
          <w:p w14:paraId="55C2695A" w14:textId="77777777" w:rsidR="00D92598" w:rsidRPr="00D92598" w:rsidRDefault="00D92598"/>
        </w:tc>
        <w:tc>
          <w:tcPr>
            <w:tcW w:w="2324" w:type="dxa"/>
            <w:vMerge/>
          </w:tcPr>
          <w:p w14:paraId="1E5081AE" w14:textId="77777777" w:rsidR="00D92598" w:rsidRPr="00D92598" w:rsidRDefault="00D92598"/>
        </w:tc>
        <w:tc>
          <w:tcPr>
            <w:tcW w:w="1417" w:type="dxa"/>
            <w:vAlign w:val="center"/>
          </w:tcPr>
          <w:p w14:paraId="118BBDD7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131030</w:t>
            </w:r>
          </w:p>
        </w:tc>
        <w:tc>
          <w:tcPr>
            <w:tcW w:w="2551" w:type="dxa"/>
            <w:vAlign w:val="center"/>
          </w:tcPr>
          <w:p w14:paraId="38FE9B7A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14:paraId="1A9F5DE8" w14:textId="77777777" w:rsidR="00D92598" w:rsidRPr="00D92598" w:rsidRDefault="00D92598"/>
        </w:tc>
      </w:tr>
      <w:tr w:rsidR="00D92598" w:rsidRPr="00D92598" w14:paraId="0B05937B" w14:textId="77777777">
        <w:tc>
          <w:tcPr>
            <w:tcW w:w="794" w:type="dxa"/>
            <w:vMerge/>
          </w:tcPr>
          <w:p w14:paraId="79765D29" w14:textId="77777777" w:rsidR="00D92598" w:rsidRPr="00D92598" w:rsidRDefault="00D92598"/>
        </w:tc>
        <w:tc>
          <w:tcPr>
            <w:tcW w:w="2324" w:type="dxa"/>
            <w:vMerge/>
          </w:tcPr>
          <w:p w14:paraId="4CE0F54A" w14:textId="77777777" w:rsidR="00D92598" w:rsidRPr="00D92598" w:rsidRDefault="00D92598"/>
        </w:tc>
        <w:tc>
          <w:tcPr>
            <w:tcW w:w="1417" w:type="dxa"/>
            <w:vAlign w:val="center"/>
          </w:tcPr>
          <w:p w14:paraId="6D2EFA69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131050</w:t>
            </w:r>
          </w:p>
        </w:tc>
        <w:tc>
          <w:tcPr>
            <w:tcW w:w="2551" w:type="dxa"/>
            <w:vAlign w:val="center"/>
          </w:tcPr>
          <w:p w14:paraId="3E4988E1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14:paraId="2614E799" w14:textId="77777777" w:rsidR="00D92598" w:rsidRPr="00D92598" w:rsidRDefault="00D92598"/>
        </w:tc>
      </w:tr>
      <w:tr w:rsidR="00D92598" w:rsidRPr="00D92598" w14:paraId="11FB3501" w14:textId="77777777">
        <w:tc>
          <w:tcPr>
            <w:tcW w:w="794" w:type="dxa"/>
            <w:vMerge/>
          </w:tcPr>
          <w:p w14:paraId="6FF78051" w14:textId="77777777" w:rsidR="00D92598" w:rsidRPr="00D92598" w:rsidRDefault="00D92598"/>
        </w:tc>
        <w:tc>
          <w:tcPr>
            <w:tcW w:w="2324" w:type="dxa"/>
            <w:vMerge/>
          </w:tcPr>
          <w:p w14:paraId="05028AD5" w14:textId="77777777" w:rsidR="00D92598" w:rsidRPr="00D92598" w:rsidRDefault="00D92598"/>
        </w:tc>
        <w:tc>
          <w:tcPr>
            <w:tcW w:w="1417" w:type="dxa"/>
            <w:vAlign w:val="center"/>
          </w:tcPr>
          <w:p w14:paraId="4D94B3F7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131110</w:t>
            </w:r>
          </w:p>
        </w:tc>
        <w:tc>
          <w:tcPr>
            <w:tcW w:w="2551" w:type="dxa"/>
            <w:vAlign w:val="center"/>
          </w:tcPr>
          <w:p w14:paraId="5CC8F979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14:paraId="251782A2" w14:textId="77777777" w:rsidR="00D92598" w:rsidRPr="00D92598" w:rsidRDefault="00D92598"/>
        </w:tc>
      </w:tr>
      <w:tr w:rsidR="00D92598" w:rsidRPr="00D92598" w14:paraId="701D3022" w14:textId="77777777">
        <w:tc>
          <w:tcPr>
            <w:tcW w:w="794" w:type="dxa"/>
            <w:vMerge w:val="restart"/>
            <w:vAlign w:val="center"/>
          </w:tcPr>
          <w:p w14:paraId="6D2D2B05" w14:textId="1F1FBC13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Merge w:val="restart"/>
            <w:vAlign w:val="center"/>
          </w:tcPr>
          <w:p w14:paraId="78D85FD7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417" w:type="dxa"/>
            <w:vAlign w:val="center"/>
          </w:tcPr>
          <w:p w14:paraId="1FE1B338" w14:textId="77777777" w:rsidR="00D92598" w:rsidRPr="00D92598" w:rsidRDefault="00D92598">
            <w:pPr>
              <w:pStyle w:val="ConsPlusNormal"/>
              <w:jc w:val="center"/>
            </w:pPr>
            <w:r w:rsidRPr="00D92598">
              <w:t>197850</w:t>
            </w:r>
          </w:p>
        </w:tc>
        <w:tc>
          <w:tcPr>
            <w:tcW w:w="2551" w:type="dxa"/>
            <w:vAlign w:val="center"/>
          </w:tcPr>
          <w:p w14:paraId="30A5256A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984" w:type="dxa"/>
            <w:vMerge w:val="restart"/>
            <w:vAlign w:val="center"/>
          </w:tcPr>
          <w:p w14:paraId="4A992494" w14:textId="77777777" w:rsidR="00D92598" w:rsidRPr="00D92598" w:rsidRDefault="00D92598">
            <w:pPr>
              <w:pStyle w:val="ConsPlusNormal"/>
            </w:pPr>
            <w:r w:rsidRPr="00D92598">
              <w:t>не менее 1 на 15 коек</w:t>
            </w:r>
          </w:p>
        </w:tc>
      </w:tr>
      <w:tr w:rsidR="00D92598" w:rsidRPr="00D92598" w14:paraId="5E8D20EA" w14:textId="77777777">
        <w:tc>
          <w:tcPr>
            <w:tcW w:w="794" w:type="dxa"/>
            <w:vMerge/>
          </w:tcPr>
          <w:p w14:paraId="2ACC778C" w14:textId="77777777" w:rsidR="00D92598" w:rsidRPr="00D92598" w:rsidRDefault="00D92598"/>
        </w:tc>
        <w:tc>
          <w:tcPr>
            <w:tcW w:w="2324" w:type="dxa"/>
            <w:vMerge/>
          </w:tcPr>
          <w:p w14:paraId="0112FE9E" w14:textId="77777777" w:rsidR="00D92598" w:rsidRPr="00D92598" w:rsidRDefault="00D92598"/>
        </w:tc>
        <w:tc>
          <w:tcPr>
            <w:tcW w:w="1417" w:type="dxa"/>
            <w:vAlign w:val="center"/>
          </w:tcPr>
          <w:p w14:paraId="50BEB52F" w14:textId="77777777" w:rsidR="00D92598" w:rsidRPr="00D92598" w:rsidRDefault="00D92598">
            <w:pPr>
              <w:pStyle w:val="ConsPlusNormal"/>
              <w:jc w:val="center"/>
            </w:pPr>
            <w:r w:rsidRPr="00D92598">
              <w:t>188280</w:t>
            </w:r>
          </w:p>
        </w:tc>
        <w:tc>
          <w:tcPr>
            <w:tcW w:w="2551" w:type="dxa"/>
            <w:vAlign w:val="center"/>
          </w:tcPr>
          <w:p w14:paraId="3F39B859" w14:textId="77777777" w:rsidR="00D92598" w:rsidRPr="00D92598" w:rsidRDefault="00D92598">
            <w:pPr>
              <w:pStyle w:val="ConsPlusNormal"/>
            </w:pPr>
            <w:r w:rsidRPr="00D92598">
              <w:t>Трость опорная с сиденьем</w:t>
            </w:r>
          </w:p>
        </w:tc>
        <w:tc>
          <w:tcPr>
            <w:tcW w:w="1984" w:type="dxa"/>
            <w:vMerge/>
          </w:tcPr>
          <w:p w14:paraId="2461FF55" w14:textId="77777777" w:rsidR="00D92598" w:rsidRPr="00D92598" w:rsidRDefault="00D92598"/>
        </w:tc>
      </w:tr>
      <w:tr w:rsidR="00D92598" w:rsidRPr="00D92598" w14:paraId="1F46B817" w14:textId="77777777">
        <w:tc>
          <w:tcPr>
            <w:tcW w:w="794" w:type="dxa"/>
            <w:vAlign w:val="center"/>
          </w:tcPr>
          <w:p w14:paraId="6734A452" w14:textId="3F0FE177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6990CC88" w14:textId="77777777" w:rsidR="00D92598" w:rsidRPr="00D92598" w:rsidRDefault="00D92598">
            <w:pPr>
              <w:pStyle w:val="ConsPlusNormal"/>
            </w:pPr>
            <w:r w:rsidRPr="00D92598"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14:paraId="73036913" w14:textId="77777777" w:rsidR="00D92598" w:rsidRPr="00D92598" w:rsidRDefault="00D92598">
            <w:pPr>
              <w:pStyle w:val="ConsPlusNormal"/>
              <w:jc w:val="center"/>
            </w:pPr>
            <w:r w:rsidRPr="00D92598">
              <w:t>210110</w:t>
            </w:r>
          </w:p>
        </w:tc>
        <w:tc>
          <w:tcPr>
            <w:tcW w:w="2551" w:type="dxa"/>
            <w:vAlign w:val="center"/>
          </w:tcPr>
          <w:p w14:paraId="64E2FEC7" w14:textId="77777777" w:rsidR="00D92598" w:rsidRPr="00D92598" w:rsidRDefault="00D92598">
            <w:pPr>
              <w:pStyle w:val="ConsPlusNormal"/>
            </w:pPr>
            <w:r w:rsidRPr="00D92598">
              <w:t>Трость одноопорная</w:t>
            </w:r>
          </w:p>
        </w:tc>
        <w:tc>
          <w:tcPr>
            <w:tcW w:w="1984" w:type="dxa"/>
            <w:vAlign w:val="center"/>
          </w:tcPr>
          <w:p w14:paraId="73550250" w14:textId="77777777" w:rsidR="00D92598" w:rsidRPr="00D92598" w:rsidRDefault="00D92598">
            <w:pPr>
              <w:pStyle w:val="ConsPlusNormal"/>
            </w:pPr>
            <w:r w:rsidRPr="00D92598">
              <w:t>не менее 1 на 15 коек</w:t>
            </w:r>
          </w:p>
        </w:tc>
      </w:tr>
      <w:tr w:rsidR="00D92598" w:rsidRPr="00D92598" w14:paraId="7645558B" w14:textId="77777777">
        <w:tc>
          <w:tcPr>
            <w:tcW w:w="794" w:type="dxa"/>
            <w:vAlign w:val="center"/>
          </w:tcPr>
          <w:p w14:paraId="77111C19" w14:textId="381484BD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666FF1CD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14:paraId="6F9C3616" w14:textId="77777777" w:rsidR="00D92598" w:rsidRPr="00D92598" w:rsidRDefault="00D92598">
            <w:pPr>
              <w:pStyle w:val="ConsPlusNormal"/>
              <w:jc w:val="center"/>
            </w:pPr>
            <w:r w:rsidRPr="00D92598">
              <w:t>262390</w:t>
            </w:r>
          </w:p>
        </w:tc>
        <w:tc>
          <w:tcPr>
            <w:tcW w:w="2551" w:type="dxa"/>
            <w:vAlign w:val="center"/>
          </w:tcPr>
          <w:p w14:paraId="56D3EA6B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14:paraId="1AD4F19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624207B" w14:textId="77777777">
        <w:tc>
          <w:tcPr>
            <w:tcW w:w="794" w:type="dxa"/>
            <w:vAlign w:val="center"/>
          </w:tcPr>
          <w:p w14:paraId="5CEFA2F7" w14:textId="3091036D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2324" w:type="dxa"/>
            <w:vAlign w:val="center"/>
          </w:tcPr>
          <w:p w14:paraId="704BC61A" w14:textId="77777777" w:rsidR="00D92598" w:rsidRPr="00D92598" w:rsidRDefault="00D92598">
            <w:pPr>
              <w:pStyle w:val="ConsPlusNormal"/>
            </w:pPr>
            <w:r w:rsidRPr="00D92598">
              <w:t>Электрокардиограф многоканальный, интерпретирующий, профессиональный</w:t>
            </w:r>
          </w:p>
        </w:tc>
        <w:tc>
          <w:tcPr>
            <w:tcW w:w="1417" w:type="dxa"/>
            <w:vAlign w:val="center"/>
          </w:tcPr>
          <w:p w14:paraId="25FBD4A0" w14:textId="77777777" w:rsidR="00D92598" w:rsidRPr="00D92598" w:rsidRDefault="00D92598">
            <w:pPr>
              <w:pStyle w:val="ConsPlusNormal"/>
              <w:jc w:val="center"/>
            </w:pPr>
            <w:r w:rsidRPr="00D92598">
              <w:t>269170</w:t>
            </w:r>
          </w:p>
        </w:tc>
        <w:tc>
          <w:tcPr>
            <w:tcW w:w="2551" w:type="dxa"/>
            <w:vAlign w:val="center"/>
          </w:tcPr>
          <w:p w14:paraId="4918B74C" w14:textId="77777777" w:rsidR="00D92598" w:rsidRPr="00D92598" w:rsidRDefault="00D92598">
            <w:pPr>
              <w:pStyle w:val="ConsPlusNormal"/>
            </w:pPr>
            <w:r w:rsidRPr="00D92598">
              <w:t>Электрокардиограф, профессиональный, многоканальный</w:t>
            </w:r>
          </w:p>
        </w:tc>
        <w:tc>
          <w:tcPr>
            <w:tcW w:w="1984" w:type="dxa"/>
            <w:vAlign w:val="center"/>
          </w:tcPr>
          <w:p w14:paraId="543CA8C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5C8D7EC8" w14:textId="77777777">
        <w:tc>
          <w:tcPr>
            <w:tcW w:w="794" w:type="dxa"/>
            <w:vMerge w:val="restart"/>
            <w:vAlign w:val="center"/>
          </w:tcPr>
          <w:p w14:paraId="22FED305" w14:textId="34DA242A" w:rsidR="00D92598" w:rsidRPr="00D92598" w:rsidRDefault="00D92598">
            <w:pPr>
              <w:pStyle w:val="ConsPlusNormal"/>
              <w:jc w:val="center"/>
            </w:pPr>
            <w:r w:rsidRPr="00D92598">
              <w:t>20.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4F23378" w14:textId="77777777" w:rsidR="00D92598" w:rsidRPr="00D92598" w:rsidRDefault="00D92598">
            <w:pPr>
              <w:pStyle w:val="ConsPlusNormal"/>
            </w:pPr>
            <w:r w:rsidRPr="00D92598">
              <w:t>Регистратор/анализатор амбулаторный для длительного электрокардиографиче</w:t>
            </w:r>
            <w:r w:rsidRPr="00D92598">
              <w:lastRenderedPageBreak/>
              <w:t>ского мониторинга</w:t>
            </w:r>
          </w:p>
        </w:tc>
        <w:tc>
          <w:tcPr>
            <w:tcW w:w="1417" w:type="dxa"/>
            <w:vAlign w:val="center"/>
          </w:tcPr>
          <w:p w14:paraId="7AAD5576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291480</w:t>
            </w:r>
          </w:p>
        </w:tc>
        <w:tc>
          <w:tcPr>
            <w:tcW w:w="2551" w:type="dxa"/>
            <w:vAlign w:val="center"/>
          </w:tcPr>
          <w:p w14:paraId="66B48C05" w14:textId="77777777" w:rsidR="00D92598" w:rsidRPr="00D92598" w:rsidRDefault="00D92598">
            <w:pPr>
              <w:pStyle w:val="ConsPlusNormal"/>
            </w:pPr>
            <w:r w:rsidRPr="00D92598">
              <w:t>Регистратор амбулаторный для длительного электрокардиографическ</w:t>
            </w:r>
            <w:r w:rsidRPr="00D92598">
              <w:lastRenderedPageBreak/>
              <w:t>ого мониторинга</w:t>
            </w:r>
          </w:p>
        </w:tc>
        <w:tc>
          <w:tcPr>
            <w:tcW w:w="1984" w:type="dxa"/>
            <w:vMerge w:val="restart"/>
            <w:vAlign w:val="center"/>
          </w:tcPr>
          <w:p w14:paraId="376C9B45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не менее 1 на отделение</w:t>
            </w:r>
          </w:p>
        </w:tc>
      </w:tr>
      <w:tr w:rsidR="00D92598" w:rsidRPr="00D92598" w14:paraId="39282D7A" w14:textId="77777777">
        <w:tc>
          <w:tcPr>
            <w:tcW w:w="794" w:type="dxa"/>
            <w:vMerge/>
          </w:tcPr>
          <w:p w14:paraId="3B459AE5" w14:textId="77777777" w:rsidR="00D92598" w:rsidRPr="00D92598" w:rsidRDefault="00D92598"/>
        </w:tc>
        <w:tc>
          <w:tcPr>
            <w:tcW w:w="2324" w:type="dxa"/>
            <w:vMerge/>
          </w:tcPr>
          <w:p w14:paraId="78540DAB" w14:textId="77777777" w:rsidR="00D92598" w:rsidRPr="00D92598" w:rsidRDefault="00D92598"/>
        </w:tc>
        <w:tc>
          <w:tcPr>
            <w:tcW w:w="1417" w:type="dxa"/>
            <w:vAlign w:val="center"/>
          </w:tcPr>
          <w:p w14:paraId="4B9D4817" w14:textId="77777777" w:rsidR="00D92598" w:rsidRPr="00D92598" w:rsidRDefault="00D92598">
            <w:pPr>
              <w:pStyle w:val="ConsPlusNormal"/>
              <w:jc w:val="center"/>
            </w:pPr>
            <w:r w:rsidRPr="00D92598">
              <w:t>291620</w:t>
            </w:r>
          </w:p>
        </w:tc>
        <w:tc>
          <w:tcPr>
            <w:tcW w:w="2551" w:type="dxa"/>
            <w:vAlign w:val="center"/>
          </w:tcPr>
          <w:p w14:paraId="6BE374A4" w14:textId="77777777" w:rsidR="00D92598" w:rsidRPr="00D92598" w:rsidRDefault="00D92598">
            <w:pPr>
              <w:pStyle w:val="ConsPlusNormal"/>
            </w:pPr>
            <w:r w:rsidRPr="00D92598">
              <w:t>Анализатор записи для длительного амбулаторного электрокардиографического мониторинга</w:t>
            </w:r>
          </w:p>
        </w:tc>
        <w:tc>
          <w:tcPr>
            <w:tcW w:w="1984" w:type="dxa"/>
            <w:vMerge/>
          </w:tcPr>
          <w:p w14:paraId="0FFEB310" w14:textId="77777777" w:rsidR="00D92598" w:rsidRPr="00D92598" w:rsidRDefault="00D92598"/>
        </w:tc>
      </w:tr>
      <w:tr w:rsidR="00D92598" w:rsidRPr="00D92598" w14:paraId="37B06AA8" w14:textId="77777777">
        <w:tc>
          <w:tcPr>
            <w:tcW w:w="794" w:type="dxa"/>
            <w:vMerge/>
          </w:tcPr>
          <w:p w14:paraId="556571CB" w14:textId="77777777" w:rsidR="00D92598" w:rsidRPr="00D92598" w:rsidRDefault="00D92598"/>
        </w:tc>
        <w:tc>
          <w:tcPr>
            <w:tcW w:w="2324" w:type="dxa"/>
            <w:vMerge/>
          </w:tcPr>
          <w:p w14:paraId="2FCB55BC" w14:textId="77777777" w:rsidR="00D92598" w:rsidRPr="00D92598" w:rsidRDefault="00D92598"/>
        </w:tc>
        <w:tc>
          <w:tcPr>
            <w:tcW w:w="1417" w:type="dxa"/>
            <w:vAlign w:val="center"/>
          </w:tcPr>
          <w:p w14:paraId="26A4D0BC" w14:textId="77777777" w:rsidR="00D92598" w:rsidRPr="00D92598" w:rsidRDefault="00D92598">
            <w:pPr>
              <w:pStyle w:val="ConsPlusNormal"/>
              <w:jc w:val="center"/>
            </w:pPr>
            <w:r w:rsidRPr="00D92598">
              <w:t>291510</w:t>
            </w:r>
          </w:p>
        </w:tc>
        <w:tc>
          <w:tcPr>
            <w:tcW w:w="2551" w:type="dxa"/>
            <w:vAlign w:val="center"/>
          </w:tcPr>
          <w:p w14:paraId="1BE8820F" w14:textId="77777777" w:rsidR="00D92598" w:rsidRPr="00D92598" w:rsidRDefault="00D92598">
            <w:pPr>
              <w:pStyle w:val="ConsPlusNormal"/>
            </w:pPr>
            <w:r w:rsidRPr="00D92598"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1984" w:type="dxa"/>
            <w:vMerge/>
          </w:tcPr>
          <w:p w14:paraId="41D2310C" w14:textId="77777777" w:rsidR="00D92598" w:rsidRPr="00D92598" w:rsidRDefault="00D92598"/>
        </w:tc>
      </w:tr>
      <w:tr w:rsidR="00D92598" w:rsidRPr="00D92598" w14:paraId="27E9269F" w14:textId="77777777">
        <w:tc>
          <w:tcPr>
            <w:tcW w:w="794" w:type="dxa"/>
            <w:vMerge/>
          </w:tcPr>
          <w:p w14:paraId="05F88BF2" w14:textId="77777777" w:rsidR="00D92598" w:rsidRPr="00D92598" w:rsidRDefault="00D92598"/>
        </w:tc>
        <w:tc>
          <w:tcPr>
            <w:tcW w:w="2324" w:type="dxa"/>
            <w:vMerge/>
          </w:tcPr>
          <w:p w14:paraId="2B1D7F62" w14:textId="77777777" w:rsidR="00D92598" w:rsidRPr="00D92598" w:rsidRDefault="00D92598"/>
        </w:tc>
        <w:tc>
          <w:tcPr>
            <w:tcW w:w="1417" w:type="dxa"/>
            <w:vAlign w:val="center"/>
          </w:tcPr>
          <w:p w14:paraId="25AC9C7C" w14:textId="77777777" w:rsidR="00D92598" w:rsidRPr="00D92598" w:rsidRDefault="00D92598">
            <w:pPr>
              <w:pStyle w:val="ConsPlusNormal"/>
              <w:jc w:val="center"/>
            </w:pPr>
            <w:r w:rsidRPr="00D92598">
              <w:t>157330</w:t>
            </w:r>
          </w:p>
        </w:tc>
        <w:tc>
          <w:tcPr>
            <w:tcW w:w="2551" w:type="dxa"/>
            <w:vAlign w:val="center"/>
          </w:tcPr>
          <w:p w14:paraId="69FBF844" w14:textId="77777777" w:rsidR="00D92598" w:rsidRPr="00D92598" w:rsidRDefault="00D92598">
            <w:pPr>
              <w:pStyle w:val="ConsPlusNormal"/>
            </w:pPr>
            <w:r w:rsidRPr="00D92598">
              <w:t>Модуль системы мониторинга состояния пациента, электрокардиографический, телеметрический</w:t>
            </w:r>
          </w:p>
        </w:tc>
        <w:tc>
          <w:tcPr>
            <w:tcW w:w="1984" w:type="dxa"/>
            <w:vMerge/>
          </w:tcPr>
          <w:p w14:paraId="027043E4" w14:textId="77777777" w:rsidR="00D92598" w:rsidRPr="00D92598" w:rsidRDefault="00D92598"/>
        </w:tc>
      </w:tr>
      <w:tr w:rsidR="00D92598" w:rsidRPr="00D92598" w14:paraId="1D6DC4E0" w14:textId="77777777">
        <w:tc>
          <w:tcPr>
            <w:tcW w:w="794" w:type="dxa"/>
            <w:vAlign w:val="center"/>
          </w:tcPr>
          <w:p w14:paraId="367B5C5C" w14:textId="32D74BBC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3593018D" w14:textId="77777777" w:rsidR="00D92598" w:rsidRPr="00D92598" w:rsidRDefault="00D92598">
            <w:pPr>
              <w:pStyle w:val="ConsPlusNormal"/>
            </w:pPr>
            <w:r w:rsidRPr="00D92598"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1417" w:type="dxa"/>
            <w:vAlign w:val="center"/>
          </w:tcPr>
          <w:p w14:paraId="63AF46AD" w14:textId="77777777" w:rsidR="00D92598" w:rsidRPr="00D92598" w:rsidRDefault="00D92598">
            <w:pPr>
              <w:pStyle w:val="ConsPlusNormal"/>
              <w:jc w:val="center"/>
            </w:pPr>
            <w:r w:rsidRPr="00D92598">
              <w:t>145190</w:t>
            </w:r>
          </w:p>
        </w:tc>
        <w:tc>
          <w:tcPr>
            <w:tcW w:w="2551" w:type="dxa"/>
            <w:vAlign w:val="center"/>
          </w:tcPr>
          <w:p w14:paraId="56374D7D" w14:textId="77777777" w:rsidR="00D92598" w:rsidRPr="00D92598" w:rsidRDefault="00D92598">
            <w:pPr>
              <w:pStyle w:val="ConsPlusNormal"/>
            </w:pPr>
            <w:r w:rsidRPr="00D92598">
              <w:t>Регистратор амбулаторный для мониторинга артериального давления</w:t>
            </w:r>
          </w:p>
        </w:tc>
        <w:tc>
          <w:tcPr>
            <w:tcW w:w="1984" w:type="dxa"/>
            <w:vAlign w:val="center"/>
          </w:tcPr>
          <w:p w14:paraId="22A48AC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C848631" w14:textId="77777777">
        <w:tc>
          <w:tcPr>
            <w:tcW w:w="794" w:type="dxa"/>
            <w:vMerge w:val="restart"/>
            <w:vAlign w:val="center"/>
          </w:tcPr>
          <w:p w14:paraId="17267628" w14:textId="1FFB2A00" w:rsidR="00D92598" w:rsidRPr="00D92598" w:rsidRDefault="00D92598">
            <w:pPr>
              <w:pStyle w:val="ConsPlusNormal"/>
              <w:jc w:val="center"/>
            </w:pPr>
            <w:r w:rsidRPr="00D92598">
              <w:t>22.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98F9986" w14:textId="77777777" w:rsidR="00D92598" w:rsidRPr="00D92598" w:rsidRDefault="00D92598">
            <w:pPr>
              <w:pStyle w:val="ConsPlusNormal"/>
            </w:pPr>
            <w:r w:rsidRPr="00D92598">
              <w:t>Аппарат для ультразвуковой диагностики сердца и сосудов</w:t>
            </w:r>
          </w:p>
        </w:tc>
        <w:tc>
          <w:tcPr>
            <w:tcW w:w="1417" w:type="dxa"/>
            <w:vAlign w:val="center"/>
          </w:tcPr>
          <w:p w14:paraId="55017DF9" w14:textId="77777777" w:rsidR="00D92598" w:rsidRPr="00D92598" w:rsidRDefault="00D92598">
            <w:pPr>
              <w:pStyle w:val="ConsPlusNormal"/>
              <w:jc w:val="center"/>
            </w:pPr>
            <w:r w:rsidRPr="00D92598">
              <w:t>260250</w:t>
            </w:r>
          </w:p>
        </w:tc>
        <w:tc>
          <w:tcPr>
            <w:tcW w:w="2551" w:type="dxa"/>
            <w:vAlign w:val="center"/>
          </w:tcPr>
          <w:p w14:paraId="354AA08F" w14:textId="77777777" w:rsidR="00D92598" w:rsidRPr="00D92598" w:rsidRDefault="00D92598">
            <w:pPr>
              <w:pStyle w:val="ConsPlusNormal"/>
            </w:pPr>
            <w:r w:rsidRPr="00D92598">
              <w:t>Система ультразвуковой визуализации универсальная</w:t>
            </w:r>
          </w:p>
        </w:tc>
        <w:tc>
          <w:tcPr>
            <w:tcW w:w="1984" w:type="dxa"/>
            <w:vMerge w:val="restart"/>
            <w:vAlign w:val="center"/>
          </w:tcPr>
          <w:p w14:paraId="0AFE6565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FE6292E" w14:textId="77777777">
        <w:tc>
          <w:tcPr>
            <w:tcW w:w="794" w:type="dxa"/>
            <w:vMerge/>
          </w:tcPr>
          <w:p w14:paraId="631CEFF9" w14:textId="77777777" w:rsidR="00D92598" w:rsidRPr="00D92598" w:rsidRDefault="00D92598"/>
        </w:tc>
        <w:tc>
          <w:tcPr>
            <w:tcW w:w="2324" w:type="dxa"/>
            <w:vMerge/>
          </w:tcPr>
          <w:p w14:paraId="682F0C0E" w14:textId="77777777" w:rsidR="00D92598" w:rsidRPr="00D92598" w:rsidRDefault="00D92598"/>
        </w:tc>
        <w:tc>
          <w:tcPr>
            <w:tcW w:w="1417" w:type="dxa"/>
            <w:vAlign w:val="center"/>
          </w:tcPr>
          <w:p w14:paraId="6FEE64CD" w14:textId="77777777" w:rsidR="00D92598" w:rsidRPr="00D92598" w:rsidRDefault="00D92598">
            <w:pPr>
              <w:pStyle w:val="ConsPlusNormal"/>
              <w:jc w:val="center"/>
            </w:pPr>
            <w:r w:rsidRPr="00D92598">
              <w:t>324320</w:t>
            </w:r>
          </w:p>
        </w:tc>
        <w:tc>
          <w:tcPr>
            <w:tcW w:w="2551" w:type="dxa"/>
            <w:vAlign w:val="center"/>
          </w:tcPr>
          <w:p w14:paraId="279E0602" w14:textId="77777777" w:rsidR="00D92598" w:rsidRPr="00D92598" w:rsidRDefault="00D92598">
            <w:pPr>
              <w:pStyle w:val="ConsPlusNormal"/>
            </w:pPr>
            <w:r w:rsidRPr="00D92598">
              <w:t>Система ультразвуковой визуализации ручная, для поверхности тела</w:t>
            </w:r>
          </w:p>
        </w:tc>
        <w:tc>
          <w:tcPr>
            <w:tcW w:w="1984" w:type="dxa"/>
            <w:vMerge/>
          </w:tcPr>
          <w:p w14:paraId="7459462D" w14:textId="77777777" w:rsidR="00D92598" w:rsidRPr="00D92598" w:rsidRDefault="00D92598"/>
        </w:tc>
      </w:tr>
    </w:tbl>
    <w:p w14:paraId="5BC694DD" w14:textId="77777777" w:rsidR="00D92598" w:rsidRPr="00D92598" w:rsidRDefault="00D92598">
      <w:pPr>
        <w:pStyle w:val="ConsPlusNormal"/>
        <w:jc w:val="both"/>
      </w:pPr>
    </w:p>
    <w:p w14:paraId="6C49C33D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антропометрии</w:t>
      </w:r>
    </w:p>
    <w:p w14:paraId="64D3FD02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041EAA2" w14:textId="77777777">
        <w:tc>
          <w:tcPr>
            <w:tcW w:w="794" w:type="dxa"/>
          </w:tcPr>
          <w:p w14:paraId="339E2DB0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64B8B5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2B2E1AC5" w14:textId="6BECEEA1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2C5C2F2" w14:textId="6FDEA71C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7D48D6A" w14:textId="77777777" w:rsidR="00D92598" w:rsidRPr="00D92598" w:rsidRDefault="00D92598">
            <w:pPr>
              <w:pStyle w:val="ConsPlusNormal"/>
            </w:pPr>
            <w:r w:rsidRPr="00D92598">
              <w:t>Количество</w:t>
            </w:r>
          </w:p>
        </w:tc>
      </w:tr>
      <w:tr w:rsidR="00D92598" w:rsidRPr="00D92598" w14:paraId="3C41F7DA" w14:textId="77777777">
        <w:tc>
          <w:tcPr>
            <w:tcW w:w="794" w:type="dxa"/>
            <w:vAlign w:val="center"/>
          </w:tcPr>
          <w:p w14:paraId="0BD31B80" w14:textId="65C4C34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3CD2BE63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7BDEC157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2BAC1D98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04F814C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0626B7B" w14:textId="77777777">
        <w:tc>
          <w:tcPr>
            <w:tcW w:w="794" w:type="dxa"/>
            <w:vAlign w:val="center"/>
          </w:tcPr>
          <w:p w14:paraId="49CE2CB4" w14:textId="0377D98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0595CC50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5ECBC126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49BDAF76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0D0127D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33BE2BB" w14:textId="77777777">
        <w:tc>
          <w:tcPr>
            <w:tcW w:w="794" w:type="dxa"/>
            <w:vAlign w:val="center"/>
          </w:tcPr>
          <w:p w14:paraId="5AC1F146" w14:textId="1D37C2EE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D51EEFC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</w:t>
            </w:r>
            <w:r w:rsidRPr="00D92598">
              <w:lastRenderedPageBreak/>
              <w:t>й</w:t>
            </w:r>
          </w:p>
        </w:tc>
        <w:tc>
          <w:tcPr>
            <w:tcW w:w="1417" w:type="dxa"/>
            <w:vAlign w:val="center"/>
          </w:tcPr>
          <w:p w14:paraId="2B4A18A2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124550</w:t>
            </w:r>
          </w:p>
        </w:tc>
        <w:tc>
          <w:tcPr>
            <w:tcW w:w="2551" w:type="dxa"/>
            <w:vAlign w:val="center"/>
          </w:tcPr>
          <w:p w14:paraId="549FC595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106BD0F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3ADE72F" w14:textId="77777777">
        <w:tc>
          <w:tcPr>
            <w:tcW w:w="794" w:type="dxa"/>
            <w:vMerge w:val="restart"/>
            <w:vAlign w:val="center"/>
          </w:tcPr>
          <w:p w14:paraId="7B75DB59" w14:textId="73DFE548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36CE71B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33EAE7BA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55C89A38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BD1336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BAC680D" w14:textId="77777777">
        <w:tc>
          <w:tcPr>
            <w:tcW w:w="794" w:type="dxa"/>
            <w:vMerge/>
          </w:tcPr>
          <w:p w14:paraId="718ADE12" w14:textId="77777777" w:rsidR="00D92598" w:rsidRPr="00D92598" w:rsidRDefault="00D92598"/>
        </w:tc>
        <w:tc>
          <w:tcPr>
            <w:tcW w:w="2324" w:type="dxa"/>
            <w:vMerge/>
          </w:tcPr>
          <w:p w14:paraId="77765D3C" w14:textId="77777777" w:rsidR="00D92598" w:rsidRPr="00D92598" w:rsidRDefault="00D92598"/>
        </w:tc>
        <w:tc>
          <w:tcPr>
            <w:tcW w:w="1417" w:type="dxa"/>
            <w:vAlign w:val="center"/>
          </w:tcPr>
          <w:p w14:paraId="12E3BB04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458A3170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14:paraId="61977D3D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24C7E99D" w14:textId="77777777">
        <w:tc>
          <w:tcPr>
            <w:tcW w:w="794" w:type="dxa"/>
            <w:vMerge/>
          </w:tcPr>
          <w:p w14:paraId="70207ADC" w14:textId="77777777" w:rsidR="00D92598" w:rsidRPr="00D92598" w:rsidRDefault="00D92598"/>
        </w:tc>
        <w:tc>
          <w:tcPr>
            <w:tcW w:w="2324" w:type="dxa"/>
            <w:vMerge/>
          </w:tcPr>
          <w:p w14:paraId="29163658" w14:textId="77777777" w:rsidR="00D92598" w:rsidRPr="00D92598" w:rsidRDefault="00D92598"/>
        </w:tc>
        <w:tc>
          <w:tcPr>
            <w:tcW w:w="1417" w:type="dxa"/>
            <w:vAlign w:val="center"/>
          </w:tcPr>
          <w:p w14:paraId="542FA183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42540CBC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D796296" w14:textId="77777777" w:rsidR="00D92598" w:rsidRPr="00D92598" w:rsidRDefault="00D92598"/>
        </w:tc>
      </w:tr>
      <w:tr w:rsidR="00D92598" w:rsidRPr="00D92598" w14:paraId="790C14D0" w14:textId="77777777">
        <w:tc>
          <w:tcPr>
            <w:tcW w:w="794" w:type="dxa"/>
            <w:vMerge/>
          </w:tcPr>
          <w:p w14:paraId="2459ECB3" w14:textId="77777777" w:rsidR="00D92598" w:rsidRPr="00D92598" w:rsidRDefault="00D92598"/>
        </w:tc>
        <w:tc>
          <w:tcPr>
            <w:tcW w:w="2324" w:type="dxa"/>
            <w:vMerge/>
          </w:tcPr>
          <w:p w14:paraId="28DA5F81" w14:textId="77777777" w:rsidR="00D92598" w:rsidRPr="00D92598" w:rsidRDefault="00D92598"/>
        </w:tc>
        <w:tc>
          <w:tcPr>
            <w:tcW w:w="1417" w:type="dxa"/>
            <w:vAlign w:val="center"/>
          </w:tcPr>
          <w:p w14:paraId="5C8E8E7C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63FD14D8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F158E96" w14:textId="77777777" w:rsidR="00D92598" w:rsidRPr="00D92598" w:rsidRDefault="00D92598"/>
        </w:tc>
      </w:tr>
      <w:tr w:rsidR="00D92598" w:rsidRPr="00D92598" w14:paraId="58EDEF4E" w14:textId="77777777">
        <w:tc>
          <w:tcPr>
            <w:tcW w:w="794" w:type="dxa"/>
            <w:vMerge/>
          </w:tcPr>
          <w:p w14:paraId="5F87675F" w14:textId="77777777" w:rsidR="00D92598" w:rsidRPr="00D92598" w:rsidRDefault="00D92598"/>
        </w:tc>
        <w:tc>
          <w:tcPr>
            <w:tcW w:w="2324" w:type="dxa"/>
            <w:vMerge/>
          </w:tcPr>
          <w:p w14:paraId="6895926F" w14:textId="77777777" w:rsidR="00D92598" w:rsidRPr="00D92598" w:rsidRDefault="00D92598"/>
        </w:tc>
        <w:tc>
          <w:tcPr>
            <w:tcW w:w="1417" w:type="dxa"/>
            <w:vAlign w:val="center"/>
          </w:tcPr>
          <w:p w14:paraId="4D1F8DE1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4E92DD9C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34C8096" w14:textId="77777777" w:rsidR="00D92598" w:rsidRPr="00D92598" w:rsidRDefault="00D92598"/>
        </w:tc>
      </w:tr>
      <w:tr w:rsidR="00D92598" w:rsidRPr="00D92598" w14:paraId="014F4F23" w14:textId="77777777">
        <w:tc>
          <w:tcPr>
            <w:tcW w:w="794" w:type="dxa"/>
            <w:vMerge/>
          </w:tcPr>
          <w:p w14:paraId="3B026412" w14:textId="77777777" w:rsidR="00D92598" w:rsidRPr="00D92598" w:rsidRDefault="00D92598"/>
        </w:tc>
        <w:tc>
          <w:tcPr>
            <w:tcW w:w="2324" w:type="dxa"/>
            <w:vMerge/>
          </w:tcPr>
          <w:p w14:paraId="65C5CD1F" w14:textId="77777777" w:rsidR="00D92598" w:rsidRPr="00D92598" w:rsidRDefault="00D92598"/>
        </w:tc>
        <w:tc>
          <w:tcPr>
            <w:tcW w:w="1417" w:type="dxa"/>
            <w:vAlign w:val="center"/>
          </w:tcPr>
          <w:p w14:paraId="705AFC25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6D880822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6ACE163" w14:textId="77777777" w:rsidR="00D92598" w:rsidRPr="00D92598" w:rsidRDefault="00D92598"/>
        </w:tc>
      </w:tr>
      <w:tr w:rsidR="00D92598" w:rsidRPr="00D92598" w14:paraId="1884BA39" w14:textId="77777777">
        <w:tc>
          <w:tcPr>
            <w:tcW w:w="794" w:type="dxa"/>
            <w:vAlign w:val="center"/>
          </w:tcPr>
          <w:p w14:paraId="5A9B9FB8" w14:textId="2719586E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1F4B43EB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257946CB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389DAAF8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13B4C20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02A0B03" w14:textId="77777777">
        <w:tc>
          <w:tcPr>
            <w:tcW w:w="794" w:type="dxa"/>
            <w:vAlign w:val="center"/>
          </w:tcPr>
          <w:p w14:paraId="36E8E636" w14:textId="06C24F5F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1FD486BA" w14:textId="77777777" w:rsidR="00D92598" w:rsidRPr="00D92598" w:rsidRDefault="00D92598">
            <w:pPr>
              <w:pStyle w:val="ConsPlusNormal"/>
            </w:pPr>
            <w:r w:rsidRPr="00D92598">
              <w:t>Г ониометр</w:t>
            </w:r>
          </w:p>
        </w:tc>
        <w:tc>
          <w:tcPr>
            <w:tcW w:w="1417" w:type="dxa"/>
            <w:vAlign w:val="center"/>
          </w:tcPr>
          <w:p w14:paraId="374150A2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181060</w:t>
            </w:r>
          </w:p>
        </w:tc>
        <w:tc>
          <w:tcPr>
            <w:tcW w:w="2551" w:type="dxa"/>
            <w:vAlign w:val="center"/>
          </w:tcPr>
          <w:p w14:paraId="5FBF2021" w14:textId="77777777" w:rsidR="00D92598" w:rsidRPr="00D92598" w:rsidRDefault="00D92598">
            <w:pPr>
              <w:pStyle w:val="ConsPlusNormal"/>
            </w:pPr>
            <w:r w:rsidRPr="00D92598">
              <w:t>Угломер ручной</w:t>
            </w:r>
          </w:p>
        </w:tc>
        <w:tc>
          <w:tcPr>
            <w:tcW w:w="1984" w:type="dxa"/>
            <w:vAlign w:val="center"/>
          </w:tcPr>
          <w:p w14:paraId="4240848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B45A7F" w14:textId="77777777">
        <w:tc>
          <w:tcPr>
            <w:tcW w:w="794" w:type="dxa"/>
            <w:vAlign w:val="center"/>
          </w:tcPr>
          <w:p w14:paraId="27F53A3F" w14:textId="2E3193FC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05C859A8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14:paraId="7224428B" w14:textId="77777777" w:rsidR="00D92598" w:rsidRPr="00D92598" w:rsidRDefault="00D92598">
            <w:pPr>
              <w:pStyle w:val="ConsPlusNormal"/>
              <w:jc w:val="center"/>
            </w:pPr>
            <w:r w:rsidRPr="00D92598">
              <w:t>103800</w:t>
            </w:r>
          </w:p>
        </w:tc>
        <w:tc>
          <w:tcPr>
            <w:tcW w:w="2551" w:type="dxa"/>
            <w:vAlign w:val="center"/>
          </w:tcPr>
          <w:p w14:paraId="7419B765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14:paraId="199D82E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4216008" w14:textId="77777777">
        <w:tc>
          <w:tcPr>
            <w:tcW w:w="794" w:type="dxa"/>
            <w:vAlign w:val="center"/>
          </w:tcPr>
          <w:p w14:paraId="04008DE9" w14:textId="2C17CA14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2450D9F8" w14:textId="77777777" w:rsidR="00D92598" w:rsidRPr="00D92598" w:rsidRDefault="00D92598">
            <w:pPr>
              <w:pStyle w:val="ConsPlusNormal"/>
            </w:pPr>
            <w:r w:rsidRPr="00D92598">
              <w:t>Динамометр становый</w:t>
            </w:r>
          </w:p>
        </w:tc>
        <w:tc>
          <w:tcPr>
            <w:tcW w:w="1417" w:type="dxa"/>
            <w:vAlign w:val="center"/>
          </w:tcPr>
          <w:p w14:paraId="4CC6CD05" w14:textId="77777777" w:rsidR="00D92598" w:rsidRPr="00D92598" w:rsidRDefault="00D92598">
            <w:pPr>
              <w:pStyle w:val="ConsPlusNormal"/>
              <w:jc w:val="center"/>
            </w:pPr>
            <w:r w:rsidRPr="00D92598">
              <w:t>103790</w:t>
            </w:r>
          </w:p>
        </w:tc>
        <w:tc>
          <w:tcPr>
            <w:tcW w:w="2551" w:type="dxa"/>
            <w:vAlign w:val="center"/>
          </w:tcPr>
          <w:p w14:paraId="01B40F10" w14:textId="77777777" w:rsidR="00D92598" w:rsidRPr="00D92598" w:rsidRDefault="00D92598">
            <w:pPr>
              <w:pStyle w:val="ConsPlusNormal"/>
            </w:pPr>
            <w:r w:rsidRPr="00D92598">
              <w:t>Динамометр спины</w:t>
            </w:r>
          </w:p>
        </w:tc>
        <w:tc>
          <w:tcPr>
            <w:tcW w:w="1984" w:type="dxa"/>
            <w:vAlign w:val="center"/>
          </w:tcPr>
          <w:p w14:paraId="73B28EE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A76611" w14:textId="77777777">
        <w:tc>
          <w:tcPr>
            <w:tcW w:w="794" w:type="dxa"/>
            <w:vAlign w:val="center"/>
          </w:tcPr>
          <w:p w14:paraId="2F6DE627" w14:textId="23347761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26233871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14:paraId="30390B76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258800</w:t>
            </w:r>
          </w:p>
        </w:tc>
        <w:tc>
          <w:tcPr>
            <w:tcW w:w="2551" w:type="dxa"/>
            <w:vAlign w:val="center"/>
          </w:tcPr>
          <w:p w14:paraId="1779817D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14:paraId="2B69672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D395079" w14:textId="77777777">
        <w:tc>
          <w:tcPr>
            <w:tcW w:w="794" w:type="dxa"/>
            <w:vAlign w:val="center"/>
          </w:tcPr>
          <w:p w14:paraId="0203494F" w14:textId="4157A135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532018D7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417" w:type="dxa"/>
            <w:vAlign w:val="center"/>
          </w:tcPr>
          <w:p w14:paraId="1165D258" w14:textId="77777777" w:rsidR="00D92598" w:rsidRPr="00D92598" w:rsidRDefault="00D92598">
            <w:pPr>
              <w:pStyle w:val="ConsPlusNormal"/>
              <w:jc w:val="center"/>
            </w:pPr>
            <w:r w:rsidRPr="00D92598">
              <w:t>157600</w:t>
            </w:r>
          </w:p>
        </w:tc>
        <w:tc>
          <w:tcPr>
            <w:tcW w:w="2551" w:type="dxa"/>
            <w:vAlign w:val="center"/>
          </w:tcPr>
          <w:p w14:paraId="0A43231C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984" w:type="dxa"/>
            <w:vAlign w:val="center"/>
          </w:tcPr>
          <w:p w14:paraId="4CA691E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930B47D" w14:textId="77777777">
        <w:tc>
          <w:tcPr>
            <w:tcW w:w="794" w:type="dxa"/>
            <w:vAlign w:val="center"/>
          </w:tcPr>
          <w:p w14:paraId="0AD0F2D9" w14:textId="38000736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0D012DDA" w14:textId="77777777" w:rsidR="00D92598" w:rsidRPr="00D92598" w:rsidRDefault="00D92598">
            <w:pPr>
              <w:pStyle w:val="ConsPlusNormal"/>
            </w:pPr>
            <w:r w:rsidRPr="00D92598"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14:paraId="0148AE76" w14:textId="77777777" w:rsidR="00D92598" w:rsidRPr="00D92598" w:rsidRDefault="00D92598">
            <w:pPr>
              <w:pStyle w:val="ConsPlusNormal"/>
              <w:jc w:val="center"/>
            </w:pPr>
            <w:r w:rsidRPr="00D92598">
              <w:t>229560</w:t>
            </w:r>
          </w:p>
        </w:tc>
        <w:tc>
          <w:tcPr>
            <w:tcW w:w="2551" w:type="dxa"/>
            <w:vAlign w:val="center"/>
          </w:tcPr>
          <w:p w14:paraId="5C598310" w14:textId="77777777" w:rsidR="00D92598" w:rsidRPr="00D92598" w:rsidRDefault="00D92598">
            <w:pPr>
              <w:pStyle w:val="ConsPlusNormal"/>
            </w:pPr>
            <w:r w:rsidRPr="00D92598">
              <w:t>Камертон</w:t>
            </w:r>
          </w:p>
        </w:tc>
        <w:tc>
          <w:tcPr>
            <w:tcW w:w="1984" w:type="dxa"/>
            <w:vAlign w:val="center"/>
          </w:tcPr>
          <w:p w14:paraId="7105DE5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2AA42A1" w14:textId="77777777">
        <w:tc>
          <w:tcPr>
            <w:tcW w:w="794" w:type="dxa"/>
            <w:vAlign w:val="center"/>
          </w:tcPr>
          <w:p w14:paraId="2C88C819" w14:textId="79E652C5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167132C3" w14:textId="77777777" w:rsidR="00D92598" w:rsidRPr="00D92598" w:rsidRDefault="00D92598">
            <w:pPr>
              <w:pStyle w:val="ConsPlusNormal"/>
            </w:pPr>
            <w:r w:rsidRPr="00D92598">
              <w:t>Циркуль Вебера</w:t>
            </w:r>
          </w:p>
        </w:tc>
        <w:tc>
          <w:tcPr>
            <w:tcW w:w="1417" w:type="dxa"/>
            <w:vAlign w:val="center"/>
          </w:tcPr>
          <w:p w14:paraId="0FB527DA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330030</w:t>
            </w:r>
          </w:p>
        </w:tc>
        <w:tc>
          <w:tcPr>
            <w:tcW w:w="2551" w:type="dxa"/>
            <w:vAlign w:val="center"/>
          </w:tcPr>
          <w:p w14:paraId="33C694D6" w14:textId="77777777" w:rsidR="00D92598" w:rsidRPr="00D92598" w:rsidRDefault="00D92598">
            <w:pPr>
              <w:pStyle w:val="ConsPlusNormal"/>
            </w:pPr>
            <w:r w:rsidRPr="00D92598"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14:paraId="6448A9E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0F3F936" w14:textId="77777777">
        <w:tc>
          <w:tcPr>
            <w:tcW w:w="794" w:type="dxa"/>
            <w:vMerge w:val="restart"/>
            <w:vAlign w:val="center"/>
          </w:tcPr>
          <w:p w14:paraId="68CAFA2B" w14:textId="476AEDEC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DEC4219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14:paraId="7BB0AA4C" w14:textId="77777777" w:rsidR="00D92598" w:rsidRPr="00D92598" w:rsidRDefault="00D92598">
            <w:pPr>
              <w:pStyle w:val="ConsPlusNormal"/>
              <w:jc w:val="center"/>
            </w:pPr>
            <w:r w:rsidRPr="00D92598">
              <w:t>216100</w:t>
            </w:r>
          </w:p>
        </w:tc>
        <w:tc>
          <w:tcPr>
            <w:tcW w:w="2551" w:type="dxa"/>
            <w:vAlign w:val="center"/>
          </w:tcPr>
          <w:p w14:paraId="4382110F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14:paraId="6FD5323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28345E6" w14:textId="77777777">
        <w:tc>
          <w:tcPr>
            <w:tcW w:w="794" w:type="dxa"/>
            <w:vMerge/>
          </w:tcPr>
          <w:p w14:paraId="0AAC846E" w14:textId="77777777" w:rsidR="00D92598" w:rsidRPr="00D92598" w:rsidRDefault="00D92598"/>
        </w:tc>
        <w:tc>
          <w:tcPr>
            <w:tcW w:w="2324" w:type="dxa"/>
            <w:vMerge/>
          </w:tcPr>
          <w:p w14:paraId="17613473" w14:textId="77777777" w:rsidR="00D92598" w:rsidRPr="00D92598" w:rsidRDefault="00D92598"/>
        </w:tc>
        <w:tc>
          <w:tcPr>
            <w:tcW w:w="1417" w:type="dxa"/>
            <w:vAlign w:val="center"/>
          </w:tcPr>
          <w:p w14:paraId="0725D402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221370</w:t>
            </w:r>
          </w:p>
        </w:tc>
        <w:tc>
          <w:tcPr>
            <w:tcW w:w="2551" w:type="dxa"/>
            <w:vAlign w:val="center"/>
          </w:tcPr>
          <w:p w14:paraId="5142F4FE" w14:textId="77777777" w:rsidR="00D92598" w:rsidRPr="00D92598" w:rsidRDefault="00D92598">
            <w:pPr>
              <w:pStyle w:val="ConsPlusNormal"/>
            </w:pPr>
            <w:r w:rsidRPr="00D92598">
              <w:t>Термотестер, диагностический</w:t>
            </w:r>
          </w:p>
        </w:tc>
        <w:tc>
          <w:tcPr>
            <w:tcW w:w="1984" w:type="dxa"/>
            <w:vMerge/>
          </w:tcPr>
          <w:p w14:paraId="10BD8AD2" w14:textId="77777777" w:rsidR="00D92598" w:rsidRPr="00D92598" w:rsidRDefault="00D92598"/>
        </w:tc>
      </w:tr>
      <w:tr w:rsidR="00D92598" w:rsidRPr="00D92598" w14:paraId="052BCFEA" w14:textId="77777777">
        <w:tc>
          <w:tcPr>
            <w:tcW w:w="794" w:type="dxa"/>
            <w:vMerge w:val="restart"/>
            <w:vAlign w:val="center"/>
          </w:tcPr>
          <w:p w14:paraId="111D5775" w14:textId="5BAA1878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DB0E13F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</w:t>
            </w:r>
          </w:p>
        </w:tc>
        <w:tc>
          <w:tcPr>
            <w:tcW w:w="1417" w:type="dxa"/>
            <w:vAlign w:val="center"/>
          </w:tcPr>
          <w:p w14:paraId="75BDFB23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145851F9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1B4D726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8DDB47A" w14:textId="77777777">
        <w:tc>
          <w:tcPr>
            <w:tcW w:w="794" w:type="dxa"/>
            <w:vMerge/>
          </w:tcPr>
          <w:p w14:paraId="7CD3F156" w14:textId="77777777" w:rsidR="00D92598" w:rsidRPr="00D92598" w:rsidRDefault="00D92598"/>
        </w:tc>
        <w:tc>
          <w:tcPr>
            <w:tcW w:w="2324" w:type="dxa"/>
            <w:vMerge/>
          </w:tcPr>
          <w:p w14:paraId="69DE6C52" w14:textId="77777777" w:rsidR="00D92598" w:rsidRPr="00D92598" w:rsidRDefault="00D92598"/>
        </w:tc>
        <w:tc>
          <w:tcPr>
            <w:tcW w:w="1417" w:type="dxa"/>
            <w:vAlign w:val="center"/>
          </w:tcPr>
          <w:p w14:paraId="14EE7E34" w14:textId="77777777" w:rsidR="00D92598" w:rsidRPr="00D92598" w:rsidRDefault="00D92598">
            <w:pPr>
              <w:pStyle w:val="ConsPlusNormal"/>
              <w:jc w:val="center"/>
            </w:pPr>
            <w:r w:rsidRPr="00D92598">
              <w:t>238840</w:t>
            </w:r>
          </w:p>
        </w:tc>
        <w:tc>
          <w:tcPr>
            <w:tcW w:w="2551" w:type="dxa"/>
            <w:vAlign w:val="center"/>
          </w:tcPr>
          <w:p w14:paraId="1C6C4066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14:paraId="7FEF42AC" w14:textId="77777777" w:rsidR="00D92598" w:rsidRPr="00D92598" w:rsidRDefault="00D92598"/>
        </w:tc>
      </w:tr>
      <w:tr w:rsidR="00D92598" w:rsidRPr="00D92598" w14:paraId="43438042" w14:textId="77777777">
        <w:tc>
          <w:tcPr>
            <w:tcW w:w="794" w:type="dxa"/>
            <w:vMerge w:val="restart"/>
            <w:vAlign w:val="center"/>
          </w:tcPr>
          <w:p w14:paraId="0C6166B1" w14:textId="65595D90" w:rsidR="00D92598" w:rsidRPr="00D92598" w:rsidRDefault="00D92598">
            <w:pPr>
              <w:pStyle w:val="ConsPlusNormal"/>
              <w:jc w:val="center"/>
            </w:pPr>
            <w:r w:rsidRPr="00D92598">
              <w:t>15.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0FAD5AE3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</w:t>
            </w:r>
          </w:p>
        </w:tc>
        <w:tc>
          <w:tcPr>
            <w:tcW w:w="1417" w:type="dxa"/>
            <w:vAlign w:val="center"/>
          </w:tcPr>
          <w:p w14:paraId="08846DFE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5B7C4D3D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4AABFE3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6BB2EB" w14:textId="77777777">
        <w:tc>
          <w:tcPr>
            <w:tcW w:w="794" w:type="dxa"/>
            <w:vMerge/>
          </w:tcPr>
          <w:p w14:paraId="0F9C3161" w14:textId="77777777" w:rsidR="00D92598" w:rsidRPr="00D92598" w:rsidRDefault="00D92598"/>
        </w:tc>
        <w:tc>
          <w:tcPr>
            <w:tcW w:w="2324" w:type="dxa"/>
            <w:vMerge/>
          </w:tcPr>
          <w:p w14:paraId="761F2210" w14:textId="77777777" w:rsidR="00D92598" w:rsidRPr="00D92598" w:rsidRDefault="00D92598"/>
        </w:tc>
        <w:tc>
          <w:tcPr>
            <w:tcW w:w="1417" w:type="dxa"/>
            <w:vAlign w:val="center"/>
          </w:tcPr>
          <w:p w14:paraId="236AB920" w14:textId="77777777" w:rsidR="00D92598" w:rsidRPr="00D92598" w:rsidRDefault="00D92598">
            <w:pPr>
              <w:pStyle w:val="ConsPlusNormal"/>
              <w:jc w:val="center"/>
            </w:pPr>
            <w:r w:rsidRPr="00D92598">
              <w:t>238840</w:t>
            </w:r>
          </w:p>
        </w:tc>
        <w:tc>
          <w:tcPr>
            <w:tcW w:w="2551" w:type="dxa"/>
            <w:vAlign w:val="center"/>
          </w:tcPr>
          <w:p w14:paraId="504CB719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14:paraId="2A1915F2" w14:textId="77777777" w:rsidR="00D92598" w:rsidRPr="00D92598" w:rsidRDefault="00D92598"/>
        </w:tc>
      </w:tr>
      <w:tr w:rsidR="00D92598" w:rsidRPr="00D92598" w14:paraId="763CDD1F" w14:textId="77777777">
        <w:tc>
          <w:tcPr>
            <w:tcW w:w="794" w:type="dxa"/>
            <w:vAlign w:val="center"/>
          </w:tcPr>
          <w:p w14:paraId="01BB9839" w14:textId="4AEB0F91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14CB74B0" w14:textId="77777777" w:rsidR="00D92598" w:rsidRPr="00D92598" w:rsidRDefault="00D92598">
            <w:pPr>
              <w:pStyle w:val="ConsPlusNormal"/>
            </w:pPr>
            <w:r w:rsidRPr="00D92598">
              <w:t>Монитор пациента с функцией метаболографа</w:t>
            </w:r>
          </w:p>
        </w:tc>
        <w:tc>
          <w:tcPr>
            <w:tcW w:w="1417" w:type="dxa"/>
            <w:vAlign w:val="center"/>
          </w:tcPr>
          <w:p w14:paraId="5C483D55" w14:textId="77777777" w:rsidR="00D92598" w:rsidRPr="00D92598" w:rsidRDefault="00D92598">
            <w:pPr>
              <w:pStyle w:val="ConsPlusNormal"/>
              <w:jc w:val="center"/>
            </w:pPr>
            <w:r w:rsidRPr="00D92598">
              <w:t>200690</w:t>
            </w:r>
          </w:p>
        </w:tc>
        <w:tc>
          <w:tcPr>
            <w:tcW w:w="2551" w:type="dxa"/>
            <w:vAlign w:val="center"/>
          </w:tcPr>
          <w:p w14:paraId="5A65DBF7" w14:textId="64850652" w:rsidR="00D92598" w:rsidRPr="00D92598" w:rsidRDefault="00D92598">
            <w:pPr>
              <w:pStyle w:val="ConsPlusNormal"/>
            </w:pPr>
            <w:r w:rsidRPr="00D92598">
              <w:t>Монитор дыхания &lt;4&gt;</w:t>
            </w:r>
          </w:p>
        </w:tc>
        <w:tc>
          <w:tcPr>
            <w:tcW w:w="1984" w:type="dxa"/>
            <w:vAlign w:val="center"/>
          </w:tcPr>
          <w:p w14:paraId="10B476C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17FBD6A4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6C04F9F2" w14:textId="77777777">
        <w:tc>
          <w:tcPr>
            <w:tcW w:w="9069" w:type="dxa"/>
            <w:gridSpan w:val="3"/>
          </w:tcPr>
          <w:p w14:paraId="3366061B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835B829" w14:textId="77777777">
        <w:tc>
          <w:tcPr>
            <w:tcW w:w="7539" w:type="dxa"/>
            <w:gridSpan w:val="2"/>
          </w:tcPr>
          <w:p w14:paraId="15F5A557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0BD4A7C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5170032" w14:textId="77777777">
        <w:tc>
          <w:tcPr>
            <w:tcW w:w="793" w:type="dxa"/>
            <w:vAlign w:val="center"/>
          </w:tcPr>
          <w:p w14:paraId="3FE6FD8C" w14:textId="6EBA7228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B99B90E" w14:textId="77777777" w:rsidR="00D92598" w:rsidRPr="00D92598" w:rsidRDefault="00D92598">
            <w:pPr>
              <w:pStyle w:val="ConsPlusNormal"/>
            </w:pPr>
            <w:r w:rsidRPr="00D92598"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735D15B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E428518" w14:textId="77777777">
        <w:tc>
          <w:tcPr>
            <w:tcW w:w="793" w:type="dxa"/>
            <w:vAlign w:val="center"/>
          </w:tcPr>
          <w:p w14:paraId="6E6F5B99" w14:textId="47E4BA17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4119E9D4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1A2C3D90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1277A69D" w14:textId="77777777">
        <w:tc>
          <w:tcPr>
            <w:tcW w:w="793" w:type="dxa"/>
            <w:vAlign w:val="center"/>
          </w:tcPr>
          <w:p w14:paraId="48F8C402" w14:textId="6FDCC480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0A8455D9" w14:textId="77777777" w:rsidR="00D92598" w:rsidRPr="00D92598" w:rsidRDefault="00D92598">
            <w:pPr>
              <w:pStyle w:val="ConsPlusNormal"/>
            </w:pPr>
            <w:r w:rsidRPr="00D92598">
              <w:t>Сантиметровая лента</w:t>
            </w:r>
          </w:p>
        </w:tc>
        <w:tc>
          <w:tcPr>
            <w:tcW w:w="1530" w:type="dxa"/>
            <w:vAlign w:val="center"/>
          </w:tcPr>
          <w:p w14:paraId="11DE268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B8F66AE" w14:textId="77777777">
        <w:tc>
          <w:tcPr>
            <w:tcW w:w="793" w:type="dxa"/>
            <w:vAlign w:val="center"/>
          </w:tcPr>
          <w:p w14:paraId="133F8BA9" w14:textId="03CBD8D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07DD95D5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5AC9D22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1762CC26" w14:textId="77777777" w:rsidR="00D92598" w:rsidRPr="00D92598" w:rsidRDefault="00D92598">
      <w:pPr>
        <w:pStyle w:val="ConsPlusNormal"/>
        <w:jc w:val="both"/>
      </w:pPr>
    </w:p>
    <w:p w14:paraId="443E845A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физической реабилитации</w:t>
      </w:r>
    </w:p>
    <w:p w14:paraId="2D68538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E78B228" w14:textId="77777777">
        <w:tc>
          <w:tcPr>
            <w:tcW w:w="794" w:type="dxa"/>
          </w:tcPr>
          <w:p w14:paraId="16592BED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N п/п</w:t>
            </w:r>
          </w:p>
        </w:tc>
        <w:tc>
          <w:tcPr>
            <w:tcW w:w="2324" w:type="dxa"/>
          </w:tcPr>
          <w:p w14:paraId="75F6DA5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A22509C" w14:textId="43C5681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17B3BD3" w14:textId="6A7AC983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5FB2EE9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0DE3870" w14:textId="77777777">
        <w:tc>
          <w:tcPr>
            <w:tcW w:w="794" w:type="dxa"/>
            <w:vAlign w:val="center"/>
          </w:tcPr>
          <w:p w14:paraId="2757A06B" w14:textId="06DB69AD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7B1F452" w14:textId="77777777" w:rsidR="00D92598" w:rsidRPr="00D92598" w:rsidRDefault="00D92598">
            <w:pPr>
              <w:pStyle w:val="ConsPlusNormal"/>
              <w:jc w:val="both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30F6EA9F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0B93A0C5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398B523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CC9482E" w14:textId="77777777">
        <w:tc>
          <w:tcPr>
            <w:tcW w:w="794" w:type="dxa"/>
            <w:vAlign w:val="center"/>
          </w:tcPr>
          <w:p w14:paraId="5827F176" w14:textId="20C8DC4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0F670E5E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7F9EDF19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0CE1AFB5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491E5C5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659B66" w14:textId="77777777">
        <w:tc>
          <w:tcPr>
            <w:tcW w:w="794" w:type="dxa"/>
            <w:vAlign w:val="center"/>
          </w:tcPr>
          <w:p w14:paraId="40E2C6A1" w14:textId="16521CE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6EAF7FC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0F387529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03F36DFB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2CCEDF9F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7C4FFB92" w14:textId="77777777">
        <w:tc>
          <w:tcPr>
            <w:tcW w:w="794" w:type="dxa"/>
            <w:vAlign w:val="center"/>
          </w:tcPr>
          <w:p w14:paraId="30075A38" w14:textId="748A4D34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251CD8BB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14:paraId="5EB35539" w14:textId="77777777" w:rsidR="00D92598" w:rsidRPr="00D92598" w:rsidRDefault="00D92598">
            <w:pPr>
              <w:pStyle w:val="ConsPlusNormal"/>
              <w:jc w:val="center"/>
            </w:pPr>
            <w:r w:rsidRPr="00D92598">
              <w:t>182590</w:t>
            </w:r>
          </w:p>
        </w:tc>
        <w:tc>
          <w:tcPr>
            <w:tcW w:w="2551" w:type="dxa"/>
            <w:vAlign w:val="center"/>
          </w:tcPr>
          <w:p w14:paraId="20D95D00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14:paraId="4DD1950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B3F6F8F" w14:textId="77777777">
        <w:tc>
          <w:tcPr>
            <w:tcW w:w="794" w:type="dxa"/>
            <w:vAlign w:val="center"/>
          </w:tcPr>
          <w:p w14:paraId="237306CD" w14:textId="15C98C4F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0ED8BC92" w14:textId="77777777" w:rsidR="00D92598" w:rsidRPr="00D92598" w:rsidRDefault="00D92598">
            <w:pPr>
              <w:pStyle w:val="ConsPlusNormal"/>
            </w:pPr>
            <w:r w:rsidRPr="00D92598">
              <w:t>Тренажер дыхательный</w:t>
            </w:r>
          </w:p>
        </w:tc>
        <w:tc>
          <w:tcPr>
            <w:tcW w:w="1417" w:type="dxa"/>
            <w:vAlign w:val="center"/>
          </w:tcPr>
          <w:p w14:paraId="2BC6D534" w14:textId="77777777" w:rsidR="00D92598" w:rsidRPr="00D92598" w:rsidRDefault="00D92598">
            <w:pPr>
              <w:pStyle w:val="ConsPlusNormal"/>
              <w:jc w:val="center"/>
            </w:pPr>
            <w:r w:rsidRPr="00D92598">
              <w:t>336060</w:t>
            </w:r>
          </w:p>
        </w:tc>
        <w:tc>
          <w:tcPr>
            <w:tcW w:w="2551" w:type="dxa"/>
            <w:vAlign w:val="center"/>
          </w:tcPr>
          <w:p w14:paraId="05EDED28" w14:textId="77777777" w:rsidR="00D92598" w:rsidRPr="00D92598" w:rsidRDefault="00D92598">
            <w:pPr>
              <w:pStyle w:val="ConsPlusNormal"/>
            </w:pPr>
            <w:r w:rsidRPr="00D92598">
              <w:t>Тренажер дыхательный</w:t>
            </w:r>
          </w:p>
        </w:tc>
        <w:tc>
          <w:tcPr>
            <w:tcW w:w="1984" w:type="dxa"/>
            <w:vAlign w:val="center"/>
          </w:tcPr>
          <w:p w14:paraId="13AFD307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</w:tbl>
    <w:p w14:paraId="2BA7ADB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4400DDD0" w14:textId="77777777">
        <w:tc>
          <w:tcPr>
            <w:tcW w:w="9069" w:type="dxa"/>
            <w:gridSpan w:val="3"/>
          </w:tcPr>
          <w:p w14:paraId="5AC14855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698EB957" w14:textId="77777777">
        <w:tc>
          <w:tcPr>
            <w:tcW w:w="7539" w:type="dxa"/>
            <w:gridSpan w:val="2"/>
          </w:tcPr>
          <w:p w14:paraId="704A54D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6EA5CBF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E903DCB" w14:textId="77777777">
        <w:tc>
          <w:tcPr>
            <w:tcW w:w="793" w:type="dxa"/>
            <w:vAlign w:val="center"/>
          </w:tcPr>
          <w:p w14:paraId="23692D20" w14:textId="30469F9F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4F4FB65" w14:textId="77777777" w:rsidR="00D92598" w:rsidRPr="00D92598" w:rsidRDefault="00D92598">
            <w:pPr>
              <w:pStyle w:val="ConsPlusNormal"/>
            </w:pPr>
            <w:r w:rsidRPr="00D92598">
              <w:t xml:space="preserve">Рабочее место специалиста по физической реабилитации с персональным </w:t>
            </w:r>
            <w:r w:rsidRPr="00D92598">
              <w:lastRenderedPageBreak/>
              <w:t>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155D1235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18068B5A" w14:textId="77777777">
        <w:tc>
          <w:tcPr>
            <w:tcW w:w="793" w:type="dxa"/>
            <w:vAlign w:val="center"/>
          </w:tcPr>
          <w:p w14:paraId="6E9F539C" w14:textId="69DF601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715770B8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428C3629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7A86BA92" w14:textId="77777777">
        <w:tc>
          <w:tcPr>
            <w:tcW w:w="793" w:type="dxa"/>
            <w:vAlign w:val="center"/>
          </w:tcPr>
          <w:p w14:paraId="4E1CC7F9" w14:textId="04C2536E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13071D9" w14:textId="77777777" w:rsidR="00D92598" w:rsidRPr="00D92598" w:rsidRDefault="00D92598">
            <w:pPr>
              <w:pStyle w:val="ConsPlusNormal"/>
            </w:pPr>
            <w:r w:rsidRPr="00D92598">
              <w:t>Набор утяжелителей</w:t>
            </w:r>
          </w:p>
        </w:tc>
        <w:tc>
          <w:tcPr>
            <w:tcW w:w="1530" w:type="dxa"/>
            <w:vAlign w:val="center"/>
          </w:tcPr>
          <w:p w14:paraId="7A8C7C3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D306FA8" w14:textId="77777777">
        <w:tc>
          <w:tcPr>
            <w:tcW w:w="793" w:type="dxa"/>
            <w:vAlign w:val="center"/>
          </w:tcPr>
          <w:p w14:paraId="1DB07CD6" w14:textId="7822D51F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16B1D2B8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3EEDA06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CE4F9CE" w14:textId="77777777">
        <w:tc>
          <w:tcPr>
            <w:tcW w:w="793" w:type="dxa"/>
            <w:vAlign w:val="center"/>
          </w:tcPr>
          <w:p w14:paraId="063855C1" w14:textId="30455375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3A3E78CC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09ACFFF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66D36EE" w14:textId="77777777">
        <w:tc>
          <w:tcPr>
            <w:tcW w:w="793" w:type="dxa"/>
            <w:vAlign w:val="center"/>
          </w:tcPr>
          <w:p w14:paraId="07502177" w14:textId="1C72E05D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28208C9A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03BEB68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6E112CA" w14:textId="77777777" w:rsidR="00D92598" w:rsidRPr="00D92598" w:rsidRDefault="00D92598">
      <w:pPr>
        <w:pStyle w:val="ConsPlusNormal"/>
        <w:jc w:val="both"/>
      </w:pPr>
    </w:p>
    <w:p w14:paraId="639AB06A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физиотерапии</w:t>
      </w:r>
    </w:p>
    <w:p w14:paraId="406EB4F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17FE898" w14:textId="77777777">
        <w:tc>
          <w:tcPr>
            <w:tcW w:w="794" w:type="dxa"/>
          </w:tcPr>
          <w:p w14:paraId="72213521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F00252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439F28A8" w14:textId="378D40E4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BE791DE" w14:textId="1BAA476A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0DD3CD8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7D568AD" w14:textId="77777777">
        <w:tc>
          <w:tcPr>
            <w:tcW w:w="794" w:type="dxa"/>
            <w:vAlign w:val="center"/>
          </w:tcPr>
          <w:p w14:paraId="730AC610" w14:textId="118E7DB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F5D5283" w14:textId="77777777" w:rsidR="00D92598" w:rsidRPr="00D92598" w:rsidRDefault="00D92598">
            <w:pPr>
              <w:pStyle w:val="ConsPlusNormal"/>
            </w:pPr>
            <w:r w:rsidRPr="00D92598"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14:paraId="3A3371C9" w14:textId="77777777" w:rsidR="00D92598" w:rsidRPr="00D92598" w:rsidRDefault="00D92598">
            <w:pPr>
              <w:pStyle w:val="ConsPlusNormal"/>
              <w:jc w:val="center"/>
            </w:pPr>
            <w:r w:rsidRPr="00D92598">
              <w:t>272140</w:t>
            </w:r>
          </w:p>
        </w:tc>
        <w:tc>
          <w:tcPr>
            <w:tcW w:w="2551" w:type="dxa"/>
            <w:vAlign w:val="center"/>
          </w:tcPr>
          <w:p w14:paraId="62A11225" w14:textId="77777777" w:rsidR="00D92598" w:rsidRPr="00D92598" w:rsidRDefault="00D92598">
            <w:pPr>
              <w:pStyle w:val="ConsPlusNormal"/>
            </w:pPr>
            <w:r w:rsidRPr="00D92598"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14:paraId="58420562" w14:textId="77777777" w:rsidR="00D92598" w:rsidRPr="00D92598" w:rsidRDefault="00D92598">
            <w:pPr>
              <w:pStyle w:val="ConsPlusNormal"/>
            </w:pPr>
            <w:r w:rsidRPr="00D92598">
              <w:t>1 на кабинет</w:t>
            </w:r>
          </w:p>
        </w:tc>
      </w:tr>
      <w:tr w:rsidR="00D92598" w:rsidRPr="00D92598" w14:paraId="77CD1E68" w14:textId="77777777">
        <w:tc>
          <w:tcPr>
            <w:tcW w:w="794" w:type="dxa"/>
            <w:vAlign w:val="center"/>
          </w:tcPr>
          <w:p w14:paraId="511D9A26" w14:textId="78450531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77AF93D2" w14:textId="77777777" w:rsidR="00D92598" w:rsidRPr="00D92598" w:rsidRDefault="00D92598">
            <w:pPr>
              <w:pStyle w:val="ConsPlusNormal"/>
            </w:pPr>
            <w:r w:rsidRPr="00D92598"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14:paraId="25C6CE56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56E67436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14:paraId="62051395" w14:textId="77777777" w:rsidR="00D92598" w:rsidRPr="00D92598" w:rsidRDefault="00D92598">
            <w:pPr>
              <w:pStyle w:val="ConsPlusNormal"/>
            </w:pPr>
            <w:r w:rsidRPr="00D92598">
              <w:t>4</w:t>
            </w:r>
          </w:p>
        </w:tc>
      </w:tr>
      <w:tr w:rsidR="00D92598" w:rsidRPr="00D92598" w14:paraId="18F507CD" w14:textId="77777777">
        <w:tc>
          <w:tcPr>
            <w:tcW w:w="794" w:type="dxa"/>
            <w:vAlign w:val="center"/>
          </w:tcPr>
          <w:p w14:paraId="13146F79" w14:textId="2EAFDCF5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120539D2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6D87DDFD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105C35AA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3C836CE3" w14:textId="77777777" w:rsidR="00D92598" w:rsidRPr="00D92598" w:rsidRDefault="00D92598">
            <w:pPr>
              <w:pStyle w:val="ConsPlusNormal"/>
            </w:pPr>
            <w:r w:rsidRPr="00D92598">
              <w:t>1 на 2 кушетки</w:t>
            </w:r>
          </w:p>
        </w:tc>
      </w:tr>
      <w:tr w:rsidR="00D92598" w:rsidRPr="00D92598" w14:paraId="52A293C9" w14:textId="77777777">
        <w:tc>
          <w:tcPr>
            <w:tcW w:w="794" w:type="dxa"/>
            <w:vMerge w:val="restart"/>
            <w:vAlign w:val="center"/>
          </w:tcPr>
          <w:p w14:paraId="0B38F3F4" w14:textId="3BAC2E2F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2F39F20" w14:textId="77777777" w:rsidR="00D92598" w:rsidRPr="00D92598" w:rsidRDefault="00D92598">
            <w:pPr>
              <w:pStyle w:val="ConsPlusNormal"/>
            </w:pPr>
            <w:r w:rsidRPr="00D92598">
              <w:t>Стул деревянный</w:t>
            </w:r>
          </w:p>
        </w:tc>
        <w:tc>
          <w:tcPr>
            <w:tcW w:w="1417" w:type="dxa"/>
            <w:vAlign w:val="center"/>
          </w:tcPr>
          <w:p w14:paraId="772C4D0A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79945E3B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14:paraId="4BF00953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490768EF" w14:textId="77777777">
        <w:tc>
          <w:tcPr>
            <w:tcW w:w="794" w:type="dxa"/>
            <w:vMerge/>
          </w:tcPr>
          <w:p w14:paraId="420C6FAB" w14:textId="77777777" w:rsidR="00D92598" w:rsidRPr="00D92598" w:rsidRDefault="00D92598"/>
        </w:tc>
        <w:tc>
          <w:tcPr>
            <w:tcW w:w="2324" w:type="dxa"/>
            <w:vMerge/>
          </w:tcPr>
          <w:p w14:paraId="7224D14E" w14:textId="77777777" w:rsidR="00D92598" w:rsidRPr="00D92598" w:rsidRDefault="00D92598"/>
        </w:tc>
        <w:tc>
          <w:tcPr>
            <w:tcW w:w="1417" w:type="dxa"/>
            <w:vAlign w:val="center"/>
          </w:tcPr>
          <w:p w14:paraId="097E838B" w14:textId="77777777" w:rsidR="00D92598" w:rsidRPr="00D92598" w:rsidRDefault="00D92598">
            <w:pPr>
              <w:pStyle w:val="ConsPlusNormal"/>
              <w:jc w:val="center"/>
            </w:pPr>
            <w:r w:rsidRPr="00D92598">
              <w:t>260310</w:t>
            </w:r>
          </w:p>
        </w:tc>
        <w:tc>
          <w:tcPr>
            <w:tcW w:w="2551" w:type="dxa"/>
            <w:vAlign w:val="center"/>
          </w:tcPr>
          <w:p w14:paraId="558915AE" w14:textId="77777777" w:rsidR="00D92598" w:rsidRPr="00D92598" w:rsidRDefault="00D92598">
            <w:pPr>
              <w:pStyle w:val="ConsPlusNormal"/>
            </w:pPr>
            <w:r w:rsidRPr="00D92598">
              <w:t>Табурет/стул общего назначения</w:t>
            </w:r>
          </w:p>
        </w:tc>
        <w:tc>
          <w:tcPr>
            <w:tcW w:w="1984" w:type="dxa"/>
            <w:vMerge/>
          </w:tcPr>
          <w:p w14:paraId="0711982B" w14:textId="77777777" w:rsidR="00D92598" w:rsidRPr="00D92598" w:rsidRDefault="00D92598"/>
        </w:tc>
      </w:tr>
      <w:tr w:rsidR="00D92598" w:rsidRPr="00D92598" w14:paraId="09FDE7F7" w14:textId="77777777">
        <w:tc>
          <w:tcPr>
            <w:tcW w:w="794" w:type="dxa"/>
            <w:vMerge w:val="restart"/>
            <w:vAlign w:val="center"/>
          </w:tcPr>
          <w:p w14:paraId="3C518552" w14:textId="5455BDF5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E74753B" w14:textId="77777777" w:rsidR="00D92598" w:rsidRPr="00D92598" w:rsidRDefault="00D92598">
            <w:pPr>
              <w:pStyle w:val="ConsPlusNormal"/>
            </w:pPr>
            <w:r w:rsidRPr="00D92598">
              <w:t>Ингалятор переносной</w:t>
            </w:r>
          </w:p>
        </w:tc>
        <w:tc>
          <w:tcPr>
            <w:tcW w:w="1417" w:type="dxa"/>
            <w:vAlign w:val="center"/>
          </w:tcPr>
          <w:p w14:paraId="74C2151F" w14:textId="77777777" w:rsidR="00D92598" w:rsidRPr="00D92598" w:rsidRDefault="00D92598">
            <w:pPr>
              <w:pStyle w:val="ConsPlusNormal"/>
              <w:jc w:val="center"/>
            </w:pPr>
            <w:r w:rsidRPr="00D92598">
              <w:t>127430</w:t>
            </w:r>
          </w:p>
        </w:tc>
        <w:tc>
          <w:tcPr>
            <w:tcW w:w="2551" w:type="dxa"/>
            <w:vAlign w:val="center"/>
          </w:tcPr>
          <w:p w14:paraId="54B14B69" w14:textId="77777777" w:rsidR="00D92598" w:rsidRPr="00D92598" w:rsidRDefault="00D92598">
            <w:pPr>
              <w:pStyle w:val="ConsPlusNormal"/>
            </w:pPr>
            <w:r w:rsidRPr="00D92598"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14:paraId="30A6CC71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46F70953" w14:textId="77777777">
        <w:tc>
          <w:tcPr>
            <w:tcW w:w="794" w:type="dxa"/>
            <w:vMerge/>
          </w:tcPr>
          <w:p w14:paraId="6CB8AB32" w14:textId="77777777" w:rsidR="00D92598" w:rsidRPr="00D92598" w:rsidRDefault="00D92598"/>
        </w:tc>
        <w:tc>
          <w:tcPr>
            <w:tcW w:w="2324" w:type="dxa"/>
            <w:vMerge/>
          </w:tcPr>
          <w:p w14:paraId="038C8D69" w14:textId="77777777" w:rsidR="00D92598" w:rsidRPr="00D92598" w:rsidRDefault="00D92598"/>
        </w:tc>
        <w:tc>
          <w:tcPr>
            <w:tcW w:w="1417" w:type="dxa"/>
            <w:vAlign w:val="center"/>
          </w:tcPr>
          <w:p w14:paraId="4219AC84" w14:textId="77777777" w:rsidR="00D92598" w:rsidRPr="00D92598" w:rsidRDefault="00D92598">
            <w:pPr>
              <w:pStyle w:val="ConsPlusNormal"/>
              <w:jc w:val="center"/>
            </w:pPr>
            <w:r w:rsidRPr="00D92598">
              <w:t>202950</w:t>
            </w:r>
          </w:p>
        </w:tc>
        <w:tc>
          <w:tcPr>
            <w:tcW w:w="2551" w:type="dxa"/>
            <w:vAlign w:val="center"/>
          </w:tcPr>
          <w:p w14:paraId="6DFC26B5" w14:textId="77777777" w:rsidR="00D92598" w:rsidRPr="00D92598" w:rsidRDefault="00D92598">
            <w:pPr>
              <w:pStyle w:val="ConsPlusNormal"/>
            </w:pPr>
            <w:r w:rsidRPr="00D92598">
              <w:t>Ингалятор аэрозольный</w:t>
            </w:r>
          </w:p>
        </w:tc>
        <w:tc>
          <w:tcPr>
            <w:tcW w:w="1984" w:type="dxa"/>
            <w:vMerge/>
          </w:tcPr>
          <w:p w14:paraId="7D65D706" w14:textId="77777777" w:rsidR="00D92598" w:rsidRPr="00D92598" w:rsidRDefault="00D92598"/>
        </w:tc>
      </w:tr>
      <w:tr w:rsidR="00D92598" w:rsidRPr="00D92598" w14:paraId="59F99E18" w14:textId="77777777">
        <w:tc>
          <w:tcPr>
            <w:tcW w:w="794" w:type="dxa"/>
            <w:vMerge/>
          </w:tcPr>
          <w:p w14:paraId="0E2D90A5" w14:textId="77777777" w:rsidR="00D92598" w:rsidRPr="00D92598" w:rsidRDefault="00D92598"/>
        </w:tc>
        <w:tc>
          <w:tcPr>
            <w:tcW w:w="2324" w:type="dxa"/>
            <w:vMerge/>
          </w:tcPr>
          <w:p w14:paraId="0512B51B" w14:textId="77777777" w:rsidR="00D92598" w:rsidRPr="00D92598" w:rsidRDefault="00D92598"/>
        </w:tc>
        <w:tc>
          <w:tcPr>
            <w:tcW w:w="1417" w:type="dxa"/>
            <w:vAlign w:val="center"/>
          </w:tcPr>
          <w:p w14:paraId="39BA71E6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213210</w:t>
            </w:r>
          </w:p>
        </w:tc>
        <w:tc>
          <w:tcPr>
            <w:tcW w:w="2551" w:type="dxa"/>
            <w:vAlign w:val="center"/>
          </w:tcPr>
          <w:p w14:paraId="40B05B06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14:paraId="48A0C02F" w14:textId="77777777" w:rsidR="00D92598" w:rsidRPr="00D92598" w:rsidRDefault="00D92598"/>
        </w:tc>
      </w:tr>
      <w:tr w:rsidR="00D92598" w:rsidRPr="00D92598" w14:paraId="3063F50B" w14:textId="77777777">
        <w:tc>
          <w:tcPr>
            <w:tcW w:w="794" w:type="dxa"/>
            <w:vMerge/>
          </w:tcPr>
          <w:p w14:paraId="5832E272" w14:textId="77777777" w:rsidR="00D92598" w:rsidRPr="00D92598" w:rsidRDefault="00D92598"/>
        </w:tc>
        <w:tc>
          <w:tcPr>
            <w:tcW w:w="2324" w:type="dxa"/>
            <w:vMerge/>
          </w:tcPr>
          <w:p w14:paraId="3326268D" w14:textId="77777777" w:rsidR="00D92598" w:rsidRPr="00D92598" w:rsidRDefault="00D92598"/>
        </w:tc>
        <w:tc>
          <w:tcPr>
            <w:tcW w:w="1417" w:type="dxa"/>
            <w:vAlign w:val="center"/>
          </w:tcPr>
          <w:p w14:paraId="59A1C1B8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213220</w:t>
            </w:r>
          </w:p>
        </w:tc>
        <w:tc>
          <w:tcPr>
            <w:tcW w:w="2551" w:type="dxa"/>
            <w:vAlign w:val="center"/>
          </w:tcPr>
          <w:p w14:paraId="2D918929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14:paraId="4347B127" w14:textId="77777777" w:rsidR="00D92598" w:rsidRPr="00D92598" w:rsidRDefault="00D92598"/>
        </w:tc>
      </w:tr>
      <w:tr w:rsidR="00D92598" w:rsidRPr="00D92598" w14:paraId="47107AB7" w14:textId="77777777">
        <w:tc>
          <w:tcPr>
            <w:tcW w:w="794" w:type="dxa"/>
            <w:vAlign w:val="center"/>
          </w:tcPr>
          <w:p w14:paraId="05BC729A" w14:textId="47417830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29853BFD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14:paraId="775B1BAB" w14:textId="77777777" w:rsidR="00D92598" w:rsidRPr="00D92598" w:rsidRDefault="00D92598">
            <w:pPr>
              <w:pStyle w:val="ConsPlusNormal"/>
              <w:jc w:val="center"/>
            </w:pPr>
            <w:r w:rsidRPr="00D92598">
              <w:t>182600</w:t>
            </w:r>
          </w:p>
        </w:tc>
        <w:tc>
          <w:tcPr>
            <w:tcW w:w="2551" w:type="dxa"/>
            <w:vAlign w:val="center"/>
          </w:tcPr>
          <w:p w14:paraId="7D416940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14:paraId="516FBF73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6CA3401" w14:textId="77777777">
        <w:tc>
          <w:tcPr>
            <w:tcW w:w="794" w:type="dxa"/>
            <w:vAlign w:val="center"/>
          </w:tcPr>
          <w:p w14:paraId="5E409373" w14:textId="184F0202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6E657BDD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14:paraId="464DCC5D" w14:textId="77777777" w:rsidR="00D92598" w:rsidRPr="00D92598" w:rsidRDefault="00D92598">
            <w:pPr>
              <w:pStyle w:val="ConsPlusNormal"/>
              <w:jc w:val="center"/>
            </w:pPr>
            <w:r w:rsidRPr="00D92598">
              <w:t>132010</w:t>
            </w:r>
          </w:p>
        </w:tc>
        <w:tc>
          <w:tcPr>
            <w:tcW w:w="2551" w:type="dxa"/>
            <w:vAlign w:val="center"/>
          </w:tcPr>
          <w:p w14:paraId="31A5E806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14:paraId="44C2F8A9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615BE794" w14:textId="77777777">
        <w:tc>
          <w:tcPr>
            <w:tcW w:w="794" w:type="dxa"/>
            <w:vAlign w:val="center"/>
          </w:tcPr>
          <w:p w14:paraId="1639BE37" w14:textId="1BC30817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40431222" w14:textId="77777777" w:rsidR="00D92598" w:rsidRPr="00D92598" w:rsidRDefault="00D92598">
            <w:pPr>
              <w:pStyle w:val="ConsPlusNormal"/>
            </w:pPr>
            <w:r w:rsidRPr="00D92598">
              <w:t>Ст</w:t>
            </w:r>
            <w:r w:rsidRPr="00D92598">
              <w:lastRenderedPageBreak/>
              <w:t>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14:paraId="681B6722" w14:textId="77777777" w:rsidR="00D92598" w:rsidRPr="00D92598" w:rsidRDefault="00D92598">
            <w:pPr>
              <w:pStyle w:val="ConsPlusNormal"/>
              <w:jc w:val="center"/>
            </w:pPr>
            <w:r w:rsidRPr="00D92598">
              <w:t>173300</w:t>
            </w:r>
          </w:p>
        </w:tc>
        <w:tc>
          <w:tcPr>
            <w:tcW w:w="2551" w:type="dxa"/>
            <w:vAlign w:val="center"/>
          </w:tcPr>
          <w:p w14:paraId="7E5079CF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14:paraId="705E0111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544E1FF" w14:textId="77777777">
        <w:tc>
          <w:tcPr>
            <w:tcW w:w="794" w:type="dxa"/>
            <w:vAlign w:val="center"/>
          </w:tcPr>
          <w:p w14:paraId="1DD00317" w14:textId="6D5751B2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50135987" w14:textId="77777777" w:rsidR="00D92598" w:rsidRPr="00D92598" w:rsidRDefault="00D92598">
            <w:pPr>
              <w:pStyle w:val="ConsPlusNormal"/>
            </w:pPr>
            <w:r w:rsidRPr="00D92598"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14:paraId="115E7786" w14:textId="77777777" w:rsidR="00D92598" w:rsidRPr="00D92598" w:rsidRDefault="00D92598">
            <w:pPr>
              <w:pStyle w:val="ConsPlusNormal"/>
              <w:jc w:val="center"/>
            </w:pPr>
            <w:r w:rsidRPr="00D92598">
              <w:t>285040</w:t>
            </w:r>
          </w:p>
        </w:tc>
        <w:tc>
          <w:tcPr>
            <w:tcW w:w="2551" w:type="dxa"/>
            <w:vAlign w:val="center"/>
          </w:tcPr>
          <w:p w14:paraId="701BFD3C" w14:textId="52AF02DD" w:rsidR="00D92598" w:rsidRPr="00D92598" w:rsidRDefault="00D92598">
            <w:pPr>
              <w:pStyle w:val="ConsPlusNormal"/>
            </w:pPr>
            <w:r w:rsidRPr="00D92598">
              <w:t>Система глубокой электромагнитной стимуляции тканей, профессиональная &lt;4&gt;</w:t>
            </w:r>
          </w:p>
        </w:tc>
        <w:tc>
          <w:tcPr>
            <w:tcW w:w="1984" w:type="dxa"/>
            <w:vAlign w:val="center"/>
          </w:tcPr>
          <w:p w14:paraId="7CCED16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20A99B0" w14:textId="77777777">
        <w:tc>
          <w:tcPr>
            <w:tcW w:w="794" w:type="dxa"/>
            <w:vAlign w:val="center"/>
          </w:tcPr>
          <w:p w14:paraId="5E9EAB4F" w14:textId="3BF0EF4D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081ECDF8" w14:textId="77777777" w:rsidR="00D92598" w:rsidRPr="00D92598" w:rsidRDefault="00D92598">
            <w:pPr>
              <w:pStyle w:val="ConsPlusNormal"/>
            </w:pPr>
            <w:r w:rsidRPr="00D92598"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14:paraId="20D05586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736DB285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14:paraId="52668509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414DB9E" w14:textId="77777777">
        <w:tc>
          <w:tcPr>
            <w:tcW w:w="794" w:type="dxa"/>
            <w:vAlign w:val="center"/>
          </w:tcPr>
          <w:p w14:paraId="2BB6D299" w14:textId="4D8E0DDB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1FBA135F" w14:textId="77777777" w:rsidR="00D92598" w:rsidRPr="00D92598" w:rsidRDefault="00D92598">
            <w:pPr>
              <w:pStyle w:val="ConsPlusNormal"/>
            </w:pPr>
            <w:r w:rsidRPr="00D92598"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14:paraId="4085EA8B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317660</w:t>
            </w:r>
          </w:p>
        </w:tc>
        <w:tc>
          <w:tcPr>
            <w:tcW w:w="2551" w:type="dxa"/>
            <w:vAlign w:val="center"/>
          </w:tcPr>
          <w:p w14:paraId="6C83B7D3" w14:textId="77777777" w:rsidR="00D92598" w:rsidRPr="00D92598" w:rsidRDefault="00D92598">
            <w:pPr>
              <w:pStyle w:val="ConsPlusNormal"/>
            </w:pPr>
            <w:r w:rsidRPr="00D92598"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14:paraId="143017FC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6D9138B1" w14:textId="77777777">
        <w:tc>
          <w:tcPr>
            <w:tcW w:w="794" w:type="dxa"/>
            <w:vAlign w:val="center"/>
          </w:tcPr>
          <w:p w14:paraId="7F39F14B" w14:textId="74856696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6CEAD396" w14:textId="77777777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14:paraId="07C41FC0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317670</w:t>
            </w:r>
          </w:p>
        </w:tc>
        <w:tc>
          <w:tcPr>
            <w:tcW w:w="2551" w:type="dxa"/>
            <w:vAlign w:val="center"/>
          </w:tcPr>
          <w:p w14:paraId="0A02BEC7" w14:textId="77A9E0E3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 &lt;4&gt;</w:t>
            </w:r>
          </w:p>
        </w:tc>
        <w:tc>
          <w:tcPr>
            <w:tcW w:w="1984" w:type="dxa"/>
            <w:vAlign w:val="center"/>
          </w:tcPr>
          <w:p w14:paraId="265D8A5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BA858B5" w14:textId="77777777">
        <w:tc>
          <w:tcPr>
            <w:tcW w:w="794" w:type="dxa"/>
            <w:vAlign w:val="center"/>
          </w:tcPr>
          <w:p w14:paraId="7738DFA0" w14:textId="72DB583C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5BE7EABE" w14:textId="77777777" w:rsidR="00D92598" w:rsidRPr="00D92598" w:rsidRDefault="00D92598">
            <w:pPr>
              <w:pStyle w:val="ConsPlusNormal"/>
            </w:pPr>
            <w:r w:rsidRPr="00D92598">
              <w:t>Система для криотерапии</w:t>
            </w:r>
          </w:p>
        </w:tc>
        <w:tc>
          <w:tcPr>
            <w:tcW w:w="1417" w:type="dxa"/>
            <w:vAlign w:val="center"/>
          </w:tcPr>
          <w:p w14:paraId="6B257155" w14:textId="77777777" w:rsidR="00D92598" w:rsidRPr="00D92598" w:rsidRDefault="00D92598">
            <w:pPr>
              <w:pStyle w:val="ConsPlusNormal"/>
              <w:jc w:val="center"/>
            </w:pPr>
            <w:r w:rsidRPr="00D92598">
              <w:t>356160</w:t>
            </w:r>
          </w:p>
        </w:tc>
        <w:tc>
          <w:tcPr>
            <w:tcW w:w="2551" w:type="dxa"/>
            <w:vAlign w:val="center"/>
          </w:tcPr>
          <w:p w14:paraId="1679C2D1" w14:textId="4DDB6B1D" w:rsidR="00D92598" w:rsidRPr="00D92598" w:rsidRDefault="00D92598">
            <w:pPr>
              <w:pStyle w:val="ConsPlusNormal"/>
            </w:pPr>
            <w:r w:rsidRPr="00D92598">
              <w:t>Система для криотерапии &lt;4&gt;</w:t>
            </w:r>
          </w:p>
        </w:tc>
        <w:tc>
          <w:tcPr>
            <w:tcW w:w="1984" w:type="dxa"/>
            <w:vAlign w:val="center"/>
          </w:tcPr>
          <w:p w14:paraId="583385F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A5DDB29" w14:textId="77777777">
        <w:tc>
          <w:tcPr>
            <w:tcW w:w="794" w:type="dxa"/>
            <w:vAlign w:val="center"/>
          </w:tcPr>
          <w:p w14:paraId="14600620" w14:textId="64FBF08A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42D7C275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14:paraId="6A4BCB42" w14:textId="77777777" w:rsidR="00D92598" w:rsidRPr="00D92598" w:rsidRDefault="00D92598">
            <w:pPr>
              <w:pStyle w:val="ConsPlusNormal"/>
              <w:jc w:val="center"/>
            </w:pPr>
            <w:r w:rsidRPr="00D92598">
              <w:t>283160</w:t>
            </w:r>
          </w:p>
        </w:tc>
        <w:tc>
          <w:tcPr>
            <w:tcW w:w="2551" w:type="dxa"/>
            <w:vAlign w:val="center"/>
          </w:tcPr>
          <w:p w14:paraId="78C18B20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14:paraId="340336E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0641FB0" w14:textId="77777777">
        <w:tc>
          <w:tcPr>
            <w:tcW w:w="794" w:type="dxa"/>
            <w:vAlign w:val="center"/>
          </w:tcPr>
          <w:p w14:paraId="7DADAA47" w14:textId="156C8AE6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0A6A65B3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14:paraId="2ECC39E7" w14:textId="77777777" w:rsidR="00D92598" w:rsidRPr="00D92598" w:rsidRDefault="00D92598">
            <w:pPr>
              <w:pStyle w:val="ConsPlusNormal"/>
              <w:jc w:val="center"/>
            </w:pPr>
            <w:r w:rsidRPr="00D92598">
              <w:t>263160</w:t>
            </w:r>
          </w:p>
        </w:tc>
        <w:tc>
          <w:tcPr>
            <w:tcW w:w="2551" w:type="dxa"/>
            <w:vAlign w:val="center"/>
          </w:tcPr>
          <w:p w14:paraId="6BD61D65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14:paraId="10329AAA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4DF7CF6" w14:textId="77777777">
        <w:tc>
          <w:tcPr>
            <w:tcW w:w="794" w:type="dxa"/>
            <w:vAlign w:val="center"/>
          </w:tcPr>
          <w:p w14:paraId="1C2051B2" w14:textId="0AEEB4E5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1EEADA55" w14:textId="77777777" w:rsidR="00D92598" w:rsidRPr="00D92598" w:rsidRDefault="00D92598">
            <w:pPr>
              <w:pStyle w:val="ConsPlusNormal"/>
            </w:pPr>
            <w:r w:rsidRPr="00D92598"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14:paraId="32C6A760" w14:textId="77777777" w:rsidR="00D92598" w:rsidRPr="00D92598" w:rsidRDefault="00D92598">
            <w:pPr>
              <w:pStyle w:val="ConsPlusNormal"/>
              <w:jc w:val="center"/>
            </w:pPr>
            <w:r w:rsidRPr="00D92598">
              <w:t>181480</w:t>
            </w:r>
          </w:p>
        </w:tc>
        <w:tc>
          <w:tcPr>
            <w:tcW w:w="2551" w:type="dxa"/>
            <w:vAlign w:val="center"/>
          </w:tcPr>
          <w:p w14:paraId="0A0FE612" w14:textId="10E028CE" w:rsidR="00D92598" w:rsidRPr="00D92598" w:rsidRDefault="00D92598">
            <w:pPr>
              <w:pStyle w:val="ConsPlusNormal"/>
            </w:pPr>
            <w:r w:rsidRPr="00D92598">
              <w:t>Система физиотерапевтическая чрескожной электрической нейромиостимуляции &lt;4&gt;</w:t>
            </w:r>
          </w:p>
        </w:tc>
        <w:tc>
          <w:tcPr>
            <w:tcW w:w="1984" w:type="dxa"/>
            <w:vAlign w:val="center"/>
          </w:tcPr>
          <w:p w14:paraId="1EF9EC00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5A72D5B3" w14:textId="77777777">
        <w:tc>
          <w:tcPr>
            <w:tcW w:w="794" w:type="dxa"/>
            <w:vAlign w:val="center"/>
          </w:tcPr>
          <w:p w14:paraId="3CC9D5B7" w14:textId="7714474F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26189A22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417" w:type="dxa"/>
            <w:vAlign w:val="center"/>
          </w:tcPr>
          <w:p w14:paraId="18DDDD3A" w14:textId="77777777" w:rsidR="00D92598" w:rsidRPr="00D92598" w:rsidRDefault="00D92598">
            <w:pPr>
              <w:pStyle w:val="ConsPlusNormal"/>
              <w:jc w:val="center"/>
            </w:pPr>
            <w:r w:rsidRPr="00D92598">
              <w:t>216810</w:t>
            </w:r>
          </w:p>
        </w:tc>
        <w:tc>
          <w:tcPr>
            <w:tcW w:w="2551" w:type="dxa"/>
            <w:vAlign w:val="center"/>
          </w:tcPr>
          <w:p w14:paraId="127CA981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984" w:type="dxa"/>
            <w:vAlign w:val="center"/>
          </w:tcPr>
          <w:p w14:paraId="537F6C84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25668CD3" w14:textId="77777777">
        <w:tc>
          <w:tcPr>
            <w:tcW w:w="794" w:type="dxa"/>
            <w:vAlign w:val="center"/>
          </w:tcPr>
          <w:p w14:paraId="027D1464" w14:textId="0E421C4E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1383E412" w14:textId="77777777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14:paraId="45D152AB" w14:textId="77777777" w:rsidR="00D92598" w:rsidRPr="00D92598" w:rsidRDefault="00D92598">
            <w:pPr>
              <w:pStyle w:val="ConsPlusNormal"/>
              <w:jc w:val="center"/>
            </w:pPr>
            <w:r w:rsidRPr="00D92598">
              <w:t>326010</w:t>
            </w:r>
          </w:p>
        </w:tc>
        <w:tc>
          <w:tcPr>
            <w:tcW w:w="2551" w:type="dxa"/>
            <w:vAlign w:val="center"/>
          </w:tcPr>
          <w:p w14:paraId="0A5D4995" w14:textId="4F2F0DFA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 &lt;4&gt;</w:t>
            </w:r>
          </w:p>
        </w:tc>
        <w:tc>
          <w:tcPr>
            <w:tcW w:w="1984" w:type="dxa"/>
            <w:vAlign w:val="center"/>
          </w:tcPr>
          <w:p w14:paraId="37DC9C57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1C764F9" w14:textId="77777777">
        <w:tc>
          <w:tcPr>
            <w:tcW w:w="794" w:type="dxa"/>
            <w:vAlign w:val="center"/>
          </w:tcPr>
          <w:p w14:paraId="6A353E9C" w14:textId="72E0B9C0" w:rsidR="00D92598" w:rsidRPr="00D92598" w:rsidRDefault="00D92598">
            <w:pPr>
              <w:pStyle w:val="ConsPlusNormal"/>
              <w:jc w:val="center"/>
            </w:pPr>
            <w:r w:rsidRPr="00D92598">
              <w:t>19. &lt;1</w:t>
            </w:r>
            <w:r w:rsidRPr="00D92598">
              <w:lastRenderedPageBreak/>
              <w:t>&gt;</w:t>
            </w:r>
          </w:p>
        </w:tc>
        <w:tc>
          <w:tcPr>
            <w:tcW w:w="2324" w:type="dxa"/>
            <w:vAlign w:val="center"/>
          </w:tcPr>
          <w:p w14:paraId="17AFDD36" w14:textId="77777777" w:rsidR="00D92598" w:rsidRPr="00D92598" w:rsidRDefault="00D92598">
            <w:pPr>
              <w:pStyle w:val="ConsPlusNormal"/>
            </w:pPr>
            <w:r w:rsidRPr="00D92598">
              <w:t>Аппарат для УВЧ-терапии</w:t>
            </w:r>
          </w:p>
        </w:tc>
        <w:tc>
          <w:tcPr>
            <w:tcW w:w="1417" w:type="dxa"/>
            <w:vAlign w:val="center"/>
          </w:tcPr>
          <w:p w14:paraId="50C621BB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5C08D6DA" w14:textId="77777777" w:rsidR="00D92598" w:rsidRPr="00D92598" w:rsidRDefault="00D92598">
            <w:pPr>
              <w:pStyle w:val="ConsPlusNormal"/>
            </w:pPr>
            <w:r w:rsidRPr="00D92598"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14:paraId="5A2753D1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49797B73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10B71AB4" w14:textId="77777777">
        <w:tc>
          <w:tcPr>
            <w:tcW w:w="9069" w:type="dxa"/>
            <w:gridSpan w:val="3"/>
            <w:vAlign w:val="center"/>
          </w:tcPr>
          <w:p w14:paraId="5481C032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000FC2EC" w14:textId="77777777">
        <w:tc>
          <w:tcPr>
            <w:tcW w:w="7539" w:type="dxa"/>
            <w:gridSpan w:val="2"/>
            <w:vAlign w:val="bottom"/>
          </w:tcPr>
          <w:p w14:paraId="5B882B6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bottom"/>
          </w:tcPr>
          <w:p w14:paraId="11F506B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322ADEC" w14:textId="77777777">
        <w:tc>
          <w:tcPr>
            <w:tcW w:w="793" w:type="dxa"/>
            <w:vAlign w:val="center"/>
          </w:tcPr>
          <w:p w14:paraId="77B597CC" w14:textId="594F5C91" w:rsidR="00D92598" w:rsidRPr="00D92598" w:rsidRDefault="00D92598">
            <w:pPr>
              <w:pStyle w:val="ConsPlusNormal"/>
            </w:pPr>
            <w:r w:rsidRPr="00D92598">
              <w:t>1. &lt;1&gt;</w:t>
            </w:r>
          </w:p>
        </w:tc>
        <w:tc>
          <w:tcPr>
            <w:tcW w:w="6746" w:type="dxa"/>
            <w:vAlign w:val="bottom"/>
          </w:tcPr>
          <w:p w14:paraId="0C8D5291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4A543B1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2CDA3E98" w14:textId="77777777">
        <w:tc>
          <w:tcPr>
            <w:tcW w:w="793" w:type="dxa"/>
            <w:vAlign w:val="bottom"/>
          </w:tcPr>
          <w:p w14:paraId="147721A9" w14:textId="710C8DEB" w:rsidR="00D92598" w:rsidRPr="00D92598" w:rsidRDefault="00D92598">
            <w:pPr>
              <w:pStyle w:val="ConsPlusNormal"/>
            </w:pPr>
            <w:r w:rsidRPr="00D92598">
              <w:t>2. &lt;1&gt;</w:t>
            </w:r>
          </w:p>
        </w:tc>
        <w:tc>
          <w:tcPr>
            <w:tcW w:w="6746" w:type="dxa"/>
            <w:vAlign w:val="bottom"/>
          </w:tcPr>
          <w:p w14:paraId="39530BAA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bottom"/>
          </w:tcPr>
          <w:p w14:paraId="41F3463C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</w:tbl>
    <w:p w14:paraId="4BA01C0B" w14:textId="77777777" w:rsidR="00D92598" w:rsidRPr="00D92598" w:rsidRDefault="00D92598">
      <w:pPr>
        <w:pStyle w:val="ConsPlusNormal"/>
        <w:jc w:val="both"/>
      </w:pPr>
    </w:p>
    <w:p w14:paraId="5860AF21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психолога</w:t>
      </w:r>
    </w:p>
    <w:p w14:paraId="102B7CB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06970895" w14:textId="77777777">
        <w:tc>
          <w:tcPr>
            <w:tcW w:w="794" w:type="dxa"/>
          </w:tcPr>
          <w:p w14:paraId="6F5CA915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0CF8FB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45C8B6A5" w14:textId="5F8BD4E6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013B201" w14:textId="7B7E0E8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EA0B6F1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EA5A502" w14:textId="77777777">
        <w:tc>
          <w:tcPr>
            <w:tcW w:w="794" w:type="dxa"/>
            <w:vAlign w:val="center"/>
          </w:tcPr>
          <w:p w14:paraId="6B30E51D" w14:textId="1CDFD0CB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DD27116" w14:textId="77777777" w:rsidR="00D92598" w:rsidRPr="00D92598" w:rsidRDefault="00D92598">
            <w:pPr>
              <w:pStyle w:val="ConsPlusNormal"/>
            </w:pPr>
            <w:r w:rsidRPr="00D92598"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14:paraId="1D493408" w14:textId="77777777" w:rsidR="00D92598" w:rsidRPr="00D92598" w:rsidRDefault="00D92598">
            <w:pPr>
              <w:pStyle w:val="ConsPlusNormal"/>
              <w:jc w:val="center"/>
            </w:pPr>
            <w:r w:rsidRPr="00D92598">
              <w:t>342050</w:t>
            </w:r>
          </w:p>
        </w:tc>
        <w:tc>
          <w:tcPr>
            <w:tcW w:w="2551" w:type="dxa"/>
            <w:vAlign w:val="center"/>
          </w:tcPr>
          <w:p w14:paraId="1C5DE4FC" w14:textId="77777777" w:rsidR="00D92598" w:rsidRPr="00D92598" w:rsidRDefault="00D92598">
            <w:pPr>
              <w:pStyle w:val="ConsPlusNormal"/>
            </w:pPr>
            <w:r w:rsidRPr="00D92598"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14:paraId="5926555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AAE6649" w14:textId="77777777">
        <w:tc>
          <w:tcPr>
            <w:tcW w:w="794" w:type="dxa"/>
            <w:vAlign w:val="center"/>
          </w:tcPr>
          <w:p w14:paraId="23B7F780" w14:textId="215C460B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39E9EB2" w14:textId="77777777" w:rsidR="00D92598" w:rsidRPr="00D92598" w:rsidRDefault="00D92598">
            <w:pPr>
              <w:pStyle w:val="ConsPlusNormal"/>
            </w:pPr>
            <w:r w:rsidRPr="00D92598"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14:paraId="573B1184" w14:textId="77777777" w:rsidR="00D92598" w:rsidRPr="00D92598" w:rsidRDefault="00D92598">
            <w:pPr>
              <w:pStyle w:val="ConsPlusNormal"/>
              <w:jc w:val="center"/>
            </w:pPr>
            <w:r w:rsidRPr="00D92598">
              <w:t>175960</w:t>
            </w:r>
          </w:p>
        </w:tc>
        <w:tc>
          <w:tcPr>
            <w:tcW w:w="2551" w:type="dxa"/>
            <w:vAlign w:val="center"/>
          </w:tcPr>
          <w:p w14:paraId="101BE2A7" w14:textId="77777777" w:rsidR="00D92598" w:rsidRPr="00D92598" w:rsidRDefault="00D92598">
            <w:pPr>
              <w:pStyle w:val="ConsPlusNormal"/>
            </w:pPr>
            <w:r w:rsidRPr="00D92598"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14:paraId="18D2D12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7BFFA98" w14:textId="77777777">
        <w:tc>
          <w:tcPr>
            <w:tcW w:w="794" w:type="dxa"/>
            <w:vAlign w:val="center"/>
          </w:tcPr>
          <w:p w14:paraId="3F96E34C" w14:textId="3C0003DC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1A9AC037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14:paraId="3DCCBD25" w14:textId="77777777" w:rsidR="00D92598" w:rsidRPr="00D92598" w:rsidRDefault="00D92598">
            <w:pPr>
              <w:pStyle w:val="ConsPlusNormal"/>
              <w:jc w:val="center"/>
            </w:pPr>
            <w:r w:rsidRPr="00D92598">
              <w:t>363520</w:t>
            </w:r>
          </w:p>
        </w:tc>
        <w:tc>
          <w:tcPr>
            <w:tcW w:w="2551" w:type="dxa"/>
            <w:vAlign w:val="center"/>
          </w:tcPr>
          <w:p w14:paraId="72811300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14:paraId="5CC2C9A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AFD5FA6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6B9D4F7" w14:textId="77777777">
        <w:tc>
          <w:tcPr>
            <w:tcW w:w="9069" w:type="dxa"/>
            <w:gridSpan w:val="3"/>
          </w:tcPr>
          <w:p w14:paraId="454B599E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E3DACFE" w14:textId="77777777">
        <w:tc>
          <w:tcPr>
            <w:tcW w:w="7539" w:type="dxa"/>
            <w:gridSpan w:val="2"/>
          </w:tcPr>
          <w:p w14:paraId="522C0E60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7F306272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B6238AB" w14:textId="77777777">
        <w:tc>
          <w:tcPr>
            <w:tcW w:w="793" w:type="dxa"/>
            <w:vAlign w:val="center"/>
          </w:tcPr>
          <w:p w14:paraId="1F227699" w14:textId="3761C2F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82C9BD5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263027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552DC2C" w14:textId="77777777">
        <w:tc>
          <w:tcPr>
            <w:tcW w:w="793" w:type="dxa"/>
            <w:vAlign w:val="center"/>
          </w:tcPr>
          <w:p w14:paraId="2224BCC2" w14:textId="51BBDE3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766A20A3" w14:textId="77777777" w:rsidR="00D92598" w:rsidRPr="00D92598" w:rsidRDefault="00D92598">
            <w:pPr>
              <w:pStyle w:val="ConsPlusNormal"/>
            </w:pPr>
            <w:r w:rsidRPr="00D92598"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14:paraId="6072F5F7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77ADD616" w14:textId="77777777">
        <w:tc>
          <w:tcPr>
            <w:tcW w:w="793" w:type="dxa"/>
            <w:vAlign w:val="center"/>
          </w:tcPr>
          <w:p w14:paraId="46D55CD9" w14:textId="223A723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0257DB02" w14:textId="77777777" w:rsidR="00D92598" w:rsidRPr="00D92598" w:rsidRDefault="00D92598">
            <w:pPr>
              <w:pStyle w:val="ConsPlusNormal"/>
            </w:pPr>
            <w:r w:rsidRPr="00D92598">
              <w:t>Кресло функциональное</w:t>
            </w:r>
          </w:p>
        </w:tc>
        <w:tc>
          <w:tcPr>
            <w:tcW w:w="1530" w:type="dxa"/>
            <w:vAlign w:val="center"/>
          </w:tcPr>
          <w:p w14:paraId="7F799DF6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8E3CCDB" w14:textId="77777777">
        <w:tc>
          <w:tcPr>
            <w:tcW w:w="793" w:type="dxa"/>
            <w:vAlign w:val="center"/>
          </w:tcPr>
          <w:p w14:paraId="62FAF42A" w14:textId="41437915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5075D7EF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53E9BC2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2C19A45" w14:textId="77777777">
        <w:tc>
          <w:tcPr>
            <w:tcW w:w="793" w:type="dxa"/>
            <w:vAlign w:val="center"/>
          </w:tcPr>
          <w:p w14:paraId="6636B93C" w14:textId="32AD3EDD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5C6D1E2B" w14:textId="77777777" w:rsidR="00D92598" w:rsidRPr="00D92598" w:rsidRDefault="00D92598">
            <w:pPr>
              <w:pStyle w:val="ConsPlusNormal"/>
            </w:pPr>
            <w:r w:rsidRPr="00D92598"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14:paraId="612B3C9F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4264584F" w14:textId="77777777">
        <w:tc>
          <w:tcPr>
            <w:tcW w:w="793" w:type="dxa"/>
            <w:vAlign w:val="center"/>
          </w:tcPr>
          <w:p w14:paraId="6848223B" w14:textId="3032AAA8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3256111E" w14:textId="77777777" w:rsidR="00D92598" w:rsidRPr="00D92598" w:rsidRDefault="00D92598">
            <w:pPr>
              <w:pStyle w:val="ConsPlusNormal"/>
            </w:pPr>
            <w:r w:rsidRPr="00D92598">
              <w:t>Методические пособия (схемы нейропсихологического обследования высших психиче</w:t>
            </w:r>
            <w:r w:rsidRPr="00D92598">
              <w:lastRenderedPageBreak/>
              <w:t>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14:paraId="2ADB840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3138E22" w14:textId="77777777">
        <w:tc>
          <w:tcPr>
            <w:tcW w:w="793" w:type="dxa"/>
            <w:vAlign w:val="center"/>
          </w:tcPr>
          <w:p w14:paraId="1E9C93C9" w14:textId="0606F7E8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77DE4BA0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26082F83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5BD67B07" w14:textId="77777777">
        <w:tc>
          <w:tcPr>
            <w:tcW w:w="793" w:type="dxa"/>
            <w:vAlign w:val="center"/>
          </w:tcPr>
          <w:p w14:paraId="40406426" w14:textId="68FB9C5D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014EEFAF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4C4DB2F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4E3A98AE" w14:textId="77777777" w:rsidR="00D92598" w:rsidRPr="00D92598" w:rsidRDefault="00D92598">
      <w:pPr>
        <w:pStyle w:val="ConsPlusNormal"/>
        <w:jc w:val="both"/>
      </w:pPr>
    </w:p>
    <w:p w14:paraId="39001C95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эргореабилитации</w:t>
      </w:r>
    </w:p>
    <w:p w14:paraId="54556402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0F43365E" w14:textId="77777777">
        <w:tc>
          <w:tcPr>
            <w:tcW w:w="794" w:type="dxa"/>
          </w:tcPr>
          <w:p w14:paraId="6AEA7F6F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127B5F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2B7BB8B1" w14:textId="08C33693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469257C" w14:textId="787C7344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0CFCEF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9BDEF7A" w14:textId="77777777">
        <w:tc>
          <w:tcPr>
            <w:tcW w:w="794" w:type="dxa"/>
            <w:vAlign w:val="center"/>
          </w:tcPr>
          <w:p w14:paraId="208971D1" w14:textId="5849488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3E02535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59004AA1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7B3BDD4C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42A5B28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D97A0C7" w14:textId="77777777">
        <w:tc>
          <w:tcPr>
            <w:tcW w:w="794" w:type="dxa"/>
            <w:vMerge w:val="restart"/>
            <w:vAlign w:val="center"/>
          </w:tcPr>
          <w:p w14:paraId="36991BC0" w14:textId="6314B5C3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ACA54F7" w14:textId="77777777" w:rsidR="00D92598" w:rsidRPr="00D92598" w:rsidRDefault="00D92598">
            <w:pPr>
              <w:pStyle w:val="ConsPlusNormal"/>
            </w:pPr>
            <w:r w:rsidRPr="00D92598"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14:paraId="2F2A54C2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060265D4" w14:textId="77777777" w:rsidR="00D92598" w:rsidRPr="00D92598" w:rsidRDefault="00D92598">
            <w:pPr>
              <w:pStyle w:val="ConsPlusNormal"/>
            </w:pPr>
            <w:r w:rsidRPr="00D92598">
              <w:t xml:space="preserve">Кровать больничная стандартная с </w:t>
            </w:r>
            <w:r w:rsidRPr="00D92598">
              <w:lastRenderedPageBreak/>
              <w:t>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25093735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4FFF63DF" w14:textId="77777777">
        <w:tc>
          <w:tcPr>
            <w:tcW w:w="794" w:type="dxa"/>
            <w:vMerge/>
          </w:tcPr>
          <w:p w14:paraId="6CFFD8CB" w14:textId="77777777" w:rsidR="00D92598" w:rsidRPr="00D92598" w:rsidRDefault="00D92598"/>
        </w:tc>
        <w:tc>
          <w:tcPr>
            <w:tcW w:w="2324" w:type="dxa"/>
            <w:vMerge/>
          </w:tcPr>
          <w:p w14:paraId="2E2CD02B" w14:textId="77777777" w:rsidR="00D92598" w:rsidRPr="00D92598" w:rsidRDefault="00D92598"/>
        </w:tc>
        <w:tc>
          <w:tcPr>
            <w:tcW w:w="1417" w:type="dxa"/>
            <w:vAlign w:val="center"/>
          </w:tcPr>
          <w:p w14:paraId="083AD52B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54109A67" w14:textId="77777777" w:rsidR="00D92598" w:rsidRPr="00D92598" w:rsidRDefault="00D92598">
            <w:pPr>
              <w:pStyle w:val="ConsPlusNormal"/>
            </w:pPr>
            <w:r w:rsidRPr="00D92598"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14:paraId="1C003BB6" w14:textId="77777777" w:rsidR="00D92598" w:rsidRPr="00D92598" w:rsidRDefault="00D92598"/>
        </w:tc>
      </w:tr>
      <w:tr w:rsidR="00D92598" w:rsidRPr="00D92598" w14:paraId="2D9C755C" w14:textId="77777777">
        <w:tc>
          <w:tcPr>
            <w:tcW w:w="794" w:type="dxa"/>
            <w:vAlign w:val="center"/>
          </w:tcPr>
          <w:p w14:paraId="13A7490B" w14:textId="42271A8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13A9D51C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417" w:type="dxa"/>
            <w:vAlign w:val="center"/>
          </w:tcPr>
          <w:p w14:paraId="756149CB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3058DA8C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5BC4F29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E41EFB3" w14:textId="77777777">
        <w:tc>
          <w:tcPr>
            <w:tcW w:w="794" w:type="dxa"/>
            <w:vAlign w:val="center"/>
          </w:tcPr>
          <w:p w14:paraId="664F1BB8" w14:textId="674B0508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03E73EC2" w14:textId="77777777" w:rsidR="00D92598" w:rsidRPr="00D92598" w:rsidRDefault="00D92598">
            <w:pPr>
              <w:pStyle w:val="ConsPlusNormal"/>
              <w:jc w:val="both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595F54F1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394A91CB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7CC7F65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44323DE" w14:textId="77777777">
        <w:tc>
          <w:tcPr>
            <w:tcW w:w="794" w:type="dxa"/>
            <w:vAlign w:val="center"/>
          </w:tcPr>
          <w:p w14:paraId="6295712E" w14:textId="4F0AA344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1A23D2AC" w14:textId="77777777" w:rsidR="00D92598" w:rsidRPr="00D92598" w:rsidRDefault="00D92598">
            <w:pPr>
              <w:pStyle w:val="ConsPlusNormal"/>
              <w:jc w:val="both"/>
            </w:pPr>
            <w:r w:rsidRPr="00D92598">
              <w:t>Прикроватный столик</w:t>
            </w:r>
          </w:p>
        </w:tc>
        <w:tc>
          <w:tcPr>
            <w:tcW w:w="1417" w:type="dxa"/>
            <w:vAlign w:val="center"/>
          </w:tcPr>
          <w:p w14:paraId="6B55C59B" w14:textId="77777777" w:rsidR="00D92598" w:rsidRPr="00D92598" w:rsidRDefault="00D92598">
            <w:pPr>
              <w:pStyle w:val="ConsPlusNormal"/>
              <w:jc w:val="center"/>
            </w:pPr>
            <w:r w:rsidRPr="00D92598">
              <w:t>184150</w:t>
            </w:r>
          </w:p>
        </w:tc>
        <w:tc>
          <w:tcPr>
            <w:tcW w:w="2551" w:type="dxa"/>
            <w:vAlign w:val="center"/>
          </w:tcPr>
          <w:p w14:paraId="548AC331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6A6F209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EC3C6A6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41018EAB" w14:textId="77777777">
        <w:tc>
          <w:tcPr>
            <w:tcW w:w="9069" w:type="dxa"/>
            <w:gridSpan w:val="3"/>
            <w:vAlign w:val="bottom"/>
          </w:tcPr>
          <w:p w14:paraId="17A8C7B1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24EA654" w14:textId="77777777">
        <w:tc>
          <w:tcPr>
            <w:tcW w:w="7539" w:type="dxa"/>
            <w:gridSpan w:val="2"/>
            <w:vAlign w:val="center"/>
          </w:tcPr>
          <w:p w14:paraId="73CB06E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4ED451B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43F7BF3" w14:textId="77777777">
        <w:tc>
          <w:tcPr>
            <w:tcW w:w="793" w:type="dxa"/>
            <w:vAlign w:val="center"/>
          </w:tcPr>
          <w:p w14:paraId="5E4FB2BD" w14:textId="7D153B88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3288EEC7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4A3D1445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003B2CCB" w14:textId="77777777">
        <w:tc>
          <w:tcPr>
            <w:tcW w:w="793" w:type="dxa"/>
            <w:vAlign w:val="center"/>
          </w:tcPr>
          <w:p w14:paraId="3282EDCC" w14:textId="5C40A527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3E980C0" w14:textId="77777777" w:rsidR="00D92598" w:rsidRPr="00D92598" w:rsidRDefault="00D92598">
            <w:pPr>
              <w:pStyle w:val="ConsPlusNormal"/>
            </w:pPr>
            <w:r w:rsidRPr="00D92598">
              <w:t>Лепная масса</w:t>
            </w:r>
          </w:p>
        </w:tc>
        <w:tc>
          <w:tcPr>
            <w:tcW w:w="1530" w:type="dxa"/>
            <w:vAlign w:val="center"/>
          </w:tcPr>
          <w:p w14:paraId="0FFD3732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7586325D" w14:textId="77777777">
        <w:tc>
          <w:tcPr>
            <w:tcW w:w="793" w:type="dxa"/>
            <w:vAlign w:val="center"/>
          </w:tcPr>
          <w:p w14:paraId="793220FD" w14:textId="29BC1885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1328816D" w14:textId="77777777" w:rsidR="00D92598" w:rsidRPr="00D92598" w:rsidRDefault="00D92598">
            <w:pPr>
              <w:pStyle w:val="ConsPlusNormal"/>
            </w:pPr>
            <w:r w:rsidRPr="00D92598">
              <w:t>Материал для рисования</w:t>
            </w:r>
          </w:p>
        </w:tc>
        <w:tc>
          <w:tcPr>
            <w:tcW w:w="1530" w:type="dxa"/>
            <w:vAlign w:val="center"/>
          </w:tcPr>
          <w:p w14:paraId="13F9E9AC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1608DDFF" w14:textId="77777777">
        <w:tc>
          <w:tcPr>
            <w:tcW w:w="793" w:type="dxa"/>
            <w:vAlign w:val="center"/>
          </w:tcPr>
          <w:p w14:paraId="3847138B" w14:textId="64363EC1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19C59BC8" w14:textId="77777777" w:rsidR="00D92598" w:rsidRPr="00D92598" w:rsidRDefault="00D92598">
            <w:pPr>
              <w:pStyle w:val="ConsPlusNormal"/>
            </w:pPr>
            <w:r w:rsidRPr="00D92598"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14:paraId="4CF60AC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01DEACD" w14:textId="77777777">
        <w:tc>
          <w:tcPr>
            <w:tcW w:w="793" w:type="dxa"/>
            <w:vAlign w:val="center"/>
          </w:tcPr>
          <w:p w14:paraId="6D3947B7" w14:textId="12BAB958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49812DA4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7BC0D7A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424568C" w14:textId="77777777">
        <w:tc>
          <w:tcPr>
            <w:tcW w:w="793" w:type="dxa"/>
            <w:vAlign w:val="center"/>
          </w:tcPr>
          <w:p w14:paraId="06C578BE" w14:textId="145D844D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60B5C253" w14:textId="77777777" w:rsidR="00D92598" w:rsidRPr="00D92598" w:rsidRDefault="00D92598">
            <w:pPr>
              <w:pStyle w:val="ConsPlusNormal"/>
            </w:pPr>
            <w:r w:rsidRPr="00D92598"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14:paraId="37ECD7E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2617443" w14:textId="77777777">
        <w:tc>
          <w:tcPr>
            <w:tcW w:w="793" w:type="dxa"/>
            <w:vAlign w:val="center"/>
          </w:tcPr>
          <w:p w14:paraId="5118FC38" w14:textId="0FA09EE0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4690D57F" w14:textId="77777777" w:rsidR="00D92598" w:rsidRPr="00D92598" w:rsidRDefault="00D92598">
            <w:pPr>
              <w:pStyle w:val="ConsPlusNormal"/>
            </w:pPr>
            <w:r w:rsidRPr="00D92598"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14:paraId="3D5B4B38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3A2BB80D" w14:textId="77777777">
        <w:tc>
          <w:tcPr>
            <w:tcW w:w="793" w:type="dxa"/>
            <w:vAlign w:val="center"/>
          </w:tcPr>
          <w:p w14:paraId="1FB63523" w14:textId="2A7F7942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2C2150DD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14:paraId="1527FD43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D371531" w14:textId="77777777">
        <w:tc>
          <w:tcPr>
            <w:tcW w:w="793" w:type="dxa"/>
            <w:vAlign w:val="center"/>
          </w:tcPr>
          <w:p w14:paraId="3A4093DA" w14:textId="3EC52FF0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5A74F6D3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14:paraId="542DD451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95E7B5F" w14:textId="77777777">
        <w:tc>
          <w:tcPr>
            <w:tcW w:w="793" w:type="dxa"/>
            <w:vAlign w:val="center"/>
          </w:tcPr>
          <w:p w14:paraId="4534FCF9" w14:textId="73DA2E5A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1CD9C62F" w14:textId="77777777" w:rsidR="00D92598" w:rsidRPr="00D92598" w:rsidRDefault="00D92598">
            <w:pPr>
              <w:pStyle w:val="ConsPlusNormal"/>
            </w:pPr>
            <w:r w:rsidRPr="00D92598"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14:paraId="6994B7D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3DEB66A" w14:textId="77777777">
        <w:tc>
          <w:tcPr>
            <w:tcW w:w="793" w:type="dxa"/>
            <w:vAlign w:val="center"/>
          </w:tcPr>
          <w:p w14:paraId="08AF9613" w14:textId="2367BBBC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531D10F9" w14:textId="77777777" w:rsidR="00D92598" w:rsidRPr="00D92598" w:rsidRDefault="00D92598">
            <w:pPr>
              <w:pStyle w:val="ConsPlusNormal"/>
            </w:pPr>
            <w:r w:rsidRPr="00D92598">
              <w:t>Микроволновая печь</w:t>
            </w:r>
          </w:p>
        </w:tc>
        <w:tc>
          <w:tcPr>
            <w:tcW w:w="1530" w:type="dxa"/>
            <w:vAlign w:val="center"/>
          </w:tcPr>
          <w:p w14:paraId="1D20F18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19EE94F" w14:textId="77777777">
        <w:tc>
          <w:tcPr>
            <w:tcW w:w="793" w:type="dxa"/>
            <w:vAlign w:val="center"/>
          </w:tcPr>
          <w:p w14:paraId="6208C956" w14:textId="0D46D51E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6746" w:type="dxa"/>
            <w:vAlign w:val="center"/>
          </w:tcPr>
          <w:p w14:paraId="0620D75D" w14:textId="77777777" w:rsidR="00D92598" w:rsidRPr="00D92598" w:rsidRDefault="00D92598">
            <w:pPr>
              <w:pStyle w:val="ConsPlusNormal"/>
            </w:pPr>
            <w:r w:rsidRPr="00D92598"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14:paraId="34F2CC9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EA5384F" w14:textId="77777777">
        <w:tc>
          <w:tcPr>
            <w:tcW w:w="793" w:type="dxa"/>
            <w:vAlign w:val="center"/>
          </w:tcPr>
          <w:p w14:paraId="28696799" w14:textId="04BEF70B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6746" w:type="dxa"/>
            <w:vAlign w:val="center"/>
          </w:tcPr>
          <w:p w14:paraId="6EB821A2" w14:textId="77777777" w:rsidR="00D92598" w:rsidRPr="00D92598" w:rsidRDefault="00D92598">
            <w:pPr>
              <w:pStyle w:val="ConsPlusNormal"/>
            </w:pPr>
            <w:r w:rsidRPr="00D92598">
              <w:t>Стол компьютерный</w:t>
            </w:r>
          </w:p>
        </w:tc>
        <w:tc>
          <w:tcPr>
            <w:tcW w:w="1530" w:type="dxa"/>
            <w:vAlign w:val="center"/>
          </w:tcPr>
          <w:p w14:paraId="28EF47E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E8A14B7" w14:textId="77777777">
        <w:tc>
          <w:tcPr>
            <w:tcW w:w="793" w:type="dxa"/>
            <w:vAlign w:val="center"/>
          </w:tcPr>
          <w:p w14:paraId="236E2A09" w14:textId="408B8F23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6746" w:type="dxa"/>
            <w:vAlign w:val="center"/>
          </w:tcPr>
          <w:p w14:paraId="544F4E25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0175C81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B5A65D8" w14:textId="77777777">
        <w:tc>
          <w:tcPr>
            <w:tcW w:w="793" w:type="dxa"/>
            <w:vAlign w:val="center"/>
          </w:tcPr>
          <w:p w14:paraId="32497BB6" w14:textId="0E1CF856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6746" w:type="dxa"/>
            <w:vAlign w:val="center"/>
          </w:tcPr>
          <w:p w14:paraId="481BC22E" w14:textId="77777777" w:rsidR="00D92598" w:rsidRPr="00D92598" w:rsidRDefault="00D92598">
            <w:pPr>
              <w:pStyle w:val="ConsPlusNormal"/>
            </w:pPr>
            <w:r w:rsidRPr="00D92598">
              <w:t>Раковина для мытья рук</w:t>
            </w:r>
          </w:p>
        </w:tc>
        <w:tc>
          <w:tcPr>
            <w:tcW w:w="1530" w:type="dxa"/>
            <w:vAlign w:val="center"/>
          </w:tcPr>
          <w:p w14:paraId="6BF544B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9F0888F" w14:textId="77777777">
        <w:tc>
          <w:tcPr>
            <w:tcW w:w="793" w:type="dxa"/>
            <w:vAlign w:val="center"/>
          </w:tcPr>
          <w:p w14:paraId="1601D408" w14:textId="60ABED88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6746" w:type="dxa"/>
            <w:vAlign w:val="center"/>
          </w:tcPr>
          <w:p w14:paraId="5F2FF219" w14:textId="77777777" w:rsidR="00D92598" w:rsidRPr="00D92598" w:rsidRDefault="00D92598">
            <w:pPr>
              <w:pStyle w:val="ConsPlusNormal"/>
            </w:pPr>
            <w:r w:rsidRPr="00D92598">
              <w:t>Унитаз</w:t>
            </w:r>
          </w:p>
        </w:tc>
        <w:tc>
          <w:tcPr>
            <w:tcW w:w="1530" w:type="dxa"/>
            <w:vAlign w:val="center"/>
          </w:tcPr>
          <w:p w14:paraId="4D6795F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833DBCD" w14:textId="77777777">
        <w:tc>
          <w:tcPr>
            <w:tcW w:w="793" w:type="dxa"/>
            <w:vAlign w:val="center"/>
          </w:tcPr>
          <w:p w14:paraId="3BB3A466" w14:textId="5504FECC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6746" w:type="dxa"/>
            <w:vAlign w:val="center"/>
          </w:tcPr>
          <w:p w14:paraId="75B6BDB6" w14:textId="77777777" w:rsidR="00D92598" w:rsidRPr="00D92598" w:rsidRDefault="00D92598">
            <w:pPr>
              <w:pStyle w:val="ConsPlusNormal"/>
            </w:pPr>
            <w:r w:rsidRPr="00D92598">
              <w:t>Раковина для умывания</w:t>
            </w:r>
          </w:p>
        </w:tc>
        <w:tc>
          <w:tcPr>
            <w:tcW w:w="1530" w:type="dxa"/>
            <w:vAlign w:val="center"/>
          </w:tcPr>
          <w:p w14:paraId="7E98D51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A8B6A3C" w14:textId="77777777">
        <w:tc>
          <w:tcPr>
            <w:tcW w:w="793" w:type="dxa"/>
            <w:vAlign w:val="center"/>
          </w:tcPr>
          <w:p w14:paraId="08841879" w14:textId="12D41A21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6746" w:type="dxa"/>
            <w:vAlign w:val="center"/>
          </w:tcPr>
          <w:p w14:paraId="4EAB9AFF" w14:textId="77777777" w:rsidR="00D92598" w:rsidRPr="00D92598" w:rsidRDefault="00D92598">
            <w:pPr>
              <w:pStyle w:val="ConsPlusNormal"/>
            </w:pPr>
            <w:r w:rsidRPr="00D92598">
              <w:t>Душ</w:t>
            </w:r>
          </w:p>
        </w:tc>
        <w:tc>
          <w:tcPr>
            <w:tcW w:w="1530" w:type="dxa"/>
            <w:vAlign w:val="center"/>
          </w:tcPr>
          <w:p w14:paraId="2865F59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1D4EF82" w14:textId="77777777">
        <w:tc>
          <w:tcPr>
            <w:tcW w:w="793" w:type="dxa"/>
            <w:vAlign w:val="center"/>
          </w:tcPr>
          <w:p w14:paraId="01776B79" w14:textId="111CACED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6746" w:type="dxa"/>
            <w:vAlign w:val="center"/>
          </w:tcPr>
          <w:p w14:paraId="5D62B51B" w14:textId="77777777" w:rsidR="00D92598" w:rsidRPr="00D92598" w:rsidRDefault="00D92598">
            <w:pPr>
              <w:pStyle w:val="ConsPlusNormal"/>
            </w:pPr>
            <w:r w:rsidRPr="00D92598"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14:paraId="2ECAB6D6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8974FEE" w14:textId="77777777">
        <w:tc>
          <w:tcPr>
            <w:tcW w:w="793" w:type="dxa"/>
            <w:vAlign w:val="center"/>
          </w:tcPr>
          <w:p w14:paraId="50F517CE" w14:textId="3E044781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6746" w:type="dxa"/>
            <w:vAlign w:val="center"/>
          </w:tcPr>
          <w:p w14:paraId="659F21E9" w14:textId="77777777" w:rsidR="00D92598" w:rsidRPr="00D92598" w:rsidRDefault="00D92598">
            <w:pPr>
              <w:pStyle w:val="ConsPlusNormal"/>
            </w:pPr>
            <w:r w:rsidRPr="00D92598"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14:paraId="24E4CCF3" w14:textId="77777777" w:rsidR="00D92598" w:rsidRPr="00D92598" w:rsidRDefault="00D92598">
            <w:pPr>
              <w:pStyle w:val="ConsPlusNormal"/>
            </w:pPr>
            <w:r w:rsidRPr="00D92598">
              <w:t>не менее 1 набора</w:t>
            </w:r>
          </w:p>
        </w:tc>
      </w:tr>
      <w:tr w:rsidR="00D92598" w:rsidRPr="00D92598" w14:paraId="232CF545" w14:textId="77777777">
        <w:tc>
          <w:tcPr>
            <w:tcW w:w="793" w:type="dxa"/>
            <w:vAlign w:val="center"/>
          </w:tcPr>
          <w:p w14:paraId="5FE24C81" w14:textId="37CA110B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6746" w:type="dxa"/>
            <w:vAlign w:val="center"/>
          </w:tcPr>
          <w:p w14:paraId="079DD233" w14:textId="77777777" w:rsidR="00D92598" w:rsidRPr="00D92598" w:rsidRDefault="00D92598">
            <w:pPr>
              <w:pStyle w:val="ConsPlusNormal"/>
            </w:pPr>
            <w:r w:rsidRPr="00D92598"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14:paraId="4C95A021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728D236B" w14:textId="77777777">
        <w:tc>
          <w:tcPr>
            <w:tcW w:w="793" w:type="dxa"/>
            <w:vAlign w:val="center"/>
          </w:tcPr>
          <w:p w14:paraId="0ECA2565" w14:textId="37FA75BC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6746" w:type="dxa"/>
            <w:vAlign w:val="center"/>
          </w:tcPr>
          <w:p w14:paraId="7C09588C" w14:textId="77777777" w:rsidR="00D92598" w:rsidRPr="00D92598" w:rsidRDefault="00D92598">
            <w:pPr>
              <w:pStyle w:val="ConsPlusNormal"/>
            </w:pPr>
            <w:r w:rsidRPr="00D92598">
              <w:t>Зеркало</w:t>
            </w:r>
          </w:p>
        </w:tc>
        <w:tc>
          <w:tcPr>
            <w:tcW w:w="1530" w:type="dxa"/>
            <w:vAlign w:val="center"/>
          </w:tcPr>
          <w:p w14:paraId="0D96F04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48191CE" w14:textId="77777777">
        <w:tc>
          <w:tcPr>
            <w:tcW w:w="793" w:type="dxa"/>
            <w:vAlign w:val="center"/>
          </w:tcPr>
          <w:p w14:paraId="2B94A63A" w14:textId="6450BB85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6746" w:type="dxa"/>
            <w:vAlign w:val="center"/>
          </w:tcPr>
          <w:p w14:paraId="00B9B758" w14:textId="77777777" w:rsidR="00D92598" w:rsidRPr="00D92598" w:rsidRDefault="00D92598">
            <w:pPr>
              <w:pStyle w:val="ConsPlusNormal"/>
            </w:pPr>
            <w:r w:rsidRPr="00D92598"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14:paraId="6FBB6E40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</w:tbl>
    <w:p w14:paraId="79C330EC" w14:textId="77777777" w:rsidR="00D92598" w:rsidRPr="00D92598" w:rsidRDefault="00D92598">
      <w:pPr>
        <w:pStyle w:val="ConsPlusNormal"/>
        <w:jc w:val="both"/>
      </w:pPr>
    </w:p>
    <w:p w14:paraId="5038CA90" w14:textId="77777777" w:rsidR="00D92598" w:rsidRPr="00D92598" w:rsidRDefault="00D92598">
      <w:pPr>
        <w:pStyle w:val="ConsPlusTitle"/>
        <w:jc w:val="center"/>
        <w:outlineLvl w:val="2"/>
      </w:pPr>
      <w:r w:rsidRPr="00D92598">
        <w:t>Малый зал для групповых занятий физической реабилитацией</w:t>
      </w:r>
    </w:p>
    <w:p w14:paraId="2DBFE7D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28E3CDD" w14:textId="77777777">
        <w:tc>
          <w:tcPr>
            <w:tcW w:w="794" w:type="dxa"/>
          </w:tcPr>
          <w:p w14:paraId="362D90F9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0D1F7BF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BE2C471" w14:textId="6848893E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1596C825" w14:textId="666C0916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5488E38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F58E151" w14:textId="77777777">
        <w:tc>
          <w:tcPr>
            <w:tcW w:w="794" w:type="dxa"/>
            <w:vAlign w:val="center"/>
          </w:tcPr>
          <w:p w14:paraId="45C1BD4E" w14:textId="324EC12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34883D11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699B85F2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0E6E8DC7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4241BE3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  <w:p w14:paraId="6F2C3E24" w14:textId="77777777" w:rsidR="00D92598" w:rsidRPr="00D92598" w:rsidRDefault="00D92598">
            <w:pPr>
              <w:pStyle w:val="ConsPlusNormal"/>
            </w:pPr>
            <w:r w:rsidRPr="00D92598">
              <w:t>на 10 пациентов</w:t>
            </w:r>
          </w:p>
        </w:tc>
      </w:tr>
      <w:tr w:rsidR="00D92598" w:rsidRPr="00D92598" w14:paraId="2619338C" w14:textId="77777777">
        <w:tc>
          <w:tcPr>
            <w:tcW w:w="794" w:type="dxa"/>
            <w:vAlign w:val="center"/>
          </w:tcPr>
          <w:p w14:paraId="5FC8AC2D" w14:textId="0C513CF3" w:rsidR="00D92598" w:rsidRPr="00D92598" w:rsidRDefault="00D92598">
            <w:pPr>
              <w:pStyle w:val="ConsPlusNormal"/>
              <w:jc w:val="center"/>
            </w:pPr>
            <w:r w:rsidRPr="00D92598">
              <w:t xml:space="preserve">2. </w:t>
            </w:r>
            <w:r w:rsidRPr="00D92598">
              <w:lastRenderedPageBreak/>
              <w:t>&lt;1&gt;</w:t>
            </w:r>
          </w:p>
        </w:tc>
        <w:tc>
          <w:tcPr>
            <w:tcW w:w="2324" w:type="dxa"/>
            <w:vAlign w:val="center"/>
          </w:tcPr>
          <w:p w14:paraId="30822CB1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0CF93CD3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509F18CF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028792D9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0D2019D1" w14:textId="77777777">
        <w:tc>
          <w:tcPr>
            <w:tcW w:w="794" w:type="dxa"/>
            <w:vAlign w:val="center"/>
          </w:tcPr>
          <w:p w14:paraId="2FDB5BDA" w14:textId="1C76232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D5F8A72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417" w:type="dxa"/>
            <w:vAlign w:val="center"/>
          </w:tcPr>
          <w:p w14:paraId="254EFF7F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228380</w:t>
            </w:r>
          </w:p>
        </w:tc>
        <w:tc>
          <w:tcPr>
            <w:tcW w:w="2551" w:type="dxa"/>
            <w:vAlign w:val="center"/>
          </w:tcPr>
          <w:p w14:paraId="62AC7AEF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984" w:type="dxa"/>
            <w:vAlign w:val="center"/>
          </w:tcPr>
          <w:p w14:paraId="0DF50DD3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D070CBE" w14:textId="77777777">
        <w:tc>
          <w:tcPr>
            <w:tcW w:w="794" w:type="dxa"/>
            <w:vAlign w:val="center"/>
          </w:tcPr>
          <w:p w14:paraId="238B2950" w14:textId="57E9EB20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2CBCB95B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14:paraId="5F1FA2FC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228390</w:t>
            </w:r>
          </w:p>
        </w:tc>
        <w:tc>
          <w:tcPr>
            <w:tcW w:w="2551" w:type="dxa"/>
            <w:vAlign w:val="center"/>
          </w:tcPr>
          <w:p w14:paraId="5BBC8FF6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14:paraId="6BEBB837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2251248" w14:textId="77777777">
        <w:tc>
          <w:tcPr>
            <w:tcW w:w="794" w:type="dxa"/>
            <w:vAlign w:val="center"/>
          </w:tcPr>
          <w:p w14:paraId="2280AB1E" w14:textId="715256E1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D316C6C" w14:textId="77777777" w:rsidR="00D92598" w:rsidRPr="00D92598" w:rsidRDefault="00D92598">
            <w:pPr>
              <w:pStyle w:val="ConsPlusNormal"/>
            </w:pPr>
            <w:r w:rsidRPr="00D92598"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14:paraId="2C1952DD" w14:textId="77777777" w:rsidR="00D92598" w:rsidRPr="00D92598" w:rsidRDefault="00D92598">
            <w:pPr>
              <w:pStyle w:val="ConsPlusNormal"/>
              <w:jc w:val="center"/>
            </w:pPr>
            <w:r w:rsidRPr="00D92598">
              <w:t>147070</w:t>
            </w:r>
          </w:p>
        </w:tc>
        <w:tc>
          <w:tcPr>
            <w:tcW w:w="2551" w:type="dxa"/>
            <w:vAlign w:val="center"/>
          </w:tcPr>
          <w:p w14:paraId="628CA3C7" w14:textId="77777777" w:rsidR="00D92598" w:rsidRPr="00D92598" w:rsidRDefault="00D92598">
            <w:pPr>
              <w:pStyle w:val="ConsPlusNormal"/>
            </w:pPr>
            <w:r w:rsidRPr="00D92598">
              <w:t>Вертикализатор</w:t>
            </w:r>
          </w:p>
        </w:tc>
        <w:tc>
          <w:tcPr>
            <w:tcW w:w="1984" w:type="dxa"/>
            <w:vAlign w:val="center"/>
          </w:tcPr>
          <w:p w14:paraId="4873EBAC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</w:tbl>
    <w:p w14:paraId="033B241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00335387" w14:textId="77777777">
        <w:tc>
          <w:tcPr>
            <w:tcW w:w="9069" w:type="dxa"/>
            <w:gridSpan w:val="3"/>
          </w:tcPr>
          <w:p w14:paraId="0EE4F262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3CF55940" w14:textId="77777777">
        <w:tc>
          <w:tcPr>
            <w:tcW w:w="7539" w:type="dxa"/>
            <w:gridSpan w:val="2"/>
          </w:tcPr>
          <w:p w14:paraId="4C1815D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5309E07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AB6B9B3" w14:textId="77777777">
        <w:tc>
          <w:tcPr>
            <w:tcW w:w="793" w:type="dxa"/>
            <w:vAlign w:val="center"/>
          </w:tcPr>
          <w:p w14:paraId="2B6DB72E" w14:textId="1AB71403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B192BC4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7FB0BFB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EAF6ACD" w14:textId="77777777">
        <w:tc>
          <w:tcPr>
            <w:tcW w:w="793" w:type="dxa"/>
            <w:vAlign w:val="center"/>
          </w:tcPr>
          <w:p w14:paraId="0EFEDE20" w14:textId="05B5652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29C19C9" w14:textId="77777777" w:rsidR="00D92598" w:rsidRPr="00D92598" w:rsidRDefault="00D92598">
            <w:pPr>
              <w:pStyle w:val="ConsPlusNormal"/>
            </w:pPr>
            <w:r w:rsidRPr="00D92598"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14:paraId="19961BA6" w14:textId="77777777" w:rsidR="00D92598" w:rsidRPr="00D92598" w:rsidRDefault="00D92598">
            <w:pPr>
              <w:pStyle w:val="ConsPlusNormal"/>
            </w:pPr>
            <w:r w:rsidRPr="00D92598">
              <w:t>не менее 3 (в зависимости от размера мата и площади зала)</w:t>
            </w:r>
          </w:p>
        </w:tc>
      </w:tr>
      <w:tr w:rsidR="00D92598" w:rsidRPr="00D92598" w14:paraId="107C7077" w14:textId="77777777">
        <w:tc>
          <w:tcPr>
            <w:tcW w:w="793" w:type="dxa"/>
            <w:vAlign w:val="center"/>
          </w:tcPr>
          <w:p w14:paraId="1AA0F67E" w14:textId="0B37ED92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2C1D0635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7083EF3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AA550FB" w14:textId="77777777">
        <w:tc>
          <w:tcPr>
            <w:tcW w:w="793" w:type="dxa"/>
            <w:vAlign w:val="center"/>
          </w:tcPr>
          <w:p w14:paraId="10F33F4E" w14:textId="43820FB2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5ED03E0B" w14:textId="77777777" w:rsidR="00D92598" w:rsidRPr="00D92598" w:rsidRDefault="00D92598">
            <w:pPr>
              <w:pStyle w:val="ConsPlusNormal"/>
            </w:pPr>
            <w:r w:rsidRPr="00D92598">
              <w:t>Шведская стенка</w:t>
            </w:r>
          </w:p>
        </w:tc>
        <w:tc>
          <w:tcPr>
            <w:tcW w:w="1530" w:type="dxa"/>
            <w:vAlign w:val="center"/>
          </w:tcPr>
          <w:p w14:paraId="75E91A5D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7147377D" w14:textId="77777777">
        <w:tc>
          <w:tcPr>
            <w:tcW w:w="793" w:type="dxa"/>
            <w:vAlign w:val="center"/>
          </w:tcPr>
          <w:p w14:paraId="032075F1" w14:textId="77777777" w:rsidR="00D92598" w:rsidRPr="00D92598" w:rsidRDefault="00D92598">
            <w:pPr>
              <w:pStyle w:val="ConsPlusNormal"/>
              <w:jc w:val="center"/>
            </w:pPr>
            <w:r w:rsidRPr="00D92598">
              <w:t>5. &lt;]&gt;</w:t>
            </w:r>
          </w:p>
        </w:tc>
        <w:tc>
          <w:tcPr>
            <w:tcW w:w="6746" w:type="dxa"/>
            <w:vAlign w:val="center"/>
          </w:tcPr>
          <w:p w14:paraId="0F596057" w14:textId="77777777" w:rsidR="00D92598" w:rsidRPr="00D92598" w:rsidRDefault="00D92598">
            <w:pPr>
              <w:pStyle w:val="ConsPlusNormal"/>
            </w:pPr>
            <w:r w:rsidRPr="00D92598">
              <w:t>Гимнастическая скамейка</w:t>
            </w:r>
          </w:p>
        </w:tc>
        <w:tc>
          <w:tcPr>
            <w:tcW w:w="1530" w:type="dxa"/>
            <w:vAlign w:val="center"/>
          </w:tcPr>
          <w:p w14:paraId="72D1AF83" w14:textId="77777777" w:rsidR="00D92598" w:rsidRPr="00D92598" w:rsidRDefault="00D92598">
            <w:pPr>
              <w:pStyle w:val="ConsPlusNormal"/>
            </w:pPr>
            <w:r w:rsidRPr="00D92598">
              <w:t>не менее 2-х</w:t>
            </w:r>
          </w:p>
        </w:tc>
      </w:tr>
      <w:tr w:rsidR="00D92598" w:rsidRPr="00D92598" w14:paraId="28C518CF" w14:textId="77777777">
        <w:tc>
          <w:tcPr>
            <w:tcW w:w="793" w:type="dxa"/>
            <w:vAlign w:val="center"/>
          </w:tcPr>
          <w:p w14:paraId="54289CD6" w14:textId="2DF09651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3515A345" w14:textId="77777777" w:rsidR="00D92598" w:rsidRPr="00D92598" w:rsidRDefault="00D92598">
            <w:pPr>
              <w:pStyle w:val="ConsPlusNormal"/>
            </w:pPr>
            <w:r w:rsidRPr="00D92598"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14:paraId="1A256CA1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6325FDE4" w14:textId="77777777">
        <w:tc>
          <w:tcPr>
            <w:tcW w:w="793" w:type="dxa"/>
            <w:vAlign w:val="center"/>
          </w:tcPr>
          <w:p w14:paraId="2C557925" w14:textId="4BC37800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66153FE7" w14:textId="77777777" w:rsidR="00D92598" w:rsidRPr="00D92598" w:rsidRDefault="00D92598">
            <w:pPr>
              <w:pStyle w:val="ConsPlusNormal"/>
            </w:pPr>
            <w:r w:rsidRPr="00D92598"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14:paraId="58417B5A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</w:tbl>
    <w:p w14:paraId="4389F7A2" w14:textId="77777777" w:rsidR="00D92598" w:rsidRPr="00D92598" w:rsidRDefault="00D92598">
      <w:pPr>
        <w:pStyle w:val="ConsPlusNormal"/>
        <w:jc w:val="both"/>
      </w:pPr>
    </w:p>
    <w:p w14:paraId="1EEDD998" w14:textId="77777777" w:rsidR="00D92598" w:rsidRPr="00D92598" w:rsidRDefault="00D92598">
      <w:pPr>
        <w:pStyle w:val="ConsPlusTitle"/>
        <w:jc w:val="center"/>
        <w:outlineLvl w:val="2"/>
      </w:pPr>
      <w:r w:rsidRPr="00D92598">
        <w:t>Тренажерный зал</w:t>
      </w:r>
    </w:p>
    <w:p w14:paraId="25C16A9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4607E814" w14:textId="77777777">
        <w:tc>
          <w:tcPr>
            <w:tcW w:w="794" w:type="dxa"/>
          </w:tcPr>
          <w:p w14:paraId="082322E9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6FF086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40F152DF" w14:textId="6DD0FBA3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0505027E" w14:textId="7081AE0E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2C3D483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6AB05E3" w14:textId="77777777">
        <w:tc>
          <w:tcPr>
            <w:tcW w:w="794" w:type="dxa"/>
            <w:vAlign w:val="center"/>
          </w:tcPr>
          <w:p w14:paraId="385F2467" w14:textId="054EA5A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350454CB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14:paraId="0235AD44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147360</w:t>
            </w:r>
          </w:p>
        </w:tc>
        <w:tc>
          <w:tcPr>
            <w:tcW w:w="2551" w:type="dxa"/>
            <w:vAlign w:val="center"/>
          </w:tcPr>
          <w:p w14:paraId="6044C20C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14:paraId="48D536F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95B56A2" w14:textId="77777777">
        <w:tc>
          <w:tcPr>
            <w:tcW w:w="794" w:type="dxa"/>
            <w:vAlign w:val="center"/>
          </w:tcPr>
          <w:p w14:paraId="5A0DB2F9" w14:textId="44DE2438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5A97EEAB" w14:textId="77777777" w:rsidR="00D92598" w:rsidRPr="00D92598" w:rsidRDefault="00D92598">
            <w:pPr>
              <w:pStyle w:val="ConsPlusNormal"/>
            </w:pPr>
            <w:r w:rsidRPr="00D92598">
              <w:t>Велоэрго</w:t>
            </w:r>
            <w:r w:rsidRPr="00D92598">
              <w:lastRenderedPageBreak/>
              <w:t>метр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11AC0BC3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104BF210" w14:textId="77777777" w:rsidR="00D92598" w:rsidRPr="00D92598" w:rsidRDefault="00D92598">
            <w:pPr>
              <w:pStyle w:val="ConsPlusNormal"/>
            </w:pPr>
            <w:r w:rsidRPr="00D92598">
              <w:t>Велоэргометр</w:t>
            </w:r>
          </w:p>
        </w:tc>
        <w:tc>
          <w:tcPr>
            <w:tcW w:w="1984" w:type="dxa"/>
            <w:vAlign w:val="center"/>
          </w:tcPr>
          <w:p w14:paraId="4C92087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B27E42B" w14:textId="77777777">
        <w:tc>
          <w:tcPr>
            <w:tcW w:w="794" w:type="dxa"/>
            <w:vAlign w:val="center"/>
          </w:tcPr>
          <w:p w14:paraId="60174E6E" w14:textId="76294CDC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928BA08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14:paraId="2A75D093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261950</w:t>
            </w:r>
          </w:p>
        </w:tc>
        <w:tc>
          <w:tcPr>
            <w:tcW w:w="2551" w:type="dxa"/>
            <w:vAlign w:val="center"/>
          </w:tcPr>
          <w:p w14:paraId="04CF6110" w14:textId="3F767902" w:rsidR="00D92598" w:rsidRPr="00D92598" w:rsidRDefault="00D92598">
            <w:pPr>
              <w:pStyle w:val="ConsPlusNormal"/>
            </w:pPr>
            <w:r w:rsidRPr="00D92598">
              <w:t>Тренажер имитирующий подъем по лестнице, с электропитанием &lt;4&gt;</w:t>
            </w:r>
          </w:p>
        </w:tc>
        <w:tc>
          <w:tcPr>
            <w:tcW w:w="1984" w:type="dxa"/>
            <w:vAlign w:val="center"/>
          </w:tcPr>
          <w:p w14:paraId="22CB452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4F83096" w14:textId="77777777">
        <w:tc>
          <w:tcPr>
            <w:tcW w:w="794" w:type="dxa"/>
            <w:vAlign w:val="center"/>
          </w:tcPr>
          <w:p w14:paraId="74693603" w14:textId="5BB96376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0349FC9E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без электропитания</w:t>
            </w:r>
          </w:p>
        </w:tc>
        <w:tc>
          <w:tcPr>
            <w:tcW w:w="1417" w:type="dxa"/>
            <w:vAlign w:val="center"/>
          </w:tcPr>
          <w:p w14:paraId="486CDFB0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261940</w:t>
            </w:r>
          </w:p>
        </w:tc>
        <w:tc>
          <w:tcPr>
            <w:tcW w:w="2551" w:type="dxa"/>
            <w:vAlign w:val="center"/>
          </w:tcPr>
          <w:p w14:paraId="13CE35D0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без электропитания</w:t>
            </w:r>
          </w:p>
        </w:tc>
        <w:tc>
          <w:tcPr>
            <w:tcW w:w="1984" w:type="dxa"/>
            <w:vAlign w:val="center"/>
          </w:tcPr>
          <w:p w14:paraId="68F332F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42C9EC" w14:textId="77777777">
        <w:tc>
          <w:tcPr>
            <w:tcW w:w="794" w:type="dxa"/>
            <w:vMerge w:val="restart"/>
            <w:vAlign w:val="center"/>
          </w:tcPr>
          <w:p w14:paraId="506CBD10" w14:textId="1AEF8167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69DEF18" w14:textId="77777777" w:rsidR="00D92598" w:rsidRPr="00D92598" w:rsidRDefault="00D92598">
            <w:pPr>
              <w:pStyle w:val="ConsPlusNormal"/>
            </w:pPr>
            <w:r w:rsidRPr="00D92598"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14:paraId="23EA5538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147370</w:t>
            </w:r>
          </w:p>
        </w:tc>
        <w:tc>
          <w:tcPr>
            <w:tcW w:w="2551" w:type="dxa"/>
            <w:vAlign w:val="center"/>
          </w:tcPr>
          <w:p w14:paraId="6FD41597" w14:textId="043CC348" w:rsidR="00D92598" w:rsidRPr="00D92598" w:rsidRDefault="00D92598">
            <w:pPr>
              <w:pStyle w:val="ConsPlusNormal"/>
            </w:pPr>
            <w:r w:rsidRPr="00D92598">
              <w:t>Система реабилитационная с беговым тренажером с автоматическим управлением &lt;4&gt;</w:t>
            </w:r>
          </w:p>
        </w:tc>
        <w:tc>
          <w:tcPr>
            <w:tcW w:w="1984" w:type="dxa"/>
            <w:vAlign w:val="center"/>
          </w:tcPr>
          <w:p w14:paraId="364D304D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101BF360" w14:textId="77777777">
        <w:tc>
          <w:tcPr>
            <w:tcW w:w="794" w:type="dxa"/>
            <w:vMerge/>
          </w:tcPr>
          <w:p w14:paraId="7F49354D" w14:textId="77777777" w:rsidR="00D92598" w:rsidRPr="00D92598" w:rsidRDefault="00D92598"/>
        </w:tc>
        <w:tc>
          <w:tcPr>
            <w:tcW w:w="2324" w:type="dxa"/>
            <w:vMerge/>
          </w:tcPr>
          <w:p w14:paraId="368ED19F" w14:textId="77777777" w:rsidR="00D92598" w:rsidRPr="00D92598" w:rsidRDefault="00D92598"/>
        </w:tc>
        <w:tc>
          <w:tcPr>
            <w:tcW w:w="1417" w:type="dxa"/>
            <w:vAlign w:val="center"/>
          </w:tcPr>
          <w:p w14:paraId="200C83FA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122810</w:t>
            </w:r>
          </w:p>
        </w:tc>
        <w:tc>
          <w:tcPr>
            <w:tcW w:w="2551" w:type="dxa"/>
            <w:vAlign w:val="center"/>
          </w:tcPr>
          <w:p w14:paraId="1B2FBEAD" w14:textId="2E32DC0A" w:rsidR="00D92598" w:rsidRPr="00D92598" w:rsidRDefault="00D92598">
            <w:pPr>
              <w:pStyle w:val="ConsPlusNormal"/>
            </w:pPr>
            <w:r w:rsidRPr="00D92598">
              <w:t xml:space="preserve">Устройство для тренировки функции </w:t>
            </w:r>
            <w:r w:rsidRPr="00D92598">
              <w:lastRenderedPageBreak/>
              <w:t>ходьбы на беговой дорожке/эллиптическом тренажере, с ручным управлением &lt;4&gt;</w:t>
            </w:r>
          </w:p>
        </w:tc>
        <w:tc>
          <w:tcPr>
            <w:tcW w:w="1984" w:type="dxa"/>
            <w:vAlign w:val="center"/>
          </w:tcPr>
          <w:p w14:paraId="11B2B6D0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не менее 1 на отделение</w:t>
            </w:r>
          </w:p>
        </w:tc>
      </w:tr>
      <w:tr w:rsidR="00D92598" w:rsidRPr="00D92598" w14:paraId="64E40A4C" w14:textId="77777777">
        <w:tc>
          <w:tcPr>
            <w:tcW w:w="794" w:type="dxa"/>
            <w:vMerge/>
          </w:tcPr>
          <w:p w14:paraId="1B546AFE" w14:textId="77777777" w:rsidR="00D92598" w:rsidRPr="00D92598" w:rsidRDefault="00D92598"/>
        </w:tc>
        <w:tc>
          <w:tcPr>
            <w:tcW w:w="2324" w:type="dxa"/>
            <w:vMerge/>
          </w:tcPr>
          <w:p w14:paraId="10993FD5" w14:textId="77777777" w:rsidR="00D92598" w:rsidRPr="00D92598" w:rsidRDefault="00D92598"/>
        </w:tc>
        <w:tc>
          <w:tcPr>
            <w:tcW w:w="1417" w:type="dxa"/>
            <w:vAlign w:val="center"/>
          </w:tcPr>
          <w:p w14:paraId="623292A3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49306343" w14:textId="72C4E20B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Align w:val="center"/>
          </w:tcPr>
          <w:p w14:paraId="605CD854" w14:textId="77777777" w:rsidR="00D92598" w:rsidRPr="00D92598" w:rsidRDefault="00D92598">
            <w:pPr>
              <w:pStyle w:val="ConsPlusNormal"/>
            </w:pPr>
          </w:p>
        </w:tc>
      </w:tr>
    </w:tbl>
    <w:p w14:paraId="1B6BE226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932C93A" w14:textId="77777777">
        <w:tc>
          <w:tcPr>
            <w:tcW w:w="9069" w:type="dxa"/>
            <w:gridSpan w:val="3"/>
          </w:tcPr>
          <w:p w14:paraId="14CF8BCC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39DDAF1A" w14:textId="77777777">
        <w:tc>
          <w:tcPr>
            <w:tcW w:w="7539" w:type="dxa"/>
            <w:gridSpan w:val="2"/>
          </w:tcPr>
          <w:p w14:paraId="2C5EB82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8CB49DE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49078F1" w14:textId="77777777">
        <w:tc>
          <w:tcPr>
            <w:tcW w:w="793" w:type="dxa"/>
            <w:vAlign w:val="center"/>
          </w:tcPr>
          <w:p w14:paraId="0893500A" w14:textId="094E1D8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6725013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A76A47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C5A9A97" w14:textId="77777777">
        <w:tc>
          <w:tcPr>
            <w:tcW w:w="793" w:type="dxa"/>
            <w:vAlign w:val="center"/>
          </w:tcPr>
          <w:p w14:paraId="657C9E39" w14:textId="071C9E1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78CEE777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3492BC9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AE97E9A" w14:textId="77777777" w:rsidR="00D92598" w:rsidRPr="00D92598" w:rsidRDefault="00D92598">
      <w:pPr>
        <w:pStyle w:val="ConsPlusNormal"/>
        <w:jc w:val="both"/>
      </w:pPr>
    </w:p>
    <w:p w14:paraId="2AAABB94" w14:textId="77777777" w:rsidR="00D92598" w:rsidRPr="00D92598" w:rsidRDefault="00D92598">
      <w:pPr>
        <w:pStyle w:val="ConsPlusTitle"/>
        <w:jc w:val="center"/>
        <w:outlineLvl w:val="2"/>
      </w:pPr>
      <w:r w:rsidRPr="00D92598">
        <w:t>Процедурный кабинет</w:t>
      </w:r>
    </w:p>
    <w:p w14:paraId="72EAEA3D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1EB0B45" w14:textId="77777777">
        <w:tc>
          <w:tcPr>
            <w:tcW w:w="794" w:type="dxa"/>
          </w:tcPr>
          <w:p w14:paraId="39291F52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9A35BAF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B01530C" w14:textId="5E7E95A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CDB9A3F" w14:textId="7201533F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FB9472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66272FB" w14:textId="77777777">
        <w:tc>
          <w:tcPr>
            <w:tcW w:w="794" w:type="dxa"/>
            <w:vAlign w:val="center"/>
          </w:tcPr>
          <w:p w14:paraId="511C0BB7" w14:textId="57E6A162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3BFA476B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14:paraId="0B92A8D8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2213720</w:t>
            </w:r>
          </w:p>
        </w:tc>
        <w:tc>
          <w:tcPr>
            <w:tcW w:w="2551" w:type="dxa"/>
            <w:vAlign w:val="center"/>
          </w:tcPr>
          <w:p w14:paraId="14641933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14:paraId="5F276BE1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16645725" w14:textId="77777777">
        <w:tc>
          <w:tcPr>
            <w:tcW w:w="794" w:type="dxa"/>
            <w:vAlign w:val="center"/>
          </w:tcPr>
          <w:p w14:paraId="09E1AB4D" w14:textId="3751D8D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31757194" w14:textId="77777777" w:rsidR="00D92598" w:rsidRPr="00D92598" w:rsidRDefault="00D92598">
            <w:pPr>
              <w:pStyle w:val="ConsPlusNormal"/>
            </w:pPr>
            <w:r w:rsidRPr="00D92598">
              <w:t>Стет</w:t>
            </w:r>
            <w:r w:rsidRPr="00D92598">
              <w:lastRenderedPageBreak/>
              <w:t>оскоп неавтоматизированный</w:t>
            </w:r>
          </w:p>
        </w:tc>
        <w:tc>
          <w:tcPr>
            <w:tcW w:w="1417" w:type="dxa"/>
            <w:vAlign w:val="center"/>
          </w:tcPr>
          <w:p w14:paraId="019314FC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0298AF56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368B3B0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2E1879E" w14:textId="77777777">
        <w:tc>
          <w:tcPr>
            <w:tcW w:w="794" w:type="dxa"/>
            <w:vMerge w:val="restart"/>
          </w:tcPr>
          <w:p w14:paraId="226FD845" w14:textId="29842B49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</w:tcPr>
          <w:p w14:paraId="37C8A0E4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26D10BCB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3CBE30BB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</w:tcPr>
          <w:p w14:paraId="6760426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C2F6DB4" w14:textId="77777777">
        <w:tc>
          <w:tcPr>
            <w:tcW w:w="794" w:type="dxa"/>
            <w:vMerge/>
          </w:tcPr>
          <w:p w14:paraId="511CBCCC" w14:textId="77777777" w:rsidR="00D92598" w:rsidRPr="00D92598" w:rsidRDefault="00D92598"/>
        </w:tc>
        <w:tc>
          <w:tcPr>
            <w:tcW w:w="2324" w:type="dxa"/>
            <w:vMerge/>
          </w:tcPr>
          <w:p w14:paraId="5683B673" w14:textId="77777777" w:rsidR="00D92598" w:rsidRPr="00D92598" w:rsidRDefault="00D92598"/>
        </w:tc>
        <w:tc>
          <w:tcPr>
            <w:tcW w:w="1417" w:type="dxa"/>
            <w:vAlign w:val="center"/>
          </w:tcPr>
          <w:p w14:paraId="15FB398A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61DB1BDA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2DC8674B" w14:textId="77777777" w:rsidR="00D92598" w:rsidRPr="00D92598" w:rsidRDefault="00D92598"/>
        </w:tc>
      </w:tr>
      <w:tr w:rsidR="00D92598" w:rsidRPr="00D92598" w14:paraId="4ACC211F" w14:textId="77777777">
        <w:tc>
          <w:tcPr>
            <w:tcW w:w="794" w:type="dxa"/>
            <w:vMerge/>
          </w:tcPr>
          <w:p w14:paraId="42907AD7" w14:textId="77777777" w:rsidR="00D92598" w:rsidRPr="00D92598" w:rsidRDefault="00D92598"/>
        </w:tc>
        <w:tc>
          <w:tcPr>
            <w:tcW w:w="2324" w:type="dxa"/>
            <w:vMerge/>
          </w:tcPr>
          <w:p w14:paraId="3BC56C0A" w14:textId="77777777" w:rsidR="00D92598" w:rsidRPr="00D92598" w:rsidRDefault="00D92598"/>
        </w:tc>
        <w:tc>
          <w:tcPr>
            <w:tcW w:w="1417" w:type="dxa"/>
            <w:vAlign w:val="center"/>
          </w:tcPr>
          <w:p w14:paraId="1FCE7E9F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4FDC5C13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53C51539" w14:textId="77777777" w:rsidR="00D92598" w:rsidRPr="00D92598" w:rsidRDefault="00D92598"/>
        </w:tc>
      </w:tr>
      <w:tr w:rsidR="00D92598" w:rsidRPr="00D92598" w14:paraId="1DD18BC3" w14:textId="77777777">
        <w:tc>
          <w:tcPr>
            <w:tcW w:w="794" w:type="dxa"/>
            <w:vMerge/>
          </w:tcPr>
          <w:p w14:paraId="141F6DF1" w14:textId="77777777" w:rsidR="00D92598" w:rsidRPr="00D92598" w:rsidRDefault="00D92598"/>
        </w:tc>
        <w:tc>
          <w:tcPr>
            <w:tcW w:w="2324" w:type="dxa"/>
            <w:vMerge/>
          </w:tcPr>
          <w:p w14:paraId="14C97B90" w14:textId="77777777" w:rsidR="00D92598" w:rsidRPr="00D92598" w:rsidRDefault="00D92598"/>
        </w:tc>
        <w:tc>
          <w:tcPr>
            <w:tcW w:w="1417" w:type="dxa"/>
            <w:vAlign w:val="center"/>
          </w:tcPr>
          <w:p w14:paraId="109601F5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65D5C1C8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5478152F" w14:textId="77777777" w:rsidR="00D92598" w:rsidRPr="00D92598" w:rsidRDefault="00D92598"/>
        </w:tc>
      </w:tr>
      <w:tr w:rsidR="00D92598" w:rsidRPr="00D92598" w14:paraId="5CFEA817" w14:textId="77777777">
        <w:tc>
          <w:tcPr>
            <w:tcW w:w="794" w:type="dxa"/>
            <w:vMerge/>
          </w:tcPr>
          <w:p w14:paraId="0AEB6999" w14:textId="77777777" w:rsidR="00D92598" w:rsidRPr="00D92598" w:rsidRDefault="00D92598"/>
        </w:tc>
        <w:tc>
          <w:tcPr>
            <w:tcW w:w="2324" w:type="dxa"/>
            <w:vMerge/>
          </w:tcPr>
          <w:p w14:paraId="043EB713" w14:textId="77777777" w:rsidR="00D92598" w:rsidRPr="00D92598" w:rsidRDefault="00D92598"/>
        </w:tc>
        <w:tc>
          <w:tcPr>
            <w:tcW w:w="1417" w:type="dxa"/>
            <w:vAlign w:val="center"/>
          </w:tcPr>
          <w:p w14:paraId="750218FC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6C856784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54E1296A" w14:textId="77777777" w:rsidR="00D92598" w:rsidRPr="00D92598" w:rsidRDefault="00D92598"/>
        </w:tc>
      </w:tr>
      <w:tr w:rsidR="00D92598" w:rsidRPr="00D92598" w14:paraId="2851A7D8" w14:textId="77777777">
        <w:tc>
          <w:tcPr>
            <w:tcW w:w="794" w:type="dxa"/>
            <w:vMerge/>
          </w:tcPr>
          <w:p w14:paraId="3083595E" w14:textId="77777777" w:rsidR="00D92598" w:rsidRPr="00D92598" w:rsidRDefault="00D92598"/>
        </w:tc>
        <w:tc>
          <w:tcPr>
            <w:tcW w:w="2324" w:type="dxa"/>
            <w:vMerge/>
          </w:tcPr>
          <w:p w14:paraId="3A082AEA" w14:textId="77777777" w:rsidR="00D92598" w:rsidRPr="00D92598" w:rsidRDefault="00D92598"/>
        </w:tc>
        <w:tc>
          <w:tcPr>
            <w:tcW w:w="1417" w:type="dxa"/>
            <w:vAlign w:val="center"/>
          </w:tcPr>
          <w:p w14:paraId="66631C96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034C8E92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2B0635FB" w14:textId="77777777" w:rsidR="00D92598" w:rsidRPr="00D92598" w:rsidRDefault="00D92598"/>
        </w:tc>
      </w:tr>
      <w:tr w:rsidR="00D92598" w:rsidRPr="00D92598" w14:paraId="5D90FBBF" w14:textId="77777777">
        <w:tc>
          <w:tcPr>
            <w:tcW w:w="794" w:type="dxa"/>
            <w:vMerge w:val="restart"/>
            <w:vAlign w:val="center"/>
          </w:tcPr>
          <w:p w14:paraId="5FA0C2CA" w14:textId="6B36096E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55D9780" w14:textId="77777777" w:rsidR="00D92598" w:rsidRPr="00D92598" w:rsidRDefault="00D92598">
            <w:pPr>
              <w:pStyle w:val="ConsPlusNormal"/>
            </w:pPr>
            <w:r w:rsidRPr="00D92598">
              <w:t>Стол процедурный</w:t>
            </w:r>
          </w:p>
        </w:tc>
        <w:tc>
          <w:tcPr>
            <w:tcW w:w="1417" w:type="dxa"/>
            <w:vAlign w:val="center"/>
          </w:tcPr>
          <w:p w14:paraId="6289D45A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5CA46C24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2AD58D0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BB33F26" w14:textId="77777777">
        <w:tc>
          <w:tcPr>
            <w:tcW w:w="794" w:type="dxa"/>
            <w:vMerge/>
          </w:tcPr>
          <w:p w14:paraId="1E16A7EE" w14:textId="77777777" w:rsidR="00D92598" w:rsidRPr="00D92598" w:rsidRDefault="00D92598"/>
        </w:tc>
        <w:tc>
          <w:tcPr>
            <w:tcW w:w="2324" w:type="dxa"/>
            <w:vMerge/>
          </w:tcPr>
          <w:p w14:paraId="66350B42" w14:textId="77777777" w:rsidR="00D92598" w:rsidRPr="00D92598" w:rsidRDefault="00D92598"/>
        </w:tc>
        <w:tc>
          <w:tcPr>
            <w:tcW w:w="1417" w:type="dxa"/>
            <w:vAlign w:val="center"/>
          </w:tcPr>
          <w:p w14:paraId="1BFDCCDA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72A893EB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483F9E93" w14:textId="77777777" w:rsidR="00D92598" w:rsidRPr="00D92598" w:rsidRDefault="00D92598"/>
        </w:tc>
      </w:tr>
      <w:tr w:rsidR="00D92598" w:rsidRPr="00D92598" w14:paraId="38AC4C9F" w14:textId="77777777">
        <w:tc>
          <w:tcPr>
            <w:tcW w:w="794" w:type="dxa"/>
            <w:vMerge w:val="restart"/>
            <w:vAlign w:val="center"/>
          </w:tcPr>
          <w:p w14:paraId="368A752A" w14:textId="6C54B1FA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8BD965C" w14:textId="77777777" w:rsidR="00D92598" w:rsidRPr="00D92598" w:rsidRDefault="00D92598">
            <w:pPr>
              <w:pStyle w:val="ConsPlusNormal"/>
            </w:pPr>
            <w:r w:rsidRPr="00D92598">
              <w:t>Манипуляционный столик</w:t>
            </w:r>
          </w:p>
        </w:tc>
        <w:tc>
          <w:tcPr>
            <w:tcW w:w="1417" w:type="dxa"/>
            <w:vAlign w:val="center"/>
          </w:tcPr>
          <w:p w14:paraId="1C3E39EA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1A408E77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39A6378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CCF22CD" w14:textId="77777777">
        <w:tc>
          <w:tcPr>
            <w:tcW w:w="794" w:type="dxa"/>
            <w:vMerge/>
          </w:tcPr>
          <w:p w14:paraId="450433CC" w14:textId="77777777" w:rsidR="00D92598" w:rsidRPr="00D92598" w:rsidRDefault="00D92598"/>
        </w:tc>
        <w:tc>
          <w:tcPr>
            <w:tcW w:w="2324" w:type="dxa"/>
            <w:vMerge/>
          </w:tcPr>
          <w:p w14:paraId="4D43F040" w14:textId="77777777" w:rsidR="00D92598" w:rsidRPr="00D92598" w:rsidRDefault="00D92598"/>
        </w:tc>
        <w:tc>
          <w:tcPr>
            <w:tcW w:w="1417" w:type="dxa"/>
            <w:vAlign w:val="center"/>
          </w:tcPr>
          <w:p w14:paraId="4264AA9B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2AF1D09B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19DC8B0D" w14:textId="77777777" w:rsidR="00D92598" w:rsidRPr="00D92598" w:rsidRDefault="00D92598"/>
        </w:tc>
      </w:tr>
      <w:tr w:rsidR="00D92598" w:rsidRPr="00D92598" w14:paraId="70C3AF3F" w14:textId="77777777">
        <w:tc>
          <w:tcPr>
            <w:tcW w:w="794" w:type="dxa"/>
            <w:vAlign w:val="center"/>
          </w:tcPr>
          <w:p w14:paraId="7176EB56" w14:textId="62A2C833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7A2F2C6A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7EC7C72E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51312679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659DC60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0B8C05A" w14:textId="77777777">
        <w:tc>
          <w:tcPr>
            <w:tcW w:w="794" w:type="dxa"/>
            <w:vAlign w:val="center"/>
          </w:tcPr>
          <w:p w14:paraId="1E26EB84" w14:textId="7950E91F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5625E285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66FF1AB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0F96EF70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2C6C45A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D79D89D" w14:textId="77777777">
        <w:tc>
          <w:tcPr>
            <w:tcW w:w="794" w:type="dxa"/>
            <w:vAlign w:val="center"/>
          </w:tcPr>
          <w:p w14:paraId="5AB82EBC" w14:textId="5FEE919B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66E5CDAB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14:paraId="190FFE21" w14:textId="77777777" w:rsidR="00D92598" w:rsidRPr="00D92598" w:rsidRDefault="00D92598">
            <w:pPr>
              <w:pStyle w:val="ConsPlusNormal"/>
              <w:jc w:val="center"/>
            </w:pPr>
            <w:r w:rsidRPr="00D92598">
              <w:t>139690</w:t>
            </w:r>
          </w:p>
        </w:tc>
        <w:tc>
          <w:tcPr>
            <w:tcW w:w="2551" w:type="dxa"/>
            <w:vAlign w:val="center"/>
          </w:tcPr>
          <w:p w14:paraId="1594E5C6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14:paraId="0C3F8FB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12CE980" w14:textId="77777777">
        <w:tc>
          <w:tcPr>
            <w:tcW w:w="794" w:type="dxa"/>
            <w:vAlign w:val="center"/>
          </w:tcPr>
          <w:p w14:paraId="4677FD84" w14:textId="0CFA3B31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04457BCF" w14:textId="77777777" w:rsidR="00D92598" w:rsidRPr="00D92598" w:rsidRDefault="00D92598">
            <w:pPr>
              <w:pStyle w:val="ConsPlusNormal"/>
            </w:pPr>
            <w:r w:rsidRPr="00D92598"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14:paraId="78AB7948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131950</w:t>
            </w:r>
          </w:p>
        </w:tc>
        <w:tc>
          <w:tcPr>
            <w:tcW w:w="2551" w:type="dxa"/>
            <w:vAlign w:val="center"/>
          </w:tcPr>
          <w:p w14:paraId="6558AB20" w14:textId="77777777" w:rsidR="00D92598" w:rsidRPr="00D92598" w:rsidRDefault="00D92598">
            <w:pPr>
              <w:pStyle w:val="ConsPlusNormal"/>
            </w:pPr>
            <w:r w:rsidRPr="00D92598"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14:paraId="15A9E117" w14:textId="77777777" w:rsidR="00D92598" w:rsidRPr="00D92598" w:rsidRDefault="00D92598">
            <w:pPr>
              <w:pStyle w:val="ConsPlusNormal"/>
            </w:pPr>
            <w:r w:rsidRPr="00D92598">
              <w:t>по количеству коек</w:t>
            </w:r>
          </w:p>
        </w:tc>
      </w:tr>
      <w:tr w:rsidR="00D92598" w:rsidRPr="00D92598" w14:paraId="50620CCB" w14:textId="77777777">
        <w:tc>
          <w:tcPr>
            <w:tcW w:w="794" w:type="dxa"/>
            <w:vMerge w:val="restart"/>
            <w:vAlign w:val="center"/>
          </w:tcPr>
          <w:p w14:paraId="2306AB8B" w14:textId="6C763C85" w:rsidR="00D92598" w:rsidRPr="00D92598" w:rsidRDefault="00D92598">
            <w:pPr>
              <w:pStyle w:val="ConsPlusNormal"/>
              <w:jc w:val="center"/>
            </w:pPr>
            <w:r w:rsidRPr="00D92598">
              <w:t xml:space="preserve">10. &lt;1&gt;, </w:t>
            </w:r>
            <w:r w:rsidRPr="00D92598">
              <w:lastRenderedPageBreak/>
              <w:t>&lt;2</w:t>
            </w:r>
            <w:r w:rsidRPr="00D92598">
              <w:lastRenderedPageBreak/>
              <w:t>&gt;</w:t>
            </w:r>
          </w:p>
        </w:tc>
        <w:tc>
          <w:tcPr>
            <w:tcW w:w="2324" w:type="dxa"/>
            <w:vMerge w:val="restart"/>
            <w:vAlign w:val="center"/>
          </w:tcPr>
          <w:p w14:paraId="51EFB761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Аппарат искусственной вентиляции легких </w:t>
            </w:r>
            <w:r w:rsidRPr="00D92598">
              <w:lastRenderedPageBreak/>
              <w:t>Амбу (мешок Амбу)</w:t>
            </w:r>
          </w:p>
        </w:tc>
        <w:tc>
          <w:tcPr>
            <w:tcW w:w="1417" w:type="dxa"/>
            <w:vAlign w:val="center"/>
          </w:tcPr>
          <w:p w14:paraId="745AF3CE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121180</w:t>
            </w:r>
          </w:p>
        </w:tc>
        <w:tc>
          <w:tcPr>
            <w:tcW w:w="2551" w:type="dxa"/>
            <w:vAlign w:val="center"/>
          </w:tcPr>
          <w:p w14:paraId="6048116E" w14:textId="77777777" w:rsidR="00D92598" w:rsidRPr="00D92598" w:rsidRDefault="00D92598">
            <w:pPr>
              <w:pStyle w:val="ConsPlusNormal"/>
            </w:pPr>
            <w:r w:rsidRPr="00D92598">
              <w:t xml:space="preserve">Аппарат искусственной вентиляции легких, </w:t>
            </w:r>
            <w:r w:rsidRPr="00D92598">
              <w:lastRenderedPageBreak/>
              <w:t>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14:paraId="47D1A2DE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1F324650" w14:textId="77777777">
        <w:tc>
          <w:tcPr>
            <w:tcW w:w="794" w:type="dxa"/>
            <w:vMerge/>
          </w:tcPr>
          <w:p w14:paraId="5C91A209" w14:textId="77777777" w:rsidR="00D92598" w:rsidRPr="00D92598" w:rsidRDefault="00D92598"/>
        </w:tc>
        <w:tc>
          <w:tcPr>
            <w:tcW w:w="2324" w:type="dxa"/>
            <w:vMerge/>
          </w:tcPr>
          <w:p w14:paraId="5A020863" w14:textId="77777777" w:rsidR="00D92598" w:rsidRPr="00D92598" w:rsidRDefault="00D92598"/>
        </w:tc>
        <w:tc>
          <w:tcPr>
            <w:tcW w:w="1417" w:type="dxa"/>
            <w:vAlign w:val="center"/>
          </w:tcPr>
          <w:p w14:paraId="1B08A4FE" w14:textId="77777777" w:rsidR="00D92598" w:rsidRPr="00D92598" w:rsidRDefault="00D92598">
            <w:pPr>
              <w:pStyle w:val="ConsPlusNormal"/>
              <w:jc w:val="center"/>
            </w:pPr>
            <w:r w:rsidRPr="00D92598">
              <w:t>121270</w:t>
            </w:r>
          </w:p>
        </w:tc>
        <w:tc>
          <w:tcPr>
            <w:tcW w:w="2551" w:type="dxa"/>
            <w:vAlign w:val="center"/>
          </w:tcPr>
          <w:p w14:paraId="35AE74BF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14:paraId="00C1A060" w14:textId="77777777" w:rsidR="00D92598" w:rsidRPr="00D92598" w:rsidRDefault="00D92598"/>
        </w:tc>
      </w:tr>
      <w:tr w:rsidR="00D92598" w:rsidRPr="00D92598" w14:paraId="18B732D9" w14:textId="77777777">
        <w:tc>
          <w:tcPr>
            <w:tcW w:w="794" w:type="dxa"/>
            <w:vAlign w:val="center"/>
          </w:tcPr>
          <w:p w14:paraId="66C030D2" w14:textId="0C73EBCC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761DD1BF" w14:textId="113131C2" w:rsidR="00D92598" w:rsidRPr="00D92598" w:rsidRDefault="00D92598">
            <w:pPr>
              <w:pStyle w:val="ConsPlusNormal"/>
            </w:pPr>
            <w:r w:rsidRPr="00D92598"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&lt;5&gt;</w:t>
            </w:r>
          </w:p>
        </w:tc>
        <w:tc>
          <w:tcPr>
            <w:tcW w:w="1417" w:type="dxa"/>
            <w:vAlign w:val="center"/>
          </w:tcPr>
          <w:p w14:paraId="710492A8" w14:textId="77777777" w:rsidR="00D92598" w:rsidRPr="00D92598" w:rsidRDefault="00D92598">
            <w:pPr>
              <w:pStyle w:val="ConsPlusNormal"/>
              <w:jc w:val="center"/>
            </w:pPr>
            <w:r w:rsidRPr="00D92598">
              <w:t>279970</w:t>
            </w:r>
          </w:p>
        </w:tc>
        <w:tc>
          <w:tcPr>
            <w:tcW w:w="2551" w:type="dxa"/>
            <w:vAlign w:val="center"/>
          </w:tcPr>
          <w:p w14:paraId="577B240D" w14:textId="77777777" w:rsidR="00D92598" w:rsidRPr="00D92598" w:rsidRDefault="00D92598">
            <w:pPr>
              <w:pStyle w:val="ConsPlusNormal"/>
            </w:pPr>
            <w:r w:rsidRPr="00D92598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14:paraId="2A22EBA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F2901D6" w14:textId="77777777">
        <w:tc>
          <w:tcPr>
            <w:tcW w:w="794" w:type="dxa"/>
            <w:vAlign w:val="center"/>
          </w:tcPr>
          <w:p w14:paraId="472665C1" w14:textId="172C4833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271A7C6D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14:paraId="3E2416DF" w14:textId="77777777" w:rsidR="00D92598" w:rsidRPr="00D92598" w:rsidRDefault="00D92598">
            <w:pPr>
              <w:pStyle w:val="ConsPlusNormal"/>
              <w:jc w:val="center"/>
            </w:pPr>
            <w:r w:rsidRPr="00D92598">
              <w:t>152690</w:t>
            </w:r>
          </w:p>
        </w:tc>
        <w:tc>
          <w:tcPr>
            <w:tcW w:w="2551" w:type="dxa"/>
            <w:vAlign w:val="center"/>
          </w:tcPr>
          <w:p w14:paraId="098E4879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14:paraId="327F0D2B" w14:textId="6C227A69" w:rsidR="00D92598" w:rsidRPr="00D92598" w:rsidRDefault="00D92598">
            <w:pPr>
              <w:pStyle w:val="ConsPlusNormal"/>
            </w:pPr>
            <w:r w:rsidRPr="00D92598">
              <w:t>не менее 1 &lt;6&gt;</w:t>
            </w:r>
          </w:p>
        </w:tc>
      </w:tr>
      <w:tr w:rsidR="00D92598" w:rsidRPr="00D92598" w14:paraId="4684B2C5" w14:textId="77777777">
        <w:tc>
          <w:tcPr>
            <w:tcW w:w="794" w:type="dxa"/>
            <w:vAlign w:val="center"/>
          </w:tcPr>
          <w:p w14:paraId="73385910" w14:textId="107F5684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53BDB159" w14:textId="77777777" w:rsidR="00D92598" w:rsidRPr="00D92598" w:rsidRDefault="00D92598">
            <w:pPr>
              <w:pStyle w:val="ConsPlusNormal"/>
            </w:pPr>
            <w:r w:rsidRPr="00D92598"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14:paraId="2F498AF6" w14:textId="77777777" w:rsidR="00D92598" w:rsidRPr="00D92598" w:rsidRDefault="00D92598">
            <w:pPr>
              <w:pStyle w:val="ConsPlusNormal"/>
              <w:jc w:val="center"/>
            </w:pPr>
            <w:r w:rsidRPr="00D92598">
              <w:t>335210</w:t>
            </w:r>
          </w:p>
        </w:tc>
        <w:tc>
          <w:tcPr>
            <w:tcW w:w="2551" w:type="dxa"/>
            <w:vAlign w:val="center"/>
          </w:tcPr>
          <w:p w14:paraId="3364BADD" w14:textId="77777777" w:rsidR="00D92598" w:rsidRPr="00D92598" w:rsidRDefault="00D92598">
            <w:pPr>
              <w:pStyle w:val="ConsPlusNormal"/>
            </w:pPr>
            <w:r w:rsidRPr="00D92598"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14:paraId="3A616C4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1CA2B1E" w14:textId="77777777">
        <w:tc>
          <w:tcPr>
            <w:tcW w:w="794" w:type="dxa"/>
            <w:vAlign w:val="center"/>
          </w:tcPr>
          <w:p w14:paraId="6BCAFF83" w14:textId="7B0D3166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65B93D86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14:paraId="0E7A1E1E" w14:textId="77777777" w:rsidR="00D92598" w:rsidRPr="00D92598" w:rsidRDefault="00D92598">
            <w:pPr>
              <w:pStyle w:val="ConsPlusNormal"/>
              <w:jc w:val="center"/>
            </w:pPr>
            <w:r w:rsidRPr="00D92598">
              <w:t>137020</w:t>
            </w:r>
          </w:p>
        </w:tc>
        <w:tc>
          <w:tcPr>
            <w:tcW w:w="2551" w:type="dxa"/>
            <w:vAlign w:val="center"/>
          </w:tcPr>
          <w:p w14:paraId="7DE20F9B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14:paraId="647D9BA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3E4EDA0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4F62C207" w14:textId="77777777">
        <w:tc>
          <w:tcPr>
            <w:tcW w:w="9069" w:type="dxa"/>
            <w:gridSpan w:val="3"/>
          </w:tcPr>
          <w:p w14:paraId="007CD0CC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51849ED2" w14:textId="77777777">
        <w:tc>
          <w:tcPr>
            <w:tcW w:w="7539" w:type="dxa"/>
            <w:gridSpan w:val="2"/>
          </w:tcPr>
          <w:p w14:paraId="1ABA6EE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7D3E13A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C17AC77" w14:textId="77777777">
        <w:tc>
          <w:tcPr>
            <w:tcW w:w="793" w:type="dxa"/>
            <w:vAlign w:val="center"/>
          </w:tcPr>
          <w:p w14:paraId="67CDBE1F" w14:textId="73F061D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B039150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2EA930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64EEADB" w14:textId="77777777">
        <w:tc>
          <w:tcPr>
            <w:tcW w:w="793" w:type="dxa"/>
            <w:vAlign w:val="center"/>
          </w:tcPr>
          <w:p w14:paraId="63403628" w14:textId="3FB126B1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16A9026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6028BFB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C948934" w14:textId="77777777" w:rsidR="00D92598" w:rsidRPr="00D92598" w:rsidRDefault="00D92598">
      <w:pPr>
        <w:pStyle w:val="ConsPlusNormal"/>
        <w:jc w:val="both"/>
      </w:pPr>
    </w:p>
    <w:p w14:paraId="19609232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28D536D9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39" w:name="P3835"/>
      <w:bookmarkEnd w:id="39"/>
      <w:r w:rsidRPr="00D92598">
        <w:lastRenderedPageBreak/>
        <w:t>&lt;1&gt; Рекомендуемый до 31 декабря 2021 г.</w:t>
      </w:r>
    </w:p>
    <w:p w14:paraId="16A5DC88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40" w:name="P3836"/>
      <w:bookmarkEnd w:id="40"/>
      <w:r w:rsidRPr="00D92598">
        <w:t>&lt;2&gt; Необходимо наличие одной из указанных позиций.</w:t>
      </w:r>
    </w:p>
    <w:p w14:paraId="7409FBA2" w14:textId="3A2EF417" w:rsidR="00D92598" w:rsidRPr="00D92598" w:rsidRDefault="00D92598">
      <w:pPr>
        <w:pStyle w:val="ConsPlusNormal"/>
        <w:spacing w:before="220"/>
        <w:ind w:firstLine="540"/>
        <w:jc w:val="both"/>
      </w:pPr>
      <w:bookmarkStart w:id="41" w:name="P3837"/>
      <w:bookmarkEnd w:id="41"/>
      <w:r w:rsidRPr="00D92598"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3E0778D4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42" w:name="P3838"/>
      <w:bookmarkEnd w:id="42"/>
      <w:r w:rsidRPr="00D92598">
        <w:t>&lt;4&gt; Для оснащения медицинских организаций, осуществляющих медицинскую реабилитацию, третьей и четвертой групп.</w:t>
      </w:r>
    </w:p>
    <w:p w14:paraId="3FB323F9" w14:textId="3A21DA1B" w:rsidR="00D92598" w:rsidRPr="00D92598" w:rsidRDefault="00D92598">
      <w:pPr>
        <w:pStyle w:val="ConsPlusNormal"/>
        <w:spacing w:before="220"/>
        <w:ind w:firstLine="540"/>
        <w:jc w:val="both"/>
      </w:pPr>
      <w:bookmarkStart w:id="43" w:name="P3839"/>
      <w:bookmarkEnd w:id="43"/>
      <w:r w:rsidRPr="00D92598">
        <w:t>&lt;5&gt; Приказ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14:paraId="5677E1D2" w14:textId="679D2712" w:rsidR="00D92598" w:rsidRPr="00D92598" w:rsidRDefault="00D92598">
      <w:pPr>
        <w:pStyle w:val="ConsPlusNormal"/>
        <w:spacing w:before="220"/>
        <w:ind w:firstLine="540"/>
        <w:jc w:val="both"/>
      </w:pPr>
      <w:bookmarkStart w:id="44" w:name="P3840"/>
      <w:bookmarkEnd w:id="44"/>
      <w:r w:rsidRPr="00D92598">
        <w:t>&lt;6&gt; Виды и количество медицинских изделий определяются в соответствии с</w:t>
      </w:r>
      <w:r w:rsidRPr="00D92598">
        <w:lastRenderedPageBreak/>
        <w:t xml:space="preserve"> санитарно-эпидемиологическими правилами и нормативами СанПиН 2.1.3.2630-10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14:paraId="501F1160" w14:textId="77777777" w:rsidR="00D92598" w:rsidRPr="00D92598" w:rsidRDefault="00D92598">
      <w:pPr>
        <w:pStyle w:val="ConsPlusNormal"/>
        <w:jc w:val="both"/>
      </w:pPr>
    </w:p>
    <w:p w14:paraId="52EA72C8" w14:textId="77777777" w:rsidR="00D92598" w:rsidRPr="00D92598" w:rsidRDefault="00D92598">
      <w:pPr>
        <w:pStyle w:val="ConsPlusNormal"/>
        <w:jc w:val="both"/>
      </w:pPr>
    </w:p>
    <w:p w14:paraId="07423382" w14:textId="77777777" w:rsidR="00D92598" w:rsidRPr="00D92598" w:rsidRDefault="00D92598">
      <w:pPr>
        <w:pStyle w:val="ConsPlusNormal"/>
        <w:jc w:val="both"/>
      </w:pPr>
    </w:p>
    <w:p w14:paraId="11BEB555" w14:textId="77777777" w:rsidR="00D92598" w:rsidRPr="00D92598" w:rsidRDefault="00D92598">
      <w:pPr>
        <w:pStyle w:val="ConsPlusNormal"/>
        <w:jc w:val="both"/>
      </w:pPr>
    </w:p>
    <w:p w14:paraId="5C3F2CB5" w14:textId="77777777" w:rsidR="00D92598" w:rsidRPr="00D92598" w:rsidRDefault="00D92598">
      <w:pPr>
        <w:pStyle w:val="ConsPlusNormal"/>
        <w:jc w:val="both"/>
      </w:pPr>
    </w:p>
    <w:p w14:paraId="7EA309BF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13</w:t>
      </w:r>
    </w:p>
    <w:p w14:paraId="4FB9D71A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277DDDE2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22B5EDFC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3877AFF1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62A590C2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04AF4503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52F73218" w14:textId="77777777" w:rsidR="00D92598" w:rsidRPr="00D92598" w:rsidRDefault="00D92598">
      <w:pPr>
        <w:pStyle w:val="ConsPlusNormal"/>
        <w:jc w:val="both"/>
      </w:pPr>
    </w:p>
    <w:p w14:paraId="7049B0C9" w14:textId="77777777" w:rsidR="00D92598" w:rsidRPr="00D92598" w:rsidRDefault="00D92598">
      <w:pPr>
        <w:pStyle w:val="ConsPlusTitle"/>
        <w:jc w:val="center"/>
      </w:pPr>
      <w:bookmarkStart w:id="45" w:name="P3854"/>
      <w:bookmarkEnd w:id="45"/>
      <w:r w:rsidRPr="00D92598">
        <w:t>ПРАВИЛА</w:t>
      </w:r>
    </w:p>
    <w:p w14:paraId="561008B4" w14:textId="77777777" w:rsidR="00D92598" w:rsidRPr="00D92598" w:rsidRDefault="00D92598">
      <w:pPr>
        <w:pStyle w:val="ConsPlusTitle"/>
        <w:jc w:val="center"/>
      </w:pPr>
      <w:r w:rsidRPr="00D92598">
        <w:t>ОРГАНИЗАЦИИ ДЕЯТЕЛЬНОСТИ ДНЕВНОГО СТАЦИОНАРА</w:t>
      </w:r>
    </w:p>
    <w:p w14:paraId="402ABAA1" w14:textId="77777777" w:rsidR="00D92598" w:rsidRPr="00D92598" w:rsidRDefault="00D92598">
      <w:pPr>
        <w:pStyle w:val="ConsPlusTitle"/>
        <w:jc w:val="center"/>
      </w:pPr>
      <w:r w:rsidRPr="00D92598">
        <w:t>МЕДИЦИНСКОЙ РЕАБИЛИТАЦИИ</w:t>
      </w:r>
    </w:p>
    <w:p w14:paraId="42469924" w14:textId="77777777" w:rsidR="00D92598" w:rsidRPr="00D92598" w:rsidRDefault="00D92598">
      <w:pPr>
        <w:pStyle w:val="ConsPlusNormal"/>
        <w:jc w:val="both"/>
      </w:pPr>
    </w:p>
    <w:p w14:paraId="296DCE13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Настоящие Правила устанавливают порядок организации деятельности дневного стационара медицинской реабилитации (далее - Дневной стационар).</w:t>
      </w:r>
    </w:p>
    <w:p w14:paraId="74877A2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2. Дневной стационар является структурным подразделением медицинской организации или </w:t>
      </w:r>
      <w:r w:rsidRPr="00D92598">
        <w:lastRenderedPageBreak/>
        <w:t>иной организации, оказывающей первичную меди</w:t>
      </w:r>
      <w:r w:rsidRPr="00D92598">
        <w:lastRenderedPageBreak/>
        <w:t>ко-санитарную помощь и создается в целях осуществления медицинской реабилитации на третьем этапе.</w:t>
      </w:r>
    </w:p>
    <w:p w14:paraId="0C652BEB" w14:textId="1CED6E86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3. Структура и штатная численность Дневного стационара устанавливаются руководителем медицинской организации, в составе которой он создан, исходя из объема проводимой работы, а также с учетом рекомендуемых штатных нормативов отделения медицинской реабилитации взрослых (приложение N 14 к Порядку организации медицинской реабилитации взрослых, утвержденному настоящим приказом, далее - Порядок).</w:t>
      </w:r>
    </w:p>
    <w:p w14:paraId="20528774" w14:textId="7F251FA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На должность заведующего Дневного стационара назначается врач физической и реабилитационной медицины, соответствующий требованиям профессионального стандарта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19231FA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7381C0C0" w14:textId="671DCFB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Приказ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14:paraId="53CC6E59" w14:textId="77777777" w:rsidR="00D92598" w:rsidRPr="00D92598" w:rsidRDefault="00D92598">
      <w:pPr>
        <w:pStyle w:val="ConsPlusNormal"/>
        <w:jc w:val="both"/>
      </w:pPr>
    </w:p>
    <w:p w14:paraId="64B23C0C" w14:textId="7E52F794" w:rsidR="00D92598" w:rsidRPr="00D92598" w:rsidRDefault="00D92598">
      <w:pPr>
        <w:pStyle w:val="ConsPlusNormal"/>
        <w:ind w:firstLine="540"/>
        <w:jc w:val="both"/>
      </w:pPr>
      <w:r w:rsidRPr="00D92598">
        <w:t>5. На должность врача физической и реабилитационной медицины/врач</w:t>
      </w:r>
      <w:r w:rsidRPr="00D92598">
        <w:lastRenderedPageBreak/>
        <w:t>а по медицинской реабилитации Дневного стационара назначается врач, соответствующий требованиям профессионального стандарта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24B691E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6. Дневной стационар организуется при наличии в медицинской организации функционирующих:</w:t>
      </w:r>
    </w:p>
    <w:p w14:paraId="0B07C97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рентгенодиагностики;</w:t>
      </w:r>
    </w:p>
    <w:p w14:paraId="44C9D5A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функциональной диагностики;</w:t>
      </w:r>
    </w:p>
    <w:p w14:paraId="0E16D45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клинико-диагностическая лаборатория.</w:t>
      </w:r>
    </w:p>
    <w:p w14:paraId="1CDDEC6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Дневной стационар осуществляет следующие функции:</w:t>
      </w:r>
    </w:p>
    <w:p w14:paraId="08C3AFA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</w:t>
      </w:r>
      <w:r w:rsidRPr="00D92598">
        <w:lastRenderedPageBreak/>
        <w:t>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14:paraId="5636208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&lt;2&gt; (далее - МКФ) и его изменения в процессе проведения мероприятий по медицинской реабилитации;</w:t>
      </w:r>
    </w:p>
    <w:p w14:paraId="758C030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175E52F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&lt;2&gt; Международная классификация функционирования, ограничений жизнедеятельности и </w:t>
      </w:r>
      <w:r w:rsidRPr="00D92598">
        <w:lastRenderedPageBreak/>
        <w:t>здоровья, одобренная на Пятьдесят четвертой сессии Всемирной ассамблеи здравоохранения 22 мая 2001 г.</w:t>
      </w:r>
    </w:p>
    <w:p w14:paraId="18A23CD4" w14:textId="77777777" w:rsidR="00D92598" w:rsidRPr="00D92598" w:rsidRDefault="00D92598">
      <w:pPr>
        <w:pStyle w:val="ConsPlusNormal"/>
        <w:jc w:val="both"/>
      </w:pPr>
    </w:p>
    <w:p w14:paraId="23045C19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794DDEB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3B65A55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14:paraId="4585B1E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и реализация индивидуального плана медицинской реабилитации (далее - ИПМР);</w:t>
      </w:r>
    </w:p>
    <w:p w14:paraId="3507ECC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0C14392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(ШРМ), рекомендации по дальнейшей тактике ведения пациента;</w:t>
      </w:r>
    </w:p>
    <w:p w14:paraId="7EE2893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ведение учетной и отчетной документации, предоставление отчетов о медицинской деятельности.</w:t>
      </w:r>
    </w:p>
    <w:p w14:paraId="53B6748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8. В структуре Дневного стационара рекомендуется предусматривать:</w:t>
      </w:r>
    </w:p>
    <w:p w14:paraId="19A0EA0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палаты дневного пребывания пациентов;</w:t>
      </w:r>
    </w:p>
    <w:p w14:paraId="4D400FD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пост медицинской сестры;</w:t>
      </w:r>
    </w:p>
    <w:p w14:paraId="2DABEB5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процедурную;</w:t>
      </w:r>
    </w:p>
    <w:p w14:paraId="377052B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перевязочную;</w:t>
      </w:r>
    </w:p>
    <w:p w14:paraId="6B21A50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(кабинеты) врача-специалиста по профилю оказываемой медицинской помощи;</w:t>
      </w:r>
    </w:p>
    <w:p w14:paraId="04C4A4A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кабинеты специалистов мультидисциплинарной реабилитационной команды:</w:t>
      </w:r>
    </w:p>
    <w:p w14:paraId="06ED93F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специалиста по физической реабилитации;</w:t>
      </w:r>
    </w:p>
    <w:p w14:paraId="6352BA9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специалиста по эргореабилитации;</w:t>
      </w:r>
    </w:p>
    <w:p w14:paraId="77CCBB0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медицинского логопеда;</w:t>
      </w:r>
    </w:p>
    <w:p w14:paraId="042FA74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медицинского психолога/врача-психотерапевта;</w:t>
      </w:r>
    </w:p>
    <w:p w14:paraId="333211C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антропометрии;</w:t>
      </w:r>
    </w:p>
    <w:p w14:paraId="22E20E1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физиотерапии;</w:t>
      </w:r>
    </w:p>
    <w:p w14:paraId="554249D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малый зал для групповых занятий физической реабилитацией (до 5 человек, из расчета 4 кв. м на одного пациента, но не менее 20 кв. м);</w:t>
      </w:r>
    </w:p>
    <w:p w14:paraId="6B168DC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механотерапии;</w:t>
      </w:r>
    </w:p>
    <w:p w14:paraId="5B49BD4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тренажерный зал;</w:t>
      </w:r>
    </w:p>
    <w:p w14:paraId="36EEDFE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зал интерактивных технологий и когнитивной реабилитации;</w:t>
      </w:r>
    </w:p>
    <w:p w14:paraId="0510609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эргореабилитации;</w:t>
      </w:r>
    </w:p>
    <w:p w14:paraId="6057034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заведующего отделением;</w:t>
      </w:r>
    </w:p>
    <w:p w14:paraId="0525CD5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ординаторскую для врачей;</w:t>
      </w:r>
    </w:p>
    <w:p w14:paraId="1643DAA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сестринскую;</w:t>
      </w:r>
    </w:p>
    <w:p w14:paraId="4426F94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старшей медицинской сестры;</w:t>
      </w:r>
    </w:p>
    <w:p w14:paraId="2636DC4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сестры-хозяйки;</w:t>
      </w:r>
    </w:p>
    <w:p w14:paraId="21ACAF4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социального работника;</w:t>
      </w:r>
    </w:p>
    <w:p w14:paraId="78CD5F2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раздаточную;</w:t>
      </w:r>
    </w:p>
    <w:p w14:paraId="79C860F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санузел для медицинских работников;</w:t>
      </w:r>
    </w:p>
    <w:p w14:paraId="173DB3A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санузел для пациентов;</w:t>
      </w:r>
    </w:p>
    <w:p w14:paraId="3521331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санитарную комната;</w:t>
      </w:r>
    </w:p>
    <w:p w14:paraId="55B16F5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грязного белья и хозяйственного инвентаря;</w:t>
      </w:r>
    </w:p>
    <w:p w14:paraId="1308433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чистого белья;</w:t>
      </w:r>
    </w:p>
    <w:p w14:paraId="3F07E8E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хранения расходных материалов и лекарственных средств;</w:t>
      </w:r>
    </w:p>
    <w:p w14:paraId="2D7DCD4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передвижного медицинского оборудования;</w:t>
      </w:r>
    </w:p>
    <w:p w14:paraId="4E3969A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резервного медицинского оборудования.</w:t>
      </w:r>
    </w:p>
    <w:p w14:paraId="0B96D003" w14:textId="7C739D40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Оснащение Дневного стационара осуществляется в соответствии со стандартом оснащения отделения медицинской реабилитации (приложение N 15 к Порядку).</w:t>
      </w:r>
    </w:p>
    <w:p w14:paraId="33B6BA3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10. Дневной стационар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создано.</w:t>
      </w:r>
    </w:p>
    <w:p w14:paraId="0413840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11. Дневной стационар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программы по медицинскому образованию.</w:t>
      </w:r>
    </w:p>
    <w:p w14:paraId="7BBC365C" w14:textId="77777777" w:rsidR="00D92598" w:rsidRPr="00D92598" w:rsidRDefault="00D92598">
      <w:pPr>
        <w:pStyle w:val="ConsPlusNormal"/>
        <w:jc w:val="both"/>
      </w:pPr>
    </w:p>
    <w:p w14:paraId="7E7E6E5D" w14:textId="77777777" w:rsidR="00D92598" w:rsidRPr="00D92598" w:rsidRDefault="00D92598">
      <w:pPr>
        <w:pStyle w:val="ConsPlusNormal"/>
        <w:jc w:val="both"/>
      </w:pPr>
    </w:p>
    <w:p w14:paraId="535CEB3B" w14:textId="77777777" w:rsidR="00D92598" w:rsidRPr="00D92598" w:rsidRDefault="00D92598">
      <w:pPr>
        <w:pStyle w:val="ConsPlusNormal"/>
        <w:jc w:val="both"/>
      </w:pPr>
    </w:p>
    <w:p w14:paraId="2EB9239B" w14:textId="77777777" w:rsidR="00D92598" w:rsidRPr="00D92598" w:rsidRDefault="00D92598">
      <w:pPr>
        <w:pStyle w:val="ConsPlusNormal"/>
        <w:jc w:val="both"/>
      </w:pPr>
    </w:p>
    <w:p w14:paraId="0F97BDBD" w14:textId="77777777" w:rsidR="00D92598" w:rsidRPr="00D92598" w:rsidRDefault="00D92598">
      <w:pPr>
        <w:pStyle w:val="ConsPlusNormal"/>
        <w:jc w:val="both"/>
      </w:pPr>
    </w:p>
    <w:p w14:paraId="4B56B9A0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14</w:t>
      </w:r>
    </w:p>
    <w:p w14:paraId="591C1148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24CFCF0D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5346DBAC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606626EE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49F0634F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261EA84A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012AE984" w14:textId="77777777" w:rsidR="00D92598" w:rsidRPr="00D92598" w:rsidRDefault="00D92598">
      <w:pPr>
        <w:pStyle w:val="ConsPlusNormal"/>
        <w:jc w:val="both"/>
      </w:pPr>
    </w:p>
    <w:p w14:paraId="664D1D21" w14:textId="77777777" w:rsidR="00D92598" w:rsidRPr="00D92598" w:rsidRDefault="00D92598">
      <w:pPr>
        <w:pStyle w:val="ConsPlusTitle"/>
        <w:jc w:val="center"/>
      </w:pPr>
      <w:bookmarkStart w:id="46" w:name="P3932"/>
      <w:bookmarkEnd w:id="46"/>
      <w:r w:rsidRPr="00D92598">
        <w:t>РЕКОМЕНДУЕМЫЕ ШТАТНЫЕ НОРМАТИВЫ</w:t>
      </w:r>
    </w:p>
    <w:p w14:paraId="37637353" w14:textId="77777777" w:rsidR="00D92598" w:rsidRPr="00D92598" w:rsidRDefault="00D92598">
      <w:pPr>
        <w:pStyle w:val="ConsPlusTitle"/>
        <w:jc w:val="center"/>
      </w:pPr>
      <w:r w:rsidRPr="00D92598">
        <w:t>ДНЕВНОГО СТАЦИОНАРА МЕДИЦИНСКОЙ РЕАБИЛИТАЦИИ</w:t>
      </w:r>
    </w:p>
    <w:p w14:paraId="7D4C1183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5556"/>
        <w:gridCol w:w="2891"/>
      </w:tblGrid>
      <w:tr w:rsidR="00D92598" w:rsidRPr="00D92598" w14:paraId="11B0AD8B" w14:textId="77777777">
        <w:tc>
          <w:tcPr>
            <w:tcW w:w="605" w:type="dxa"/>
          </w:tcPr>
          <w:p w14:paraId="6A48D10A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5556" w:type="dxa"/>
          </w:tcPr>
          <w:p w14:paraId="06884F9E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2891" w:type="dxa"/>
          </w:tcPr>
          <w:p w14:paraId="366311D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3924CCE8" w14:textId="77777777">
        <w:tc>
          <w:tcPr>
            <w:tcW w:w="605" w:type="dxa"/>
            <w:vAlign w:val="center"/>
          </w:tcPr>
          <w:p w14:paraId="41FE5CB3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5556" w:type="dxa"/>
            <w:vAlign w:val="center"/>
          </w:tcPr>
          <w:p w14:paraId="56372980" w14:textId="77777777" w:rsidR="00D92598" w:rsidRPr="00D92598" w:rsidRDefault="00D92598">
            <w:pPr>
              <w:pStyle w:val="ConsPlusNormal"/>
            </w:pPr>
            <w:r w:rsidRPr="00D92598">
              <w:t>Заведующий отделением - врач физической и реабилитационной медицины</w:t>
            </w:r>
          </w:p>
        </w:tc>
        <w:tc>
          <w:tcPr>
            <w:tcW w:w="2891" w:type="dxa"/>
            <w:vAlign w:val="center"/>
          </w:tcPr>
          <w:p w14:paraId="1D3FF19D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6ABD7836" w14:textId="77777777">
        <w:tc>
          <w:tcPr>
            <w:tcW w:w="605" w:type="dxa"/>
            <w:vAlign w:val="center"/>
          </w:tcPr>
          <w:p w14:paraId="53D5B4F3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5556" w:type="dxa"/>
            <w:vAlign w:val="center"/>
          </w:tcPr>
          <w:p w14:paraId="488BB1DB" w14:textId="77777777" w:rsidR="00D92598" w:rsidRPr="00D92598" w:rsidRDefault="00D92598">
            <w:pPr>
              <w:pStyle w:val="ConsPlusNormal"/>
            </w:pPr>
            <w:r w:rsidRPr="00D92598">
              <w:t>Сестра хозяйка</w:t>
            </w:r>
          </w:p>
        </w:tc>
        <w:tc>
          <w:tcPr>
            <w:tcW w:w="2891" w:type="dxa"/>
            <w:vAlign w:val="center"/>
          </w:tcPr>
          <w:p w14:paraId="323307C2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7A2E7E41" w14:textId="77777777">
        <w:tc>
          <w:tcPr>
            <w:tcW w:w="605" w:type="dxa"/>
            <w:vAlign w:val="center"/>
          </w:tcPr>
          <w:p w14:paraId="01B9AE8D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5556" w:type="dxa"/>
            <w:vAlign w:val="center"/>
          </w:tcPr>
          <w:p w14:paraId="4B69FF29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2891" w:type="dxa"/>
            <w:vAlign w:val="center"/>
          </w:tcPr>
          <w:p w14:paraId="3C6E9A9E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3B8B9C1D" w14:textId="77777777">
        <w:tc>
          <w:tcPr>
            <w:tcW w:w="605" w:type="dxa"/>
            <w:vAlign w:val="center"/>
          </w:tcPr>
          <w:p w14:paraId="64AE822A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5556" w:type="dxa"/>
            <w:vAlign w:val="center"/>
          </w:tcPr>
          <w:p w14:paraId="15C47D85" w14:textId="77777777" w:rsidR="00D92598" w:rsidRPr="00D92598" w:rsidRDefault="00D92598">
            <w:pPr>
              <w:pStyle w:val="ConsPlusNormal"/>
            </w:pPr>
            <w:r w:rsidRPr="00D92598">
              <w:t>Медицинская сестра процедурная</w:t>
            </w:r>
          </w:p>
        </w:tc>
        <w:tc>
          <w:tcPr>
            <w:tcW w:w="2891" w:type="dxa"/>
            <w:vAlign w:val="center"/>
          </w:tcPr>
          <w:p w14:paraId="2E101F40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602D4044" w14:textId="77777777">
        <w:tc>
          <w:tcPr>
            <w:tcW w:w="605" w:type="dxa"/>
            <w:vAlign w:val="center"/>
          </w:tcPr>
          <w:p w14:paraId="75F0D169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5556" w:type="dxa"/>
            <w:vAlign w:val="center"/>
          </w:tcPr>
          <w:p w14:paraId="329E90EC" w14:textId="77777777" w:rsidR="00D92598" w:rsidRPr="00D92598" w:rsidRDefault="00D92598">
            <w:pPr>
              <w:pStyle w:val="ConsPlusNormal"/>
            </w:pPr>
            <w:r w:rsidRPr="00D92598">
              <w:t>Медицинская сестра постовая</w:t>
            </w:r>
          </w:p>
        </w:tc>
        <w:tc>
          <w:tcPr>
            <w:tcW w:w="2891" w:type="dxa"/>
            <w:vAlign w:val="center"/>
          </w:tcPr>
          <w:p w14:paraId="082A773E" w14:textId="77777777" w:rsidR="00D92598" w:rsidRPr="00D92598" w:rsidRDefault="00D92598">
            <w:pPr>
              <w:pStyle w:val="ConsPlusNormal"/>
            </w:pPr>
            <w:r w:rsidRPr="00D92598">
              <w:t>1 должность на 10 коек-мест</w:t>
            </w:r>
          </w:p>
        </w:tc>
      </w:tr>
      <w:tr w:rsidR="00D92598" w:rsidRPr="00D92598" w14:paraId="7A20727D" w14:textId="77777777">
        <w:tc>
          <w:tcPr>
            <w:tcW w:w="605" w:type="dxa"/>
            <w:vAlign w:val="center"/>
          </w:tcPr>
          <w:p w14:paraId="43075A21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5556" w:type="dxa"/>
            <w:vAlign w:val="center"/>
          </w:tcPr>
          <w:p w14:paraId="0C196D46" w14:textId="55B0BF80" w:rsidR="00D92598" w:rsidRPr="00D92598" w:rsidRDefault="00D92598">
            <w:pPr>
              <w:pStyle w:val="ConsPlusNormal"/>
            </w:pPr>
            <w:r w:rsidRPr="00D92598">
              <w:t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врач-рефлексотерапевт &lt;1&gt;)</w:t>
            </w:r>
          </w:p>
        </w:tc>
        <w:tc>
          <w:tcPr>
            <w:tcW w:w="2891" w:type="dxa"/>
            <w:vAlign w:val="center"/>
          </w:tcPr>
          <w:p w14:paraId="4681BC45" w14:textId="77777777" w:rsidR="00D92598" w:rsidRPr="00D92598" w:rsidRDefault="00D92598">
            <w:pPr>
              <w:pStyle w:val="ConsPlusNormal"/>
            </w:pPr>
            <w:r w:rsidRPr="00D92598">
              <w:t>1 должность на 10 койко-мест</w:t>
            </w:r>
          </w:p>
        </w:tc>
      </w:tr>
      <w:tr w:rsidR="00D92598" w:rsidRPr="00D92598" w14:paraId="0D0D19B5" w14:textId="77777777">
        <w:tc>
          <w:tcPr>
            <w:tcW w:w="605" w:type="dxa"/>
            <w:vAlign w:val="center"/>
          </w:tcPr>
          <w:p w14:paraId="49D513EE" w14:textId="77777777" w:rsidR="00D92598" w:rsidRPr="00D92598" w:rsidRDefault="00D92598">
            <w:pPr>
              <w:pStyle w:val="ConsPlusNormal"/>
              <w:jc w:val="center"/>
            </w:pPr>
            <w:r w:rsidRPr="00D92598">
              <w:t>7.</w:t>
            </w:r>
          </w:p>
        </w:tc>
        <w:tc>
          <w:tcPr>
            <w:tcW w:w="5556" w:type="dxa"/>
            <w:vAlign w:val="center"/>
          </w:tcPr>
          <w:p w14:paraId="0E6A684E" w14:textId="05545E98" w:rsidR="00D92598" w:rsidRPr="00D92598" w:rsidRDefault="00D92598">
            <w:pPr>
              <w:pStyle w:val="ConsPlusNormal"/>
            </w:pPr>
            <w:r w:rsidRPr="00D92598">
              <w:t>Специалист по физической реабилитации (инструктор-методист по лечебной физкультуре &lt;1&gt;)</w:t>
            </w:r>
          </w:p>
        </w:tc>
        <w:tc>
          <w:tcPr>
            <w:tcW w:w="2891" w:type="dxa"/>
            <w:vAlign w:val="center"/>
          </w:tcPr>
          <w:p w14:paraId="23303FD2" w14:textId="77777777" w:rsidR="00D92598" w:rsidRPr="00D92598" w:rsidRDefault="00D92598">
            <w:pPr>
              <w:pStyle w:val="ConsPlusNormal"/>
            </w:pPr>
            <w:r w:rsidRPr="00D92598">
              <w:t>1 должность на 10 койко-мест</w:t>
            </w:r>
          </w:p>
        </w:tc>
      </w:tr>
      <w:tr w:rsidR="00D92598" w:rsidRPr="00D92598" w14:paraId="6B290CBC" w14:textId="77777777">
        <w:tc>
          <w:tcPr>
            <w:tcW w:w="605" w:type="dxa"/>
            <w:vAlign w:val="center"/>
          </w:tcPr>
          <w:p w14:paraId="4A9FF3FE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5556" w:type="dxa"/>
            <w:vAlign w:val="center"/>
          </w:tcPr>
          <w:p w14:paraId="75603CCC" w14:textId="3F1B80ED" w:rsidR="00D92598" w:rsidRPr="00D92598" w:rsidRDefault="00D92598">
            <w:pPr>
              <w:pStyle w:val="ConsPlusNormal"/>
            </w:pPr>
            <w:r w:rsidRPr="00D92598">
              <w:t>Медицинский логопед (логопед &lt;1&gt;)</w:t>
            </w:r>
          </w:p>
        </w:tc>
        <w:tc>
          <w:tcPr>
            <w:tcW w:w="2891" w:type="dxa"/>
            <w:vAlign w:val="center"/>
          </w:tcPr>
          <w:p w14:paraId="08096309" w14:textId="77777777" w:rsidR="00D92598" w:rsidRPr="00D92598" w:rsidRDefault="00D92598">
            <w:pPr>
              <w:pStyle w:val="ConsPlusNormal"/>
            </w:pPr>
            <w:r w:rsidRPr="00D92598">
              <w:t>1 должность на 10 койко-мест</w:t>
            </w:r>
          </w:p>
        </w:tc>
      </w:tr>
      <w:tr w:rsidR="00D92598" w:rsidRPr="00D92598" w14:paraId="54A3FED7" w14:textId="77777777">
        <w:tc>
          <w:tcPr>
            <w:tcW w:w="605" w:type="dxa"/>
            <w:vAlign w:val="center"/>
          </w:tcPr>
          <w:p w14:paraId="20DA788B" w14:textId="77777777" w:rsidR="00D92598" w:rsidRPr="00D92598" w:rsidRDefault="00D92598">
            <w:pPr>
              <w:pStyle w:val="ConsPlusNormal"/>
              <w:jc w:val="center"/>
            </w:pPr>
            <w:r w:rsidRPr="00D92598">
              <w:t>9.</w:t>
            </w:r>
          </w:p>
        </w:tc>
        <w:tc>
          <w:tcPr>
            <w:tcW w:w="5556" w:type="dxa"/>
            <w:vAlign w:val="center"/>
          </w:tcPr>
          <w:p w14:paraId="784F23DD" w14:textId="060F528E" w:rsidR="00D92598" w:rsidRPr="00D92598" w:rsidRDefault="00D92598">
            <w:pPr>
              <w:pStyle w:val="ConsPlusNormal"/>
            </w:pPr>
            <w:r w:rsidRPr="00D92598">
              <w:t>Медицинский психолог/врач-психотерапевт (психолог &lt;1&gt;)</w:t>
            </w:r>
          </w:p>
        </w:tc>
        <w:tc>
          <w:tcPr>
            <w:tcW w:w="2891" w:type="dxa"/>
            <w:vAlign w:val="center"/>
          </w:tcPr>
          <w:p w14:paraId="0F1FDE68" w14:textId="77777777" w:rsidR="00D92598" w:rsidRPr="00D92598" w:rsidRDefault="00D92598">
            <w:pPr>
              <w:pStyle w:val="ConsPlusNormal"/>
            </w:pPr>
            <w:r w:rsidRPr="00D92598">
              <w:t>1 должность на 10 койко-мест</w:t>
            </w:r>
          </w:p>
        </w:tc>
      </w:tr>
      <w:tr w:rsidR="00D92598" w:rsidRPr="00D92598" w14:paraId="4B5D2E55" w14:textId="77777777">
        <w:tc>
          <w:tcPr>
            <w:tcW w:w="605" w:type="dxa"/>
            <w:vAlign w:val="center"/>
          </w:tcPr>
          <w:p w14:paraId="32746DC0" w14:textId="77777777" w:rsidR="00D92598" w:rsidRPr="00D92598" w:rsidRDefault="00D92598">
            <w:pPr>
              <w:pStyle w:val="ConsPlusNormal"/>
              <w:jc w:val="center"/>
            </w:pPr>
            <w:r w:rsidRPr="00D92598">
              <w:t>10.</w:t>
            </w:r>
          </w:p>
        </w:tc>
        <w:tc>
          <w:tcPr>
            <w:tcW w:w="5556" w:type="dxa"/>
            <w:vAlign w:val="center"/>
          </w:tcPr>
          <w:p w14:paraId="37A32AF4" w14:textId="4B5C2111" w:rsidR="00D92598" w:rsidRPr="00D92598" w:rsidRDefault="00D92598">
            <w:pPr>
              <w:pStyle w:val="ConsPlusNormal"/>
            </w:pPr>
            <w:r w:rsidRPr="00D92598">
              <w:t>Специалист по эргореабилитации &lt;2&gt;</w:t>
            </w:r>
          </w:p>
        </w:tc>
        <w:tc>
          <w:tcPr>
            <w:tcW w:w="2891" w:type="dxa"/>
            <w:vAlign w:val="center"/>
          </w:tcPr>
          <w:p w14:paraId="09B3A211" w14:textId="77777777" w:rsidR="00D92598" w:rsidRPr="00D92598" w:rsidRDefault="00D92598">
            <w:pPr>
              <w:pStyle w:val="ConsPlusNormal"/>
            </w:pPr>
            <w:r w:rsidRPr="00D92598">
              <w:t>1 должность на 10 койко-мест</w:t>
            </w:r>
          </w:p>
        </w:tc>
      </w:tr>
      <w:tr w:rsidR="00D92598" w:rsidRPr="00D92598" w14:paraId="7270A2E1" w14:textId="77777777">
        <w:tc>
          <w:tcPr>
            <w:tcW w:w="605" w:type="dxa"/>
            <w:vAlign w:val="center"/>
          </w:tcPr>
          <w:p w14:paraId="50C749A5" w14:textId="77777777" w:rsidR="00D92598" w:rsidRPr="00D92598" w:rsidRDefault="00D92598">
            <w:pPr>
              <w:pStyle w:val="ConsPlusNormal"/>
              <w:jc w:val="center"/>
            </w:pPr>
            <w:r w:rsidRPr="00D92598">
              <w:t>11.</w:t>
            </w:r>
          </w:p>
        </w:tc>
        <w:tc>
          <w:tcPr>
            <w:tcW w:w="5556" w:type="dxa"/>
            <w:vAlign w:val="center"/>
          </w:tcPr>
          <w:p w14:paraId="086125D2" w14:textId="588FB017" w:rsidR="00D92598" w:rsidRPr="00D92598" w:rsidRDefault="00D92598">
            <w:pPr>
              <w:pStyle w:val="ConsPlusNormal"/>
            </w:pPr>
            <w:r w:rsidRPr="00D92598">
              <w:t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&lt;1&gt;)</w:t>
            </w:r>
          </w:p>
        </w:tc>
        <w:tc>
          <w:tcPr>
            <w:tcW w:w="2891" w:type="dxa"/>
            <w:vAlign w:val="center"/>
          </w:tcPr>
          <w:p w14:paraId="11F4ABD4" w14:textId="77777777" w:rsidR="00D92598" w:rsidRPr="00D92598" w:rsidRDefault="00D92598">
            <w:pPr>
              <w:pStyle w:val="ConsPlusNormal"/>
            </w:pPr>
            <w:r w:rsidRPr="00D92598">
              <w:t>2 должности на 1 врача физической и реабилитационной медицины</w:t>
            </w:r>
          </w:p>
        </w:tc>
      </w:tr>
      <w:tr w:rsidR="00D92598" w:rsidRPr="00D92598" w14:paraId="26006270" w14:textId="77777777">
        <w:tc>
          <w:tcPr>
            <w:tcW w:w="605" w:type="dxa"/>
            <w:vAlign w:val="center"/>
          </w:tcPr>
          <w:p w14:paraId="66257AC9" w14:textId="77777777" w:rsidR="00D92598" w:rsidRPr="00D92598" w:rsidRDefault="00D92598">
            <w:pPr>
              <w:pStyle w:val="ConsPlusNormal"/>
              <w:jc w:val="center"/>
            </w:pPr>
            <w:r w:rsidRPr="00D92598">
              <w:t>12.</w:t>
            </w:r>
          </w:p>
        </w:tc>
        <w:tc>
          <w:tcPr>
            <w:tcW w:w="5556" w:type="dxa"/>
            <w:vAlign w:val="center"/>
          </w:tcPr>
          <w:p w14:paraId="46E46456" w14:textId="77777777" w:rsidR="00D92598" w:rsidRPr="00D92598" w:rsidRDefault="00D92598">
            <w:pPr>
              <w:pStyle w:val="ConsPlusNormal"/>
            </w:pPr>
            <w:r w:rsidRPr="00D92598">
              <w:t>Врач-невролог</w:t>
            </w:r>
          </w:p>
        </w:tc>
        <w:tc>
          <w:tcPr>
            <w:tcW w:w="2891" w:type="dxa"/>
            <w:vAlign w:val="center"/>
          </w:tcPr>
          <w:p w14:paraId="42E9FFA0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40CF2C1E" w14:textId="77777777">
        <w:tc>
          <w:tcPr>
            <w:tcW w:w="605" w:type="dxa"/>
            <w:vAlign w:val="center"/>
          </w:tcPr>
          <w:p w14:paraId="77CD16D6" w14:textId="77777777" w:rsidR="00D92598" w:rsidRPr="00D92598" w:rsidRDefault="00D92598">
            <w:pPr>
              <w:pStyle w:val="ConsPlusNormal"/>
              <w:jc w:val="center"/>
            </w:pPr>
            <w:r w:rsidRPr="00D92598">
              <w:t>13.</w:t>
            </w:r>
          </w:p>
        </w:tc>
        <w:tc>
          <w:tcPr>
            <w:tcW w:w="5556" w:type="dxa"/>
            <w:vAlign w:val="center"/>
          </w:tcPr>
          <w:p w14:paraId="11F1F9C5" w14:textId="77777777" w:rsidR="00D92598" w:rsidRPr="00D92598" w:rsidRDefault="00D92598">
            <w:pPr>
              <w:pStyle w:val="ConsPlusNormal"/>
            </w:pPr>
            <w:r w:rsidRPr="00D92598">
              <w:t>Врач-травматолог-ортопед</w:t>
            </w:r>
          </w:p>
        </w:tc>
        <w:tc>
          <w:tcPr>
            <w:tcW w:w="2891" w:type="dxa"/>
            <w:vAlign w:val="center"/>
          </w:tcPr>
          <w:p w14:paraId="0B07AEF2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328D4C11" w14:textId="77777777">
        <w:tc>
          <w:tcPr>
            <w:tcW w:w="605" w:type="dxa"/>
            <w:vAlign w:val="center"/>
          </w:tcPr>
          <w:p w14:paraId="66DC4932" w14:textId="77777777" w:rsidR="00D92598" w:rsidRPr="00D92598" w:rsidRDefault="00D92598">
            <w:pPr>
              <w:pStyle w:val="ConsPlusNormal"/>
              <w:jc w:val="center"/>
            </w:pPr>
            <w:r w:rsidRPr="00D92598">
              <w:t>14.</w:t>
            </w:r>
          </w:p>
        </w:tc>
        <w:tc>
          <w:tcPr>
            <w:tcW w:w="5556" w:type="dxa"/>
            <w:vAlign w:val="center"/>
          </w:tcPr>
          <w:p w14:paraId="2BF0FC40" w14:textId="77777777" w:rsidR="00D92598" w:rsidRPr="00D92598" w:rsidRDefault="00D92598">
            <w:pPr>
              <w:pStyle w:val="ConsPlusNormal"/>
            </w:pPr>
            <w:r w:rsidRPr="00D92598">
              <w:t>Врач-кардиолог</w:t>
            </w:r>
          </w:p>
        </w:tc>
        <w:tc>
          <w:tcPr>
            <w:tcW w:w="2891" w:type="dxa"/>
            <w:vAlign w:val="center"/>
          </w:tcPr>
          <w:p w14:paraId="5709EB1B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443B6DD4" w14:textId="77777777">
        <w:tc>
          <w:tcPr>
            <w:tcW w:w="605" w:type="dxa"/>
            <w:vAlign w:val="center"/>
          </w:tcPr>
          <w:p w14:paraId="71ABF92C" w14:textId="77777777" w:rsidR="00D92598" w:rsidRPr="00D92598" w:rsidRDefault="00D92598">
            <w:pPr>
              <w:pStyle w:val="ConsPlusNormal"/>
              <w:jc w:val="center"/>
            </w:pPr>
            <w:r w:rsidRPr="00D92598">
              <w:t>15.</w:t>
            </w:r>
          </w:p>
        </w:tc>
        <w:tc>
          <w:tcPr>
            <w:tcW w:w="5556" w:type="dxa"/>
            <w:vAlign w:val="center"/>
          </w:tcPr>
          <w:p w14:paraId="6D82F462" w14:textId="77777777" w:rsidR="00D92598" w:rsidRPr="00D92598" w:rsidRDefault="00D92598">
            <w:pPr>
              <w:pStyle w:val="ConsPlusNormal"/>
            </w:pPr>
            <w:r w:rsidRPr="00D92598">
              <w:t>Врач-терапевт</w:t>
            </w:r>
          </w:p>
        </w:tc>
        <w:tc>
          <w:tcPr>
            <w:tcW w:w="2891" w:type="dxa"/>
            <w:vAlign w:val="center"/>
          </w:tcPr>
          <w:p w14:paraId="53E646EA" w14:textId="77777777" w:rsidR="00D92598" w:rsidRPr="00D92598" w:rsidRDefault="00D92598">
            <w:pPr>
              <w:pStyle w:val="ConsPlusNormal"/>
            </w:pPr>
            <w:r w:rsidRPr="00D92598">
              <w:t>1 должность на отделение</w:t>
            </w:r>
          </w:p>
        </w:tc>
      </w:tr>
      <w:tr w:rsidR="00D92598" w:rsidRPr="00D92598" w14:paraId="5512B62D" w14:textId="77777777">
        <w:tc>
          <w:tcPr>
            <w:tcW w:w="605" w:type="dxa"/>
            <w:vAlign w:val="center"/>
          </w:tcPr>
          <w:p w14:paraId="36F12A4B" w14:textId="77777777" w:rsidR="00D92598" w:rsidRPr="00D92598" w:rsidRDefault="00D92598">
            <w:pPr>
              <w:pStyle w:val="ConsPlusNormal"/>
              <w:jc w:val="center"/>
            </w:pPr>
            <w:r w:rsidRPr="00D92598">
              <w:t>16.</w:t>
            </w:r>
          </w:p>
        </w:tc>
        <w:tc>
          <w:tcPr>
            <w:tcW w:w="5556" w:type="dxa"/>
            <w:vAlign w:val="center"/>
          </w:tcPr>
          <w:p w14:paraId="5CF055A3" w14:textId="77777777" w:rsidR="00D92598" w:rsidRPr="00D92598" w:rsidRDefault="00D92598">
            <w:pPr>
              <w:pStyle w:val="ConsPlusNormal"/>
            </w:pPr>
            <w:r w:rsidRPr="00D92598">
              <w:t>Врач-уролог</w:t>
            </w:r>
          </w:p>
        </w:tc>
        <w:tc>
          <w:tcPr>
            <w:tcW w:w="2891" w:type="dxa"/>
            <w:vAlign w:val="center"/>
          </w:tcPr>
          <w:p w14:paraId="0B12389E" w14:textId="77777777" w:rsidR="00D92598" w:rsidRPr="00D92598" w:rsidRDefault="00D92598">
            <w:pPr>
              <w:pStyle w:val="ConsPlusNormal"/>
            </w:pPr>
            <w:r w:rsidRPr="00D92598">
              <w:t>0,5 должности на отделение</w:t>
            </w:r>
          </w:p>
        </w:tc>
      </w:tr>
      <w:tr w:rsidR="00D92598" w:rsidRPr="00D92598" w14:paraId="3A61144A" w14:textId="77777777">
        <w:tc>
          <w:tcPr>
            <w:tcW w:w="605" w:type="dxa"/>
            <w:vAlign w:val="center"/>
          </w:tcPr>
          <w:p w14:paraId="49E3BFB4" w14:textId="77777777" w:rsidR="00D92598" w:rsidRPr="00D92598" w:rsidRDefault="00D92598">
            <w:pPr>
              <w:pStyle w:val="ConsPlusNormal"/>
              <w:jc w:val="center"/>
            </w:pPr>
            <w:r w:rsidRPr="00D92598">
              <w:t>17.</w:t>
            </w:r>
          </w:p>
        </w:tc>
        <w:tc>
          <w:tcPr>
            <w:tcW w:w="5556" w:type="dxa"/>
            <w:vAlign w:val="center"/>
          </w:tcPr>
          <w:p w14:paraId="413E30AF" w14:textId="77777777" w:rsidR="00D92598" w:rsidRPr="00D92598" w:rsidRDefault="00D92598">
            <w:pPr>
              <w:pStyle w:val="ConsPlusNormal"/>
            </w:pPr>
            <w:r w:rsidRPr="00D92598">
              <w:t>С</w:t>
            </w:r>
            <w:r w:rsidRPr="00D92598">
              <w:lastRenderedPageBreak/>
              <w:t>анитар</w:t>
            </w:r>
          </w:p>
        </w:tc>
        <w:tc>
          <w:tcPr>
            <w:tcW w:w="2891" w:type="dxa"/>
            <w:vAlign w:val="center"/>
          </w:tcPr>
          <w:p w14:paraId="09DE90AE" w14:textId="77777777" w:rsidR="00D92598" w:rsidRPr="00D92598" w:rsidRDefault="00D92598">
            <w:pPr>
              <w:pStyle w:val="ConsPlusNormal"/>
            </w:pPr>
            <w:r w:rsidRPr="00D92598">
              <w:t>1 должность на 10 койко-мест</w:t>
            </w:r>
          </w:p>
        </w:tc>
      </w:tr>
    </w:tbl>
    <w:p w14:paraId="395433C0" w14:textId="77777777" w:rsidR="00D92598" w:rsidRPr="00D92598" w:rsidRDefault="00D92598">
      <w:pPr>
        <w:pStyle w:val="ConsPlusNormal"/>
        <w:jc w:val="both"/>
      </w:pPr>
    </w:p>
    <w:p w14:paraId="6E52108F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5D52268C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47" w:name="P3991"/>
      <w:bookmarkEnd w:id="47"/>
      <w:r w:rsidRPr="00D92598">
        <w:t xml:space="preserve">&lt;1&gt; Предусматривается в штатном расписании дневного стационара медицинской </w:t>
      </w:r>
      <w:r w:rsidRPr="00D92598">
        <w:lastRenderedPageBreak/>
        <w:t>реабилитации до 1 сентября 2023 г.</w:t>
      </w:r>
    </w:p>
    <w:p w14:paraId="339DB894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48" w:name="P3992"/>
      <w:bookmarkEnd w:id="48"/>
      <w:r w:rsidRPr="00D92598">
        <w:t>&lt;2&gt; Предусматривается в штатном расписании дневного стационара медицинской реабилитации с 1 сентября 2023 г.</w:t>
      </w:r>
    </w:p>
    <w:p w14:paraId="44BED8F0" w14:textId="77777777" w:rsidR="00D92598" w:rsidRPr="00D92598" w:rsidRDefault="00D92598">
      <w:pPr>
        <w:pStyle w:val="ConsPlusNormal"/>
        <w:jc w:val="both"/>
      </w:pPr>
    </w:p>
    <w:p w14:paraId="68953A7D" w14:textId="77777777" w:rsidR="00D92598" w:rsidRPr="00D92598" w:rsidRDefault="00D92598">
      <w:pPr>
        <w:pStyle w:val="ConsPlusNormal"/>
        <w:jc w:val="both"/>
      </w:pPr>
    </w:p>
    <w:p w14:paraId="3FF1BC4E" w14:textId="77777777" w:rsidR="00D92598" w:rsidRPr="00D92598" w:rsidRDefault="00D92598">
      <w:pPr>
        <w:pStyle w:val="ConsPlusNormal"/>
        <w:jc w:val="both"/>
      </w:pPr>
    </w:p>
    <w:p w14:paraId="37D1CF95" w14:textId="77777777" w:rsidR="00D92598" w:rsidRPr="00D92598" w:rsidRDefault="00D92598">
      <w:pPr>
        <w:pStyle w:val="ConsPlusNormal"/>
        <w:jc w:val="both"/>
      </w:pPr>
    </w:p>
    <w:p w14:paraId="07155967" w14:textId="77777777" w:rsidR="00D92598" w:rsidRPr="00D92598" w:rsidRDefault="00D92598">
      <w:pPr>
        <w:pStyle w:val="ConsPlusNormal"/>
        <w:jc w:val="both"/>
      </w:pPr>
    </w:p>
    <w:p w14:paraId="591388D4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15</w:t>
      </w:r>
    </w:p>
    <w:p w14:paraId="5D7500A2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6CA63BF6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405748E6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6F947532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2D60F09B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7AFB4472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147DB6F6" w14:textId="77777777" w:rsidR="00D92598" w:rsidRPr="00D92598" w:rsidRDefault="00D92598">
      <w:pPr>
        <w:pStyle w:val="ConsPlusNormal"/>
        <w:jc w:val="both"/>
      </w:pPr>
    </w:p>
    <w:p w14:paraId="35E0C46C" w14:textId="77777777" w:rsidR="00D92598" w:rsidRPr="00D92598" w:rsidRDefault="00D92598">
      <w:pPr>
        <w:pStyle w:val="ConsPlusTitle"/>
        <w:jc w:val="center"/>
      </w:pPr>
      <w:bookmarkStart w:id="49" w:name="P4006"/>
      <w:bookmarkEnd w:id="49"/>
      <w:r w:rsidRPr="00D92598">
        <w:t>СТАНДАРТ</w:t>
      </w:r>
    </w:p>
    <w:p w14:paraId="0ADC40E6" w14:textId="77777777" w:rsidR="00D92598" w:rsidRPr="00D92598" w:rsidRDefault="00D92598">
      <w:pPr>
        <w:pStyle w:val="ConsPlusTitle"/>
        <w:jc w:val="center"/>
      </w:pPr>
      <w:r w:rsidRPr="00D92598">
        <w:t>ОСНАЩЕНИЯ ДНЕВНОГО СТАЦИОНАРА МЕДИЦИНСКОЙ РЕАБИЛИТАЦИИ</w:t>
      </w:r>
    </w:p>
    <w:p w14:paraId="3EB26CF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A0653D4" w14:textId="77777777">
        <w:tc>
          <w:tcPr>
            <w:tcW w:w="794" w:type="dxa"/>
          </w:tcPr>
          <w:p w14:paraId="5E0BA037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F0E3F4F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09FB807" w14:textId="20466231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6A63C7F8" w14:textId="08AC99B3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0FB76B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F396662" w14:textId="77777777">
        <w:tc>
          <w:tcPr>
            <w:tcW w:w="794" w:type="dxa"/>
            <w:vAlign w:val="center"/>
          </w:tcPr>
          <w:p w14:paraId="7FCA9D77" w14:textId="65431E6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1B07D9F1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14:paraId="1740A1D5" w14:textId="77777777" w:rsidR="00D92598" w:rsidRPr="00D92598" w:rsidRDefault="00D92598">
            <w:pPr>
              <w:pStyle w:val="ConsPlusNormal"/>
              <w:jc w:val="center"/>
            </w:pPr>
            <w:r w:rsidRPr="00D92598">
              <w:t>188320</w:t>
            </w:r>
          </w:p>
        </w:tc>
        <w:tc>
          <w:tcPr>
            <w:tcW w:w="2551" w:type="dxa"/>
            <w:vAlign w:val="center"/>
          </w:tcPr>
          <w:p w14:paraId="258D3376" w14:textId="77777777" w:rsidR="00D92598" w:rsidRPr="00D92598" w:rsidRDefault="00D92598">
            <w:pPr>
              <w:pStyle w:val="ConsPlusNormal"/>
            </w:pPr>
            <w:r w:rsidRPr="00D92598">
              <w:t>Пост сестринский</w:t>
            </w:r>
          </w:p>
        </w:tc>
        <w:tc>
          <w:tcPr>
            <w:tcW w:w="1984" w:type="dxa"/>
            <w:vAlign w:val="center"/>
          </w:tcPr>
          <w:p w14:paraId="34FBE97E" w14:textId="77777777" w:rsidR="00D92598" w:rsidRPr="00D92598" w:rsidRDefault="00D92598">
            <w:pPr>
              <w:pStyle w:val="ConsPlusNormal"/>
            </w:pPr>
            <w:r w:rsidRPr="00D92598">
              <w:t>по числу постов</w:t>
            </w:r>
          </w:p>
        </w:tc>
      </w:tr>
      <w:tr w:rsidR="00D92598" w:rsidRPr="00D92598" w14:paraId="49BBD38C" w14:textId="77777777">
        <w:tc>
          <w:tcPr>
            <w:tcW w:w="794" w:type="dxa"/>
            <w:vMerge w:val="restart"/>
            <w:vAlign w:val="center"/>
          </w:tcPr>
          <w:p w14:paraId="18198EC0" w14:textId="4A08661C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7862ABA" w14:textId="77777777" w:rsidR="00D92598" w:rsidRPr="00D92598" w:rsidRDefault="00D92598">
            <w:pPr>
              <w:pStyle w:val="ConsPlusNormal"/>
            </w:pPr>
            <w:r w:rsidRPr="00D92598">
              <w:t>Кровать медицинская</w:t>
            </w:r>
          </w:p>
        </w:tc>
        <w:tc>
          <w:tcPr>
            <w:tcW w:w="1417" w:type="dxa"/>
            <w:vAlign w:val="center"/>
          </w:tcPr>
          <w:p w14:paraId="6121E647" w14:textId="77777777" w:rsidR="00D92598" w:rsidRPr="00D92598" w:rsidRDefault="00D92598">
            <w:pPr>
              <w:pStyle w:val="ConsPlusNormal"/>
              <w:jc w:val="center"/>
            </w:pPr>
            <w:r w:rsidRPr="00D92598">
              <w:t>136210</w:t>
            </w:r>
          </w:p>
        </w:tc>
        <w:tc>
          <w:tcPr>
            <w:tcW w:w="2551" w:type="dxa"/>
            <w:vAlign w:val="center"/>
          </w:tcPr>
          <w:p w14:paraId="6C8C2149" w14:textId="77777777" w:rsidR="00D92598" w:rsidRPr="00D92598" w:rsidRDefault="00D92598">
            <w:pPr>
              <w:pStyle w:val="ConsPlusNormal"/>
            </w:pPr>
            <w:r w:rsidRPr="00D92598"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14:paraId="56E5D226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0137D0E9" w14:textId="77777777">
        <w:tc>
          <w:tcPr>
            <w:tcW w:w="794" w:type="dxa"/>
            <w:vMerge/>
          </w:tcPr>
          <w:p w14:paraId="45AF703C" w14:textId="77777777" w:rsidR="00D92598" w:rsidRPr="00D92598" w:rsidRDefault="00D92598"/>
        </w:tc>
        <w:tc>
          <w:tcPr>
            <w:tcW w:w="2324" w:type="dxa"/>
            <w:vMerge/>
          </w:tcPr>
          <w:p w14:paraId="7671877C" w14:textId="77777777" w:rsidR="00D92598" w:rsidRPr="00D92598" w:rsidRDefault="00D92598"/>
        </w:tc>
        <w:tc>
          <w:tcPr>
            <w:tcW w:w="1417" w:type="dxa"/>
            <w:vAlign w:val="center"/>
          </w:tcPr>
          <w:p w14:paraId="7C678A24" w14:textId="77777777" w:rsidR="00D92598" w:rsidRPr="00D92598" w:rsidRDefault="00D92598">
            <w:pPr>
              <w:pStyle w:val="ConsPlusNormal"/>
              <w:jc w:val="center"/>
            </w:pPr>
            <w:r w:rsidRPr="00D92598">
              <w:t>118440</w:t>
            </w:r>
          </w:p>
        </w:tc>
        <w:tc>
          <w:tcPr>
            <w:tcW w:w="2551" w:type="dxa"/>
            <w:vAlign w:val="center"/>
          </w:tcPr>
          <w:p w14:paraId="2B2B8F13" w14:textId="77777777" w:rsidR="00D92598" w:rsidRPr="00D92598" w:rsidRDefault="00D92598">
            <w:pPr>
              <w:pStyle w:val="ConsPlusNormal"/>
            </w:pPr>
            <w:r w:rsidRPr="00D92598">
              <w:t>Кровать адаптационная с ручным управлением</w:t>
            </w:r>
          </w:p>
        </w:tc>
        <w:tc>
          <w:tcPr>
            <w:tcW w:w="1984" w:type="dxa"/>
            <w:vMerge/>
          </w:tcPr>
          <w:p w14:paraId="411C9974" w14:textId="77777777" w:rsidR="00D92598" w:rsidRPr="00D92598" w:rsidRDefault="00D92598"/>
        </w:tc>
      </w:tr>
      <w:tr w:rsidR="00D92598" w:rsidRPr="00D92598" w14:paraId="38036F7F" w14:textId="77777777">
        <w:tc>
          <w:tcPr>
            <w:tcW w:w="794" w:type="dxa"/>
            <w:vMerge/>
          </w:tcPr>
          <w:p w14:paraId="55561EFC" w14:textId="77777777" w:rsidR="00D92598" w:rsidRPr="00D92598" w:rsidRDefault="00D92598"/>
        </w:tc>
        <w:tc>
          <w:tcPr>
            <w:tcW w:w="2324" w:type="dxa"/>
            <w:vMerge/>
          </w:tcPr>
          <w:p w14:paraId="63EF870F" w14:textId="77777777" w:rsidR="00D92598" w:rsidRPr="00D92598" w:rsidRDefault="00D92598"/>
        </w:tc>
        <w:tc>
          <w:tcPr>
            <w:tcW w:w="1417" w:type="dxa"/>
            <w:vAlign w:val="center"/>
          </w:tcPr>
          <w:p w14:paraId="771D23C3" w14:textId="77777777" w:rsidR="00D92598" w:rsidRPr="00D92598" w:rsidRDefault="00D92598">
            <w:pPr>
              <w:pStyle w:val="ConsPlusNormal"/>
              <w:jc w:val="center"/>
            </w:pPr>
            <w:r w:rsidRPr="00D92598">
              <w:t>290200</w:t>
            </w:r>
          </w:p>
        </w:tc>
        <w:tc>
          <w:tcPr>
            <w:tcW w:w="2551" w:type="dxa"/>
            <w:vAlign w:val="center"/>
          </w:tcPr>
          <w:p w14:paraId="33F1DD76" w14:textId="77777777" w:rsidR="00D92598" w:rsidRPr="00D92598" w:rsidRDefault="00D92598">
            <w:pPr>
              <w:pStyle w:val="ConsPlusNormal"/>
            </w:pPr>
            <w:r w:rsidRPr="00D92598"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14:paraId="60C9C7D0" w14:textId="77777777" w:rsidR="00D92598" w:rsidRPr="00D92598" w:rsidRDefault="00D92598"/>
        </w:tc>
      </w:tr>
      <w:tr w:rsidR="00D92598" w:rsidRPr="00D92598" w14:paraId="35A5D225" w14:textId="77777777">
        <w:tc>
          <w:tcPr>
            <w:tcW w:w="794" w:type="dxa"/>
            <w:vMerge/>
          </w:tcPr>
          <w:p w14:paraId="76D93B6B" w14:textId="77777777" w:rsidR="00D92598" w:rsidRPr="00D92598" w:rsidRDefault="00D92598"/>
        </w:tc>
        <w:tc>
          <w:tcPr>
            <w:tcW w:w="2324" w:type="dxa"/>
            <w:vMerge/>
          </w:tcPr>
          <w:p w14:paraId="06C96160" w14:textId="77777777" w:rsidR="00D92598" w:rsidRPr="00D92598" w:rsidRDefault="00D92598"/>
        </w:tc>
        <w:tc>
          <w:tcPr>
            <w:tcW w:w="1417" w:type="dxa"/>
            <w:vAlign w:val="center"/>
          </w:tcPr>
          <w:p w14:paraId="76A949C2" w14:textId="77777777" w:rsidR="00D92598" w:rsidRPr="00D92598" w:rsidRDefault="00D92598">
            <w:pPr>
              <w:pStyle w:val="ConsPlusNormal"/>
              <w:jc w:val="center"/>
            </w:pPr>
            <w:r w:rsidRPr="00D92598">
              <w:t>118440</w:t>
            </w:r>
          </w:p>
        </w:tc>
        <w:tc>
          <w:tcPr>
            <w:tcW w:w="2551" w:type="dxa"/>
            <w:vAlign w:val="center"/>
          </w:tcPr>
          <w:p w14:paraId="577F85EB" w14:textId="77777777" w:rsidR="00D92598" w:rsidRPr="00D92598" w:rsidRDefault="00D92598">
            <w:pPr>
              <w:pStyle w:val="ConsPlusNormal"/>
            </w:pPr>
            <w:r w:rsidRPr="00D92598">
              <w:t>Кровать адаптационная с ручным управлением</w:t>
            </w:r>
          </w:p>
        </w:tc>
        <w:tc>
          <w:tcPr>
            <w:tcW w:w="1984" w:type="dxa"/>
            <w:vMerge/>
          </w:tcPr>
          <w:p w14:paraId="52417EAF" w14:textId="77777777" w:rsidR="00D92598" w:rsidRPr="00D92598" w:rsidRDefault="00D92598"/>
        </w:tc>
      </w:tr>
      <w:tr w:rsidR="00D92598" w:rsidRPr="00D92598" w14:paraId="72E094B0" w14:textId="77777777">
        <w:tc>
          <w:tcPr>
            <w:tcW w:w="794" w:type="dxa"/>
            <w:vMerge/>
          </w:tcPr>
          <w:p w14:paraId="357BB5BA" w14:textId="77777777" w:rsidR="00D92598" w:rsidRPr="00D92598" w:rsidRDefault="00D92598"/>
        </w:tc>
        <w:tc>
          <w:tcPr>
            <w:tcW w:w="2324" w:type="dxa"/>
            <w:vMerge/>
          </w:tcPr>
          <w:p w14:paraId="65F763B4" w14:textId="77777777" w:rsidR="00D92598" w:rsidRPr="00D92598" w:rsidRDefault="00D92598"/>
        </w:tc>
        <w:tc>
          <w:tcPr>
            <w:tcW w:w="1417" w:type="dxa"/>
            <w:vAlign w:val="center"/>
          </w:tcPr>
          <w:p w14:paraId="5EB8E700" w14:textId="77777777" w:rsidR="00D92598" w:rsidRPr="00D92598" w:rsidRDefault="00D92598">
            <w:pPr>
              <w:pStyle w:val="ConsPlusNormal"/>
              <w:jc w:val="center"/>
            </w:pPr>
            <w:r w:rsidRPr="00D92598">
              <w:t>120210</w:t>
            </w:r>
          </w:p>
        </w:tc>
        <w:tc>
          <w:tcPr>
            <w:tcW w:w="2551" w:type="dxa"/>
            <w:vAlign w:val="center"/>
          </w:tcPr>
          <w:p w14:paraId="7682D971" w14:textId="77777777" w:rsidR="00D92598" w:rsidRPr="00D92598" w:rsidRDefault="00D92598">
            <w:pPr>
              <w:pStyle w:val="ConsPlusNormal"/>
            </w:pPr>
            <w:r w:rsidRPr="00D92598">
              <w:t>Кровать больничная механическая</w:t>
            </w:r>
          </w:p>
        </w:tc>
        <w:tc>
          <w:tcPr>
            <w:tcW w:w="1984" w:type="dxa"/>
            <w:vMerge/>
          </w:tcPr>
          <w:p w14:paraId="14DCBA37" w14:textId="77777777" w:rsidR="00D92598" w:rsidRPr="00D92598" w:rsidRDefault="00D92598"/>
        </w:tc>
      </w:tr>
      <w:tr w:rsidR="00D92598" w:rsidRPr="00D92598" w14:paraId="6AFC9232" w14:textId="77777777">
        <w:tc>
          <w:tcPr>
            <w:tcW w:w="794" w:type="dxa"/>
            <w:vMerge/>
          </w:tcPr>
          <w:p w14:paraId="2CB5136F" w14:textId="77777777" w:rsidR="00D92598" w:rsidRPr="00D92598" w:rsidRDefault="00D92598"/>
        </w:tc>
        <w:tc>
          <w:tcPr>
            <w:tcW w:w="2324" w:type="dxa"/>
            <w:vMerge/>
          </w:tcPr>
          <w:p w14:paraId="39B74797" w14:textId="77777777" w:rsidR="00D92598" w:rsidRPr="00D92598" w:rsidRDefault="00D92598"/>
        </w:tc>
        <w:tc>
          <w:tcPr>
            <w:tcW w:w="1417" w:type="dxa"/>
            <w:vAlign w:val="center"/>
          </w:tcPr>
          <w:p w14:paraId="47424385" w14:textId="77777777" w:rsidR="00D92598" w:rsidRPr="00D92598" w:rsidRDefault="00D92598">
            <w:pPr>
              <w:pStyle w:val="ConsPlusNormal"/>
              <w:jc w:val="center"/>
            </w:pPr>
            <w:r w:rsidRPr="00D92598">
              <w:t>131200</w:t>
            </w:r>
          </w:p>
        </w:tc>
        <w:tc>
          <w:tcPr>
            <w:tcW w:w="2551" w:type="dxa"/>
            <w:vAlign w:val="center"/>
          </w:tcPr>
          <w:p w14:paraId="54253316" w14:textId="77777777" w:rsidR="00D92598" w:rsidRPr="00D92598" w:rsidRDefault="00D92598">
            <w:pPr>
              <w:pStyle w:val="ConsPlusNormal"/>
            </w:pPr>
            <w:r w:rsidRPr="00D92598">
              <w:t>Кровать больничная с гидравлическим приводом</w:t>
            </w:r>
          </w:p>
        </w:tc>
        <w:tc>
          <w:tcPr>
            <w:tcW w:w="1984" w:type="dxa"/>
            <w:vMerge/>
          </w:tcPr>
          <w:p w14:paraId="3225B0CE" w14:textId="77777777" w:rsidR="00D92598" w:rsidRPr="00D92598" w:rsidRDefault="00D92598"/>
        </w:tc>
      </w:tr>
      <w:tr w:rsidR="00D92598" w:rsidRPr="00D92598" w14:paraId="39A9E1BF" w14:textId="77777777">
        <w:tc>
          <w:tcPr>
            <w:tcW w:w="794" w:type="dxa"/>
            <w:vAlign w:val="center"/>
          </w:tcPr>
          <w:p w14:paraId="76816D50" w14:textId="0D5B8515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E4B9EA8" w14:textId="77777777" w:rsidR="00D92598" w:rsidRPr="00D92598" w:rsidRDefault="00D92598">
            <w:pPr>
              <w:pStyle w:val="ConsPlusNormal"/>
            </w:pPr>
            <w:r w:rsidRPr="00D92598">
              <w:t xml:space="preserve">Тумбочка </w:t>
            </w:r>
            <w:r w:rsidRPr="00D92598">
              <w:lastRenderedPageBreak/>
              <w:t>прикроватная</w:t>
            </w:r>
          </w:p>
        </w:tc>
        <w:tc>
          <w:tcPr>
            <w:tcW w:w="1417" w:type="dxa"/>
            <w:vAlign w:val="center"/>
          </w:tcPr>
          <w:p w14:paraId="161271F8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184150</w:t>
            </w:r>
          </w:p>
        </w:tc>
        <w:tc>
          <w:tcPr>
            <w:tcW w:w="2551" w:type="dxa"/>
            <w:vAlign w:val="center"/>
          </w:tcPr>
          <w:p w14:paraId="5CAAEFE3" w14:textId="77777777" w:rsidR="00D92598" w:rsidRPr="00D92598" w:rsidRDefault="00D92598">
            <w:pPr>
              <w:pStyle w:val="ConsPlusNormal"/>
            </w:pPr>
            <w:r w:rsidRPr="00D92598">
              <w:t>Тумбочка прикроватная</w:t>
            </w:r>
          </w:p>
        </w:tc>
        <w:tc>
          <w:tcPr>
            <w:tcW w:w="1984" w:type="dxa"/>
            <w:vAlign w:val="center"/>
          </w:tcPr>
          <w:p w14:paraId="24C1CB88" w14:textId="77777777" w:rsidR="00D92598" w:rsidRPr="00D92598" w:rsidRDefault="00D92598">
            <w:pPr>
              <w:pStyle w:val="ConsPlusNormal"/>
            </w:pPr>
            <w:r w:rsidRPr="00D92598">
              <w:t>по числу коек</w:t>
            </w:r>
          </w:p>
        </w:tc>
      </w:tr>
      <w:tr w:rsidR="00D92598" w:rsidRPr="00D92598" w14:paraId="67F935F7" w14:textId="77777777">
        <w:tc>
          <w:tcPr>
            <w:tcW w:w="794" w:type="dxa"/>
            <w:vAlign w:val="center"/>
          </w:tcPr>
          <w:p w14:paraId="45461ED9" w14:textId="0A713FAF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2E1A4918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4172E487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6FB5DB78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2EB16EED" w14:textId="77777777" w:rsidR="00D92598" w:rsidRPr="00D92598" w:rsidRDefault="00D92598">
            <w:pPr>
              <w:pStyle w:val="ConsPlusNormal"/>
            </w:pPr>
            <w:r w:rsidRPr="00D92598">
              <w:t>1 на 6 койки</w:t>
            </w:r>
          </w:p>
        </w:tc>
      </w:tr>
      <w:tr w:rsidR="00D92598" w:rsidRPr="00D92598" w14:paraId="72A5DCD8" w14:textId="77777777">
        <w:tc>
          <w:tcPr>
            <w:tcW w:w="794" w:type="dxa"/>
            <w:vMerge w:val="restart"/>
            <w:vAlign w:val="center"/>
          </w:tcPr>
          <w:p w14:paraId="5E982397" w14:textId="70B3D99D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0D9A300D" w14:textId="77777777" w:rsidR="00D92598" w:rsidRPr="00D92598" w:rsidRDefault="00D92598">
            <w:pPr>
              <w:pStyle w:val="ConsPlusNormal"/>
            </w:pPr>
            <w:r w:rsidRPr="00D92598">
              <w:t>Кресло-коляска</w:t>
            </w:r>
          </w:p>
        </w:tc>
        <w:tc>
          <w:tcPr>
            <w:tcW w:w="1417" w:type="dxa"/>
            <w:vAlign w:val="center"/>
          </w:tcPr>
          <w:p w14:paraId="6F320E2E" w14:textId="77777777" w:rsidR="00D92598" w:rsidRPr="00D92598" w:rsidRDefault="00D92598">
            <w:pPr>
              <w:pStyle w:val="ConsPlusNormal"/>
              <w:jc w:val="center"/>
            </w:pPr>
            <w:r w:rsidRPr="00D92598">
              <w:t>274560</w:t>
            </w:r>
          </w:p>
        </w:tc>
        <w:tc>
          <w:tcPr>
            <w:tcW w:w="2551" w:type="dxa"/>
            <w:vAlign w:val="center"/>
          </w:tcPr>
          <w:p w14:paraId="6E56E209" w14:textId="77777777" w:rsidR="00D92598" w:rsidRPr="00D92598" w:rsidRDefault="00D92598">
            <w:pPr>
              <w:pStyle w:val="ConsPlusNormal"/>
            </w:pPr>
            <w:r w:rsidRPr="00D92598"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14:paraId="162A5FB2" w14:textId="77777777" w:rsidR="00D92598" w:rsidRPr="00D92598" w:rsidRDefault="00D92598">
            <w:pPr>
              <w:pStyle w:val="ConsPlusNormal"/>
            </w:pPr>
            <w:r w:rsidRPr="00D92598">
              <w:t>не менее 1 на</w:t>
            </w:r>
            <w:r w:rsidRPr="00D92598">
              <w:lastRenderedPageBreak/>
              <w:t xml:space="preserve"> отделение</w:t>
            </w:r>
          </w:p>
        </w:tc>
      </w:tr>
      <w:tr w:rsidR="00D92598" w:rsidRPr="00D92598" w14:paraId="02BCF879" w14:textId="77777777">
        <w:tc>
          <w:tcPr>
            <w:tcW w:w="794" w:type="dxa"/>
            <w:vMerge/>
          </w:tcPr>
          <w:p w14:paraId="6016389D" w14:textId="77777777" w:rsidR="00D92598" w:rsidRPr="00D92598" w:rsidRDefault="00D92598"/>
        </w:tc>
        <w:tc>
          <w:tcPr>
            <w:tcW w:w="2324" w:type="dxa"/>
            <w:vMerge/>
          </w:tcPr>
          <w:p w14:paraId="4F86B979" w14:textId="77777777" w:rsidR="00D92598" w:rsidRPr="00D92598" w:rsidRDefault="00D92598"/>
        </w:tc>
        <w:tc>
          <w:tcPr>
            <w:tcW w:w="1417" w:type="dxa"/>
            <w:vAlign w:val="center"/>
          </w:tcPr>
          <w:p w14:paraId="7E863A02" w14:textId="77777777" w:rsidR="00D92598" w:rsidRPr="00D92598" w:rsidRDefault="00D92598">
            <w:pPr>
              <w:pStyle w:val="ConsPlusNormal"/>
              <w:jc w:val="center"/>
            </w:pPr>
            <w:r w:rsidRPr="00D92598">
              <w:t>207820</w:t>
            </w:r>
          </w:p>
        </w:tc>
        <w:tc>
          <w:tcPr>
            <w:tcW w:w="2551" w:type="dxa"/>
            <w:vAlign w:val="center"/>
          </w:tcPr>
          <w:p w14:paraId="7E6C63DF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1F4059AD" w14:textId="77777777" w:rsidR="00D92598" w:rsidRPr="00D92598" w:rsidRDefault="00D92598"/>
        </w:tc>
      </w:tr>
      <w:tr w:rsidR="00D92598" w:rsidRPr="00D92598" w14:paraId="35A52217" w14:textId="77777777">
        <w:tc>
          <w:tcPr>
            <w:tcW w:w="794" w:type="dxa"/>
            <w:vMerge/>
          </w:tcPr>
          <w:p w14:paraId="2694FD65" w14:textId="77777777" w:rsidR="00D92598" w:rsidRPr="00D92598" w:rsidRDefault="00D92598"/>
        </w:tc>
        <w:tc>
          <w:tcPr>
            <w:tcW w:w="2324" w:type="dxa"/>
            <w:vMerge/>
          </w:tcPr>
          <w:p w14:paraId="3CC9D174" w14:textId="77777777" w:rsidR="00D92598" w:rsidRPr="00D92598" w:rsidRDefault="00D92598"/>
        </w:tc>
        <w:tc>
          <w:tcPr>
            <w:tcW w:w="1417" w:type="dxa"/>
            <w:vAlign w:val="center"/>
          </w:tcPr>
          <w:p w14:paraId="25751DBE" w14:textId="77777777" w:rsidR="00D92598" w:rsidRPr="00D92598" w:rsidRDefault="00D92598">
            <w:pPr>
              <w:pStyle w:val="ConsPlusNormal"/>
              <w:jc w:val="center"/>
            </w:pPr>
            <w:r w:rsidRPr="00D92598">
              <w:t>208340</w:t>
            </w:r>
          </w:p>
        </w:tc>
        <w:tc>
          <w:tcPr>
            <w:tcW w:w="2551" w:type="dxa"/>
            <w:vAlign w:val="center"/>
          </w:tcPr>
          <w:p w14:paraId="1902CA42" w14:textId="77777777" w:rsidR="00D92598" w:rsidRPr="00D92598" w:rsidRDefault="00D92598">
            <w:pPr>
              <w:pStyle w:val="ConsPlusNormal"/>
            </w:pPr>
            <w:r w:rsidRPr="00D92598"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14:paraId="1B15FD5A" w14:textId="77777777" w:rsidR="00D92598" w:rsidRPr="00D92598" w:rsidRDefault="00D92598"/>
        </w:tc>
      </w:tr>
      <w:tr w:rsidR="00D92598" w:rsidRPr="00D92598" w14:paraId="67E78FEC" w14:textId="77777777">
        <w:tc>
          <w:tcPr>
            <w:tcW w:w="794" w:type="dxa"/>
            <w:vMerge/>
          </w:tcPr>
          <w:p w14:paraId="1B198F45" w14:textId="77777777" w:rsidR="00D92598" w:rsidRPr="00D92598" w:rsidRDefault="00D92598"/>
        </w:tc>
        <w:tc>
          <w:tcPr>
            <w:tcW w:w="2324" w:type="dxa"/>
            <w:vMerge/>
          </w:tcPr>
          <w:p w14:paraId="3E9A0569" w14:textId="77777777" w:rsidR="00D92598" w:rsidRPr="00D92598" w:rsidRDefault="00D92598"/>
        </w:tc>
        <w:tc>
          <w:tcPr>
            <w:tcW w:w="1417" w:type="dxa"/>
            <w:vAlign w:val="center"/>
          </w:tcPr>
          <w:p w14:paraId="35CE6197" w14:textId="77777777" w:rsidR="00D92598" w:rsidRPr="00D92598" w:rsidRDefault="00D92598">
            <w:pPr>
              <w:pStyle w:val="ConsPlusNormal"/>
              <w:jc w:val="center"/>
            </w:pPr>
            <w:r w:rsidRPr="00D92598">
              <w:t>208710</w:t>
            </w:r>
          </w:p>
        </w:tc>
        <w:tc>
          <w:tcPr>
            <w:tcW w:w="2551" w:type="dxa"/>
            <w:vAlign w:val="center"/>
          </w:tcPr>
          <w:p w14:paraId="4982AC88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14:paraId="3521AC9B" w14:textId="77777777" w:rsidR="00D92598" w:rsidRPr="00D92598" w:rsidRDefault="00D92598"/>
        </w:tc>
      </w:tr>
      <w:tr w:rsidR="00D92598" w:rsidRPr="00D92598" w14:paraId="310EBB7F" w14:textId="77777777">
        <w:tc>
          <w:tcPr>
            <w:tcW w:w="794" w:type="dxa"/>
            <w:vMerge/>
          </w:tcPr>
          <w:p w14:paraId="398933DD" w14:textId="77777777" w:rsidR="00D92598" w:rsidRPr="00D92598" w:rsidRDefault="00D92598"/>
        </w:tc>
        <w:tc>
          <w:tcPr>
            <w:tcW w:w="2324" w:type="dxa"/>
            <w:vMerge/>
          </w:tcPr>
          <w:p w14:paraId="5F978B09" w14:textId="77777777" w:rsidR="00D92598" w:rsidRPr="00D92598" w:rsidRDefault="00D92598"/>
        </w:tc>
        <w:tc>
          <w:tcPr>
            <w:tcW w:w="1417" w:type="dxa"/>
            <w:vAlign w:val="center"/>
          </w:tcPr>
          <w:p w14:paraId="53BDCBBC" w14:textId="77777777" w:rsidR="00D92598" w:rsidRPr="00D92598" w:rsidRDefault="00D92598">
            <w:pPr>
              <w:pStyle w:val="ConsPlusNormal"/>
              <w:jc w:val="center"/>
            </w:pPr>
            <w:r w:rsidRPr="00D92598">
              <w:t>255680</w:t>
            </w:r>
          </w:p>
        </w:tc>
        <w:tc>
          <w:tcPr>
            <w:tcW w:w="2551" w:type="dxa"/>
            <w:vAlign w:val="center"/>
          </w:tcPr>
          <w:p w14:paraId="333DC19E" w14:textId="77777777" w:rsidR="00D92598" w:rsidRPr="00D92598" w:rsidRDefault="00D92598">
            <w:pPr>
              <w:pStyle w:val="ConsPlusNormal"/>
            </w:pPr>
            <w:r w:rsidRPr="00D92598"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14:paraId="63398777" w14:textId="77777777" w:rsidR="00D92598" w:rsidRPr="00D92598" w:rsidRDefault="00D92598"/>
        </w:tc>
      </w:tr>
      <w:tr w:rsidR="00D92598" w:rsidRPr="00D92598" w14:paraId="135616F1" w14:textId="77777777">
        <w:tc>
          <w:tcPr>
            <w:tcW w:w="794" w:type="dxa"/>
            <w:vAlign w:val="center"/>
          </w:tcPr>
          <w:p w14:paraId="1D3BB3C2" w14:textId="36BB5DDD" w:rsidR="00D92598" w:rsidRPr="00D92598" w:rsidRDefault="00D92598">
            <w:pPr>
              <w:pStyle w:val="ConsPlusNormal"/>
              <w:jc w:val="center"/>
            </w:pPr>
            <w:r w:rsidRPr="00D92598">
              <w:t>6. &lt;1&gt;, &lt;2&gt;</w:t>
            </w:r>
          </w:p>
        </w:tc>
        <w:tc>
          <w:tcPr>
            <w:tcW w:w="2324" w:type="dxa"/>
            <w:vAlign w:val="center"/>
          </w:tcPr>
          <w:p w14:paraId="166BCAEF" w14:textId="77777777" w:rsidR="00D92598" w:rsidRPr="00D92598" w:rsidRDefault="00D92598">
            <w:pPr>
              <w:pStyle w:val="ConsPlusNormal"/>
              <w:jc w:val="both"/>
            </w:pPr>
            <w:r w:rsidRPr="00D92598"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14:paraId="4054E1CE" w14:textId="77777777" w:rsidR="00D92598" w:rsidRPr="00D92598" w:rsidRDefault="00D92598">
            <w:pPr>
              <w:pStyle w:val="ConsPlusNormal"/>
              <w:jc w:val="center"/>
            </w:pPr>
            <w:r w:rsidRPr="00D92598">
              <w:t>189290</w:t>
            </w:r>
          </w:p>
        </w:tc>
        <w:tc>
          <w:tcPr>
            <w:tcW w:w="2551" w:type="dxa"/>
            <w:vAlign w:val="center"/>
          </w:tcPr>
          <w:p w14:paraId="13677168" w14:textId="77777777" w:rsidR="00D92598" w:rsidRPr="00D92598" w:rsidRDefault="00D92598">
            <w:pPr>
              <w:pStyle w:val="ConsPlusNormal"/>
            </w:pPr>
            <w:r w:rsidRPr="00D92598"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14:paraId="027666E5" w14:textId="77777777" w:rsidR="00D92598" w:rsidRPr="00D92598" w:rsidRDefault="00D92598">
            <w:pPr>
              <w:pStyle w:val="ConsPlusNormal"/>
            </w:pPr>
            <w:r w:rsidRPr="00D92598">
              <w:t>1 на 12 коек</w:t>
            </w:r>
          </w:p>
        </w:tc>
      </w:tr>
      <w:tr w:rsidR="00D92598" w:rsidRPr="00D92598" w14:paraId="4FBDDA2E" w14:textId="77777777">
        <w:tc>
          <w:tcPr>
            <w:tcW w:w="794" w:type="dxa"/>
            <w:vAlign w:val="center"/>
          </w:tcPr>
          <w:p w14:paraId="68BAD46C" w14:textId="74ACAAD4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62741EE8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14:paraId="1BD284CC" w14:textId="77777777" w:rsidR="00D92598" w:rsidRPr="00D92598" w:rsidRDefault="00D92598">
            <w:pPr>
              <w:pStyle w:val="ConsPlusNormal"/>
              <w:jc w:val="center"/>
            </w:pPr>
            <w:r w:rsidRPr="00D92598">
              <w:t>157500</w:t>
            </w:r>
          </w:p>
        </w:tc>
        <w:tc>
          <w:tcPr>
            <w:tcW w:w="2551" w:type="dxa"/>
            <w:vAlign w:val="center"/>
          </w:tcPr>
          <w:p w14:paraId="763D49C4" w14:textId="77777777" w:rsidR="00D92598" w:rsidRPr="00D92598" w:rsidRDefault="00D92598">
            <w:pPr>
              <w:pStyle w:val="ConsPlusNormal"/>
            </w:pPr>
            <w:r w:rsidRPr="00D92598"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14:paraId="2843E53B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6D3F067" w14:textId="77777777">
        <w:tc>
          <w:tcPr>
            <w:tcW w:w="794" w:type="dxa"/>
            <w:vMerge w:val="restart"/>
            <w:vAlign w:val="center"/>
          </w:tcPr>
          <w:p w14:paraId="4167F712" w14:textId="18CFED94" w:rsidR="00D92598" w:rsidRPr="00D92598" w:rsidRDefault="00D92598">
            <w:pPr>
              <w:pStyle w:val="ConsPlusNormal"/>
              <w:jc w:val="center"/>
            </w:pPr>
            <w:r w:rsidRPr="00D92598">
              <w:t>8.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C7E37A5" w14:textId="77777777" w:rsidR="00D92598" w:rsidRPr="00D92598" w:rsidRDefault="00D92598">
            <w:pPr>
              <w:pStyle w:val="ConsPlusNormal"/>
            </w:pPr>
            <w:r w:rsidRPr="00D92598"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14:paraId="21298112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258830</w:t>
            </w:r>
          </w:p>
        </w:tc>
        <w:tc>
          <w:tcPr>
            <w:tcW w:w="2551" w:type="dxa"/>
            <w:vAlign w:val="center"/>
          </w:tcPr>
          <w:p w14:paraId="504957FE" w14:textId="77777777" w:rsidR="00D92598" w:rsidRPr="00D92598" w:rsidRDefault="00D92598">
            <w:pPr>
              <w:pStyle w:val="ConsPlusNormal"/>
            </w:pPr>
            <w:r w:rsidRPr="00D92598">
              <w:t>Весы-стул, электронные</w:t>
            </w:r>
          </w:p>
        </w:tc>
        <w:tc>
          <w:tcPr>
            <w:tcW w:w="1984" w:type="dxa"/>
            <w:vMerge w:val="restart"/>
            <w:vAlign w:val="center"/>
          </w:tcPr>
          <w:p w14:paraId="28C19DE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AA8A155" w14:textId="77777777">
        <w:tc>
          <w:tcPr>
            <w:tcW w:w="794" w:type="dxa"/>
            <w:vMerge/>
          </w:tcPr>
          <w:p w14:paraId="2BBA6374" w14:textId="77777777" w:rsidR="00D92598" w:rsidRPr="00D92598" w:rsidRDefault="00D92598"/>
        </w:tc>
        <w:tc>
          <w:tcPr>
            <w:tcW w:w="2324" w:type="dxa"/>
            <w:vMerge/>
          </w:tcPr>
          <w:p w14:paraId="28863049" w14:textId="77777777" w:rsidR="00D92598" w:rsidRPr="00D92598" w:rsidRDefault="00D92598"/>
        </w:tc>
        <w:tc>
          <w:tcPr>
            <w:tcW w:w="1417" w:type="dxa"/>
            <w:vAlign w:val="center"/>
          </w:tcPr>
          <w:p w14:paraId="3EF71D83" w14:textId="77777777" w:rsidR="00D92598" w:rsidRPr="00D92598" w:rsidRDefault="00D92598">
            <w:pPr>
              <w:pStyle w:val="ConsPlusNormal"/>
              <w:jc w:val="center"/>
            </w:pPr>
            <w:r w:rsidRPr="00D92598">
              <w:t>208080</w:t>
            </w:r>
          </w:p>
        </w:tc>
        <w:tc>
          <w:tcPr>
            <w:tcW w:w="2551" w:type="dxa"/>
            <w:vAlign w:val="center"/>
          </w:tcPr>
          <w:p w14:paraId="2933FEE3" w14:textId="77777777" w:rsidR="00D92598" w:rsidRPr="00D92598" w:rsidRDefault="00D92598">
            <w:pPr>
              <w:pStyle w:val="ConsPlusNormal"/>
            </w:pPr>
            <w:r w:rsidRPr="00D92598"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Merge/>
          </w:tcPr>
          <w:p w14:paraId="4AC60B34" w14:textId="77777777" w:rsidR="00D92598" w:rsidRPr="00D92598" w:rsidRDefault="00D92598"/>
        </w:tc>
      </w:tr>
      <w:tr w:rsidR="00D92598" w:rsidRPr="00D92598" w14:paraId="0CE1F091" w14:textId="77777777">
        <w:tc>
          <w:tcPr>
            <w:tcW w:w="794" w:type="dxa"/>
            <w:vAlign w:val="center"/>
          </w:tcPr>
          <w:p w14:paraId="224212BF" w14:textId="577926D5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5BD5ED32" w14:textId="77777777" w:rsidR="00D92598" w:rsidRPr="00D92598" w:rsidRDefault="00D92598">
            <w:pPr>
              <w:pStyle w:val="ConsPlusNormal"/>
              <w:jc w:val="both"/>
            </w:pPr>
            <w:r w:rsidRPr="00D92598">
              <w:t>Ортез плеча/локтя</w:t>
            </w:r>
          </w:p>
        </w:tc>
        <w:tc>
          <w:tcPr>
            <w:tcW w:w="1417" w:type="dxa"/>
            <w:vAlign w:val="center"/>
          </w:tcPr>
          <w:p w14:paraId="38F97FC4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208850</w:t>
            </w:r>
          </w:p>
        </w:tc>
        <w:tc>
          <w:tcPr>
            <w:tcW w:w="2551" w:type="dxa"/>
            <w:vAlign w:val="center"/>
          </w:tcPr>
          <w:p w14:paraId="56A74B8F" w14:textId="77777777" w:rsidR="00D92598" w:rsidRPr="00D92598" w:rsidRDefault="00D92598">
            <w:pPr>
              <w:pStyle w:val="ConsPlusNormal"/>
            </w:pPr>
            <w:r w:rsidRPr="00D92598">
              <w:t>Ортез плеча/локтя</w:t>
            </w:r>
          </w:p>
        </w:tc>
        <w:tc>
          <w:tcPr>
            <w:tcW w:w="1984" w:type="dxa"/>
            <w:vAlign w:val="center"/>
          </w:tcPr>
          <w:p w14:paraId="6B0A801E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5058B6CD" w14:textId="77777777">
        <w:tc>
          <w:tcPr>
            <w:tcW w:w="794" w:type="dxa"/>
            <w:vAlign w:val="center"/>
          </w:tcPr>
          <w:p w14:paraId="52D6B348" w14:textId="3629A98C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11A8AB60" w14:textId="77777777" w:rsidR="00D92598" w:rsidRPr="00D92598" w:rsidRDefault="00D92598">
            <w:pPr>
              <w:pStyle w:val="ConsPlusNormal"/>
              <w:jc w:val="both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0EC329AA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7022238A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68BA5B98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7EB47D0" w14:textId="77777777">
        <w:tc>
          <w:tcPr>
            <w:tcW w:w="794" w:type="dxa"/>
            <w:vAlign w:val="center"/>
          </w:tcPr>
          <w:p w14:paraId="7669B57B" w14:textId="7D85F8C2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506415CF" w14:textId="77777777" w:rsidR="00D92598" w:rsidRPr="00D92598" w:rsidRDefault="00D92598">
            <w:pPr>
              <w:pStyle w:val="ConsPlusNormal"/>
              <w:jc w:val="both"/>
            </w:pPr>
            <w:r w:rsidRPr="00D92598">
              <w:t>Ортез для колена/голеностопного сустава/стопы</w:t>
            </w:r>
          </w:p>
        </w:tc>
        <w:tc>
          <w:tcPr>
            <w:tcW w:w="1417" w:type="dxa"/>
            <w:vAlign w:val="center"/>
          </w:tcPr>
          <w:p w14:paraId="2AA59638" w14:textId="77777777" w:rsidR="00D92598" w:rsidRPr="00D92598" w:rsidRDefault="00D92598">
            <w:pPr>
              <w:pStyle w:val="ConsPlusNormal"/>
              <w:jc w:val="center"/>
            </w:pPr>
            <w:r w:rsidRPr="00D92598">
              <w:t>109670</w:t>
            </w:r>
          </w:p>
        </w:tc>
        <w:tc>
          <w:tcPr>
            <w:tcW w:w="2551" w:type="dxa"/>
            <w:vAlign w:val="center"/>
          </w:tcPr>
          <w:p w14:paraId="2D80AB07" w14:textId="77777777" w:rsidR="00D92598" w:rsidRPr="00D92598" w:rsidRDefault="00D92598">
            <w:pPr>
              <w:pStyle w:val="ConsPlusNormal"/>
            </w:pPr>
            <w:r w:rsidRPr="00D92598">
              <w:t>Ортез для колена/голеностопного сустава/стопы</w:t>
            </w:r>
          </w:p>
        </w:tc>
        <w:tc>
          <w:tcPr>
            <w:tcW w:w="1984" w:type="dxa"/>
            <w:vAlign w:val="center"/>
          </w:tcPr>
          <w:p w14:paraId="3C2DE65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7D063647" w14:textId="77777777">
        <w:tc>
          <w:tcPr>
            <w:tcW w:w="794" w:type="dxa"/>
            <w:vAlign w:val="center"/>
          </w:tcPr>
          <w:p w14:paraId="282EE216" w14:textId="6817C0B8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29A43292" w14:textId="77777777" w:rsidR="00D92598" w:rsidRPr="00D92598" w:rsidRDefault="00D92598">
            <w:pPr>
              <w:pStyle w:val="ConsPlusNormal"/>
            </w:pPr>
            <w:r w:rsidRPr="00D92598">
              <w:t>Трость опорная с сиденьем</w:t>
            </w:r>
          </w:p>
        </w:tc>
        <w:tc>
          <w:tcPr>
            <w:tcW w:w="1417" w:type="dxa"/>
            <w:vAlign w:val="center"/>
          </w:tcPr>
          <w:p w14:paraId="1B34D6F2" w14:textId="77777777" w:rsidR="00D92598" w:rsidRPr="00D92598" w:rsidRDefault="00D92598">
            <w:pPr>
              <w:pStyle w:val="ConsPlusNormal"/>
              <w:jc w:val="center"/>
            </w:pPr>
            <w:r w:rsidRPr="00D92598">
              <w:t>188280</w:t>
            </w:r>
          </w:p>
        </w:tc>
        <w:tc>
          <w:tcPr>
            <w:tcW w:w="2551" w:type="dxa"/>
            <w:vAlign w:val="center"/>
          </w:tcPr>
          <w:p w14:paraId="5526B577" w14:textId="77777777" w:rsidR="00D92598" w:rsidRPr="00D92598" w:rsidRDefault="00D92598">
            <w:pPr>
              <w:pStyle w:val="ConsPlusNormal"/>
            </w:pPr>
            <w:r w:rsidRPr="00D92598">
              <w:t>Трость опорная с сиденьем</w:t>
            </w:r>
          </w:p>
        </w:tc>
        <w:tc>
          <w:tcPr>
            <w:tcW w:w="1984" w:type="dxa"/>
            <w:vAlign w:val="center"/>
          </w:tcPr>
          <w:p w14:paraId="490C6EDF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60C3AF93" w14:textId="77777777">
        <w:tc>
          <w:tcPr>
            <w:tcW w:w="794" w:type="dxa"/>
            <w:vAlign w:val="center"/>
          </w:tcPr>
          <w:p w14:paraId="725D36C1" w14:textId="31532B69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7D0A78C7" w14:textId="77777777" w:rsidR="00D92598" w:rsidRPr="00D92598" w:rsidRDefault="00D92598">
            <w:pPr>
              <w:pStyle w:val="ConsPlusNormal"/>
              <w:jc w:val="both"/>
            </w:pPr>
            <w:r w:rsidRPr="00D92598">
              <w:t>Трость многоопорная</w:t>
            </w:r>
          </w:p>
        </w:tc>
        <w:tc>
          <w:tcPr>
            <w:tcW w:w="1417" w:type="dxa"/>
            <w:vAlign w:val="center"/>
          </w:tcPr>
          <w:p w14:paraId="15C87570" w14:textId="77777777" w:rsidR="00D92598" w:rsidRPr="00D92598" w:rsidRDefault="00D92598">
            <w:pPr>
              <w:pStyle w:val="ConsPlusNormal"/>
              <w:jc w:val="center"/>
            </w:pPr>
            <w:r w:rsidRPr="00D92598">
              <w:t>197850</w:t>
            </w:r>
          </w:p>
        </w:tc>
        <w:tc>
          <w:tcPr>
            <w:tcW w:w="2551" w:type="dxa"/>
            <w:vAlign w:val="center"/>
          </w:tcPr>
          <w:p w14:paraId="464E0900" w14:textId="77777777" w:rsidR="00D92598" w:rsidRPr="00D92598" w:rsidRDefault="00D92598">
            <w:pPr>
              <w:pStyle w:val="ConsPlusNormal"/>
            </w:pPr>
            <w:r w:rsidRPr="00D92598">
              <w:t>Трость многоопор</w:t>
            </w:r>
            <w:r w:rsidRPr="00D92598">
              <w:lastRenderedPageBreak/>
              <w:t>ная</w:t>
            </w:r>
          </w:p>
        </w:tc>
        <w:tc>
          <w:tcPr>
            <w:tcW w:w="1984" w:type="dxa"/>
            <w:vAlign w:val="center"/>
          </w:tcPr>
          <w:p w14:paraId="3ABC317F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5A23FE6" w14:textId="77777777">
        <w:tc>
          <w:tcPr>
            <w:tcW w:w="794" w:type="dxa"/>
            <w:vAlign w:val="center"/>
          </w:tcPr>
          <w:p w14:paraId="4E337D75" w14:textId="4FA1D48E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2860D04A" w14:textId="77777777" w:rsidR="00D92598" w:rsidRPr="00D92598" w:rsidRDefault="00D92598">
            <w:pPr>
              <w:pStyle w:val="ConsPlusNormal"/>
            </w:pPr>
            <w:r w:rsidRPr="00D92598">
              <w:t xml:space="preserve">Трость 1 опорная с </w:t>
            </w:r>
            <w:r w:rsidRPr="00D92598">
              <w:lastRenderedPageBreak/>
              <w:t>подлокотником</w:t>
            </w:r>
          </w:p>
        </w:tc>
        <w:tc>
          <w:tcPr>
            <w:tcW w:w="1417" w:type="dxa"/>
            <w:vAlign w:val="center"/>
          </w:tcPr>
          <w:p w14:paraId="2523781B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210110</w:t>
            </w:r>
          </w:p>
        </w:tc>
        <w:tc>
          <w:tcPr>
            <w:tcW w:w="2551" w:type="dxa"/>
            <w:vAlign w:val="center"/>
          </w:tcPr>
          <w:p w14:paraId="5CC379C0" w14:textId="77777777" w:rsidR="00D92598" w:rsidRPr="00D92598" w:rsidRDefault="00D92598">
            <w:pPr>
              <w:pStyle w:val="ConsPlusNormal"/>
            </w:pPr>
            <w:r w:rsidRPr="00D92598">
              <w:t>Трость одноопорная</w:t>
            </w:r>
          </w:p>
        </w:tc>
        <w:tc>
          <w:tcPr>
            <w:tcW w:w="1984" w:type="dxa"/>
            <w:vAlign w:val="center"/>
          </w:tcPr>
          <w:p w14:paraId="5222A1B3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CD82C57" w14:textId="77777777">
        <w:tc>
          <w:tcPr>
            <w:tcW w:w="794" w:type="dxa"/>
            <w:vAlign w:val="center"/>
          </w:tcPr>
          <w:p w14:paraId="0C7A154D" w14:textId="0480277A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428FEE09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14:paraId="26AB988D" w14:textId="77777777" w:rsidR="00D92598" w:rsidRPr="00D92598" w:rsidRDefault="00D92598">
            <w:pPr>
              <w:pStyle w:val="ConsPlusNormal"/>
              <w:jc w:val="center"/>
            </w:pPr>
            <w:r w:rsidRPr="00D92598">
              <w:t>262390</w:t>
            </w:r>
          </w:p>
        </w:tc>
        <w:tc>
          <w:tcPr>
            <w:tcW w:w="2551" w:type="dxa"/>
            <w:vAlign w:val="center"/>
          </w:tcPr>
          <w:p w14:paraId="2008256D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14:paraId="7390960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C29B615" w14:textId="77777777" w:rsidR="00D92598" w:rsidRPr="00D92598" w:rsidRDefault="00D92598">
      <w:pPr>
        <w:pStyle w:val="ConsPlusNormal"/>
        <w:jc w:val="both"/>
      </w:pPr>
    </w:p>
    <w:p w14:paraId="473B3179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антропометрии</w:t>
      </w:r>
    </w:p>
    <w:p w14:paraId="44E5D3B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D3AFAB8" w14:textId="77777777">
        <w:tc>
          <w:tcPr>
            <w:tcW w:w="794" w:type="dxa"/>
          </w:tcPr>
          <w:p w14:paraId="3FF8B8E6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3DA351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25334531" w14:textId="3054A749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AF2251E" w14:textId="688B8B9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686D23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911A421" w14:textId="77777777">
        <w:tc>
          <w:tcPr>
            <w:tcW w:w="794" w:type="dxa"/>
            <w:vAlign w:val="center"/>
          </w:tcPr>
          <w:p w14:paraId="4AB138FD" w14:textId="40B919F3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0BE41B14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48EF8796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28315D9C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08E0F48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CBBCB89" w14:textId="77777777">
        <w:tc>
          <w:tcPr>
            <w:tcW w:w="794" w:type="dxa"/>
            <w:vAlign w:val="center"/>
          </w:tcPr>
          <w:p w14:paraId="74D24B98" w14:textId="12F462C9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2AAFC9B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34A99FD9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6A6623FE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6B7FB12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75385BD" w14:textId="77777777">
        <w:tc>
          <w:tcPr>
            <w:tcW w:w="794" w:type="dxa"/>
            <w:vAlign w:val="center"/>
          </w:tcPr>
          <w:p w14:paraId="6B7BFA3E" w14:textId="0C67A6F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E3C1490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31ED8B7D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010D1693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6E27C8E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B5E93FF" w14:textId="77777777">
        <w:tc>
          <w:tcPr>
            <w:tcW w:w="794" w:type="dxa"/>
            <w:vMerge w:val="restart"/>
            <w:vAlign w:val="center"/>
          </w:tcPr>
          <w:p w14:paraId="2A3E62AD" w14:textId="78D78F9B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65C5779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0F948185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4F398682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6CEA161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1C316A3" w14:textId="77777777">
        <w:tc>
          <w:tcPr>
            <w:tcW w:w="794" w:type="dxa"/>
            <w:vMerge/>
          </w:tcPr>
          <w:p w14:paraId="26609274" w14:textId="77777777" w:rsidR="00D92598" w:rsidRPr="00D92598" w:rsidRDefault="00D92598"/>
        </w:tc>
        <w:tc>
          <w:tcPr>
            <w:tcW w:w="2324" w:type="dxa"/>
            <w:vMerge/>
          </w:tcPr>
          <w:p w14:paraId="61DF2682" w14:textId="77777777" w:rsidR="00D92598" w:rsidRPr="00D92598" w:rsidRDefault="00D92598"/>
        </w:tc>
        <w:tc>
          <w:tcPr>
            <w:tcW w:w="1417" w:type="dxa"/>
            <w:vAlign w:val="center"/>
          </w:tcPr>
          <w:p w14:paraId="48D5362C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368C13DF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36E31C57" w14:textId="77777777" w:rsidR="00D92598" w:rsidRPr="00D92598" w:rsidRDefault="00D92598"/>
        </w:tc>
      </w:tr>
      <w:tr w:rsidR="00D92598" w:rsidRPr="00D92598" w14:paraId="1DBA8969" w14:textId="77777777">
        <w:tc>
          <w:tcPr>
            <w:tcW w:w="794" w:type="dxa"/>
            <w:vMerge/>
          </w:tcPr>
          <w:p w14:paraId="74484DAB" w14:textId="77777777" w:rsidR="00D92598" w:rsidRPr="00D92598" w:rsidRDefault="00D92598"/>
        </w:tc>
        <w:tc>
          <w:tcPr>
            <w:tcW w:w="2324" w:type="dxa"/>
            <w:vMerge/>
          </w:tcPr>
          <w:p w14:paraId="14D88CE3" w14:textId="77777777" w:rsidR="00D92598" w:rsidRPr="00D92598" w:rsidRDefault="00D92598"/>
        </w:tc>
        <w:tc>
          <w:tcPr>
            <w:tcW w:w="1417" w:type="dxa"/>
            <w:vAlign w:val="center"/>
          </w:tcPr>
          <w:p w14:paraId="52A1AC5E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1F5E6C11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04647A75" w14:textId="77777777" w:rsidR="00D92598" w:rsidRPr="00D92598" w:rsidRDefault="00D92598"/>
        </w:tc>
      </w:tr>
      <w:tr w:rsidR="00D92598" w:rsidRPr="00D92598" w14:paraId="0822763B" w14:textId="77777777">
        <w:tc>
          <w:tcPr>
            <w:tcW w:w="794" w:type="dxa"/>
            <w:vMerge/>
          </w:tcPr>
          <w:p w14:paraId="18364FBF" w14:textId="77777777" w:rsidR="00D92598" w:rsidRPr="00D92598" w:rsidRDefault="00D92598"/>
        </w:tc>
        <w:tc>
          <w:tcPr>
            <w:tcW w:w="2324" w:type="dxa"/>
            <w:vMerge/>
          </w:tcPr>
          <w:p w14:paraId="769E1A9D" w14:textId="77777777" w:rsidR="00D92598" w:rsidRPr="00D92598" w:rsidRDefault="00D92598"/>
        </w:tc>
        <w:tc>
          <w:tcPr>
            <w:tcW w:w="1417" w:type="dxa"/>
            <w:vAlign w:val="center"/>
          </w:tcPr>
          <w:p w14:paraId="2A6FFD23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254EE42F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5E94A8F4" w14:textId="77777777" w:rsidR="00D92598" w:rsidRPr="00D92598" w:rsidRDefault="00D92598"/>
        </w:tc>
      </w:tr>
      <w:tr w:rsidR="00D92598" w:rsidRPr="00D92598" w14:paraId="7F9B2646" w14:textId="77777777">
        <w:tc>
          <w:tcPr>
            <w:tcW w:w="794" w:type="dxa"/>
            <w:vMerge/>
          </w:tcPr>
          <w:p w14:paraId="2D1E63E4" w14:textId="77777777" w:rsidR="00D92598" w:rsidRPr="00D92598" w:rsidRDefault="00D92598"/>
        </w:tc>
        <w:tc>
          <w:tcPr>
            <w:tcW w:w="2324" w:type="dxa"/>
            <w:vMerge/>
          </w:tcPr>
          <w:p w14:paraId="01EAECFC" w14:textId="77777777" w:rsidR="00D92598" w:rsidRPr="00D92598" w:rsidRDefault="00D92598"/>
        </w:tc>
        <w:tc>
          <w:tcPr>
            <w:tcW w:w="1417" w:type="dxa"/>
            <w:vAlign w:val="center"/>
          </w:tcPr>
          <w:p w14:paraId="2C923A24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00CD5292" w14:textId="77777777" w:rsidR="00D92598" w:rsidRPr="00D92598" w:rsidRDefault="00D92598">
            <w:pPr>
              <w:pStyle w:val="ConsPlusNormal"/>
            </w:pPr>
            <w:r w:rsidRPr="00D92598">
              <w:t xml:space="preserve">Аппарат электронный </w:t>
            </w:r>
            <w:r w:rsidRPr="00D92598">
              <w:lastRenderedPageBreak/>
              <w:t>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5FE56D33" w14:textId="77777777" w:rsidR="00D92598" w:rsidRPr="00D92598" w:rsidRDefault="00D92598"/>
        </w:tc>
      </w:tr>
      <w:tr w:rsidR="00D92598" w:rsidRPr="00D92598" w14:paraId="33980ACA" w14:textId="77777777">
        <w:tc>
          <w:tcPr>
            <w:tcW w:w="794" w:type="dxa"/>
            <w:vMerge/>
          </w:tcPr>
          <w:p w14:paraId="7E18548C" w14:textId="77777777" w:rsidR="00D92598" w:rsidRPr="00D92598" w:rsidRDefault="00D92598"/>
        </w:tc>
        <w:tc>
          <w:tcPr>
            <w:tcW w:w="2324" w:type="dxa"/>
            <w:vMerge/>
          </w:tcPr>
          <w:p w14:paraId="0670684A" w14:textId="77777777" w:rsidR="00D92598" w:rsidRPr="00D92598" w:rsidRDefault="00D92598"/>
        </w:tc>
        <w:tc>
          <w:tcPr>
            <w:tcW w:w="1417" w:type="dxa"/>
            <w:vAlign w:val="center"/>
          </w:tcPr>
          <w:p w14:paraId="215D81E0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1B4C418C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</w:t>
            </w:r>
            <w:r w:rsidRPr="00D92598">
              <w:lastRenderedPageBreak/>
              <w:t>ий</w:t>
            </w:r>
          </w:p>
        </w:tc>
        <w:tc>
          <w:tcPr>
            <w:tcW w:w="1984" w:type="dxa"/>
            <w:vMerge/>
          </w:tcPr>
          <w:p w14:paraId="577B6329" w14:textId="77777777" w:rsidR="00D92598" w:rsidRPr="00D92598" w:rsidRDefault="00D92598"/>
        </w:tc>
      </w:tr>
      <w:tr w:rsidR="00D92598" w:rsidRPr="00D92598" w14:paraId="485E536A" w14:textId="77777777">
        <w:tc>
          <w:tcPr>
            <w:tcW w:w="794" w:type="dxa"/>
            <w:vAlign w:val="center"/>
          </w:tcPr>
          <w:p w14:paraId="6AE2BAA0" w14:textId="4F6E7B3C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171E84C3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</w:t>
            </w:r>
            <w:r w:rsidRPr="00D92598">
              <w:t xml:space="preserve"> батареи</w:t>
            </w:r>
          </w:p>
        </w:tc>
        <w:tc>
          <w:tcPr>
            <w:tcW w:w="1417" w:type="dxa"/>
            <w:vAlign w:val="center"/>
          </w:tcPr>
          <w:p w14:paraId="08D7F167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5F54B79C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5014C88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B410A0" w14:textId="77777777">
        <w:tc>
          <w:tcPr>
            <w:tcW w:w="794" w:type="dxa"/>
            <w:vAlign w:val="center"/>
          </w:tcPr>
          <w:p w14:paraId="65B2D7F5" w14:textId="26FEA016" w:rsidR="00D92598" w:rsidRPr="00D92598" w:rsidRDefault="00D92598">
            <w:pPr>
              <w:pStyle w:val="ConsPlusNormal"/>
              <w:jc w:val="center"/>
            </w:pPr>
            <w:r w:rsidRPr="00D92598">
              <w:t>6. &lt;1&gt;'</w:t>
            </w:r>
          </w:p>
        </w:tc>
        <w:tc>
          <w:tcPr>
            <w:tcW w:w="2324" w:type="dxa"/>
            <w:vAlign w:val="center"/>
          </w:tcPr>
          <w:p w14:paraId="1913B2AA" w14:textId="77777777" w:rsidR="00D92598" w:rsidRPr="00D92598" w:rsidRDefault="00D92598">
            <w:pPr>
              <w:pStyle w:val="ConsPlusNormal"/>
            </w:pPr>
            <w:r w:rsidRPr="00D92598">
              <w:t>Гониометр</w:t>
            </w:r>
          </w:p>
        </w:tc>
        <w:tc>
          <w:tcPr>
            <w:tcW w:w="1417" w:type="dxa"/>
            <w:vAlign w:val="center"/>
          </w:tcPr>
          <w:p w14:paraId="23B9E360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181060</w:t>
            </w:r>
          </w:p>
        </w:tc>
        <w:tc>
          <w:tcPr>
            <w:tcW w:w="2551" w:type="dxa"/>
            <w:vAlign w:val="center"/>
          </w:tcPr>
          <w:p w14:paraId="2D549585" w14:textId="77777777" w:rsidR="00D92598" w:rsidRPr="00D92598" w:rsidRDefault="00D92598">
            <w:pPr>
              <w:pStyle w:val="ConsPlusNormal"/>
            </w:pPr>
            <w:r w:rsidRPr="00D92598">
              <w:t>Угломер ручной</w:t>
            </w:r>
          </w:p>
        </w:tc>
        <w:tc>
          <w:tcPr>
            <w:tcW w:w="1984" w:type="dxa"/>
            <w:vAlign w:val="center"/>
          </w:tcPr>
          <w:p w14:paraId="20F8D94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15371FE" w14:textId="77777777">
        <w:tc>
          <w:tcPr>
            <w:tcW w:w="794" w:type="dxa"/>
            <w:vAlign w:val="center"/>
          </w:tcPr>
          <w:p w14:paraId="67EE7475" w14:textId="7823632C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41F69E65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14:paraId="2D276621" w14:textId="77777777" w:rsidR="00D92598" w:rsidRPr="00D92598" w:rsidRDefault="00D92598">
            <w:pPr>
              <w:pStyle w:val="ConsPlusNormal"/>
              <w:jc w:val="center"/>
            </w:pPr>
            <w:r w:rsidRPr="00D92598">
              <w:t>103800</w:t>
            </w:r>
          </w:p>
        </w:tc>
        <w:tc>
          <w:tcPr>
            <w:tcW w:w="2551" w:type="dxa"/>
            <w:vAlign w:val="center"/>
          </w:tcPr>
          <w:p w14:paraId="5B85C6DE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14:paraId="362B2C6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FE887E7" w14:textId="77777777">
        <w:tc>
          <w:tcPr>
            <w:tcW w:w="794" w:type="dxa"/>
            <w:vAlign w:val="center"/>
          </w:tcPr>
          <w:p w14:paraId="6948D970" w14:textId="518855E0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2ACA986C" w14:textId="77777777" w:rsidR="00D92598" w:rsidRPr="00D92598" w:rsidRDefault="00D92598">
            <w:pPr>
              <w:pStyle w:val="ConsPlusNormal"/>
            </w:pPr>
            <w:r w:rsidRPr="00D92598">
              <w:t>Динамометр становый</w:t>
            </w:r>
          </w:p>
        </w:tc>
        <w:tc>
          <w:tcPr>
            <w:tcW w:w="1417" w:type="dxa"/>
            <w:vAlign w:val="center"/>
          </w:tcPr>
          <w:p w14:paraId="39462EF1" w14:textId="77777777" w:rsidR="00D92598" w:rsidRPr="00D92598" w:rsidRDefault="00D92598">
            <w:pPr>
              <w:pStyle w:val="ConsPlusNormal"/>
              <w:jc w:val="center"/>
            </w:pPr>
            <w:r w:rsidRPr="00D92598">
              <w:t>103790</w:t>
            </w:r>
          </w:p>
        </w:tc>
        <w:tc>
          <w:tcPr>
            <w:tcW w:w="2551" w:type="dxa"/>
            <w:vAlign w:val="center"/>
          </w:tcPr>
          <w:p w14:paraId="5483A6DF" w14:textId="77777777" w:rsidR="00D92598" w:rsidRPr="00D92598" w:rsidRDefault="00D92598">
            <w:pPr>
              <w:pStyle w:val="ConsPlusNormal"/>
            </w:pPr>
            <w:r w:rsidRPr="00D92598">
              <w:t>Динамометр спины</w:t>
            </w:r>
          </w:p>
        </w:tc>
        <w:tc>
          <w:tcPr>
            <w:tcW w:w="1984" w:type="dxa"/>
            <w:vAlign w:val="center"/>
          </w:tcPr>
          <w:p w14:paraId="59A5924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B5ED7A5" w14:textId="77777777">
        <w:tc>
          <w:tcPr>
            <w:tcW w:w="794" w:type="dxa"/>
            <w:vAlign w:val="center"/>
          </w:tcPr>
          <w:p w14:paraId="56B27CE9" w14:textId="35449D27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186EE83D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14:paraId="71D02DB8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258800</w:t>
            </w:r>
          </w:p>
        </w:tc>
        <w:tc>
          <w:tcPr>
            <w:tcW w:w="2551" w:type="dxa"/>
            <w:vAlign w:val="center"/>
          </w:tcPr>
          <w:p w14:paraId="5A76E992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14:paraId="1EEB7E7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051127E" w14:textId="77777777">
        <w:tc>
          <w:tcPr>
            <w:tcW w:w="794" w:type="dxa"/>
            <w:vAlign w:val="center"/>
          </w:tcPr>
          <w:p w14:paraId="1083B4EE" w14:textId="6F69F4B7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27C0B5BA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417" w:type="dxa"/>
            <w:vAlign w:val="center"/>
          </w:tcPr>
          <w:p w14:paraId="27085AF1" w14:textId="77777777" w:rsidR="00D92598" w:rsidRPr="00D92598" w:rsidRDefault="00D92598">
            <w:pPr>
              <w:pStyle w:val="ConsPlusNormal"/>
              <w:jc w:val="center"/>
            </w:pPr>
            <w:r w:rsidRPr="00D92598">
              <w:t>157600</w:t>
            </w:r>
          </w:p>
        </w:tc>
        <w:tc>
          <w:tcPr>
            <w:tcW w:w="2551" w:type="dxa"/>
            <w:vAlign w:val="center"/>
          </w:tcPr>
          <w:p w14:paraId="06959623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984" w:type="dxa"/>
            <w:vAlign w:val="center"/>
          </w:tcPr>
          <w:p w14:paraId="33AD743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397FA45" w14:textId="77777777">
        <w:tc>
          <w:tcPr>
            <w:tcW w:w="794" w:type="dxa"/>
            <w:vAlign w:val="center"/>
          </w:tcPr>
          <w:p w14:paraId="613F2671" w14:textId="2E10A223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4EB29F82" w14:textId="77777777" w:rsidR="00D92598" w:rsidRPr="00D92598" w:rsidRDefault="00D92598">
            <w:pPr>
              <w:pStyle w:val="ConsPlusNormal"/>
            </w:pPr>
            <w:r w:rsidRPr="00D92598"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14:paraId="359E0BA1" w14:textId="77777777" w:rsidR="00D92598" w:rsidRPr="00D92598" w:rsidRDefault="00D92598">
            <w:pPr>
              <w:pStyle w:val="ConsPlusNormal"/>
              <w:jc w:val="center"/>
            </w:pPr>
            <w:r w:rsidRPr="00D92598">
              <w:t>229560</w:t>
            </w:r>
          </w:p>
        </w:tc>
        <w:tc>
          <w:tcPr>
            <w:tcW w:w="2551" w:type="dxa"/>
            <w:vAlign w:val="center"/>
          </w:tcPr>
          <w:p w14:paraId="0B30EB52" w14:textId="77777777" w:rsidR="00D92598" w:rsidRPr="00D92598" w:rsidRDefault="00D92598">
            <w:pPr>
              <w:pStyle w:val="ConsPlusNormal"/>
            </w:pPr>
            <w:r w:rsidRPr="00D92598">
              <w:t>Камертон</w:t>
            </w:r>
          </w:p>
        </w:tc>
        <w:tc>
          <w:tcPr>
            <w:tcW w:w="1984" w:type="dxa"/>
            <w:vAlign w:val="center"/>
          </w:tcPr>
          <w:p w14:paraId="6EC0555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95B1BDE" w14:textId="77777777">
        <w:tc>
          <w:tcPr>
            <w:tcW w:w="794" w:type="dxa"/>
            <w:vAlign w:val="center"/>
          </w:tcPr>
          <w:p w14:paraId="58692479" w14:textId="3D94DDE8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54A91604" w14:textId="77777777" w:rsidR="00D92598" w:rsidRPr="00D92598" w:rsidRDefault="00D92598">
            <w:pPr>
              <w:pStyle w:val="ConsPlusNormal"/>
            </w:pPr>
            <w:r w:rsidRPr="00D92598">
              <w:t>Циркуль Вебера</w:t>
            </w:r>
          </w:p>
        </w:tc>
        <w:tc>
          <w:tcPr>
            <w:tcW w:w="1417" w:type="dxa"/>
            <w:vAlign w:val="center"/>
          </w:tcPr>
          <w:p w14:paraId="75BE6C0B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330030</w:t>
            </w:r>
          </w:p>
        </w:tc>
        <w:tc>
          <w:tcPr>
            <w:tcW w:w="2551" w:type="dxa"/>
            <w:vAlign w:val="center"/>
          </w:tcPr>
          <w:p w14:paraId="2543E4F9" w14:textId="77777777" w:rsidR="00D92598" w:rsidRPr="00D92598" w:rsidRDefault="00D92598">
            <w:pPr>
              <w:pStyle w:val="ConsPlusNormal"/>
            </w:pPr>
            <w:r w:rsidRPr="00D92598"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14:paraId="38B3EB6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905AEE8" w14:textId="77777777">
        <w:tc>
          <w:tcPr>
            <w:tcW w:w="794" w:type="dxa"/>
            <w:vMerge w:val="restart"/>
            <w:vAlign w:val="center"/>
          </w:tcPr>
          <w:p w14:paraId="67491619" w14:textId="52DBBB5D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9E19FFC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14:paraId="5FC37DC2" w14:textId="77777777" w:rsidR="00D92598" w:rsidRPr="00D92598" w:rsidRDefault="00D92598">
            <w:pPr>
              <w:pStyle w:val="ConsPlusNormal"/>
              <w:jc w:val="center"/>
            </w:pPr>
            <w:r w:rsidRPr="00D92598">
              <w:t>216100</w:t>
            </w:r>
          </w:p>
        </w:tc>
        <w:tc>
          <w:tcPr>
            <w:tcW w:w="2551" w:type="dxa"/>
            <w:vAlign w:val="center"/>
          </w:tcPr>
          <w:p w14:paraId="69BC5503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14:paraId="7916569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4947028" w14:textId="77777777">
        <w:tc>
          <w:tcPr>
            <w:tcW w:w="794" w:type="dxa"/>
            <w:vMerge/>
          </w:tcPr>
          <w:p w14:paraId="1A13ED73" w14:textId="77777777" w:rsidR="00D92598" w:rsidRPr="00D92598" w:rsidRDefault="00D92598"/>
        </w:tc>
        <w:tc>
          <w:tcPr>
            <w:tcW w:w="2324" w:type="dxa"/>
            <w:vMerge/>
          </w:tcPr>
          <w:p w14:paraId="09890F3A" w14:textId="77777777" w:rsidR="00D92598" w:rsidRPr="00D92598" w:rsidRDefault="00D92598"/>
        </w:tc>
        <w:tc>
          <w:tcPr>
            <w:tcW w:w="1417" w:type="dxa"/>
            <w:vAlign w:val="center"/>
          </w:tcPr>
          <w:p w14:paraId="6A19CB41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221370</w:t>
            </w:r>
          </w:p>
        </w:tc>
        <w:tc>
          <w:tcPr>
            <w:tcW w:w="2551" w:type="dxa"/>
            <w:vAlign w:val="center"/>
          </w:tcPr>
          <w:p w14:paraId="7A977CBD" w14:textId="77777777" w:rsidR="00D92598" w:rsidRPr="00D92598" w:rsidRDefault="00D92598">
            <w:pPr>
              <w:pStyle w:val="ConsPlusNormal"/>
            </w:pPr>
            <w:r w:rsidRPr="00D92598">
              <w:t>Термотестер, диагностический</w:t>
            </w:r>
          </w:p>
        </w:tc>
        <w:tc>
          <w:tcPr>
            <w:tcW w:w="1984" w:type="dxa"/>
            <w:vMerge/>
          </w:tcPr>
          <w:p w14:paraId="20994FBB" w14:textId="77777777" w:rsidR="00D92598" w:rsidRPr="00D92598" w:rsidRDefault="00D92598"/>
        </w:tc>
      </w:tr>
      <w:tr w:rsidR="00D92598" w:rsidRPr="00D92598" w14:paraId="6F017638" w14:textId="77777777">
        <w:tc>
          <w:tcPr>
            <w:tcW w:w="794" w:type="dxa"/>
            <w:vMerge w:val="restart"/>
            <w:vAlign w:val="center"/>
          </w:tcPr>
          <w:p w14:paraId="3D9F835A" w14:textId="0D3DAF57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B7EDEDA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</w:t>
            </w:r>
          </w:p>
        </w:tc>
        <w:tc>
          <w:tcPr>
            <w:tcW w:w="1417" w:type="dxa"/>
            <w:vAlign w:val="center"/>
          </w:tcPr>
          <w:p w14:paraId="3D380BCA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2A291FDF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06B87F8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1754C90" w14:textId="77777777">
        <w:tc>
          <w:tcPr>
            <w:tcW w:w="794" w:type="dxa"/>
            <w:vMerge/>
          </w:tcPr>
          <w:p w14:paraId="26213F2D" w14:textId="77777777" w:rsidR="00D92598" w:rsidRPr="00D92598" w:rsidRDefault="00D92598"/>
        </w:tc>
        <w:tc>
          <w:tcPr>
            <w:tcW w:w="2324" w:type="dxa"/>
            <w:vMerge/>
          </w:tcPr>
          <w:p w14:paraId="64816C80" w14:textId="77777777" w:rsidR="00D92598" w:rsidRPr="00D92598" w:rsidRDefault="00D92598"/>
        </w:tc>
        <w:tc>
          <w:tcPr>
            <w:tcW w:w="1417" w:type="dxa"/>
            <w:vAlign w:val="center"/>
          </w:tcPr>
          <w:p w14:paraId="542C4B75" w14:textId="77777777" w:rsidR="00D92598" w:rsidRPr="00D92598" w:rsidRDefault="00D92598">
            <w:pPr>
              <w:pStyle w:val="ConsPlusNormal"/>
              <w:jc w:val="center"/>
            </w:pPr>
            <w:r w:rsidRPr="00D92598">
              <w:t>238840</w:t>
            </w:r>
          </w:p>
        </w:tc>
        <w:tc>
          <w:tcPr>
            <w:tcW w:w="2551" w:type="dxa"/>
            <w:vAlign w:val="center"/>
          </w:tcPr>
          <w:p w14:paraId="4257A2FE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14:paraId="3714BBCC" w14:textId="77777777" w:rsidR="00D92598" w:rsidRPr="00D92598" w:rsidRDefault="00D92598"/>
        </w:tc>
      </w:tr>
      <w:tr w:rsidR="00D92598" w:rsidRPr="00D92598" w14:paraId="72298C85" w14:textId="77777777">
        <w:tc>
          <w:tcPr>
            <w:tcW w:w="794" w:type="dxa"/>
            <w:vAlign w:val="center"/>
          </w:tcPr>
          <w:p w14:paraId="7C0706C7" w14:textId="6FE618E4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349BF1A9" w14:textId="77777777" w:rsidR="00D92598" w:rsidRPr="00D92598" w:rsidRDefault="00D92598">
            <w:pPr>
              <w:pStyle w:val="ConsPlusNormal"/>
            </w:pPr>
            <w:r w:rsidRPr="00D92598">
              <w:t>Монитор пациента с функцией метаболографа</w:t>
            </w:r>
          </w:p>
        </w:tc>
        <w:tc>
          <w:tcPr>
            <w:tcW w:w="1417" w:type="dxa"/>
            <w:vAlign w:val="center"/>
          </w:tcPr>
          <w:p w14:paraId="5D92B37D" w14:textId="77777777" w:rsidR="00D92598" w:rsidRPr="00D92598" w:rsidRDefault="00D92598">
            <w:pPr>
              <w:pStyle w:val="ConsPlusNormal"/>
              <w:jc w:val="center"/>
            </w:pPr>
            <w:r w:rsidRPr="00D92598">
              <w:t>200690</w:t>
            </w:r>
          </w:p>
        </w:tc>
        <w:tc>
          <w:tcPr>
            <w:tcW w:w="2551" w:type="dxa"/>
            <w:vAlign w:val="center"/>
          </w:tcPr>
          <w:p w14:paraId="5FFCAD1B" w14:textId="579AC3F8" w:rsidR="00D92598" w:rsidRPr="00D92598" w:rsidRDefault="00D92598">
            <w:pPr>
              <w:pStyle w:val="ConsPlusNormal"/>
            </w:pPr>
            <w:r w:rsidRPr="00D92598">
              <w:t>Монитор дыхания &lt;4&gt;</w:t>
            </w:r>
          </w:p>
        </w:tc>
        <w:tc>
          <w:tcPr>
            <w:tcW w:w="1984" w:type="dxa"/>
            <w:vAlign w:val="center"/>
          </w:tcPr>
          <w:p w14:paraId="7B89D7D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F00C69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EE81DDB" w14:textId="77777777">
        <w:tc>
          <w:tcPr>
            <w:tcW w:w="9069" w:type="dxa"/>
            <w:gridSpan w:val="3"/>
          </w:tcPr>
          <w:p w14:paraId="1BD0A8CA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03125E5F" w14:textId="77777777">
        <w:tc>
          <w:tcPr>
            <w:tcW w:w="7539" w:type="dxa"/>
            <w:gridSpan w:val="2"/>
          </w:tcPr>
          <w:p w14:paraId="19CE378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1735B94C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16104FD" w14:textId="77777777">
        <w:tc>
          <w:tcPr>
            <w:tcW w:w="793" w:type="dxa"/>
            <w:vAlign w:val="center"/>
          </w:tcPr>
          <w:p w14:paraId="72BB1A1B" w14:textId="58F8073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EE5757A" w14:textId="77777777" w:rsidR="00D92598" w:rsidRPr="00D92598" w:rsidRDefault="00D92598">
            <w:pPr>
              <w:pStyle w:val="ConsPlusNormal"/>
            </w:pPr>
            <w:r w:rsidRPr="00D92598"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13D8708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3D8DB19" w14:textId="77777777">
        <w:tc>
          <w:tcPr>
            <w:tcW w:w="793" w:type="dxa"/>
            <w:vAlign w:val="center"/>
          </w:tcPr>
          <w:p w14:paraId="32094EFA" w14:textId="0432C1A8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2A27AA68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4EC12C99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CF62679" w14:textId="77777777">
        <w:tc>
          <w:tcPr>
            <w:tcW w:w="793" w:type="dxa"/>
            <w:vAlign w:val="center"/>
          </w:tcPr>
          <w:p w14:paraId="115A2F0B" w14:textId="508F00C2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BCB6E1F" w14:textId="77777777" w:rsidR="00D92598" w:rsidRPr="00D92598" w:rsidRDefault="00D92598">
            <w:pPr>
              <w:pStyle w:val="ConsPlusNormal"/>
            </w:pPr>
            <w:r w:rsidRPr="00D92598">
              <w:t>Сантиметровая лента</w:t>
            </w:r>
          </w:p>
        </w:tc>
        <w:tc>
          <w:tcPr>
            <w:tcW w:w="1530" w:type="dxa"/>
            <w:vAlign w:val="center"/>
          </w:tcPr>
          <w:p w14:paraId="564C6CC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5787376" w14:textId="77777777">
        <w:tc>
          <w:tcPr>
            <w:tcW w:w="793" w:type="dxa"/>
            <w:vAlign w:val="center"/>
          </w:tcPr>
          <w:p w14:paraId="1A2EC66D" w14:textId="6A69094A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0F7F0E9B" w14:textId="77777777" w:rsidR="00D92598" w:rsidRPr="00D92598" w:rsidRDefault="00D92598">
            <w:pPr>
              <w:pStyle w:val="ConsPlusNormal"/>
            </w:pPr>
            <w:r w:rsidRPr="00D92598">
              <w:t>С</w:t>
            </w:r>
            <w:r w:rsidRPr="00D92598">
              <w:lastRenderedPageBreak/>
              <w:t>екундомер</w:t>
            </w:r>
          </w:p>
        </w:tc>
        <w:tc>
          <w:tcPr>
            <w:tcW w:w="1530" w:type="dxa"/>
            <w:vAlign w:val="center"/>
          </w:tcPr>
          <w:p w14:paraId="185FFCF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8F246A3" w14:textId="77777777" w:rsidR="00D92598" w:rsidRPr="00D92598" w:rsidRDefault="00D92598">
      <w:pPr>
        <w:pStyle w:val="ConsPlusNormal"/>
        <w:jc w:val="both"/>
      </w:pPr>
    </w:p>
    <w:p w14:paraId="318CD413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физической реабилитации</w:t>
      </w:r>
    </w:p>
    <w:p w14:paraId="02B0B63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3382DF7" w14:textId="77777777">
        <w:tc>
          <w:tcPr>
            <w:tcW w:w="794" w:type="dxa"/>
          </w:tcPr>
          <w:p w14:paraId="504B499A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35368D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1E922E5" w14:textId="1B5CB269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7EC8687" w14:textId="32E3806C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57F1D2FE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59FF658" w14:textId="77777777">
        <w:tc>
          <w:tcPr>
            <w:tcW w:w="794" w:type="dxa"/>
            <w:vAlign w:val="center"/>
          </w:tcPr>
          <w:p w14:paraId="4D4858D0" w14:textId="3222CC0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B83F59B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4072378A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78C98943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66A3D14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F7E225A" w14:textId="77777777">
        <w:tc>
          <w:tcPr>
            <w:tcW w:w="794" w:type="dxa"/>
            <w:vAlign w:val="center"/>
          </w:tcPr>
          <w:p w14:paraId="54BA633C" w14:textId="76ADDC4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0D7DE9C3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327DA612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1958DE47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0154063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16FA641" w14:textId="77777777">
        <w:tc>
          <w:tcPr>
            <w:tcW w:w="794" w:type="dxa"/>
            <w:vAlign w:val="center"/>
          </w:tcPr>
          <w:p w14:paraId="74F89209" w14:textId="38125D0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F076993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5A6A3033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36C801D9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31FBBC3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1EE60FB" w14:textId="77777777">
        <w:tc>
          <w:tcPr>
            <w:tcW w:w="794" w:type="dxa"/>
            <w:vAlign w:val="center"/>
          </w:tcPr>
          <w:p w14:paraId="5349C828" w14:textId="3C3BBA63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50907761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51409DB4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36EED796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03D15D21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72525437" w14:textId="77777777">
        <w:tc>
          <w:tcPr>
            <w:tcW w:w="794" w:type="dxa"/>
            <w:vAlign w:val="center"/>
          </w:tcPr>
          <w:p w14:paraId="010B342F" w14:textId="4EA39E15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25DDAEFD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14:paraId="448EF76D" w14:textId="77777777" w:rsidR="00D92598" w:rsidRPr="00D92598" w:rsidRDefault="00D92598">
            <w:pPr>
              <w:pStyle w:val="ConsPlusNormal"/>
              <w:jc w:val="center"/>
            </w:pPr>
            <w:r w:rsidRPr="00D92598">
              <w:t>182590</w:t>
            </w:r>
          </w:p>
        </w:tc>
        <w:tc>
          <w:tcPr>
            <w:tcW w:w="2551" w:type="dxa"/>
            <w:vAlign w:val="center"/>
          </w:tcPr>
          <w:p w14:paraId="3BB6FBEF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14:paraId="75EBCE3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01D3F64" w14:textId="77777777">
        <w:tc>
          <w:tcPr>
            <w:tcW w:w="794" w:type="dxa"/>
            <w:vMerge w:val="restart"/>
            <w:vAlign w:val="center"/>
          </w:tcPr>
          <w:p w14:paraId="5B75AC27" w14:textId="100F387F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Merge w:val="restart"/>
            <w:vAlign w:val="center"/>
          </w:tcPr>
          <w:p w14:paraId="4C5A3CD8" w14:textId="77777777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14:paraId="3CDCFACB" w14:textId="77777777" w:rsidR="00D92598" w:rsidRPr="00D92598" w:rsidRDefault="00D92598">
            <w:pPr>
              <w:pStyle w:val="ConsPlusNormal"/>
              <w:jc w:val="center"/>
            </w:pPr>
            <w:r w:rsidRPr="00D92598">
              <w:t>152170</w:t>
            </w:r>
          </w:p>
        </w:tc>
        <w:tc>
          <w:tcPr>
            <w:tcW w:w="2551" w:type="dxa"/>
            <w:vAlign w:val="center"/>
          </w:tcPr>
          <w:p w14:paraId="048E0CCD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588DB9C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832E6DF" w14:textId="77777777">
        <w:tc>
          <w:tcPr>
            <w:tcW w:w="794" w:type="dxa"/>
            <w:vMerge/>
          </w:tcPr>
          <w:p w14:paraId="0D15C456" w14:textId="77777777" w:rsidR="00D92598" w:rsidRPr="00D92598" w:rsidRDefault="00D92598"/>
        </w:tc>
        <w:tc>
          <w:tcPr>
            <w:tcW w:w="2324" w:type="dxa"/>
            <w:vMerge/>
          </w:tcPr>
          <w:p w14:paraId="1719C507" w14:textId="77777777" w:rsidR="00D92598" w:rsidRPr="00D92598" w:rsidRDefault="00D92598"/>
        </w:tc>
        <w:tc>
          <w:tcPr>
            <w:tcW w:w="1417" w:type="dxa"/>
            <w:vAlign w:val="center"/>
          </w:tcPr>
          <w:p w14:paraId="52A85058" w14:textId="77777777" w:rsidR="00D92598" w:rsidRPr="00D92598" w:rsidRDefault="00D92598">
            <w:pPr>
              <w:pStyle w:val="ConsPlusNormal"/>
              <w:jc w:val="center"/>
            </w:pPr>
            <w:r w:rsidRPr="00D92598">
              <w:t>282930</w:t>
            </w:r>
          </w:p>
        </w:tc>
        <w:tc>
          <w:tcPr>
            <w:tcW w:w="2551" w:type="dxa"/>
            <w:vAlign w:val="center"/>
          </w:tcPr>
          <w:p w14:paraId="1E1F1FA8" w14:textId="655F1859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 &lt;4&gt;</w:t>
            </w:r>
          </w:p>
        </w:tc>
        <w:tc>
          <w:tcPr>
            <w:tcW w:w="1984" w:type="dxa"/>
            <w:vAlign w:val="center"/>
          </w:tcPr>
          <w:p w14:paraId="2B0E21C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3A5ABD7" w14:textId="77777777">
        <w:tc>
          <w:tcPr>
            <w:tcW w:w="794" w:type="dxa"/>
            <w:vMerge w:val="restart"/>
            <w:vAlign w:val="center"/>
          </w:tcPr>
          <w:p w14:paraId="33CFE476" w14:textId="2A825CEC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Merge w:val="restart"/>
            <w:vAlign w:val="center"/>
          </w:tcPr>
          <w:p w14:paraId="497C487A" w14:textId="77777777" w:rsidR="00D92598" w:rsidRPr="00D92598" w:rsidRDefault="00D92598">
            <w:pPr>
              <w:pStyle w:val="ConsPlusNormal"/>
            </w:pPr>
            <w:r w:rsidRPr="00D92598">
              <w:t xml:space="preserve">Система формовки шины для нижней конечности из </w:t>
            </w:r>
            <w:r w:rsidRPr="00D92598">
              <w:lastRenderedPageBreak/>
              <w:t>термопластика</w:t>
            </w:r>
          </w:p>
        </w:tc>
        <w:tc>
          <w:tcPr>
            <w:tcW w:w="1417" w:type="dxa"/>
            <w:vAlign w:val="center"/>
          </w:tcPr>
          <w:p w14:paraId="3FF54058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152170</w:t>
            </w:r>
          </w:p>
        </w:tc>
        <w:tc>
          <w:tcPr>
            <w:tcW w:w="2551" w:type="dxa"/>
            <w:vAlign w:val="center"/>
          </w:tcPr>
          <w:p w14:paraId="3EB24982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58BADC6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F84F411" w14:textId="77777777">
        <w:tc>
          <w:tcPr>
            <w:tcW w:w="794" w:type="dxa"/>
            <w:vMerge/>
          </w:tcPr>
          <w:p w14:paraId="55BE23D5" w14:textId="77777777" w:rsidR="00D92598" w:rsidRPr="00D92598" w:rsidRDefault="00D92598"/>
        </w:tc>
        <w:tc>
          <w:tcPr>
            <w:tcW w:w="2324" w:type="dxa"/>
            <w:vMerge/>
          </w:tcPr>
          <w:p w14:paraId="7A717C37" w14:textId="77777777" w:rsidR="00D92598" w:rsidRPr="00D92598" w:rsidRDefault="00D92598"/>
        </w:tc>
        <w:tc>
          <w:tcPr>
            <w:tcW w:w="1417" w:type="dxa"/>
            <w:vAlign w:val="center"/>
          </w:tcPr>
          <w:p w14:paraId="6EB74203" w14:textId="77777777" w:rsidR="00D92598" w:rsidRPr="00D92598" w:rsidRDefault="00D92598">
            <w:pPr>
              <w:pStyle w:val="ConsPlusNormal"/>
              <w:jc w:val="center"/>
            </w:pPr>
            <w:r w:rsidRPr="00D92598">
              <w:t>283040</w:t>
            </w:r>
          </w:p>
        </w:tc>
        <w:tc>
          <w:tcPr>
            <w:tcW w:w="2551" w:type="dxa"/>
            <w:vAlign w:val="center"/>
          </w:tcPr>
          <w:p w14:paraId="076C6CFF" w14:textId="628DAEB3" w:rsidR="00D92598" w:rsidRPr="00D92598" w:rsidRDefault="00D92598">
            <w:pPr>
              <w:pStyle w:val="ConsPlusNormal"/>
            </w:pPr>
            <w:r w:rsidRPr="00D92598">
              <w:t>Система формовк</w:t>
            </w:r>
            <w:r w:rsidRPr="00D92598">
              <w:lastRenderedPageBreak/>
              <w:t>и шины для нижней конечности из термопластика &lt;4&gt;</w:t>
            </w:r>
          </w:p>
        </w:tc>
        <w:tc>
          <w:tcPr>
            <w:tcW w:w="1984" w:type="dxa"/>
            <w:vAlign w:val="center"/>
          </w:tcPr>
          <w:p w14:paraId="659E288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2A941F2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1604E30E" w14:textId="77777777">
        <w:tc>
          <w:tcPr>
            <w:tcW w:w="9069" w:type="dxa"/>
            <w:gridSpan w:val="3"/>
          </w:tcPr>
          <w:p w14:paraId="0F7BA8BC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9C2B5B2" w14:textId="77777777">
        <w:tc>
          <w:tcPr>
            <w:tcW w:w="7539" w:type="dxa"/>
            <w:gridSpan w:val="2"/>
          </w:tcPr>
          <w:p w14:paraId="548750C0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6631A63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C01BC7E" w14:textId="77777777">
        <w:tc>
          <w:tcPr>
            <w:tcW w:w="793" w:type="dxa"/>
            <w:vAlign w:val="center"/>
          </w:tcPr>
          <w:p w14:paraId="5DC13119" w14:textId="31B90A9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7857834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66140DA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6E0FC1D9" w14:textId="77777777">
        <w:tc>
          <w:tcPr>
            <w:tcW w:w="793" w:type="dxa"/>
            <w:vAlign w:val="center"/>
          </w:tcPr>
          <w:p w14:paraId="79A90AAE" w14:textId="3FBDF0B3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50BBE67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0E9465BD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2DD97ECD" w14:textId="77777777">
        <w:tc>
          <w:tcPr>
            <w:tcW w:w="793" w:type="dxa"/>
            <w:vAlign w:val="center"/>
          </w:tcPr>
          <w:p w14:paraId="6D8C98E4" w14:textId="72C46E4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5D254CB" w14:textId="77777777" w:rsidR="00D92598" w:rsidRPr="00D92598" w:rsidRDefault="00D92598">
            <w:pPr>
              <w:pStyle w:val="ConsPlusNormal"/>
            </w:pPr>
            <w:r w:rsidRPr="00D92598">
              <w:t>Набор утяжелителей</w:t>
            </w:r>
          </w:p>
        </w:tc>
        <w:tc>
          <w:tcPr>
            <w:tcW w:w="1530" w:type="dxa"/>
            <w:vAlign w:val="center"/>
          </w:tcPr>
          <w:p w14:paraId="310BD43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FFCD996" w14:textId="77777777">
        <w:tc>
          <w:tcPr>
            <w:tcW w:w="793" w:type="dxa"/>
            <w:vAlign w:val="center"/>
          </w:tcPr>
          <w:p w14:paraId="0BE24E20" w14:textId="31B6C908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03DBD854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2406B28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46E3E80" w14:textId="77777777">
        <w:tc>
          <w:tcPr>
            <w:tcW w:w="793" w:type="dxa"/>
            <w:vAlign w:val="center"/>
          </w:tcPr>
          <w:p w14:paraId="12342DD4" w14:textId="6CACD838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76CEEBCA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7B38930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A127B56" w14:textId="77777777">
        <w:tc>
          <w:tcPr>
            <w:tcW w:w="793" w:type="dxa"/>
            <w:vAlign w:val="center"/>
          </w:tcPr>
          <w:p w14:paraId="54609A2D" w14:textId="122E1776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19079CD9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5418E4E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12127108" w14:textId="77777777" w:rsidR="00D92598" w:rsidRPr="00D92598" w:rsidRDefault="00D92598">
      <w:pPr>
        <w:pStyle w:val="ConsPlusNormal"/>
        <w:jc w:val="both"/>
      </w:pPr>
    </w:p>
    <w:p w14:paraId="6886EAC3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физиотерапии</w:t>
      </w:r>
    </w:p>
    <w:p w14:paraId="1AE93726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405F047E" w14:textId="77777777">
        <w:tc>
          <w:tcPr>
            <w:tcW w:w="794" w:type="dxa"/>
          </w:tcPr>
          <w:p w14:paraId="7FF56D64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0572853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56CB059" w14:textId="75539BA6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05B6105D" w14:textId="1D38B392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49E84F2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F74B8C2" w14:textId="77777777">
        <w:tc>
          <w:tcPr>
            <w:tcW w:w="794" w:type="dxa"/>
            <w:vAlign w:val="center"/>
          </w:tcPr>
          <w:p w14:paraId="183C21AE" w14:textId="5CC18C8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5E4C3C3" w14:textId="77777777" w:rsidR="00D92598" w:rsidRPr="00D92598" w:rsidRDefault="00D92598">
            <w:pPr>
              <w:pStyle w:val="ConsPlusNormal"/>
            </w:pPr>
            <w:r w:rsidRPr="00D92598"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14:paraId="4436E87B" w14:textId="77777777" w:rsidR="00D92598" w:rsidRPr="00D92598" w:rsidRDefault="00D92598">
            <w:pPr>
              <w:pStyle w:val="ConsPlusNormal"/>
              <w:jc w:val="center"/>
            </w:pPr>
            <w:r w:rsidRPr="00D92598">
              <w:t>272140</w:t>
            </w:r>
          </w:p>
        </w:tc>
        <w:tc>
          <w:tcPr>
            <w:tcW w:w="2551" w:type="dxa"/>
            <w:vAlign w:val="center"/>
          </w:tcPr>
          <w:p w14:paraId="09818BF5" w14:textId="77777777" w:rsidR="00D92598" w:rsidRPr="00D92598" w:rsidRDefault="00D92598">
            <w:pPr>
              <w:pStyle w:val="ConsPlusNormal"/>
            </w:pPr>
            <w:r w:rsidRPr="00D92598"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14:paraId="49E2DE3D" w14:textId="77777777" w:rsidR="00D92598" w:rsidRPr="00D92598" w:rsidRDefault="00D92598">
            <w:pPr>
              <w:pStyle w:val="ConsPlusNormal"/>
            </w:pPr>
            <w:r w:rsidRPr="00D92598">
              <w:t>1 на кабинет</w:t>
            </w:r>
          </w:p>
        </w:tc>
      </w:tr>
      <w:tr w:rsidR="00D92598" w:rsidRPr="00D92598" w14:paraId="64EAF707" w14:textId="77777777">
        <w:tc>
          <w:tcPr>
            <w:tcW w:w="794" w:type="dxa"/>
            <w:vAlign w:val="center"/>
          </w:tcPr>
          <w:p w14:paraId="5BE0A1D9" w14:textId="75A516E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53ADE496" w14:textId="77777777" w:rsidR="00D92598" w:rsidRPr="00D92598" w:rsidRDefault="00D92598">
            <w:pPr>
              <w:pStyle w:val="ConsPlusNormal"/>
            </w:pPr>
            <w:r w:rsidRPr="00D92598"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14:paraId="512737C4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68933BE8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14:paraId="736E2E16" w14:textId="77777777" w:rsidR="00D92598" w:rsidRPr="00D92598" w:rsidRDefault="00D92598">
            <w:pPr>
              <w:pStyle w:val="ConsPlusNormal"/>
            </w:pPr>
            <w:r w:rsidRPr="00D92598">
              <w:t>4</w:t>
            </w:r>
          </w:p>
        </w:tc>
      </w:tr>
      <w:tr w:rsidR="00D92598" w:rsidRPr="00D92598" w14:paraId="63FAB31C" w14:textId="77777777">
        <w:tc>
          <w:tcPr>
            <w:tcW w:w="794" w:type="dxa"/>
            <w:vAlign w:val="center"/>
          </w:tcPr>
          <w:p w14:paraId="2513BD42" w14:textId="5896158A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1504E2B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0D37C26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4C4E7DF2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7A427E78" w14:textId="77777777" w:rsidR="00D92598" w:rsidRPr="00D92598" w:rsidRDefault="00D92598">
            <w:pPr>
              <w:pStyle w:val="ConsPlusNormal"/>
            </w:pPr>
            <w:r w:rsidRPr="00D92598">
              <w:t>1 на 2 кушетки</w:t>
            </w:r>
          </w:p>
        </w:tc>
      </w:tr>
      <w:tr w:rsidR="00D92598" w:rsidRPr="00D92598" w14:paraId="7844D9CC" w14:textId="77777777">
        <w:tc>
          <w:tcPr>
            <w:tcW w:w="794" w:type="dxa"/>
            <w:vMerge w:val="restart"/>
            <w:vAlign w:val="center"/>
          </w:tcPr>
          <w:p w14:paraId="23B61A35" w14:textId="0101B68E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C181F59" w14:textId="77777777" w:rsidR="00D92598" w:rsidRPr="00D92598" w:rsidRDefault="00D92598">
            <w:pPr>
              <w:pStyle w:val="ConsPlusNormal"/>
            </w:pPr>
            <w:r w:rsidRPr="00D92598">
              <w:t>Стул деревянный</w:t>
            </w:r>
          </w:p>
        </w:tc>
        <w:tc>
          <w:tcPr>
            <w:tcW w:w="1417" w:type="dxa"/>
            <w:vAlign w:val="center"/>
          </w:tcPr>
          <w:p w14:paraId="647766BB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53AD0620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14:paraId="2FD0CC92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0ED1F19D" w14:textId="77777777">
        <w:tc>
          <w:tcPr>
            <w:tcW w:w="794" w:type="dxa"/>
            <w:vMerge/>
          </w:tcPr>
          <w:p w14:paraId="0464625F" w14:textId="77777777" w:rsidR="00D92598" w:rsidRPr="00D92598" w:rsidRDefault="00D92598"/>
        </w:tc>
        <w:tc>
          <w:tcPr>
            <w:tcW w:w="2324" w:type="dxa"/>
            <w:vMerge/>
          </w:tcPr>
          <w:p w14:paraId="1A1E8259" w14:textId="77777777" w:rsidR="00D92598" w:rsidRPr="00D92598" w:rsidRDefault="00D92598"/>
        </w:tc>
        <w:tc>
          <w:tcPr>
            <w:tcW w:w="1417" w:type="dxa"/>
            <w:vAlign w:val="center"/>
          </w:tcPr>
          <w:p w14:paraId="1F7B4DC7" w14:textId="77777777" w:rsidR="00D92598" w:rsidRPr="00D92598" w:rsidRDefault="00D92598">
            <w:pPr>
              <w:pStyle w:val="ConsPlusNormal"/>
              <w:jc w:val="center"/>
            </w:pPr>
            <w:r w:rsidRPr="00D92598">
              <w:t>260310</w:t>
            </w:r>
          </w:p>
        </w:tc>
        <w:tc>
          <w:tcPr>
            <w:tcW w:w="2551" w:type="dxa"/>
            <w:vAlign w:val="center"/>
          </w:tcPr>
          <w:p w14:paraId="58637CAB" w14:textId="77777777" w:rsidR="00D92598" w:rsidRPr="00D92598" w:rsidRDefault="00D92598">
            <w:pPr>
              <w:pStyle w:val="ConsPlusNormal"/>
            </w:pPr>
            <w:r w:rsidRPr="00D92598">
              <w:t>Табурет/стул общего назначения</w:t>
            </w:r>
          </w:p>
        </w:tc>
        <w:tc>
          <w:tcPr>
            <w:tcW w:w="1984" w:type="dxa"/>
            <w:vMerge/>
          </w:tcPr>
          <w:p w14:paraId="7BB2A0DB" w14:textId="77777777" w:rsidR="00D92598" w:rsidRPr="00D92598" w:rsidRDefault="00D92598"/>
        </w:tc>
      </w:tr>
      <w:tr w:rsidR="00D92598" w:rsidRPr="00D92598" w14:paraId="035396A2" w14:textId="77777777">
        <w:tc>
          <w:tcPr>
            <w:tcW w:w="794" w:type="dxa"/>
            <w:vMerge w:val="restart"/>
            <w:vAlign w:val="center"/>
          </w:tcPr>
          <w:p w14:paraId="272ED7D9" w14:textId="2E551977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B1B6211" w14:textId="77777777" w:rsidR="00D92598" w:rsidRPr="00D92598" w:rsidRDefault="00D92598">
            <w:pPr>
              <w:pStyle w:val="ConsPlusNormal"/>
            </w:pPr>
            <w:r w:rsidRPr="00D92598">
              <w:t>Ингалятор переносной</w:t>
            </w:r>
          </w:p>
        </w:tc>
        <w:tc>
          <w:tcPr>
            <w:tcW w:w="1417" w:type="dxa"/>
            <w:vAlign w:val="center"/>
          </w:tcPr>
          <w:p w14:paraId="748E15E4" w14:textId="77777777" w:rsidR="00D92598" w:rsidRPr="00D92598" w:rsidRDefault="00D92598">
            <w:pPr>
              <w:pStyle w:val="ConsPlusNormal"/>
              <w:jc w:val="center"/>
            </w:pPr>
            <w:r w:rsidRPr="00D92598">
              <w:t>127430</w:t>
            </w:r>
          </w:p>
        </w:tc>
        <w:tc>
          <w:tcPr>
            <w:tcW w:w="2551" w:type="dxa"/>
            <w:vAlign w:val="center"/>
          </w:tcPr>
          <w:p w14:paraId="09EAC55E" w14:textId="77777777" w:rsidR="00D92598" w:rsidRPr="00D92598" w:rsidRDefault="00D92598">
            <w:pPr>
              <w:pStyle w:val="ConsPlusNormal"/>
            </w:pPr>
            <w:r w:rsidRPr="00D92598">
              <w:t>Увлажнитель вдыхаемого воздуха</w:t>
            </w:r>
            <w:r w:rsidRPr="00D92598">
              <w:lastRenderedPageBreak/>
              <w:t>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14:paraId="0EA24C3E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3FFB798B" w14:textId="77777777">
        <w:tc>
          <w:tcPr>
            <w:tcW w:w="794" w:type="dxa"/>
            <w:vMerge/>
          </w:tcPr>
          <w:p w14:paraId="38C6697E" w14:textId="77777777" w:rsidR="00D92598" w:rsidRPr="00D92598" w:rsidRDefault="00D92598"/>
        </w:tc>
        <w:tc>
          <w:tcPr>
            <w:tcW w:w="2324" w:type="dxa"/>
            <w:vMerge/>
          </w:tcPr>
          <w:p w14:paraId="2EC9D9CC" w14:textId="77777777" w:rsidR="00D92598" w:rsidRPr="00D92598" w:rsidRDefault="00D92598"/>
        </w:tc>
        <w:tc>
          <w:tcPr>
            <w:tcW w:w="1417" w:type="dxa"/>
            <w:vAlign w:val="center"/>
          </w:tcPr>
          <w:p w14:paraId="10B53B7B" w14:textId="77777777" w:rsidR="00D92598" w:rsidRPr="00D92598" w:rsidRDefault="00D92598">
            <w:pPr>
              <w:pStyle w:val="ConsPlusNormal"/>
              <w:jc w:val="center"/>
            </w:pPr>
            <w:r w:rsidRPr="00D92598">
              <w:t>202950</w:t>
            </w:r>
          </w:p>
        </w:tc>
        <w:tc>
          <w:tcPr>
            <w:tcW w:w="2551" w:type="dxa"/>
            <w:vAlign w:val="center"/>
          </w:tcPr>
          <w:p w14:paraId="13B7A565" w14:textId="77777777" w:rsidR="00D92598" w:rsidRPr="00D92598" w:rsidRDefault="00D92598">
            <w:pPr>
              <w:pStyle w:val="ConsPlusNormal"/>
            </w:pPr>
            <w:r w:rsidRPr="00D92598">
              <w:t>Ингалятор аэрозольный</w:t>
            </w:r>
          </w:p>
        </w:tc>
        <w:tc>
          <w:tcPr>
            <w:tcW w:w="1984" w:type="dxa"/>
            <w:vMerge/>
          </w:tcPr>
          <w:p w14:paraId="0750C0A7" w14:textId="77777777" w:rsidR="00D92598" w:rsidRPr="00D92598" w:rsidRDefault="00D92598"/>
        </w:tc>
      </w:tr>
      <w:tr w:rsidR="00D92598" w:rsidRPr="00D92598" w14:paraId="5733049F" w14:textId="77777777">
        <w:tc>
          <w:tcPr>
            <w:tcW w:w="794" w:type="dxa"/>
            <w:vMerge/>
          </w:tcPr>
          <w:p w14:paraId="2D72B026" w14:textId="77777777" w:rsidR="00D92598" w:rsidRPr="00D92598" w:rsidRDefault="00D92598"/>
        </w:tc>
        <w:tc>
          <w:tcPr>
            <w:tcW w:w="2324" w:type="dxa"/>
            <w:vMerge/>
          </w:tcPr>
          <w:p w14:paraId="23DC75CD" w14:textId="77777777" w:rsidR="00D92598" w:rsidRPr="00D92598" w:rsidRDefault="00D92598"/>
        </w:tc>
        <w:tc>
          <w:tcPr>
            <w:tcW w:w="1417" w:type="dxa"/>
            <w:vAlign w:val="center"/>
          </w:tcPr>
          <w:p w14:paraId="5BA004B3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213210</w:t>
            </w:r>
          </w:p>
        </w:tc>
        <w:tc>
          <w:tcPr>
            <w:tcW w:w="2551" w:type="dxa"/>
            <w:vAlign w:val="center"/>
          </w:tcPr>
          <w:p w14:paraId="24E12EF4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14:paraId="6DD31E01" w14:textId="77777777" w:rsidR="00D92598" w:rsidRPr="00D92598" w:rsidRDefault="00D92598"/>
        </w:tc>
      </w:tr>
      <w:tr w:rsidR="00D92598" w:rsidRPr="00D92598" w14:paraId="0F28C4F1" w14:textId="77777777">
        <w:tc>
          <w:tcPr>
            <w:tcW w:w="794" w:type="dxa"/>
            <w:vMerge/>
          </w:tcPr>
          <w:p w14:paraId="5B453621" w14:textId="77777777" w:rsidR="00D92598" w:rsidRPr="00D92598" w:rsidRDefault="00D92598"/>
        </w:tc>
        <w:tc>
          <w:tcPr>
            <w:tcW w:w="2324" w:type="dxa"/>
            <w:vMerge/>
          </w:tcPr>
          <w:p w14:paraId="093A7F2F" w14:textId="77777777" w:rsidR="00D92598" w:rsidRPr="00D92598" w:rsidRDefault="00D92598"/>
        </w:tc>
        <w:tc>
          <w:tcPr>
            <w:tcW w:w="1417" w:type="dxa"/>
            <w:vAlign w:val="center"/>
          </w:tcPr>
          <w:p w14:paraId="242DF6D5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213220</w:t>
            </w:r>
          </w:p>
        </w:tc>
        <w:tc>
          <w:tcPr>
            <w:tcW w:w="2551" w:type="dxa"/>
            <w:vAlign w:val="center"/>
          </w:tcPr>
          <w:p w14:paraId="12630B2B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14:paraId="7CB03687" w14:textId="77777777" w:rsidR="00D92598" w:rsidRPr="00D92598" w:rsidRDefault="00D92598"/>
        </w:tc>
      </w:tr>
      <w:tr w:rsidR="00D92598" w:rsidRPr="00D92598" w14:paraId="0C5D6F6F" w14:textId="77777777">
        <w:tc>
          <w:tcPr>
            <w:tcW w:w="794" w:type="dxa"/>
            <w:vAlign w:val="center"/>
          </w:tcPr>
          <w:p w14:paraId="2A181A9C" w14:textId="0DC12DF3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79C189F7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14:paraId="10D6CAE2" w14:textId="77777777" w:rsidR="00D92598" w:rsidRPr="00D92598" w:rsidRDefault="00D92598">
            <w:pPr>
              <w:pStyle w:val="ConsPlusNormal"/>
              <w:jc w:val="center"/>
            </w:pPr>
            <w:r w:rsidRPr="00D92598">
              <w:t>182600</w:t>
            </w:r>
          </w:p>
        </w:tc>
        <w:tc>
          <w:tcPr>
            <w:tcW w:w="2551" w:type="dxa"/>
            <w:vAlign w:val="center"/>
          </w:tcPr>
          <w:p w14:paraId="1B320736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14:paraId="694B648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ACD53BD" w14:textId="77777777">
        <w:tc>
          <w:tcPr>
            <w:tcW w:w="794" w:type="dxa"/>
            <w:vAlign w:val="center"/>
          </w:tcPr>
          <w:p w14:paraId="7788B29D" w14:textId="26A7BC4F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52392134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14:paraId="74BB9E94" w14:textId="77777777" w:rsidR="00D92598" w:rsidRPr="00D92598" w:rsidRDefault="00D92598">
            <w:pPr>
              <w:pStyle w:val="ConsPlusNormal"/>
              <w:jc w:val="center"/>
            </w:pPr>
            <w:r w:rsidRPr="00D92598">
              <w:t>132010</w:t>
            </w:r>
          </w:p>
        </w:tc>
        <w:tc>
          <w:tcPr>
            <w:tcW w:w="2551" w:type="dxa"/>
            <w:vAlign w:val="center"/>
          </w:tcPr>
          <w:p w14:paraId="5CBF9A09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14:paraId="3D85384A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15FCC905" w14:textId="77777777">
        <w:tc>
          <w:tcPr>
            <w:tcW w:w="794" w:type="dxa"/>
            <w:vAlign w:val="center"/>
          </w:tcPr>
          <w:p w14:paraId="72123FDE" w14:textId="1B6E8420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4129090E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14:paraId="5E4D3D05" w14:textId="77777777" w:rsidR="00D92598" w:rsidRPr="00D92598" w:rsidRDefault="00D92598">
            <w:pPr>
              <w:pStyle w:val="ConsPlusNormal"/>
              <w:jc w:val="center"/>
            </w:pPr>
            <w:r w:rsidRPr="00D92598">
              <w:t>173300</w:t>
            </w:r>
          </w:p>
        </w:tc>
        <w:tc>
          <w:tcPr>
            <w:tcW w:w="2551" w:type="dxa"/>
            <w:vAlign w:val="center"/>
          </w:tcPr>
          <w:p w14:paraId="542AC7F9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14:paraId="08468F86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758ABBA" w14:textId="77777777">
        <w:tc>
          <w:tcPr>
            <w:tcW w:w="794" w:type="dxa"/>
            <w:vAlign w:val="center"/>
          </w:tcPr>
          <w:p w14:paraId="1DB88748" w14:textId="04D253D6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4B2A8D0D" w14:textId="77777777" w:rsidR="00D92598" w:rsidRPr="00D92598" w:rsidRDefault="00D92598">
            <w:pPr>
              <w:pStyle w:val="ConsPlusNormal"/>
            </w:pPr>
            <w:r w:rsidRPr="00D92598"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14:paraId="3A7218E5" w14:textId="77777777" w:rsidR="00D92598" w:rsidRPr="00D92598" w:rsidRDefault="00D92598">
            <w:pPr>
              <w:pStyle w:val="ConsPlusNormal"/>
              <w:jc w:val="center"/>
            </w:pPr>
            <w:r w:rsidRPr="00D92598">
              <w:t>285040</w:t>
            </w:r>
          </w:p>
        </w:tc>
        <w:tc>
          <w:tcPr>
            <w:tcW w:w="2551" w:type="dxa"/>
            <w:vAlign w:val="center"/>
          </w:tcPr>
          <w:p w14:paraId="4631D59E" w14:textId="3F142FBA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 &lt;4&gt;</w:t>
            </w:r>
          </w:p>
        </w:tc>
        <w:tc>
          <w:tcPr>
            <w:tcW w:w="1984" w:type="dxa"/>
            <w:vAlign w:val="center"/>
          </w:tcPr>
          <w:p w14:paraId="00DCF2B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DED5619" w14:textId="77777777">
        <w:tc>
          <w:tcPr>
            <w:tcW w:w="794" w:type="dxa"/>
            <w:vAlign w:val="center"/>
          </w:tcPr>
          <w:p w14:paraId="5FC0D676" w14:textId="5FBB8824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03F054A6" w14:textId="77777777" w:rsidR="00D92598" w:rsidRPr="00D92598" w:rsidRDefault="00D92598">
            <w:pPr>
              <w:pStyle w:val="ConsPlusNormal"/>
            </w:pPr>
            <w:r w:rsidRPr="00D92598"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14:paraId="35EC075F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3AE3A1A7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14:paraId="49BD4AD9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714C537" w14:textId="77777777">
        <w:tc>
          <w:tcPr>
            <w:tcW w:w="794" w:type="dxa"/>
            <w:vAlign w:val="center"/>
          </w:tcPr>
          <w:p w14:paraId="150CF32C" w14:textId="39361622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2CD99CA7" w14:textId="77777777" w:rsidR="00D92598" w:rsidRPr="00D92598" w:rsidRDefault="00D92598">
            <w:pPr>
              <w:pStyle w:val="ConsPlusNormal"/>
            </w:pPr>
            <w:r w:rsidRPr="00D92598"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14:paraId="335B78F4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317660</w:t>
            </w:r>
          </w:p>
        </w:tc>
        <w:tc>
          <w:tcPr>
            <w:tcW w:w="2551" w:type="dxa"/>
            <w:vAlign w:val="center"/>
          </w:tcPr>
          <w:p w14:paraId="573BEAA7" w14:textId="77777777" w:rsidR="00D92598" w:rsidRPr="00D92598" w:rsidRDefault="00D92598">
            <w:pPr>
              <w:pStyle w:val="ConsPlusNormal"/>
            </w:pPr>
            <w:r w:rsidRPr="00D92598"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14:paraId="30A5E37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B3DA811" w14:textId="77777777">
        <w:tc>
          <w:tcPr>
            <w:tcW w:w="794" w:type="dxa"/>
            <w:vAlign w:val="center"/>
          </w:tcPr>
          <w:p w14:paraId="22DEBF86" w14:textId="2AB96AAD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56664AC6" w14:textId="77777777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14:paraId="2D4F78A1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317670</w:t>
            </w:r>
          </w:p>
        </w:tc>
        <w:tc>
          <w:tcPr>
            <w:tcW w:w="2551" w:type="dxa"/>
            <w:vAlign w:val="center"/>
          </w:tcPr>
          <w:p w14:paraId="5CD38523" w14:textId="2CBFDC55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 &lt;4&gt;</w:t>
            </w:r>
          </w:p>
        </w:tc>
        <w:tc>
          <w:tcPr>
            <w:tcW w:w="1984" w:type="dxa"/>
            <w:vAlign w:val="center"/>
          </w:tcPr>
          <w:p w14:paraId="39A788F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DE6AED6" w14:textId="77777777">
        <w:tc>
          <w:tcPr>
            <w:tcW w:w="794" w:type="dxa"/>
            <w:vAlign w:val="center"/>
          </w:tcPr>
          <w:p w14:paraId="3765938E" w14:textId="57131F79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4EDA8055" w14:textId="77777777" w:rsidR="00D92598" w:rsidRPr="00D92598" w:rsidRDefault="00D92598">
            <w:pPr>
              <w:pStyle w:val="ConsPlusNormal"/>
            </w:pPr>
            <w:r w:rsidRPr="00D92598">
              <w:t>Система для криотерапии</w:t>
            </w:r>
          </w:p>
        </w:tc>
        <w:tc>
          <w:tcPr>
            <w:tcW w:w="1417" w:type="dxa"/>
            <w:vAlign w:val="center"/>
          </w:tcPr>
          <w:p w14:paraId="2F7A1D3D" w14:textId="77777777" w:rsidR="00D92598" w:rsidRPr="00D92598" w:rsidRDefault="00D92598">
            <w:pPr>
              <w:pStyle w:val="ConsPlusNormal"/>
              <w:jc w:val="center"/>
            </w:pPr>
            <w:r w:rsidRPr="00D92598">
              <w:t>356160</w:t>
            </w:r>
          </w:p>
        </w:tc>
        <w:tc>
          <w:tcPr>
            <w:tcW w:w="2551" w:type="dxa"/>
            <w:vAlign w:val="center"/>
          </w:tcPr>
          <w:p w14:paraId="7AC07743" w14:textId="44FA74F0" w:rsidR="00D92598" w:rsidRPr="00D92598" w:rsidRDefault="00D92598">
            <w:pPr>
              <w:pStyle w:val="ConsPlusNormal"/>
            </w:pPr>
            <w:r w:rsidRPr="00D92598">
              <w:t>Система для криотерапии &lt;4&gt;</w:t>
            </w:r>
          </w:p>
        </w:tc>
        <w:tc>
          <w:tcPr>
            <w:tcW w:w="1984" w:type="dxa"/>
            <w:vAlign w:val="center"/>
          </w:tcPr>
          <w:p w14:paraId="44AC37D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5D329E2" w14:textId="77777777">
        <w:tc>
          <w:tcPr>
            <w:tcW w:w="794" w:type="dxa"/>
            <w:vAlign w:val="center"/>
          </w:tcPr>
          <w:p w14:paraId="35CE1405" w14:textId="0FF8FB3B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3DE2DA36" w14:textId="77777777" w:rsidR="00D92598" w:rsidRPr="00D92598" w:rsidRDefault="00D92598">
            <w:pPr>
              <w:pStyle w:val="ConsPlusNormal"/>
            </w:pPr>
            <w:r w:rsidRPr="00D92598">
              <w:t>Аппарат для лечения холодным воздухом</w:t>
            </w:r>
          </w:p>
        </w:tc>
        <w:tc>
          <w:tcPr>
            <w:tcW w:w="1417" w:type="dxa"/>
            <w:vAlign w:val="center"/>
          </w:tcPr>
          <w:p w14:paraId="42DA0DA7" w14:textId="77777777" w:rsidR="00D92598" w:rsidRPr="00D92598" w:rsidRDefault="00D92598">
            <w:pPr>
              <w:pStyle w:val="ConsPlusNormal"/>
              <w:jc w:val="center"/>
            </w:pPr>
            <w:r w:rsidRPr="00D92598">
              <w:t>118180</w:t>
            </w:r>
          </w:p>
        </w:tc>
        <w:tc>
          <w:tcPr>
            <w:tcW w:w="2551" w:type="dxa"/>
            <w:vAlign w:val="center"/>
          </w:tcPr>
          <w:p w14:paraId="424A96CF" w14:textId="77777777" w:rsidR="00D92598" w:rsidRPr="00D92598" w:rsidRDefault="00D92598">
            <w:pPr>
              <w:pStyle w:val="ConsPlusNormal"/>
            </w:pPr>
            <w:r w:rsidRPr="00D92598">
              <w:t>Аппарат для лечения холодным воздухом</w:t>
            </w:r>
          </w:p>
        </w:tc>
        <w:tc>
          <w:tcPr>
            <w:tcW w:w="1984" w:type="dxa"/>
            <w:vAlign w:val="center"/>
          </w:tcPr>
          <w:p w14:paraId="4288668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C29823E" w14:textId="77777777">
        <w:tc>
          <w:tcPr>
            <w:tcW w:w="794" w:type="dxa"/>
            <w:vAlign w:val="center"/>
          </w:tcPr>
          <w:p w14:paraId="10FA83D8" w14:textId="557A4E32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75A0A68B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14:paraId="2F2221BA" w14:textId="77777777" w:rsidR="00D92598" w:rsidRPr="00D92598" w:rsidRDefault="00D92598">
            <w:pPr>
              <w:pStyle w:val="ConsPlusNormal"/>
              <w:jc w:val="center"/>
            </w:pPr>
            <w:r w:rsidRPr="00D92598">
              <w:t>283160</w:t>
            </w:r>
          </w:p>
        </w:tc>
        <w:tc>
          <w:tcPr>
            <w:tcW w:w="2551" w:type="dxa"/>
            <w:vAlign w:val="center"/>
          </w:tcPr>
          <w:p w14:paraId="4B74A088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14:paraId="543F519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57A9189" w14:textId="77777777">
        <w:tc>
          <w:tcPr>
            <w:tcW w:w="794" w:type="dxa"/>
            <w:vAlign w:val="center"/>
          </w:tcPr>
          <w:p w14:paraId="7F765871" w14:textId="1080413D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7A2BD1AC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14:paraId="7E179F9A" w14:textId="77777777" w:rsidR="00D92598" w:rsidRPr="00D92598" w:rsidRDefault="00D92598">
            <w:pPr>
              <w:pStyle w:val="ConsPlusNormal"/>
              <w:jc w:val="center"/>
            </w:pPr>
            <w:r w:rsidRPr="00D92598">
              <w:t>263160</w:t>
            </w:r>
          </w:p>
        </w:tc>
        <w:tc>
          <w:tcPr>
            <w:tcW w:w="2551" w:type="dxa"/>
            <w:vAlign w:val="center"/>
          </w:tcPr>
          <w:p w14:paraId="6B52DB57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14:paraId="64B5974F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563FD8A" w14:textId="77777777">
        <w:tc>
          <w:tcPr>
            <w:tcW w:w="794" w:type="dxa"/>
            <w:vAlign w:val="center"/>
          </w:tcPr>
          <w:p w14:paraId="6A2DF475" w14:textId="44E09282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0008157C" w14:textId="77777777" w:rsidR="00D92598" w:rsidRPr="00D92598" w:rsidRDefault="00D92598">
            <w:pPr>
              <w:pStyle w:val="ConsPlusNormal"/>
            </w:pPr>
            <w:r w:rsidRPr="00D92598">
              <w:t>Аппарат для вакуум-терапии переносной</w:t>
            </w:r>
          </w:p>
        </w:tc>
        <w:tc>
          <w:tcPr>
            <w:tcW w:w="1417" w:type="dxa"/>
            <w:vAlign w:val="center"/>
          </w:tcPr>
          <w:p w14:paraId="512CD584" w14:textId="77777777" w:rsidR="00D92598" w:rsidRPr="00D92598" w:rsidRDefault="00D92598">
            <w:pPr>
              <w:pStyle w:val="ConsPlusNormal"/>
              <w:jc w:val="center"/>
            </w:pPr>
            <w:r w:rsidRPr="00D92598">
              <w:t>186240</w:t>
            </w:r>
          </w:p>
        </w:tc>
        <w:tc>
          <w:tcPr>
            <w:tcW w:w="2551" w:type="dxa"/>
            <w:vAlign w:val="center"/>
          </w:tcPr>
          <w:p w14:paraId="40080DE2" w14:textId="77777777" w:rsidR="00D92598" w:rsidRPr="00D92598" w:rsidRDefault="00D92598">
            <w:pPr>
              <w:pStyle w:val="ConsPlusNormal"/>
            </w:pPr>
            <w:r w:rsidRPr="00D92598">
              <w:t xml:space="preserve">Система косметологическая мультимодальная для </w:t>
            </w:r>
            <w:r w:rsidRPr="00D92598">
              <w:lastRenderedPageBreak/>
              <w:t>лечения дефектов и омоложения кожи</w:t>
            </w:r>
          </w:p>
        </w:tc>
        <w:tc>
          <w:tcPr>
            <w:tcW w:w="1984" w:type="dxa"/>
            <w:vAlign w:val="center"/>
          </w:tcPr>
          <w:p w14:paraId="100971EB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не менее 1 на отделение</w:t>
            </w:r>
          </w:p>
        </w:tc>
      </w:tr>
      <w:tr w:rsidR="00D92598" w:rsidRPr="00D92598" w14:paraId="7928E860" w14:textId="77777777">
        <w:tc>
          <w:tcPr>
            <w:tcW w:w="794" w:type="dxa"/>
            <w:vAlign w:val="center"/>
          </w:tcPr>
          <w:p w14:paraId="780287AC" w14:textId="0D6FFFC7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141BCAF2" w14:textId="77777777" w:rsidR="00D92598" w:rsidRPr="00D92598" w:rsidRDefault="00D92598">
            <w:pPr>
              <w:pStyle w:val="ConsPlusNormal"/>
            </w:pPr>
            <w:r w:rsidRPr="00D92598">
              <w:t>Оборудование для ММВ-терапии</w:t>
            </w:r>
          </w:p>
        </w:tc>
        <w:tc>
          <w:tcPr>
            <w:tcW w:w="1417" w:type="dxa"/>
            <w:vAlign w:val="center"/>
          </w:tcPr>
          <w:p w14:paraId="09456A54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470CC5C6" w14:textId="7AECB68B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 &lt;4&gt;</w:t>
            </w:r>
          </w:p>
        </w:tc>
        <w:tc>
          <w:tcPr>
            <w:tcW w:w="1984" w:type="dxa"/>
            <w:vAlign w:val="center"/>
          </w:tcPr>
          <w:p w14:paraId="500C0BA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705B577" w14:textId="77777777">
        <w:tc>
          <w:tcPr>
            <w:tcW w:w="794" w:type="dxa"/>
            <w:vAlign w:val="center"/>
          </w:tcPr>
          <w:p w14:paraId="3167A6BC" w14:textId="646513DF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2324" w:type="dxa"/>
            <w:vAlign w:val="center"/>
          </w:tcPr>
          <w:p w14:paraId="70743783" w14:textId="77777777" w:rsidR="00D92598" w:rsidRPr="00D92598" w:rsidRDefault="00D92598">
            <w:pPr>
              <w:pStyle w:val="ConsPlusNormal"/>
            </w:pPr>
            <w:r w:rsidRPr="00D92598"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14:paraId="358285CA" w14:textId="77777777" w:rsidR="00D92598" w:rsidRPr="00D92598" w:rsidRDefault="00D92598">
            <w:pPr>
              <w:pStyle w:val="ConsPlusNormal"/>
              <w:jc w:val="center"/>
            </w:pPr>
            <w:r w:rsidRPr="00D92598">
              <w:t>181480</w:t>
            </w:r>
          </w:p>
        </w:tc>
        <w:tc>
          <w:tcPr>
            <w:tcW w:w="2551" w:type="dxa"/>
            <w:vAlign w:val="center"/>
          </w:tcPr>
          <w:p w14:paraId="6B53711E" w14:textId="2F198D44" w:rsidR="00D92598" w:rsidRPr="00D92598" w:rsidRDefault="00D92598">
            <w:pPr>
              <w:pStyle w:val="ConsPlusNormal"/>
            </w:pPr>
            <w:r w:rsidRPr="00D92598">
              <w:t>Система физиотерапевтическая чрескожной электрической нейромиостимуляции &lt;4&gt;</w:t>
            </w:r>
          </w:p>
        </w:tc>
        <w:tc>
          <w:tcPr>
            <w:tcW w:w="1984" w:type="dxa"/>
            <w:vAlign w:val="center"/>
          </w:tcPr>
          <w:p w14:paraId="7B278AD3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16CF035D" w14:textId="77777777">
        <w:tc>
          <w:tcPr>
            <w:tcW w:w="794" w:type="dxa"/>
            <w:vAlign w:val="center"/>
          </w:tcPr>
          <w:p w14:paraId="710F76F6" w14:textId="0BE9477D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Align w:val="center"/>
          </w:tcPr>
          <w:p w14:paraId="7953A84F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417" w:type="dxa"/>
            <w:vAlign w:val="center"/>
          </w:tcPr>
          <w:p w14:paraId="196CE31A" w14:textId="77777777" w:rsidR="00D92598" w:rsidRPr="00D92598" w:rsidRDefault="00D92598">
            <w:pPr>
              <w:pStyle w:val="ConsPlusNormal"/>
              <w:jc w:val="center"/>
            </w:pPr>
            <w:r w:rsidRPr="00D92598">
              <w:t>216810</w:t>
            </w:r>
          </w:p>
        </w:tc>
        <w:tc>
          <w:tcPr>
            <w:tcW w:w="2551" w:type="dxa"/>
            <w:vAlign w:val="center"/>
          </w:tcPr>
          <w:p w14:paraId="01510E6D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984" w:type="dxa"/>
            <w:vAlign w:val="center"/>
          </w:tcPr>
          <w:p w14:paraId="1DA324FF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0F6CDD16" w14:textId="77777777">
        <w:tc>
          <w:tcPr>
            <w:tcW w:w="794" w:type="dxa"/>
            <w:vAlign w:val="center"/>
          </w:tcPr>
          <w:p w14:paraId="1EC0B2A8" w14:textId="29C75003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6192AB23" w14:textId="77777777" w:rsidR="00D92598" w:rsidRPr="00D92598" w:rsidRDefault="00D92598">
            <w:pPr>
              <w:pStyle w:val="ConsPlusNormal"/>
            </w:pPr>
            <w:r w:rsidRPr="00D92598">
              <w:t>Аппарат низкочастотной электротерапии микротоками переносной</w:t>
            </w:r>
          </w:p>
        </w:tc>
        <w:tc>
          <w:tcPr>
            <w:tcW w:w="1417" w:type="dxa"/>
            <w:vAlign w:val="center"/>
          </w:tcPr>
          <w:p w14:paraId="52BC4693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181070</w:t>
            </w:r>
          </w:p>
        </w:tc>
        <w:tc>
          <w:tcPr>
            <w:tcW w:w="2551" w:type="dxa"/>
            <w:vAlign w:val="center"/>
          </w:tcPr>
          <w:p w14:paraId="1BEC6A4B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электростимуляции, с питанием от сети</w:t>
            </w:r>
          </w:p>
        </w:tc>
        <w:tc>
          <w:tcPr>
            <w:tcW w:w="1984" w:type="dxa"/>
            <w:vAlign w:val="center"/>
          </w:tcPr>
          <w:p w14:paraId="57B6808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A18B72C" w14:textId="77777777">
        <w:tc>
          <w:tcPr>
            <w:tcW w:w="794" w:type="dxa"/>
            <w:vAlign w:val="center"/>
          </w:tcPr>
          <w:p w14:paraId="5E6A5102" w14:textId="3E68E971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2324" w:type="dxa"/>
            <w:vAlign w:val="center"/>
          </w:tcPr>
          <w:p w14:paraId="2FB2A686" w14:textId="77777777" w:rsidR="00D92598" w:rsidRPr="00D92598" w:rsidRDefault="00D92598">
            <w:pPr>
              <w:pStyle w:val="ConsPlusNormal"/>
            </w:pPr>
            <w:r w:rsidRPr="00D92598"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1417" w:type="dxa"/>
            <w:vAlign w:val="center"/>
          </w:tcPr>
          <w:p w14:paraId="73AB32A0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131980</w:t>
            </w:r>
          </w:p>
        </w:tc>
        <w:tc>
          <w:tcPr>
            <w:tcW w:w="2551" w:type="dxa"/>
            <w:vAlign w:val="center"/>
          </w:tcPr>
          <w:p w14:paraId="09C21D10" w14:textId="77777777" w:rsidR="00D92598" w:rsidRPr="00D92598" w:rsidRDefault="00D92598">
            <w:pPr>
              <w:pStyle w:val="ConsPlusNormal"/>
            </w:pPr>
            <w:r w:rsidRPr="00D92598">
              <w:t>Лампа ультрафиолетовая бактерицидная</w:t>
            </w:r>
          </w:p>
        </w:tc>
        <w:tc>
          <w:tcPr>
            <w:tcW w:w="1984" w:type="dxa"/>
            <w:vAlign w:val="center"/>
          </w:tcPr>
          <w:p w14:paraId="76E1A8E1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8B74A86" w14:textId="77777777">
        <w:tc>
          <w:tcPr>
            <w:tcW w:w="794" w:type="dxa"/>
            <w:vAlign w:val="center"/>
          </w:tcPr>
          <w:p w14:paraId="31380181" w14:textId="0DBDCB72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2324" w:type="dxa"/>
            <w:vAlign w:val="center"/>
          </w:tcPr>
          <w:p w14:paraId="4C9E88A1" w14:textId="77777777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14:paraId="78EC6F5D" w14:textId="77777777" w:rsidR="00D92598" w:rsidRPr="00D92598" w:rsidRDefault="00D92598">
            <w:pPr>
              <w:pStyle w:val="ConsPlusNormal"/>
              <w:jc w:val="center"/>
            </w:pPr>
            <w:r w:rsidRPr="00D92598">
              <w:t>326010</w:t>
            </w:r>
          </w:p>
        </w:tc>
        <w:tc>
          <w:tcPr>
            <w:tcW w:w="2551" w:type="dxa"/>
            <w:vAlign w:val="center"/>
          </w:tcPr>
          <w:p w14:paraId="21792BB0" w14:textId="5B179B32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 &lt;4&gt;</w:t>
            </w:r>
          </w:p>
        </w:tc>
        <w:tc>
          <w:tcPr>
            <w:tcW w:w="1984" w:type="dxa"/>
            <w:vAlign w:val="center"/>
          </w:tcPr>
          <w:p w14:paraId="408DBDC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FED326A" w14:textId="77777777">
        <w:tc>
          <w:tcPr>
            <w:tcW w:w="794" w:type="dxa"/>
            <w:vAlign w:val="center"/>
          </w:tcPr>
          <w:p w14:paraId="4AB2C37B" w14:textId="13391854" w:rsidR="00D92598" w:rsidRPr="00D92598" w:rsidRDefault="00D92598">
            <w:pPr>
              <w:pStyle w:val="ConsPlusNormal"/>
              <w:jc w:val="center"/>
            </w:pPr>
            <w:r w:rsidRPr="00D92598">
              <w:t>24. &lt;1&gt;</w:t>
            </w:r>
          </w:p>
        </w:tc>
        <w:tc>
          <w:tcPr>
            <w:tcW w:w="2324" w:type="dxa"/>
            <w:vAlign w:val="center"/>
          </w:tcPr>
          <w:p w14:paraId="4702267E" w14:textId="77777777" w:rsidR="00D92598" w:rsidRPr="00D92598" w:rsidRDefault="00D92598">
            <w:pPr>
              <w:pStyle w:val="ConsPlusNormal"/>
            </w:pPr>
            <w:r w:rsidRPr="00D92598">
              <w:t>Аппарат для УВЧ-терапии</w:t>
            </w:r>
          </w:p>
        </w:tc>
        <w:tc>
          <w:tcPr>
            <w:tcW w:w="1417" w:type="dxa"/>
            <w:vAlign w:val="center"/>
          </w:tcPr>
          <w:p w14:paraId="388B7D53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5A53B2EA" w14:textId="77777777" w:rsidR="00D92598" w:rsidRPr="00D92598" w:rsidRDefault="00D92598">
            <w:pPr>
              <w:pStyle w:val="ConsPlusNormal"/>
            </w:pPr>
            <w:r w:rsidRPr="00D92598"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14:paraId="5803AC13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FA5C05E" w14:textId="77777777">
        <w:tc>
          <w:tcPr>
            <w:tcW w:w="794" w:type="dxa"/>
            <w:vAlign w:val="center"/>
          </w:tcPr>
          <w:p w14:paraId="69B3DA5B" w14:textId="4B4F9A56" w:rsidR="00D92598" w:rsidRPr="00D92598" w:rsidRDefault="00D92598">
            <w:pPr>
              <w:pStyle w:val="ConsPlusNormal"/>
              <w:jc w:val="center"/>
            </w:pPr>
            <w:r w:rsidRPr="00D92598">
              <w:t>25. &lt;1&gt;</w:t>
            </w:r>
          </w:p>
        </w:tc>
        <w:tc>
          <w:tcPr>
            <w:tcW w:w="2324" w:type="dxa"/>
            <w:vAlign w:val="center"/>
          </w:tcPr>
          <w:p w14:paraId="33CCCAB2" w14:textId="77777777" w:rsidR="00D92598" w:rsidRPr="00D92598" w:rsidRDefault="00D92598">
            <w:pPr>
              <w:pStyle w:val="ConsPlusNormal"/>
            </w:pPr>
            <w:r w:rsidRPr="00D92598">
              <w:t>Аппарат для СВ</w:t>
            </w:r>
            <w:r w:rsidRPr="00D92598">
              <w:lastRenderedPageBreak/>
              <w:t>Ч-терапии</w:t>
            </w:r>
          </w:p>
        </w:tc>
        <w:tc>
          <w:tcPr>
            <w:tcW w:w="1417" w:type="dxa"/>
            <w:vAlign w:val="center"/>
          </w:tcPr>
          <w:p w14:paraId="5288EF3F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6A4F22E5" w14:textId="6EB8A9A0" w:rsidR="00D92598" w:rsidRPr="00D92598" w:rsidRDefault="00D92598">
            <w:pPr>
              <w:pStyle w:val="ConsPlusNormal"/>
            </w:pPr>
            <w:r w:rsidRPr="00D92598">
              <w:t>Система микроволновой диатермической терапии &lt;4&gt;</w:t>
            </w:r>
          </w:p>
        </w:tc>
        <w:tc>
          <w:tcPr>
            <w:tcW w:w="1984" w:type="dxa"/>
            <w:vAlign w:val="center"/>
          </w:tcPr>
          <w:p w14:paraId="78FA9151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54D1BE5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0F7EE87" w14:textId="77777777">
        <w:tc>
          <w:tcPr>
            <w:tcW w:w="9069" w:type="dxa"/>
            <w:gridSpan w:val="3"/>
            <w:vAlign w:val="center"/>
          </w:tcPr>
          <w:p w14:paraId="0D8135C1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0861DC45" w14:textId="77777777">
        <w:tc>
          <w:tcPr>
            <w:tcW w:w="7539" w:type="dxa"/>
            <w:gridSpan w:val="2"/>
            <w:vAlign w:val="center"/>
          </w:tcPr>
          <w:p w14:paraId="32867A7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6C154E1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71076E5" w14:textId="77777777">
        <w:tc>
          <w:tcPr>
            <w:tcW w:w="793" w:type="dxa"/>
            <w:vAlign w:val="center"/>
          </w:tcPr>
          <w:p w14:paraId="2D4BE5C2" w14:textId="17A705B2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3BA2123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6961781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5D0EBCC6" w14:textId="77777777">
        <w:tc>
          <w:tcPr>
            <w:tcW w:w="793" w:type="dxa"/>
            <w:vAlign w:val="center"/>
          </w:tcPr>
          <w:p w14:paraId="7DAE1085" w14:textId="62EA0CAB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19BCBCA6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789DE95E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</w:tbl>
    <w:p w14:paraId="196CDB10" w14:textId="77777777" w:rsidR="00D92598" w:rsidRPr="00D92598" w:rsidRDefault="00D92598">
      <w:pPr>
        <w:pStyle w:val="ConsPlusNormal"/>
        <w:jc w:val="both"/>
      </w:pPr>
    </w:p>
    <w:p w14:paraId="001CB435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логопеда</w:t>
      </w:r>
    </w:p>
    <w:p w14:paraId="6839FBFD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72672C0" w14:textId="77777777">
        <w:tc>
          <w:tcPr>
            <w:tcW w:w="794" w:type="dxa"/>
          </w:tcPr>
          <w:p w14:paraId="13851598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N п/п</w:t>
            </w:r>
          </w:p>
        </w:tc>
        <w:tc>
          <w:tcPr>
            <w:tcW w:w="2324" w:type="dxa"/>
          </w:tcPr>
          <w:p w14:paraId="739A33AB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DBD23F3" w14:textId="2BF9667D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5C1912CB" w14:textId="4BACECA2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8F2D6C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ACB5754" w14:textId="77777777">
        <w:tc>
          <w:tcPr>
            <w:tcW w:w="794" w:type="dxa"/>
            <w:vAlign w:val="center"/>
          </w:tcPr>
          <w:p w14:paraId="090CFD28" w14:textId="0F6A7EA7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2588CFF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417" w:type="dxa"/>
            <w:vAlign w:val="center"/>
          </w:tcPr>
          <w:p w14:paraId="2A25E596" w14:textId="77777777" w:rsidR="00D92598" w:rsidRPr="00D92598" w:rsidRDefault="00D92598">
            <w:pPr>
              <w:pStyle w:val="ConsPlusNormal"/>
              <w:jc w:val="center"/>
            </w:pPr>
            <w:r w:rsidRPr="00D92598">
              <w:t>343530</w:t>
            </w:r>
          </w:p>
        </w:tc>
        <w:tc>
          <w:tcPr>
            <w:tcW w:w="2551" w:type="dxa"/>
            <w:vAlign w:val="center"/>
          </w:tcPr>
          <w:p w14:paraId="0AE561E5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984" w:type="dxa"/>
            <w:vAlign w:val="center"/>
          </w:tcPr>
          <w:p w14:paraId="1CE93CB9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1150A46" w14:textId="77777777">
        <w:tc>
          <w:tcPr>
            <w:tcW w:w="794" w:type="dxa"/>
            <w:vAlign w:val="center"/>
          </w:tcPr>
          <w:p w14:paraId="25E20E5B" w14:textId="407A25C0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C4D6E8E" w14:textId="77777777" w:rsidR="00D92598" w:rsidRPr="00D92598" w:rsidRDefault="00D92598">
            <w:pPr>
              <w:pStyle w:val="ConsPlusNormal"/>
            </w:pPr>
            <w:r w:rsidRPr="00D92598">
              <w:t>Катетер для электростимуляции мышц глотки</w:t>
            </w:r>
          </w:p>
        </w:tc>
        <w:tc>
          <w:tcPr>
            <w:tcW w:w="1417" w:type="dxa"/>
            <w:vAlign w:val="center"/>
          </w:tcPr>
          <w:p w14:paraId="719731F2" w14:textId="77777777" w:rsidR="00D92598" w:rsidRPr="00D92598" w:rsidRDefault="00D92598">
            <w:pPr>
              <w:pStyle w:val="ConsPlusNormal"/>
              <w:jc w:val="center"/>
            </w:pPr>
            <w:r w:rsidRPr="00D92598">
              <w:t>324080</w:t>
            </w:r>
          </w:p>
        </w:tc>
        <w:tc>
          <w:tcPr>
            <w:tcW w:w="2551" w:type="dxa"/>
            <w:vAlign w:val="center"/>
          </w:tcPr>
          <w:p w14:paraId="50641490" w14:textId="77777777" w:rsidR="00D92598" w:rsidRPr="00D92598" w:rsidRDefault="00D92598">
            <w:pPr>
              <w:pStyle w:val="ConsPlusNormal"/>
            </w:pPr>
            <w:r w:rsidRPr="00D92598">
              <w:t>Катетер для электростимуляции мышц глотки</w:t>
            </w:r>
          </w:p>
        </w:tc>
        <w:tc>
          <w:tcPr>
            <w:tcW w:w="1984" w:type="dxa"/>
            <w:vAlign w:val="center"/>
          </w:tcPr>
          <w:p w14:paraId="2A75B7B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DFF1BFD" w14:textId="77777777">
        <w:tc>
          <w:tcPr>
            <w:tcW w:w="794" w:type="dxa"/>
            <w:vAlign w:val="center"/>
          </w:tcPr>
          <w:p w14:paraId="1F37D468" w14:textId="57E4FC5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3BDC5D5E" w14:textId="77777777" w:rsidR="00D92598" w:rsidRPr="00D92598" w:rsidRDefault="00D92598">
            <w:pPr>
              <w:pStyle w:val="ConsPlusNormal"/>
            </w:pPr>
            <w:r w:rsidRPr="00D92598"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1417" w:type="dxa"/>
            <w:vAlign w:val="center"/>
          </w:tcPr>
          <w:p w14:paraId="0FF6BE59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07F11A60" w14:textId="525D2B15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 &lt;4&gt;</w:t>
            </w:r>
          </w:p>
        </w:tc>
        <w:tc>
          <w:tcPr>
            <w:tcW w:w="1984" w:type="dxa"/>
            <w:vAlign w:val="center"/>
          </w:tcPr>
          <w:p w14:paraId="478D97A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EE16F3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6D287572" w14:textId="77777777">
        <w:tc>
          <w:tcPr>
            <w:tcW w:w="9069" w:type="dxa"/>
            <w:gridSpan w:val="3"/>
          </w:tcPr>
          <w:p w14:paraId="09751EBA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D23AED8" w14:textId="77777777">
        <w:tc>
          <w:tcPr>
            <w:tcW w:w="7539" w:type="dxa"/>
            <w:gridSpan w:val="2"/>
          </w:tcPr>
          <w:p w14:paraId="442E993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AB998B2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B78E8E5" w14:textId="77777777">
        <w:tc>
          <w:tcPr>
            <w:tcW w:w="793" w:type="dxa"/>
            <w:vAlign w:val="center"/>
          </w:tcPr>
          <w:p w14:paraId="6CF76790" w14:textId="13780DD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6A4CEA02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3BA41B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043CFCF" w14:textId="77777777">
        <w:tc>
          <w:tcPr>
            <w:tcW w:w="793" w:type="dxa"/>
            <w:vAlign w:val="center"/>
          </w:tcPr>
          <w:p w14:paraId="288B6EFC" w14:textId="29CCEDD6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082D9291" w14:textId="77777777" w:rsidR="00D92598" w:rsidRPr="00D92598" w:rsidRDefault="00D92598">
            <w:pPr>
              <w:pStyle w:val="ConsPlusNormal"/>
            </w:pPr>
            <w:r w:rsidRPr="00D92598">
              <w:t>Комплект наглядно-дидактического материала (набор специальных таблиц, текстов, обучающих игр, рабочих тетрадей)</w:t>
            </w:r>
          </w:p>
        </w:tc>
        <w:tc>
          <w:tcPr>
            <w:tcW w:w="1530" w:type="dxa"/>
            <w:vAlign w:val="center"/>
          </w:tcPr>
          <w:p w14:paraId="575C700F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2C919B37" w14:textId="77777777">
        <w:tc>
          <w:tcPr>
            <w:tcW w:w="793" w:type="dxa"/>
            <w:vAlign w:val="center"/>
          </w:tcPr>
          <w:p w14:paraId="1488024E" w14:textId="3CC49C46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0CD3677" w14:textId="77777777" w:rsidR="00D92598" w:rsidRPr="00D92598" w:rsidRDefault="00D92598">
            <w:pPr>
              <w:pStyle w:val="ConsPlusNormal"/>
            </w:pPr>
            <w:r w:rsidRPr="00D92598">
              <w:t>Набор логопедических шпателей</w:t>
            </w:r>
          </w:p>
        </w:tc>
        <w:tc>
          <w:tcPr>
            <w:tcW w:w="1530" w:type="dxa"/>
            <w:vAlign w:val="center"/>
          </w:tcPr>
          <w:p w14:paraId="1BAF3BB0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12CEE461" w14:textId="77777777">
        <w:tc>
          <w:tcPr>
            <w:tcW w:w="793" w:type="dxa"/>
            <w:vAlign w:val="center"/>
          </w:tcPr>
          <w:p w14:paraId="68FC635F" w14:textId="31E8BA75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357D1DE9" w14:textId="77777777" w:rsidR="00D92598" w:rsidRPr="00D92598" w:rsidRDefault="00D92598">
            <w:pPr>
              <w:pStyle w:val="ConsPlusNormal"/>
            </w:pPr>
            <w:r w:rsidRPr="00D92598">
              <w:t>Раздаточный материал для самостоятельных занятий по тренировке глотания, артикуля</w:t>
            </w:r>
            <w:r w:rsidRPr="00D92598">
              <w:lastRenderedPageBreak/>
              <w:t>ционной гимнастике</w:t>
            </w:r>
          </w:p>
        </w:tc>
        <w:tc>
          <w:tcPr>
            <w:tcW w:w="1530" w:type="dxa"/>
            <w:vAlign w:val="center"/>
          </w:tcPr>
          <w:p w14:paraId="1BF14AC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88E582B" w14:textId="77777777">
        <w:tc>
          <w:tcPr>
            <w:tcW w:w="793" w:type="dxa"/>
            <w:vAlign w:val="center"/>
          </w:tcPr>
          <w:p w14:paraId="261C0B2C" w14:textId="2BE9DA30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1CE557BA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25632BA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B5E091C" w14:textId="77777777">
        <w:tc>
          <w:tcPr>
            <w:tcW w:w="793" w:type="dxa"/>
            <w:vAlign w:val="center"/>
          </w:tcPr>
          <w:p w14:paraId="37D953CC" w14:textId="72A221C8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27707B59" w14:textId="77777777" w:rsidR="00D92598" w:rsidRPr="00D92598" w:rsidRDefault="00D92598">
            <w:pPr>
              <w:pStyle w:val="ConsPlusNormal"/>
            </w:pPr>
            <w:r w:rsidRPr="00D92598">
              <w:t>Метроном</w:t>
            </w:r>
          </w:p>
        </w:tc>
        <w:tc>
          <w:tcPr>
            <w:tcW w:w="1530" w:type="dxa"/>
            <w:vAlign w:val="center"/>
          </w:tcPr>
          <w:p w14:paraId="2138CEB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ED6CD4" w14:textId="77777777">
        <w:tc>
          <w:tcPr>
            <w:tcW w:w="793" w:type="dxa"/>
            <w:vAlign w:val="center"/>
          </w:tcPr>
          <w:p w14:paraId="0190427B" w14:textId="36B8854B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16530ADB" w14:textId="77777777" w:rsidR="00D92598" w:rsidRPr="00D92598" w:rsidRDefault="00D92598">
            <w:pPr>
              <w:pStyle w:val="ConsPlusNormal"/>
            </w:pPr>
            <w:r w:rsidRPr="00D92598">
              <w:t>Видеокамера</w:t>
            </w:r>
          </w:p>
        </w:tc>
        <w:tc>
          <w:tcPr>
            <w:tcW w:w="1530" w:type="dxa"/>
            <w:vAlign w:val="center"/>
          </w:tcPr>
          <w:p w14:paraId="0AD4207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D567C7" w14:textId="77777777">
        <w:tc>
          <w:tcPr>
            <w:tcW w:w="793" w:type="dxa"/>
            <w:vAlign w:val="center"/>
          </w:tcPr>
          <w:p w14:paraId="5D74ADB5" w14:textId="642EBB8E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6038F326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03D4DAA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7FAFA9F" w14:textId="77777777">
        <w:tc>
          <w:tcPr>
            <w:tcW w:w="793" w:type="dxa"/>
            <w:vAlign w:val="center"/>
          </w:tcPr>
          <w:p w14:paraId="70FB03B9" w14:textId="6DA8EE07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68CAC684" w14:textId="77777777" w:rsidR="00D92598" w:rsidRPr="00D92598" w:rsidRDefault="00D92598">
            <w:pPr>
              <w:pStyle w:val="ConsPlusNormal"/>
            </w:pPr>
            <w:r w:rsidRPr="00D92598">
              <w:t>Зеркало настольное</w:t>
            </w:r>
          </w:p>
        </w:tc>
        <w:tc>
          <w:tcPr>
            <w:tcW w:w="1530" w:type="dxa"/>
            <w:vAlign w:val="center"/>
          </w:tcPr>
          <w:p w14:paraId="462EAEF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536E117" w14:textId="77777777">
        <w:tc>
          <w:tcPr>
            <w:tcW w:w="793" w:type="dxa"/>
            <w:vAlign w:val="center"/>
          </w:tcPr>
          <w:p w14:paraId="426D64C7" w14:textId="0D753A4D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79BFF6EA" w14:textId="77777777" w:rsidR="00D92598" w:rsidRPr="00D92598" w:rsidRDefault="00D92598">
            <w:pPr>
              <w:pStyle w:val="ConsPlusNormal"/>
            </w:pPr>
            <w:r w:rsidRPr="00D92598">
              <w:t>Зеркало настенное</w:t>
            </w:r>
          </w:p>
        </w:tc>
        <w:tc>
          <w:tcPr>
            <w:tcW w:w="1530" w:type="dxa"/>
            <w:vAlign w:val="center"/>
          </w:tcPr>
          <w:p w14:paraId="547059E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98E03B7" w14:textId="77777777">
        <w:tc>
          <w:tcPr>
            <w:tcW w:w="793" w:type="dxa"/>
            <w:vAlign w:val="center"/>
          </w:tcPr>
          <w:p w14:paraId="55662332" w14:textId="78E74745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4A61081C" w14:textId="77777777" w:rsidR="00D92598" w:rsidRPr="00D92598" w:rsidRDefault="00D92598">
            <w:pPr>
              <w:pStyle w:val="ConsPlusNormal"/>
            </w:pPr>
            <w:r w:rsidRPr="00D92598">
              <w:t>Зеркало логопедическое</w:t>
            </w:r>
          </w:p>
        </w:tc>
        <w:tc>
          <w:tcPr>
            <w:tcW w:w="1530" w:type="dxa"/>
            <w:vAlign w:val="center"/>
          </w:tcPr>
          <w:p w14:paraId="0780F6F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8317BF7" w14:textId="77777777" w:rsidR="00D92598" w:rsidRPr="00D92598" w:rsidRDefault="00D92598">
      <w:pPr>
        <w:pStyle w:val="ConsPlusNormal"/>
        <w:jc w:val="both"/>
      </w:pPr>
    </w:p>
    <w:p w14:paraId="7D6D8F90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психолога</w:t>
      </w:r>
    </w:p>
    <w:p w14:paraId="6F29898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F2E257C" w14:textId="77777777">
        <w:tc>
          <w:tcPr>
            <w:tcW w:w="794" w:type="dxa"/>
          </w:tcPr>
          <w:p w14:paraId="278E4149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N п/п</w:t>
            </w:r>
          </w:p>
        </w:tc>
        <w:tc>
          <w:tcPr>
            <w:tcW w:w="2324" w:type="dxa"/>
          </w:tcPr>
          <w:p w14:paraId="176B526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B442A4F" w14:textId="72C5D344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5117CEB9" w14:textId="54E92781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96267A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A855897" w14:textId="77777777">
        <w:tc>
          <w:tcPr>
            <w:tcW w:w="794" w:type="dxa"/>
            <w:vAlign w:val="center"/>
          </w:tcPr>
          <w:p w14:paraId="5861075F" w14:textId="67E95B63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1D64B522" w14:textId="77777777" w:rsidR="00D92598" w:rsidRPr="00D92598" w:rsidRDefault="00D92598">
            <w:pPr>
              <w:pStyle w:val="ConsPlusNormal"/>
            </w:pPr>
            <w:r w:rsidRPr="00D92598"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14:paraId="3B85A93A" w14:textId="77777777" w:rsidR="00D92598" w:rsidRPr="00D92598" w:rsidRDefault="00D92598">
            <w:pPr>
              <w:pStyle w:val="ConsPlusNormal"/>
              <w:jc w:val="center"/>
            </w:pPr>
            <w:r w:rsidRPr="00D92598">
              <w:t>342050</w:t>
            </w:r>
          </w:p>
        </w:tc>
        <w:tc>
          <w:tcPr>
            <w:tcW w:w="2551" w:type="dxa"/>
            <w:vAlign w:val="center"/>
          </w:tcPr>
          <w:p w14:paraId="11B9E1AD" w14:textId="77777777" w:rsidR="00D92598" w:rsidRPr="00D92598" w:rsidRDefault="00D92598">
            <w:pPr>
              <w:pStyle w:val="ConsPlusNormal"/>
            </w:pPr>
            <w:r w:rsidRPr="00D92598"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14:paraId="231367E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075B087" w14:textId="77777777">
        <w:tc>
          <w:tcPr>
            <w:tcW w:w="794" w:type="dxa"/>
            <w:vAlign w:val="center"/>
          </w:tcPr>
          <w:p w14:paraId="28A46CA1" w14:textId="4183929F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6E812D0" w14:textId="77777777" w:rsidR="00D92598" w:rsidRPr="00D92598" w:rsidRDefault="00D92598">
            <w:pPr>
              <w:pStyle w:val="ConsPlusNormal"/>
            </w:pPr>
            <w:r w:rsidRPr="00D92598"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14:paraId="5026837D" w14:textId="77777777" w:rsidR="00D92598" w:rsidRPr="00D92598" w:rsidRDefault="00D92598">
            <w:pPr>
              <w:pStyle w:val="ConsPlusNormal"/>
              <w:jc w:val="center"/>
            </w:pPr>
            <w:r w:rsidRPr="00D92598">
              <w:t>175960</w:t>
            </w:r>
          </w:p>
        </w:tc>
        <w:tc>
          <w:tcPr>
            <w:tcW w:w="2551" w:type="dxa"/>
            <w:vAlign w:val="center"/>
          </w:tcPr>
          <w:p w14:paraId="708F28A6" w14:textId="77777777" w:rsidR="00D92598" w:rsidRPr="00D92598" w:rsidRDefault="00D92598">
            <w:pPr>
              <w:pStyle w:val="ConsPlusNormal"/>
            </w:pPr>
            <w:r w:rsidRPr="00D92598"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14:paraId="3F176B2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05F1CA" w14:textId="77777777">
        <w:tc>
          <w:tcPr>
            <w:tcW w:w="794" w:type="dxa"/>
            <w:vAlign w:val="center"/>
          </w:tcPr>
          <w:p w14:paraId="3E01CEDC" w14:textId="59330F42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669A104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14:paraId="7D530C9D" w14:textId="77777777" w:rsidR="00D92598" w:rsidRPr="00D92598" w:rsidRDefault="00D92598">
            <w:pPr>
              <w:pStyle w:val="ConsPlusNormal"/>
              <w:jc w:val="center"/>
            </w:pPr>
            <w:r w:rsidRPr="00D92598">
              <w:t>363520</w:t>
            </w:r>
          </w:p>
        </w:tc>
        <w:tc>
          <w:tcPr>
            <w:tcW w:w="2551" w:type="dxa"/>
            <w:vAlign w:val="center"/>
          </w:tcPr>
          <w:p w14:paraId="7617CE08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14:paraId="0A47F16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0198A4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7107A29" w14:textId="77777777">
        <w:tc>
          <w:tcPr>
            <w:tcW w:w="9069" w:type="dxa"/>
            <w:gridSpan w:val="3"/>
          </w:tcPr>
          <w:p w14:paraId="7EDAB2F6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A63DD28" w14:textId="77777777">
        <w:tc>
          <w:tcPr>
            <w:tcW w:w="7539" w:type="dxa"/>
            <w:gridSpan w:val="2"/>
          </w:tcPr>
          <w:p w14:paraId="3E2B34D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1A97BE1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72E5104" w14:textId="77777777">
        <w:tc>
          <w:tcPr>
            <w:tcW w:w="793" w:type="dxa"/>
            <w:vAlign w:val="center"/>
          </w:tcPr>
          <w:p w14:paraId="742823D7" w14:textId="6CEEA5D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42F3E6EA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1EE89E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72C892" w14:textId="77777777">
        <w:tc>
          <w:tcPr>
            <w:tcW w:w="793" w:type="dxa"/>
            <w:vAlign w:val="center"/>
          </w:tcPr>
          <w:p w14:paraId="26E6F353" w14:textId="2F3FB260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05118E13" w14:textId="77777777" w:rsidR="00D92598" w:rsidRPr="00D92598" w:rsidRDefault="00D92598">
            <w:pPr>
              <w:pStyle w:val="ConsPlusNormal"/>
            </w:pPr>
            <w:r w:rsidRPr="00D92598"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14:paraId="0D8416FE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6C254B06" w14:textId="77777777">
        <w:tc>
          <w:tcPr>
            <w:tcW w:w="793" w:type="dxa"/>
            <w:vAlign w:val="center"/>
          </w:tcPr>
          <w:p w14:paraId="118548A8" w14:textId="488B73B8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414110AD" w14:textId="77777777" w:rsidR="00D92598" w:rsidRPr="00D92598" w:rsidRDefault="00D92598">
            <w:pPr>
              <w:pStyle w:val="ConsPlusNormal"/>
            </w:pPr>
            <w:r w:rsidRPr="00D92598">
              <w:t>Кресло функциональное</w:t>
            </w:r>
          </w:p>
        </w:tc>
        <w:tc>
          <w:tcPr>
            <w:tcW w:w="1530" w:type="dxa"/>
            <w:vAlign w:val="center"/>
          </w:tcPr>
          <w:p w14:paraId="782986CC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25837F2" w14:textId="77777777">
        <w:tc>
          <w:tcPr>
            <w:tcW w:w="793" w:type="dxa"/>
            <w:vAlign w:val="center"/>
          </w:tcPr>
          <w:p w14:paraId="6DBC1C63" w14:textId="5B155538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649A01DE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03467DE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7B6D2B" w14:textId="77777777">
        <w:tc>
          <w:tcPr>
            <w:tcW w:w="793" w:type="dxa"/>
            <w:vAlign w:val="center"/>
          </w:tcPr>
          <w:p w14:paraId="4D670785" w14:textId="15B0DC23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04986A89" w14:textId="77777777" w:rsidR="00D92598" w:rsidRPr="00D92598" w:rsidRDefault="00D92598">
            <w:pPr>
              <w:pStyle w:val="ConsPlusNormal"/>
            </w:pPr>
            <w:r w:rsidRPr="00D92598"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14:paraId="663BCEDA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755D77D" w14:textId="77777777">
        <w:tc>
          <w:tcPr>
            <w:tcW w:w="793" w:type="dxa"/>
            <w:vAlign w:val="center"/>
          </w:tcPr>
          <w:p w14:paraId="5D17DAA5" w14:textId="3E1E218B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772BC57A" w14:textId="77777777" w:rsidR="00D92598" w:rsidRPr="00D92598" w:rsidRDefault="00D92598">
            <w:pPr>
              <w:pStyle w:val="ConsPlusNormal"/>
            </w:pPr>
            <w:r w:rsidRPr="00D92598">
              <w:t>Методические пособия (схемы нейропсихологического обследования высших психически</w:t>
            </w:r>
            <w:r w:rsidRPr="00D92598">
              <w:lastRenderedPageBreak/>
              <w:t>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14:paraId="6543DBD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E2F5AAD" w14:textId="77777777">
        <w:tc>
          <w:tcPr>
            <w:tcW w:w="793" w:type="dxa"/>
            <w:vAlign w:val="center"/>
          </w:tcPr>
          <w:p w14:paraId="3338D770" w14:textId="4988B4C6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26ADB570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711643AE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2CBFC3CA" w14:textId="77777777">
        <w:tc>
          <w:tcPr>
            <w:tcW w:w="793" w:type="dxa"/>
            <w:vAlign w:val="center"/>
          </w:tcPr>
          <w:p w14:paraId="79B69169" w14:textId="789FE25C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6BF55F01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3F4A9EE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3C6E01E" w14:textId="77777777" w:rsidR="00D92598" w:rsidRPr="00D92598" w:rsidRDefault="00D92598">
      <w:pPr>
        <w:pStyle w:val="ConsPlusNormal"/>
        <w:jc w:val="both"/>
      </w:pPr>
    </w:p>
    <w:p w14:paraId="0F90C089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эргореабилитации</w:t>
      </w:r>
    </w:p>
    <w:p w14:paraId="3F36EEE2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BB5A7A7" w14:textId="77777777">
        <w:tc>
          <w:tcPr>
            <w:tcW w:w="794" w:type="dxa"/>
          </w:tcPr>
          <w:p w14:paraId="397726E6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B1C146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F46AA5F" w14:textId="44D57B79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</w:t>
            </w:r>
            <w:r w:rsidRPr="00D92598">
              <w:lastRenderedPageBreak/>
              <w:t>ии медицинского изделия &lt;3&gt;</w:t>
            </w:r>
          </w:p>
        </w:tc>
        <w:tc>
          <w:tcPr>
            <w:tcW w:w="2551" w:type="dxa"/>
          </w:tcPr>
          <w:p w14:paraId="0502F640" w14:textId="6623FC30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5DADB2E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E351FBA" w14:textId="77777777">
        <w:tc>
          <w:tcPr>
            <w:tcW w:w="794" w:type="dxa"/>
            <w:vAlign w:val="center"/>
          </w:tcPr>
          <w:p w14:paraId="32ED9A0B" w14:textId="5E9DB73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03B72E2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63B32E9A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6C0FB65D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31D4079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E1B7C27" w14:textId="77777777">
        <w:tc>
          <w:tcPr>
            <w:tcW w:w="794" w:type="dxa"/>
            <w:vAlign w:val="center"/>
          </w:tcPr>
          <w:p w14:paraId="470EE88E" w14:textId="2CD2170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21FC5C17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417" w:type="dxa"/>
            <w:vAlign w:val="center"/>
          </w:tcPr>
          <w:p w14:paraId="6965A34A" w14:textId="77777777" w:rsidR="00D92598" w:rsidRPr="00D92598" w:rsidRDefault="00D92598">
            <w:pPr>
              <w:pStyle w:val="ConsPlusNormal"/>
              <w:jc w:val="center"/>
            </w:pPr>
            <w:r w:rsidRPr="00D92598">
              <w:t>280370</w:t>
            </w:r>
          </w:p>
        </w:tc>
        <w:tc>
          <w:tcPr>
            <w:tcW w:w="2551" w:type="dxa"/>
            <w:vAlign w:val="center"/>
          </w:tcPr>
          <w:p w14:paraId="7B362BEA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984" w:type="dxa"/>
            <w:vAlign w:val="center"/>
          </w:tcPr>
          <w:p w14:paraId="683FAEA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7391F48" w14:textId="77777777">
        <w:tc>
          <w:tcPr>
            <w:tcW w:w="794" w:type="dxa"/>
            <w:vAlign w:val="center"/>
          </w:tcPr>
          <w:p w14:paraId="2F76D550" w14:textId="11D82CF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CE21C53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14:paraId="09659A2F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302530</w:t>
            </w:r>
          </w:p>
        </w:tc>
        <w:tc>
          <w:tcPr>
            <w:tcW w:w="2551" w:type="dxa"/>
            <w:vAlign w:val="center"/>
          </w:tcPr>
          <w:p w14:paraId="19D8C4A2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14:paraId="2BFC403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98E56EA" w14:textId="77777777">
        <w:tc>
          <w:tcPr>
            <w:tcW w:w="794" w:type="dxa"/>
            <w:vAlign w:val="center"/>
          </w:tcPr>
          <w:p w14:paraId="3571CCB2" w14:textId="6400A627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69C6A3B3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417" w:type="dxa"/>
            <w:vAlign w:val="center"/>
          </w:tcPr>
          <w:p w14:paraId="0482FE78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208830</w:t>
            </w:r>
          </w:p>
        </w:tc>
        <w:tc>
          <w:tcPr>
            <w:tcW w:w="2551" w:type="dxa"/>
            <w:vAlign w:val="center"/>
          </w:tcPr>
          <w:p w14:paraId="3068FF69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984" w:type="dxa"/>
            <w:vAlign w:val="center"/>
          </w:tcPr>
          <w:p w14:paraId="471B335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F6E8373" w14:textId="77777777">
        <w:tc>
          <w:tcPr>
            <w:tcW w:w="794" w:type="dxa"/>
            <w:vAlign w:val="center"/>
          </w:tcPr>
          <w:p w14:paraId="64A950EE" w14:textId="3D21A67F" w:rsidR="00D92598" w:rsidRPr="00D92598" w:rsidRDefault="00D92598">
            <w:pPr>
              <w:pStyle w:val="ConsPlusNormal"/>
              <w:jc w:val="center"/>
            </w:pPr>
            <w:r w:rsidRPr="00D92598">
              <w:t>5 &lt;1&gt;</w:t>
            </w:r>
          </w:p>
        </w:tc>
        <w:tc>
          <w:tcPr>
            <w:tcW w:w="2324" w:type="dxa"/>
            <w:vAlign w:val="center"/>
          </w:tcPr>
          <w:p w14:paraId="4E92B977" w14:textId="77777777" w:rsidR="00D92598" w:rsidRPr="00D92598" w:rsidRDefault="00D92598">
            <w:pPr>
              <w:pStyle w:val="ConsPlusNormal"/>
            </w:pPr>
            <w:r w:rsidRPr="00D92598"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14:paraId="6DE1DF7F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302580</w:t>
            </w:r>
          </w:p>
        </w:tc>
        <w:tc>
          <w:tcPr>
            <w:tcW w:w="2551" w:type="dxa"/>
            <w:vAlign w:val="center"/>
          </w:tcPr>
          <w:p w14:paraId="0D48001A" w14:textId="77777777" w:rsidR="00D92598" w:rsidRPr="00D92598" w:rsidRDefault="00D92598">
            <w:pPr>
              <w:pStyle w:val="ConsPlusNormal"/>
            </w:pPr>
            <w:r w:rsidRPr="00D92598"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14:paraId="1E38ADC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6F0CA1" w14:textId="77777777">
        <w:tc>
          <w:tcPr>
            <w:tcW w:w="794" w:type="dxa"/>
            <w:vAlign w:val="center"/>
          </w:tcPr>
          <w:p w14:paraId="4DB5D7C6" w14:textId="737C9303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423B0A7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783CDBD1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51C9E95F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4A0AB282" w14:textId="77777777" w:rsidR="00D92598" w:rsidRPr="00D92598" w:rsidRDefault="00D92598">
            <w:pPr>
              <w:pStyle w:val="ConsPlusNormal"/>
            </w:pPr>
            <w:r w:rsidRPr="00D92598">
              <w:t>1 на 6 пациентов</w:t>
            </w:r>
          </w:p>
        </w:tc>
      </w:tr>
      <w:tr w:rsidR="00D92598" w:rsidRPr="00D92598" w14:paraId="3A689CDD" w14:textId="77777777">
        <w:tc>
          <w:tcPr>
            <w:tcW w:w="794" w:type="dxa"/>
            <w:vAlign w:val="center"/>
          </w:tcPr>
          <w:p w14:paraId="1A444971" w14:textId="293C7DAA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48C23C6E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14:paraId="5E9533A2" w14:textId="77777777" w:rsidR="00D92598" w:rsidRPr="00D92598" w:rsidRDefault="00D92598">
            <w:pPr>
              <w:pStyle w:val="ConsPlusNormal"/>
              <w:jc w:val="center"/>
            </w:pPr>
            <w:r w:rsidRPr="00D92598">
              <w:t>159790</w:t>
            </w:r>
          </w:p>
        </w:tc>
        <w:tc>
          <w:tcPr>
            <w:tcW w:w="2551" w:type="dxa"/>
            <w:vAlign w:val="center"/>
          </w:tcPr>
          <w:p w14:paraId="1CEAA85E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14:paraId="7149E1CE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2B52CBC" w14:textId="77777777">
        <w:tc>
          <w:tcPr>
            <w:tcW w:w="794" w:type="dxa"/>
            <w:vAlign w:val="center"/>
          </w:tcPr>
          <w:p w14:paraId="5A569C08" w14:textId="4590865A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47ACBF44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14:paraId="49325DCF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2C459A54" w14:textId="29F1739A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053E50F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2B3A92D" w14:textId="77777777">
        <w:tc>
          <w:tcPr>
            <w:tcW w:w="794" w:type="dxa"/>
            <w:vAlign w:val="center"/>
          </w:tcPr>
          <w:p w14:paraId="3B81FEB1" w14:textId="1A32FB26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05149057" w14:textId="77777777" w:rsidR="00D92598" w:rsidRPr="00D92598" w:rsidRDefault="00D92598">
            <w:pPr>
              <w:pStyle w:val="ConsPlusNormal"/>
            </w:pPr>
            <w:r w:rsidRPr="00D92598"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14:paraId="00F20A63" w14:textId="77777777" w:rsidR="00D92598" w:rsidRPr="00D92598" w:rsidRDefault="00D92598">
            <w:pPr>
              <w:pStyle w:val="ConsPlusNormal"/>
              <w:jc w:val="center"/>
            </w:pPr>
            <w:r w:rsidRPr="00D92598">
              <w:t>349710</w:t>
            </w:r>
          </w:p>
        </w:tc>
        <w:tc>
          <w:tcPr>
            <w:tcW w:w="2551" w:type="dxa"/>
            <w:vAlign w:val="center"/>
          </w:tcPr>
          <w:p w14:paraId="608534F4" w14:textId="0D915D29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кистей рук с обратной связью &lt;4&gt;</w:t>
            </w:r>
          </w:p>
        </w:tc>
        <w:tc>
          <w:tcPr>
            <w:tcW w:w="1984" w:type="dxa"/>
            <w:vAlign w:val="center"/>
          </w:tcPr>
          <w:p w14:paraId="714D6F4C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</w:tbl>
    <w:p w14:paraId="016DF2D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293"/>
        <w:gridCol w:w="1984"/>
      </w:tblGrid>
      <w:tr w:rsidR="00D92598" w:rsidRPr="00D92598" w14:paraId="0DF7B2A8" w14:textId="77777777">
        <w:tc>
          <w:tcPr>
            <w:tcW w:w="9070" w:type="dxa"/>
            <w:gridSpan w:val="3"/>
          </w:tcPr>
          <w:p w14:paraId="720A3DF4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</w:t>
            </w:r>
            <w:r w:rsidRPr="00D92598">
              <w:lastRenderedPageBreak/>
              <w:t>е (оснащение)</w:t>
            </w:r>
          </w:p>
        </w:tc>
      </w:tr>
      <w:tr w:rsidR="00D92598" w:rsidRPr="00D92598" w14:paraId="7A40A667" w14:textId="77777777">
        <w:tc>
          <w:tcPr>
            <w:tcW w:w="7086" w:type="dxa"/>
            <w:gridSpan w:val="2"/>
          </w:tcPr>
          <w:p w14:paraId="728D7D2B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984" w:type="dxa"/>
          </w:tcPr>
          <w:p w14:paraId="3907C5E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1D8673B" w14:textId="77777777">
        <w:tc>
          <w:tcPr>
            <w:tcW w:w="793" w:type="dxa"/>
            <w:vAlign w:val="center"/>
          </w:tcPr>
          <w:p w14:paraId="1D3CBC0D" w14:textId="1C0FFDE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293" w:type="dxa"/>
            <w:vAlign w:val="center"/>
          </w:tcPr>
          <w:p w14:paraId="3E06F14D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984" w:type="dxa"/>
            <w:vAlign w:val="center"/>
          </w:tcPr>
          <w:p w14:paraId="2B63E1C1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12D01D60" w14:textId="77777777">
        <w:tc>
          <w:tcPr>
            <w:tcW w:w="793" w:type="dxa"/>
            <w:vAlign w:val="center"/>
          </w:tcPr>
          <w:p w14:paraId="55FD0C29" w14:textId="51BE49E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293" w:type="dxa"/>
            <w:vAlign w:val="center"/>
          </w:tcPr>
          <w:p w14:paraId="67C876E8" w14:textId="77777777" w:rsidR="00D92598" w:rsidRPr="00D92598" w:rsidRDefault="00D92598">
            <w:pPr>
              <w:pStyle w:val="ConsPlusNormal"/>
            </w:pPr>
            <w:r w:rsidRPr="00D92598">
              <w:t>Лепная масса</w:t>
            </w:r>
          </w:p>
        </w:tc>
        <w:tc>
          <w:tcPr>
            <w:tcW w:w="1984" w:type="dxa"/>
            <w:vAlign w:val="center"/>
          </w:tcPr>
          <w:p w14:paraId="10867F58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5242DEAE" w14:textId="77777777">
        <w:tc>
          <w:tcPr>
            <w:tcW w:w="793" w:type="dxa"/>
            <w:vAlign w:val="center"/>
          </w:tcPr>
          <w:p w14:paraId="5503AD83" w14:textId="0983D0B3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293" w:type="dxa"/>
            <w:vAlign w:val="center"/>
          </w:tcPr>
          <w:p w14:paraId="092458EE" w14:textId="77777777" w:rsidR="00D92598" w:rsidRPr="00D92598" w:rsidRDefault="00D92598">
            <w:pPr>
              <w:pStyle w:val="ConsPlusNormal"/>
            </w:pPr>
            <w:r w:rsidRPr="00D92598">
              <w:t>Материал для рисования</w:t>
            </w:r>
          </w:p>
        </w:tc>
        <w:tc>
          <w:tcPr>
            <w:tcW w:w="1984" w:type="dxa"/>
            <w:vAlign w:val="center"/>
          </w:tcPr>
          <w:p w14:paraId="527449DF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2FBB041" w14:textId="77777777">
        <w:tc>
          <w:tcPr>
            <w:tcW w:w="793" w:type="dxa"/>
            <w:vAlign w:val="center"/>
          </w:tcPr>
          <w:p w14:paraId="6A659DEA" w14:textId="061321F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293" w:type="dxa"/>
            <w:vAlign w:val="center"/>
          </w:tcPr>
          <w:p w14:paraId="5767F8A4" w14:textId="77777777" w:rsidR="00D92598" w:rsidRPr="00D92598" w:rsidRDefault="00D92598">
            <w:pPr>
              <w:pStyle w:val="ConsPlusNormal"/>
            </w:pPr>
            <w:r w:rsidRPr="00D92598">
              <w:t>Модуль для мелкой моторики</w:t>
            </w:r>
          </w:p>
        </w:tc>
        <w:tc>
          <w:tcPr>
            <w:tcW w:w="1984" w:type="dxa"/>
            <w:vAlign w:val="center"/>
          </w:tcPr>
          <w:p w14:paraId="4ABA953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C073253" w14:textId="77777777">
        <w:tc>
          <w:tcPr>
            <w:tcW w:w="793" w:type="dxa"/>
            <w:vAlign w:val="center"/>
          </w:tcPr>
          <w:p w14:paraId="3CA593D1" w14:textId="1E820701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293" w:type="dxa"/>
            <w:vAlign w:val="center"/>
          </w:tcPr>
          <w:p w14:paraId="37248979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984" w:type="dxa"/>
            <w:vAlign w:val="center"/>
          </w:tcPr>
          <w:p w14:paraId="0FBACAE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6B8A3C" w14:textId="77777777">
        <w:tc>
          <w:tcPr>
            <w:tcW w:w="793" w:type="dxa"/>
            <w:vAlign w:val="center"/>
          </w:tcPr>
          <w:p w14:paraId="0B22604A" w14:textId="02622A8B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293" w:type="dxa"/>
            <w:vAlign w:val="center"/>
          </w:tcPr>
          <w:p w14:paraId="40D4AAF5" w14:textId="77777777" w:rsidR="00D92598" w:rsidRPr="00D92598" w:rsidRDefault="00D92598">
            <w:pPr>
              <w:pStyle w:val="ConsPlusNormal"/>
            </w:pPr>
            <w:r w:rsidRPr="00D92598">
              <w:t>Стол для занятий с механической регулировкой высоты</w:t>
            </w:r>
          </w:p>
        </w:tc>
        <w:tc>
          <w:tcPr>
            <w:tcW w:w="1984" w:type="dxa"/>
            <w:vAlign w:val="center"/>
          </w:tcPr>
          <w:p w14:paraId="39AF5C0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5746C9D" w14:textId="77777777">
        <w:tc>
          <w:tcPr>
            <w:tcW w:w="793" w:type="dxa"/>
            <w:vAlign w:val="center"/>
          </w:tcPr>
          <w:p w14:paraId="13A2F106" w14:textId="7F0C8077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293" w:type="dxa"/>
            <w:vAlign w:val="center"/>
          </w:tcPr>
          <w:p w14:paraId="6D0522C2" w14:textId="77777777" w:rsidR="00D92598" w:rsidRPr="00D92598" w:rsidRDefault="00D92598">
            <w:pPr>
              <w:pStyle w:val="ConsPlusNormal"/>
            </w:pPr>
            <w:r w:rsidRPr="00D92598"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984" w:type="dxa"/>
            <w:vAlign w:val="center"/>
          </w:tcPr>
          <w:p w14:paraId="7913536D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74A1AF73" w14:textId="77777777">
        <w:tc>
          <w:tcPr>
            <w:tcW w:w="793" w:type="dxa"/>
            <w:vAlign w:val="center"/>
          </w:tcPr>
          <w:p w14:paraId="0E77B228" w14:textId="692B2EC3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293" w:type="dxa"/>
            <w:vAlign w:val="center"/>
          </w:tcPr>
          <w:p w14:paraId="20FA6A65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адаптированная</w:t>
            </w:r>
          </w:p>
        </w:tc>
        <w:tc>
          <w:tcPr>
            <w:tcW w:w="1984" w:type="dxa"/>
            <w:vAlign w:val="center"/>
          </w:tcPr>
          <w:p w14:paraId="41D07191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3A4A20C" w14:textId="77777777">
        <w:tc>
          <w:tcPr>
            <w:tcW w:w="793" w:type="dxa"/>
            <w:vAlign w:val="center"/>
          </w:tcPr>
          <w:p w14:paraId="79D4BE91" w14:textId="2012604C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293" w:type="dxa"/>
            <w:vAlign w:val="center"/>
          </w:tcPr>
          <w:p w14:paraId="719FC12D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стандартная</w:t>
            </w:r>
          </w:p>
        </w:tc>
        <w:tc>
          <w:tcPr>
            <w:tcW w:w="1984" w:type="dxa"/>
            <w:vAlign w:val="center"/>
          </w:tcPr>
          <w:p w14:paraId="18C2C8F8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4D62C91C" w14:textId="77777777">
        <w:tc>
          <w:tcPr>
            <w:tcW w:w="793" w:type="dxa"/>
            <w:vAlign w:val="center"/>
          </w:tcPr>
          <w:p w14:paraId="5DE95291" w14:textId="5E4341CE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293" w:type="dxa"/>
            <w:vAlign w:val="center"/>
          </w:tcPr>
          <w:p w14:paraId="5B1164F5" w14:textId="77777777" w:rsidR="00D92598" w:rsidRPr="00D92598" w:rsidRDefault="00D92598">
            <w:pPr>
              <w:pStyle w:val="ConsPlusNormal"/>
            </w:pPr>
            <w:r w:rsidRPr="00D92598">
              <w:t>Плитка либо плита электрическая</w:t>
            </w:r>
          </w:p>
        </w:tc>
        <w:tc>
          <w:tcPr>
            <w:tcW w:w="1984" w:type="dxa"/>
            <w:vAlign w:val="center"/>
          </w:tcPr>
          <w:p w14:paraId="455AF48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0DD106B" w14:textId="77777777">
        <w:tc>
          <w:tcPr>
            <w:tcW w:w="793" w:type="dxa"/>
            <w:vAlign w:val="center"/>
          </w:tcPr>
          <w:p w14:paraId="61CA259D" w14:textId="1F3C4250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293" w:type="dxa"/>
            <w:vAlign w:val="center"/>
          </w:tcPr>
          <w:p w14:paraId="2311EE33" w14:textId="77777777" w:rsidR="00D92598" w:rsidRPr="00D92598" w:rsidRDefault="00D92598">
            <w:pPr>
              <w:pStyle w:val="ConsPlusNormal"/>
            </w:pPr>
            <w:r w:rsidRPr="00D92598">
              <w:t>Микроволновая печь</w:t>
            </w:r>
          </w:p>
        </w:tc>
        <w:tc>
          <w:tcPr>
            <w:tcW w:w="1984" w:type="dxa"/>
            <w:vAlign w:val="center"/>
          </w:tcPr>
          <w:p w14:paraId="01EBDF2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78B3DF1" w14:textId="77777777">
        <w:tc>
          <w:tcPr>
            <w:tcW w:w="793" w:type="dxa"/>
            <w:vAlign w:val="center"/>
          </w:tcPr>
          <w:p w14:paraId="4BCBC19F" w14:textId="47D3BC0D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6293" w:type="dxa"/>
            <w:vAlign w:val="center"/>
          </w:tcPr>
          <w:p w14:paraId="62CFDF0E" w14:textId="77777777" w:rsidR="00D92598" w:rsidRPr="00D92598" w:rsidRDefault="00D92598">
            <w:pPr>
              <w:pStyle w:val="ConsPlusNormal"/>
            </w:pPr>
            <w:r w:rsidRPr="00D92598">
              <w:t>Шкаф бытовой с изменяющейся высотой</w:t>
            </w:r>
          </w:p>
        </w:tc>
        <w:tc>
          <w:tcPr>
            <w:tcW w:w="1984" w:type="dxa"/>
            <w:vAlign w:val="center"/>
          </w:tcPr>
          <w:p w14:paraId="5BAD044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1DDDB73" w14:textId="77777777">
        <w:tc>
          <w:tcPr>
            <w:tcW w:w="793" w:type="dxa"/>
            <w:vAlign w:val="center"/>
          </w:tcPr>
          <w:p w14:paraId="53D407F6" w14:textId="0E2BAFB3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6293" w:type="dxa"/>
            <w:vAlign w:val="center"/>
          </w:tcPr>
          <w:p w14:paraId="0842582A" w14:textId="77777777" w:rsidR="00D92598" w:rsidRPr="00D92598" w:rsidRDefault="00D92598">
            <w:pPr>
              <w:pStyle w:val="ConsPlusNormal"/>
            </w:pPr>
            <w:r w:rsidRPr="00D92598">
              <w:t>Стол компьютерный</w:t>
            </w:r>
          </w:p>
        </w:tc>
        <w:tc>
          <w:tcPr>
            <w:tcW w:w="1984" w:type="dxa"/>
            <w:vAlign w:val="center"/>
          </w:tcPr>
          <w:p w14:paraId="743CF70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6F81D28" w14:textId="77777777">
        <w:tc>
          <w:tcPr>
            <w:tcW w:w="793" w:type="dxa"/>
            <w:vAlign w:val="center"/>
          </w:tcPr>
          <w:p w14:paraId="1738BA33" w14:textId="1F557E00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6293" w:type="dxa"/>
            <w:vAlign w:val="center"/>
          </w:tcPr>
          <w:p w14:paraId="764BEDD2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984" w:type="dxa"/>
            <w:vAlign w:val="center"/>
          </w:tcPr>
          <w:p w14:paraId="59EF937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1A5D197" w14:textId="77777777">
        <w:tc>
          <w:tcPr>
            <w:tcW w:w="793" w:type="dxa"/>
            <w:vAlign w:val="center"/>
          </w:tcPr>
          <w:p w14:paraId="07836FD6" w14:textId="04C2EC04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6293" w:type="dxa"/>
            <w:vAlign w:val="center"/>
          </w:tcPr>
          <w:p w14:paraId="58661239" w14:textId="77777777" w:rsidR="00D92598" w:rsidRPr="00D92598" w:rsidRDefault="00D92598">
            <w:pPr>
              <w:pStyle w:val="ConsPlusNormal"/>
            </w:pPr>
            <w:r w:rsidRPr="00D92598">
              <w:t>Раковина для мытья рук</w:t>
            </w:r>
          </w:p>
        </w:tc>
        <w:tc>
          <w:tcPr>
            <w:tcW w:w="1984" w:type="dxa"/>
            <w:vAlign w:val="center"/>
          </w:tcPr>
          <w:p w14:paraId="5ED5F85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014D95D" w14:textId="77777777">
        <w:tc>
          <w:tcPr>
            <w:tcW w:w="793" w:type="dxa"/>
            <w:vAlign w:val="center"/>
          </w:tcPr>
          <w:p w14:paraId="61666479" w14:textId="036D5DC3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6293" w:type="dxa"/>
            <w:vAlign w:val="center"/>
          </w:tcPr>
          <w:p w14:paraId="30294EE6" w14:textId="77777777" w:rsidR="00D92598" w:rsidRPr="00D92598" w:rsidRDefault="00D92598">
            <w:pPr>
              <w:pStyle w:val="ConsPlusNormal"/>
            </w:pPr>
            <w:r w:rsidRPr="00D92598">
              <w:t>Унитаз</w:t>
            </w:r>
          </w:p>
        </w:tc>
        <w:tc>
          <w:tcPr>
            <w:tcW w:w="1984" w:type="dxa"/>
            <w:vAlign w:val="center"/>
          </w:tcPr>
          <w:p w14:paraId="3BC4985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2BFB9C7" w14:textId="77777777">
        <w:tc>
          <w:tcPr>
            <w:tcW w:w="793" w:type="dxa"/>
            <w:vAlign w:val="center"/>
          </w:tcPr>
          <w:p w14:paraId="3AE36827" w14:textId="055AD370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6293" w:type="dxa"/>
            <w:vAlign w:val="center"/>
          </w:tcPr>
          <w:p w14:paraId="411F6FD2" w14:textId="77777777" w:rsidR="00D92598" w:rsidRPr="00D92598" w:rsidRDefault="00D92598">
            <w:pPr>
              <w:pStyle w:val="ConsPlusNormal"/>
            </w:pPr>
            <w:r w:rsidRPr="00D92598">
              <w:t>Раковина для умывания</w:t>
            </w:r>
          </w:p>
        </w:tc>
        <w:tc>
          <w:tcPr>
            <w:tcW w:w="1984" w:type="dxa"/>
            <w:vAlign w:val="center"/>
          </w:tcPr>
          <w:p w14:paraId="6E118F9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F0B6CFF" w14:textId="77777777">
        <w:tc>
          <w:tcPr>
            <w:tcW w:w="793" w:type="dxa"/>
            <w:vAlign w:val="center"/>
          </w:tcPr>
          <w:p w14:paraId="0046DA3E" w14:textId="68FABA26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6293" w:type="dxa"/>
            <w:vAlign w:val="center"/>
          </w:tcPr>
          <w:p w14:paraId="392F32EC" w14:textId="77777777" w:rsidR="00D92598" w:rsidRPr="00D92598" w:rsidRDefault="00D92598">
            <w:pPr>
              <w:pStyle w:val="ConsPlusNormal"/>
            </w:pPr>
            <w:r w:rsidRPr="00D92598">
              <w:t>Душ</w:t>
            </w:r>
          </w:p>
        </w:tc>
        <w:tc>
          <w:tcPr>
            <w:tcW w:w="1984" w:type="dxa"/>
            <w:vAlign w:val="center"/>
          </w:tcPr>
          <w:p w14:paraId="62C15CA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139851E" w14:textId="77777777">
        <w:tc>
          <w:tcPr>
            <w:tcW w:w="793" w:type="dxa"/>
            <w:vAlign w:val="center"/>
          </w:tcPr>
          <w:p w14:paraId="64614AAD" w14:textId="0A291574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6293" w:type="dxa"/>
            <w:vAlign w:val="center"/>
          </w:tcPr>
          <w:p w14:paraId="037AB91A" w14:textId="77777777" w:rsidR="00D92598" w:rsidRPr="00D92598" w:rsidRDefault="00D92598">
            <w:pPr>
              <w:pStyle w:val="ConsPlusNormal"/>
            </w:pPr>
            <w:r w:rsidRPr="00D92598"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984" w:type="dxa"/>
            <w:vAlign w:val="center"/>
          </w:tcPr>
          <w:p w14:paraId="161BBD4A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A0CE355" w14:textId="77777777">
        <w:tc>
          <w:tcPr>
            <w:tcW w:w="793" w:type="dxa"/>
            <w:vAlign w:val="center"/>
          </w:tcPr>
          <w:p w14:paraId="56B4A371" w14:textId="0065D219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6293" w:type="dxa"/>
            <w:vAlign w:val="center"/>
          </w:tcPr>
          <w:p w14:paraId="6AEF1431" w14:textId="77777777" w:rsidR="00D92598" w:rsidRPr="00D92598" w:rsidRDefault="00D92598">
            <w:pPr>
              <w:pStyle w:val="ConsPlusNormal"/>
            </w:pPr>
            <w:r w:rsidRPr="00D92598">
              <w:t>Набор для шитья, вышивания и мелкого ремонта одежды</w:t>
            </w:r>
          </w:p>
        </w:tc>
        <w:tc>
          <w:tcPr>
            <w:tcW w:w="1984" w:type="dxa"/>
            <w:vAlign w:val="center"/>
          </w:tcPr>
          <w:p w14:paraId="70E69C73" w14:textId="77777777" w:rsidR="00D92598" w:rsidRPr="00D92598" w:rsidRDefault="00D92598">
            <w:pPr>
              <w:pStyle w:val="ConsPlusNormal"/>
            </w:pPr>
            <w:r w:rsidRPr="00D92598">
              <w:t>не менее 1 набора</w:t>
            </w:r>
          </w:p>
        </w:tc>
      </w:tr>
      <w:tr w:rsidR="00D92598" w:rsidRPr="00D92598" w14:paraId="436BD6F1" w14:textId="77777777">
        <w:tc>
          <w:tcPr>
            <w:tcW w:w="793" w:type="dxa"/>
            <w:vAlign w:val="center"/>
          </w:tcPr>
          <w:p w14:paraId="3B7A21F3" w14:textId="20E1FEF5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6293" w:type="dxa"/>
            <w:vAlign w:val="center"/>
          </w:tcPr>
          <w:p w14:paraId="57753A99" w14:textId="77777777" w:rsidR="00D92598" w:rsidRPr="00D92598" w:rsidRDefault="00D92598">
            <w:pPr>
              <w:pStyle w:val="ConsPlusNormal"/>
            </w:pPr>
            <w:r w:rsidRPr="00D92598">
              <w:t>Специализированные стенды для социально-бытовой адаптации</w:t>
            </w:r>
          </w:p>
        </w:tc>
        <w:tc>
          <w:tcPr>
            <w:tcW w:w="1984" w:type="dxa"/>
            <w:vAlign w:val="center"/>
          </w:tcPr>
          <w:p w14:paraId="4755D8D2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63B776D0" w14:textId="77777777">
        <w:tc>
          <w:tcPr>
            <w:tcW w:w="793" w:type="dxa"/>
            <w:vAlign w:val="center"/>
          </w:tcPr>
          <w:p w14:paraId="1B21AF8C" w14:textId="0FD3501F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6293" w:type="dxa"/>
            <w:vAlign w:val="center"/>
          </w:tcPr>
          <w:p w14:paraId="76585916" w14:textId="77777777" w:rsidR="00D92598" w:rsidRPr="00D92598" w:rsidRDefault="00D92598">
            <w:pPr>
              <w:pStyle w:val="ConsPlusNormal"/>
            </w:pPr>
            <w:r w:rsidRPr="00D92598">
              <w:t>Зеркало</w:t>
            </w:r>
          </w:p>
        </w:tc>
        <w:tc>
          <w:tcPr>
            <w:tcW w:w="1984" w:type="dxa"/>
            <w:vAlign w:val="center"/>
          </w:tcPr>
          <w:p w14:paraId="365E88E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88811FA" w14:textId="77777777">
        <w:tc>
          <w:tcPr>
            <w:tcW w:w="793" w:type="dxa"/>
            <w:vAlign w:val="center"/>
          </w:tcPr>
          <w:p w14:paraId="1055E26E" w14:textId="57FA8462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6293" w:type="dxa"/>
            <w:vAlign w:val="center"/>
          </w:tcPr>
          <w:p w14:paraId="49DC59C5" w14:textId="77777777" w:rsidR="00D92598" w:rsidRPr="00D92598" w:rsidRDefault="00D92598">
            <w:pPr>
              <w:pStyle w:val="ConsPlusNormal"/>
            </w:pPr>
            <w:r w:rsidRPr="00D92598">
              <w:t>Матери</w:t>
            </w:r>
            <w:r w:rsidRPr="00D92598">
              <w:lastRenderedPageBreak/>
              <w:t>ал для изготовления адаптивных рукояток (поролон, вспененный полиэтилен)</w:t>
            </w:r>
          </w:p>
        </w:tc>
        <w:tc>
          <w:tcPr>
            <w:tcW w:w="1984" w:type="dxa"/>
            <w:vAlign w:val="center"/>
          </w:tcPr>
          <w:p w14:paraId="256CC32B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</w:tbl>
    <w:p w14:paraId="772676FD" w14:textId="77777777" w:rsidR="00D92598" w:rsidRPr="00D92598" w:rsidRDefault="00D92598">
      <w:pPr>
        <w:pStyle w:val="ConsPlusNormal"/>
        <w:jc w:val="both"/>
      </w:pPr>
    </w:p>
    <w:p w14:paraId="19AFB994" w14:textId="77777777" w:rsidR="00D92598" w:rsidRPr="00D92598" w:rsidRDefault="00D92598">
      <w:pPr>
        <w:pStyle w:val="ConsPlusTitle"/>
        <w:jc w:val="center"/>
        <w:outlineLvl w:val="2"/>
      </w:pPr>
      <w:r w:rsidRPr="00D92598">
        <w:t>Зал механотерапии</w:t>
      </w:r>
    </w:p>
    <w:p w14:paraId="056F2B60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00D03FDD" w14:textId="77777777">
        <w:tc>
          <w:tcPr>
            <w:tcW w:w="794" w:type="dxa"/>
          </w:tcPr>
          <w:p w14:paraId="14DFB5BA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654B6EB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9E373FE" w14:textId="6FBE777F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5E5A75F" w14:textId="6595846E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652C806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073DCF7" w14:textId="77777777">
        <w:tc>
          <w:tcPr>
            <w:tcW w:w="794" w:type="dxa"/>
            <w:vAlign w:val="center"/>
          </w:tcPr>
          <w:p w14:paraId="502E9ECE" w14:textId="0ABA43A3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78F3468" w14:textId="77777777" w:rsidR="00D92598" w:rsidRPr="00D92598" w:rsidRDefault="00D92598">
            <w:pPr>
              <w:pStyle w:val="ConsPlusNormal"/>
            </w:pPr>
            <w:r w:rsidRPr="00D92598">
              <w:t xml:space="preserve">Тренажер для </w:t>
            </w:r>
            <w:r w:rsidRPr="00D92598">
              <w:lastRenderedPageBreak/>
              <w:t>пассивной/активной 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14:paraId="3BDA4A7B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102930</w:t>
            </w:r>
          </w:p>
        </w:tc>
        <w:tc>
          <w:tcPr>
            <w:tcW w:w="2551" w:type="dxa"/>
            <w:vAlign w:val="center"/>
          </w:tcPr>
          <w:p w14:paraId="40681C36" w14:textId="0A8946EF" w:rsidR="00D92598" w:rsidRPr="00D92598" w:rsidRDefault="00D92598">
            <w:pPr>
              <w:pStyle w:val="ConsPlusNormal"/>
            </w:pPr>
            <w:r w:rsidRPr="00D92598">
              <w:t xml:space="preserve">Тренажер для </w:t>
            </w:r>
            <w:r w:rsidRPr="00D92598">
              <w:lastRenderedPageBreak/>
              <w:t>продолжительной пассивной разработки тазобедренного/коленного сустава &lt;4&gt;</w:t>
            </w:r>
          </w:p>
        </w:tc>
        <w:tc>
          <w:tcPr>
            <w:tcW w:w="1984" w:type="dxa"/>
            <w:vAlign w:val="center"/>
          </w:tcPr>
          <w:p w14:paraId="750F210D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отделение</w:t>
            </w:r>
          </w:p>
        </w:tc>
      </w:tr>
      <w:tr w:rsidR="00D92598" w:rsidRPr="00D92598" w14:paraId="3981A520" w14:textId="77777777">
        <w:tc>
          <w:tcPr>
            <w:tcW w:w="794" w:type="dxa"/>
            <w:vAlign w:val="center"/>
          </w:tcPr>
          <w:p w14:paraId="57F0E9A3" w14:textId="1EE9D3A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5040005C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14:paraId="425AA3B6" w14:textId="77777777" w:rsidR="00D92598" w:rsidRPr="00D92598" w:rsidRDefault="00D92598">
            <w:pPr>
              <w:pStyle w:val="ConsPlusNormal"/>
              <w:jc w:val="center"/>
            </w:pPr>
            <w:r w:rsidRPr="00D92598">
              <w:t>149460</w:t>
            </w:r>
          </w:p>
        </w:tc>
        <w:tc>
          <w:tcPr>
            <w:tcW w:w="2551" w:type="dxa"/>
            <w:vAlign w:val="center"/>
          </w:tcPr>
          <w:p w14:paraId="2A47523D" w14:textId="78182466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 &lt;4&gt;</w:t>
            </w:r>
          </w:p>
        </w:tc>
        <w:tc>
          <w:tcPr>
            <w:tcW w:w="1984" w:type="dxa"/>
            <w:vAlign w:val="center"/>
          </w:tcPr>
          <w:p w14:paraId="0D2AAED4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D979F3F" w14:textId="77777777">
        <w:tc>
          <w:tcPr>
            <w:tcW w:w="794" w:type="dxa"/>
            <w:vAlign w:val="center"/>
          </w:tcPr>
          <w:p w14:paraId="3DA8999D" w14:textId="2BA03494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0819DF79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14:paraId="639EEAB7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629F4C70" w14:textId="37C1819A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14445C5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7B3CEE1" w14:textId="77777777">
        <w:tc>
          <w:tcPr>
            <w:tcW w:w="794" w:type="dxa"/>
            <w:vAlign w:val="center"/>
          </w:tcPr>
          <w:p w14:paraId="5CC4F05A" w14:textId="617F7608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0A459CF1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14:paraId="2BA280C6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143300C0" w14:textId="798F53D8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03B090E8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972E2C2" w14:textId="77777777">
        <w:tc>
          <w:tcPr>
            <w:tcW w:w="794" w:type="dxa"/>
            <w:vAlign w:val="center"/>
          </w:tcPr>
          <w:p w14:paraId="381442DD" w14:textId="0C557F04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7C55E9CE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14:paraId="06F775A8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5E695E35" w14:textId="4D0CF595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0B500F98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6771EA3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F4F3278" w14:textId="77777777">
        <w:tc>
          <w:tcPr>
            <w:tcW w:w="9069" w:type="dxa"/>
            <w:gridSpan w:val="3"/>
          </w:tcPr>
          <w:p w14:paraId="1833339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2CD427F3" w14:textId="77777777">
        <w:tc>
          <w:tcPr>
            <w:tcW w:w="7539" w:type="dxa"/>
            <w:gridSpan w:val="2"/>
          </w:tcPr>
          <w:p w14:paraId="1C50272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9FA928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1343EDB" w14:textId="77777777">
        <w:tc>
          <w:tcPr>
            <w:tcW w:w="793" w:type="dxa"/>
            <w:vAlign w:val="center"/>
          </w:tcPr>
          <w:p w14:paraId="620D6620" w14:textId="443C201C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3713B317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09CA4E8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7FB7E18" w14:textId="77777777">
        <w:tc>
          <w:tcPr>
            <w:tcW w:w="793" w:type="dxa"/>
            <w:vAlign w:val="center"/>
          </w:tcPr>
          <w:p w14:paraId="3C5C23E9" w14:textId="30729697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5DA7F02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1A472FA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46213E8D" w14:textId="77777777" w:rsidR="00D92598" w:rsidRPr="00D92598" w:rsidRDefault="00D92598">
      <w:pPr>
        <w:pStyle w:val="ConsPlusNormal"/>
        <w:jc w:val="both"/>
      </w:pPr>
    </w:p>
    <w:p w14:paraId="04698D47" w14:textId="77777777" w:rsidR="00D92598" w:rsidRPr="00D92598" w:rsidRDefault="00D92598">
      <w:pPr>
        <w:pStyle w:val="ConsPlusTitle"/>
        <w:jc w:val="center"/>
        <w:outlineLvl w:val="2"/>
      </w:pPr>
      <w:r w:rsidRPr="00D92598">
        <w:t>Малый зал для групповых занятий физической реабилитацией</w:t>
      </w:r>
    </w:p>
    <w:p w14:paraId="605D9F6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6D7CA9E" w14:textId="77777777">
        <w:tc>
          <w:tcPr>
            <w:tcW w:w="794" w:type="dxa"/>
          </w:tcPr>
          <w:p w14:paraId="02B91E9E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2D851F7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FCD3DEA" w14:textId="0285D11E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</w:t>
            </w:r>
            <w:r w:rsidRPr="00D92598">
              <w:lastRenderedPageBreak/>
              <w:t>урной классификации медицинского изделия &lt;3&gt;</w:t>
            </w:r>
          </w:p>
        </w:tc>
        <w:tc>
          <w:tcPr>
            <w:tcW w:w="2551" w:type="dxa"/>
          </w:tcPr>
          <w:p w14:paraId="4FCCE192" w14:textId="175FA512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01F6744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EE49C1C" w14:textId="77777777">
        <w:tc>
          <w:tcPr>
            <w:tcW w:w="794" w:type="dxa"/>
            <w:vAlign w:val="center"/>
          </w:tcPr>
          <w:p w14:paraId="7F84EEC8" w14:textId="29F6E34B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29C96844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2EB1CB0D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75C77D19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01171DF3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6D2819FC" w14:textId="77777777">
        <w:tc>
          <w:tcPr>
            <w:tcW w:w="794" w:type="dxa"/>
            <w:vAlign w:val="center"/>
          </w:tcPr>
          <w:p w14:paraId="5345DE26" w14:textId="3F7D0CBB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3A684679" w14:textId="77777777" w:rsidR="00D92598" w:rsidRPr="00D92598" w:rsidRDefault="00D92598">
            <w:pPr>
              <w:pStyle w:val="ConsPlusNormal"/>
            </w:pPr>
            <w:r w:rsidRPr="00D92598">
              <w:t xml:space="preserve">Стол для </w:t>
            </w:r>
            <w:r w:rsidRPr="00D92598">
              <w:lastRenderedPageBreak/>
              <w:t>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4D6474A9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182380</w:t>
            </w:r>
          </w:p>
        </w:tc>
        <w:tc>
          <w:tcPr>
            <w:tcW w:w="2551" w:type="dxa"/>
            <w:vAlign w:val="center"/>
          </w:tcPr>
          <w:p w14:paraId="21DC5608" w14:textId="77777777" w:rsidR="00D92598" w:rsidRPr="00D92598" w:rsidRDefault="00D92598">
            <w:pPr>
              <w:pStyle w:val="ConsPlusNormal"/>
            </w:pPr>
            <w:r w:rsidRPr="00D92598">
              <w:t xml:space="preserve">Стол для физиотерапии, с </w:t>
            </w:r>
            <w:r w:rsidRPr="00D92598">
              <w:lastRenderedPageBreak/>
              <w:t>питанием от сети</w:t>
            </w:r>
          </w:p>
        </w:tc>
        <w:tc>
          <w:tcPr>
            <w:tcW w:w="1984" w:type="dxa"/>
            <w:vAlign w:val="center"/>
          </w:tcPr>
          <w:p w14:paraId="1CDD3432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10 пациентов</w:t>
            </w:r>
          </w:p>
        </w:tc>
      </w:tr>
      <w:tr w:rsidR="00D92598" w:rsidRPr="00D92598" w14:paraId="13C6C201" w14:textId="77777777">
        <w:tc>
          <w:tcPr>
            <w:tcW w:w="794" w:type="dxa"/>
            <w:vAlign w:val="center"/>
          </w:tcPr>
          <w:p w14:paraId="3679BEC0" w14:textId="2006C25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77979C4B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0E53F391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45B3C124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1C055626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5287399A" w14:textId="77777777">
        <w:tc>
          <w:tcPr>
            <w:tcW w:w="794" w:type="dxa"/>
            <w:vAlign w:val="center"/>
          </w:tcPr>
          <w:p w14:paraId="4B0D5DCE" w14:textId="0A0711CA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5AD47F93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417" w:type="dxa"/>
            <w:vAlign w:val="center"/>
          </w:tcPr>
          <w:p w14:paraId="252F1F25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228380</w:t>
            </w:r>
          </w:p>
        </w:tc>
        <w:tc>
          <w:tcPr>
            <w:tcW w:w="2551" w:type="dxa"/>
            <w:vAlign w:val="center"/>
          </w:tcPr>
          <w:p w14:paraId="1BCA81C5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984" w:type="dxa"/>
            <w:vAlign w:val="center"/>
          </w:tcPr>
          <w:p w14:paraId="42E1264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34FDF59F" w14:textId="77777777">
        <w:tc>
          <w:tcPr>
            <w:tcW w:w="794" w:type="dxa"/>
            <w:vAlign w:val="center"/>
          </w:tcPr>
          <w:p w14:paraId="28B9BCC9" w14:textId="6A031D01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788C3DD0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14:paraId="372C49C0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228390</w:t>
            </w:r>
          </w:p>
        </w:tc>
        <w:tc>
          <w:tcPr>
            <w:tcW w:w="2551" w:type="dxa"/>
            <w:vAlign w:val="center"/>
          </w:tcPr>
          <w:p w14:paraId="391627E3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14:paraId="220500D7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0DC4B379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576"/>
        <w:gridCol w:w="1701"/>
      </w:tblGrid>
      <w:tr w:rsidR="00D92598" w:rsidRPr="00D92598" w14:paraId="20F038AF" w14:textId="77777777">
        <w:tc>
          <w:tcPr>
            <w:tcW w:w="9070" w:type="dxa"/>
            <w:gridSpan w:val="3"/>
          </w:tcPr>
          <w:p w14:paraId="4E25F336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354DAE7F" w14:textId="77777777">
        <w:tc>
          <w:tcPr>
            <w:tcW w:w="7369" w:type="dxa"/>
            <w:gridSpan w:val="2"/>
          </w:tcPr>
          <w:p w14:paraId="3ABB51C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701" w:type="dxa"/>
          </w:tcPr>
          <w:p w14:paraId="3F3D7F6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7BFFF2A" w14:textId="77777777">
        <w:tc>
          <w:tcPr>
            <w:tcW w:w="793" w:type="dxa"/>
            <w:vAlign w:val="center"/>
          </w:tcPr>
          <w:p w14:paraId="002BFF54" w14:textId="24F29C89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576" w:type="dxa"/>
            <w:vAlign w:val="center"/>
          </w:tcPr>
          <w:p w14:paraId="32EEEE0B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701" w:type="dxa"/>
            <w:vAlign w:val="center"/>
          </w:tcPr>
          <w:p w14:paraId="132EDC2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17375EF" w14:textId="77777777">
        <w:tc>
          <w:tcPr>
            <w:tcW w:w="793" w:type="dxa"/>
            <w:vAlign w:val="center"/>
          </w:tcPr>
          <w:p w14:paraId="6BAC9691" w14:textId="40C1A81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576" w:type="dxa"/>
            <w:vAlign w:val="center"/>
          </w:tcPr>
          <w:p w14:paraId="57192E3D" w14:textId="77777777" w:rsidR="00D92598" w:rsidRPr="00D92598" w:rsidRDefault="00D92598">
            <w:pPr>
              <w:pStyle w:val="ConsPlusNormal"/>
            </w:pPr>
            <w:r w:rsidRPr="00D92598">
              <w:t>Мат напольный водоотталкивающий с антибактериальным покрытием</w:t>
            </w:r>
          </w:p>
        </w:tc>
        <w:tc>
          <w:tcPr>
            <w:tcW w:w="1701" w:type="dxa"/>
            <w:vAlign w:val="center"/>
          </w:tcPr>
          <w:p w14:paraId="7C0FB3D9" w14:textId="77777777" w:rsidR="00D92598" w:rsidRPr="00D92598" w:rsidRDefault="00D92598">
            <w:pPr>
              <w:pStyle w:val="ConsPlusNormal"/>
            </w:pPr>
            <w:r w:rsidRPr="00D92598">
              <w:t>не менее 3 (в зависимости от размера мата и площади зала)</w:t>
            </w:r>
          </w:p>
        </w:tc>
      </w:tr>
      <w:tr w:rsidR="00D92598" w:rsidRPr="00D92598" w14:paraId="0900DF69" w14:textId="77777777">
        <w:tc>
          <w:tcPr>
            <w:tcW w:w="793" w:type="dxa"/>
            <w:vAlign w:val="center"/>
          </w:tcPr>
          <w:p w14:paraId="45800D18" w14:textId="608AD1E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576" w:type="dxa"/>
            <w:vAlign w:val="center"/>
          </w:tcPr>
          <w:p w14:paraId="5C831F32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701" w:type="dxa"/>
            <w:vAlign w:val="center"/>
          </w:tcPr>
          <w:p w14:paraId="2D509F6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E0FA7E0" w14:textId="77777777">
        <w:tc>
          <w:tcPr>
            <w:tcW w:w="793" w:type="dxa"/>
            <w:vAlign w:val="center"/>
          </w:tcPr>
          <w:p w14:paraId="01876536" w14:textId="1FFE402B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576" w:type="dxa"/>
            <w:vAlign w:val="center"/>
          </w:tcPr>
          <w:p w14:paraId="42428695" w14:textId="77777777" w:rsidR="00D92598" w:rsidRPr="00D92598" w:rsidRDefault="00D92598">
            <w:pPr>
              <w:pStyle w:val="ConsPlusNormal"/>
            </w:pPr>
            <w:r w:rsidRPr="00D92598">
              <w:t>Шведская стенка</w:t>
            </w:r>
          </w:p>
        </w:tc>
        <w:tc>
          <w:tcPr>
            <w:tcW w:w="1701" w:type="dxa"/>
            <w:vAlign w:val="center"/>
          </w:tcPr>
          <w:p w14:paraId="0D31E44A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071673AC" w14:textId="77777777">
        <w:tc>
          <w:tcPr>
            <w:tcW w:w="793" w:type="dxa"/>
            <w:vAlign w:val="center"/>
          </w:tcPr>
          <w:p w14:paraId="49A810AB" w14:textId="3EAB1174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576" w:type="dxa"/>
            <w:vAlign w:val="center"/>
          </w:tcPr>
          <w:p w14:paraId="4F945739" w14:textId="77777777" w:rsidR="00D92598" w:rsidRPr="00D92598" w:rsidRDefault="00D92598">
            <w:pPr>
              <w:pStyle w:val="ConsPlusNormal"/>
            </w:pPr>
            <w:r w:rsidRPr="00D92598">
              <w:t>Гимнастическая скамейка</w:t>
            </w:r>
          </w:p>
        </w:tc>
        <w:tc>
          <w:tcPr>
            <w:tcW w:w="1701" w:type="dxa"/>
            <w:vAlign w:val="center"/>
          </w:tcPr>
          <w:p w14:paraId="08E2FD27" w14:textId="77777777" w:rsidR="00D92598" w:rsidRPr="00D92598" w:rsidRDefault="00D92598">
            <w:pPr>
              <w:pStyle w:val="ConsPlusNormal"/>
            </w:pPr>
            <w:r w:rsidRPr="00D92598">
              <w:t>не менее 2-х</w:t>
            </w:r>
          </w:p>
        </w:tc>
      </w:tr>
      <w:tr w:rsidR="00D92598" w:rsidRPr="00D92598" w14:paraId="7B8CFC9B" w14:textId="77777777">
        <w:tc>
          <w:tcPr>
            <w:tcW w:w="793" w:type="dxa"/>
            <w:vAlign w:val="center"/>
          </w:tcPr>
          <w:p w14:paraId="0360514C" w14:textId="3AEBF74A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576" w:type="dxa"/>
            <w:vAlign w:val="center"/>
          </w:tcPr>
          <w:p w14:paraId="211B92D9" w14:textId="77777777" w:rsidR="00D92598" w:rsidRPr="00D92598" w:rsidRDefault="00D92598">
            <w:pPr>
              <w:pStyle w:val="ConsPlusNormal"/>
            </w:pPr>
            <w:r w:rsidRPr="00D92598">
              <w:t>Зеркало настенное в полный рост</w:t>
            </w:r>
          </w:p>
        </w:tc>
        <w:tc>
          <w:tcPr>
            <w:tcW w:w="1701" w:type="dxa"/>
            <w:vAlign w:val="center"/>
          </w:tcPr>
          <w:p w14:paraId="39DD5830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0F8116B7" w14:textId="77777777">
        <w:tc>
          <w:tcPr>
            <w:tcW w:w="793" w:type="dxa"/>
            <w:vAlign w:val="center"/>
          </w:tcPr>
          <w:p w14:paraId="6AC3B7F9" w14:textId="3036935C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576" w:type="dxa"/>
            <w:vAlign w:val="center"/>
          </w:tcPr>
          <w:p w14:paraId="7175BA6C" w14:textId="77777777" w:rsidR="00D92598" w:rsidRPr="00D92598" w:rsidRDefault="00D92598">
            <w:pPr>
              <w:pStyle w:val="ConsPlusNormal"/>
            </w:pPr>
            <w:r w:rsidRPr="00D92598"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701" w:type="dxa"/>
            <w:vAlign w:val="center"/>
          </w:tcPr>
          <w:p w14:paraId="4C7DC1D0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BF59839" w14:textId="77777777">
        <w:tc>
          <w:tcPr>
            <w:tcW w:w="793" w:type="dxa"/>
            <w:vAlign w:val="center"/>
          </w:tcPr>
          <w:p w14:paraId="66512F43" w14:textId="7CAF53E2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576" w:type="dxa"/>
            <w:vAlign w:val="center"/>
          </w:tcPr>
          <w:p w14:paraId="538F13CD" w14:textId="77777777" w:rsidR="00D92598" w:rsidRPr="00D92598" w:rsidRDefault="00D92598">
            <w:pPr>
              <w:pStyle w:val="ConsPlusNormal"/>
            </w:pPr>
            <w:r w:rsidRPr="00D92598"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701" w:type="dxa"/>
            <w:vAlign w:val="center"/>
          </w:tcPr>
          <w:p w14:paraId="32F77FFB" w14:textId="239EE301" w:rsidR="00D92598" w:rsidRPr="00D92598" w:rsidRDefault="00D92598">
            <w:pPr>
              <w:pStyle w:val="ConsPlusNormal"/>
            </w:pPr>
            <w:r w:rsidRPr="00D92598">
              <w:t xml:space="preserve">не </w:t>
            </w:r>
            <w:r w:rsidRPr="00D92598">
              <w:lastRenderedPageBreak/>
              <w:t>менее 1 на отделение &lt;4&gt;</w:t>
            </w:r>
          </w:p>
        </w:tc>
      </w:tr>
    </w:tbl>
    <w:p w14:paraId="77DDACF4" w14:textId="77777777" w:rsidR="00D92598" w:rsidRPr="00D92598" w:rsidRDefault="00D92598">
      <w:pPr>
        <w:pStyle w:val="ConsPlusNormal"/>
        <w:jc w:val="both"/>
      </w:pPr>
    </w:p>
    <w:p w14:paraId="0E40FC36" w14:textId="77777777" w:rsidR="00D92598" w:rsidRPr="00D92598" w:rsidRDefault="00D92598">
      <w:pPr>
        <w:pStyle w:val="ConsPlusTitle"/>
        <w:jc w:val="center"/>
        <w:outlineLvl w:val="2"/>
      </w:pPr>
      <w:r w:rsidRPr="00D92598">
        <w:t>Тренажерный зал</w:t>
      </w:r>
    </w:p>
    <w:p w14:paraId="6E1868E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FBC8E38" w14:textId="77777777">
        <w:tc>
          <w:tcPr>
            <w:tcW w:w="794" w:type="dxa"/>
          </w:tcPr>
          <w:p w14:paraId="397E269D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379C18B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A6C3F53" w14:textId="197FC40A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5C64B1D" w14:textId="3E7D108E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33C6A0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2CF0F63" w14:textId="77777777">
        <w:tc>
          <w:tcPr>
            <w:tcW w:w="794" w:type="dxa"/>
            <w:vAlign w:val="center"/>
          </w:tcPr>
          <w:p w14:paraId="7FA8E7F6" w14:textId="12280F97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0DD7BEAF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14:paraId="28BAEBDC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147360</w:t>
            </w:r>
          </w:p>
        </w:tc>
        <w:tc>
          <w:tcPr>
            <w:tcW w:w="2551" w:type="dxa"/>
            <w:vAlign w:val="center"/>
          </w:tcPr>
          <w:p w14:paraId="25F717D0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14:paraId="1359459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F990C62" w14:textId="77777777">
        <w:tc>
          <w:tcPr>
            <w:tcW w:w="794" w:type="dxa"/>
            <w:vAlign w:val="center"/>
          </w:tcPr>
          <w:p w14:paraId="3C8E33E3" w14:textId="38016206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36696D06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058845B1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57E647DA" w14:textId="77777777" w:rsidR="00D92598" w:rsidRPr="00D92598" w:rsidRDefault="00D92598">
            <w:pPr>
              <w:pStyle w:val="ConsPlusNormal"/>
            </w:pPr>
            <w:r w:rsidRPr="00D92598">
              <w:t>Велоэргометр</w:t>
            </w:r>
          </w:p>
        </w:tc>
        <w:tc>
          <w:tcPr>
            <w:tcW w:w="1984" w:type="dxa"/>
            <w:vAlign w:val="center"/>
          </w:tcPr>
          <w:p w14:paraId="385F6B0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5461B5A" w14:textId="77777777">
        <w:tc>
          <w:tcPr>
            <w:tcW w:w="794" w:type="dxa"/>
            <w:vAlign w:val="center"/>
          </w:tcPr>
          <w:p w14:paraId="6D7CF194" w14:textId="6CE31D2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D4C9CC5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14:paraId="2F2721E3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0B4BBFBC" w14:textId="3E0BB161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7407409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CC36DC8" w14:textId="77777777">
        <w:tc>
          <w:tcPr>
            <w:tcW w:w="794" w:type="dxa"/>
            <w:vAlign w:val="center"/>
          </w:tcPr>
          <w:p w14:paraId="7D942994" w14:textId="1B5ED9F5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380C0375" w14:textId="77777777" w:rsidR="00D92598" w:rsidRPr="00D92598" w:rsidRDefault="00D92598">
            <w:pPr>
              <w:pStyle w:val="ConsPlusNormal"/>
            </w:pPr>
            <w:r w:rsidRPr="00D92598"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14:paraId="3FED8089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1568EA3A" w14:textId="3FC9543D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74EE807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240A9DB" w14:textId="77777777">
        <w:tc>
          <w:tcPr>
            <w:tcW w:w="794" w:type="dxa"/>
            <w:vAlign w:val="center"/>
          </w:tcPr>
          <w:p w14:paraId="70578AF6" w14:textId="755160E2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697B0290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14:paraId="2F1E509D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261950</w:t>
            </w:r>
          </w:p>
        </w:tc>
        <w:tc>
          <w:tcPr>
            <w:tcW w:w="2551" w:type="dxa"/>
            <w:vAlign w:val="center"/>
          </w:tcPr>
          <w:p w14:paraId="39076C01" w14:textId="2279AE98" w:rsidR="00D92598" w:rsidRPr="00D92598" w:rsidRDefault="00D92598">
            <w:pPr>
              <w:pStyle w:val="ConsPlusNormal"/>
            </w:pPr>
            <w:r w:rsidRPr="00D92598">
              <w:t>Тренажер имитирующий подъем по лестнице, с электропитанием &lt;4&gt;</w:t>
            </w:r>
          </w:p>
        </w:tc>
        <w:tc>
          <w:tcPr>
            <w:tcW w:w="1984" w:type="dxa"/>
            <w:vAlign w:val="center"/>
          </w:tcPr>
          <w:p w14:paraId="6CC73B7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7D808D9" w14:textId="77777777">
        <w:tc>
          <w:tcPr>
            <w:tcW w:w="794" w:type="dxa"/>
            <w:vAlign w:val="center"/>
          </w:tcPr>
          <w:p w14:paraId="75C112CB" w14:textId="4F6FC21E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AFAE697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14:paraId="566CF79C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181010</w:t>
            </w:r>
          </w:p>
        </w:tc>
        <w:tc>
          <w:tcPr>
            <w:tcW w:w="2551" w:type="dxa"/>
            <w:vAlign w:val="center"/>
          </w:tcPr>
          <w:p w14:paraId="2D6403D3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14:paraId="70F37B8F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35E92732" w14:textId="77777777">
        <w:tc>
          <w:tcPr>
            <w:tcW w:w="794" w:type="dxa"/>
            <w:vAlign w:val="center"/>
          </w:tcPr>
          <w:p w14:paraId="45D835E3" w14:textId="3D3CDDF8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12982321" w14:textId="77777777" w:rsidR="00D92598" w:rsidRPr="00D92598" w:rsidRDefault="00D92598">
            <w:pPr>
              <w:pStyle w:val="ConsPlusNormal"/>
            </w:pPr>
            <w:r w:rsidRPr="00D92598"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14:paraId="71885E69" w14:textId="77777777" w:rsidR="00D92598" w:rsidRPr="00D92598" w:rsidRDefault="00D92598">
            <w:pPr>
              <w:pStyle w:val="ConsPlusNormal"/>
              <w:jc w:val="center"/>
            </w:pPr>
            <w:r w:rsidRPr="00D92598">
              <w:t>213860</w:t>
            </w:r>
          </w:p>
        </w:tc>
        <w:tc>
          <w:tcPr>
            <w:tcW w:w="2551" w:type="dxa"/>
            <w:vAlign w:val="center"/>
          </w:tcPr>
          <w:p w14:paraId="179ACF8B" w14:textId="77777777" w:rsidR="00D92598" w:rsidRPr="00D92598" w:rsidRDefault="00D92598">
            <w:pPr>
              <w:pStyle w:val="ConsPlusNormal"/>
            </w:pPr>
            <w:r w:rsidRPr="00D92598"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14:paraId="2918C277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A4FA6E3" w14:textId="77777777">
        <w:tc>
          <w:tcPr>
            <w:tcW w:w="794" w:type="dxa"/>
            <w:vAlign w:val="center"/>
          </w:tcPr>
          <w:p w14:paraId="4C918C72" w14:textId="70801489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06C5BEBE" w14:textId="77777777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14:paraId="6B3343E1" w14:textId="77777777" w:rsidR="00D92598" w:rsidRPr="00D92598" w:rsidRDefault="00D92598">
            <w:pPr>
              <w:pStyle w:val="ConsPlusNormal"/>
              <w:jc w:val="center"/>
            </w:pPr>
            <w:r w:rsidRPr="00D92598">
              <w:t>156650</w:t>
            </w:r>
          </w:p>
        </w:tc>
        <w:tc>
          <w:tcPr>
            <w:tcW w:w="2551" w:type="dxa"/>
            <w:vAlign w:val="center"/>
          </w:tcPr>
          <w:p w14:paraId="28C00C2C" w14:textId="2EF643F2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 &lt;4&gt;</w:t>
            </w:r>
          </w:p>
        </w:tc>
        <w:tc>
          <w:tcPr>
            <w:tcW w:w="1984" w:type="dxa"/>
            <w:vAlign w:val="center"/>
          </w:tcPr>
          <w:p w14:paraId="6A9FAA28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CEAA552" w14:textId="77777777">
        <w:tc>
          <w:tcPr>
            <w:tcW w:w="794" w:type="dxa"/>
            <w:vMerge w:val="restart"/>
            <w:vAlign w:val="center"/>
          </w:tcPr>
          <w:p w14:paraId="2CC20A96" w14:textId="3F6BA620" w:rsidR="00D92598" w:rsidRPr="00D92598" w:rsidRDefault="00D92598">
            <w:pPr>
              <w:pStyle w:val="ConsPlusNormal"/>
              <w:jc w:val="center"/>
            </w:pPr>
            <w:r w:rsidRPr="00D92598">
              <w:t>9.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B1CF835" w14:textId="77777777" w:rsidR="00D92598" w:rsidRPr="00D92598" w:rsidRDefault="00D92598">
            <w:pPr>
              <w:pStyle w:val="ConsPlusNormal"/>
            </w:pPr>
            <w:r w:rsidRPr="00D92598">
              <w:t>Реабилитационный комплекс для локомоторной терапии (роботизированная механотерапия для восстан</w:t>
            </w:r>
            <w:r w:rsidRPr="00D92598">
              <w:lastRenderedPageBreak/>
              <w:t>овления навыков ходьбы)</w:t>
            </w:r>
          </w:p>
        </w:tc>
        <w:tc>
          <w:tcPr>
            <w:tcW w:w="1417" w:type="dxa"/>
            <w:vAlign w:val="center"/>
          </w:tcPr>
          <w:p w14:paraId="116AC952" w14:textId="77777777" w:rsidR="00D92598" w:rsidRPr="00D92598" w:rsidRDefault="00D92598">
            <w:pPr>
              <w:pStyle w:val="ConsPlusNormal"/>
              <w:jc w:val="center"/>
            </w:pPr>
            <w:r w:rsidRPr="00D92598">
              <w:t>207630</w:t>
            </w:r>
          </w:p>
        </w:tc>
        <w:tc>
          <w:tcPr>
            <w:tcW w:w="2551" w:type="dxa"/>
            <w:vAlign w:val="center"/>
          </w:tcPr>
          <w:p w14:paraId="48BA0DE1" w14:textId="54ECEB69" w:rsidR="00D92598" w:rsidRPr="00D92598" w:rsidRDefault="00D92598">
            <w:pPr>
              <w:pStyle w:val="ConsPlusNormal"/>
            </w:pPr>
            <w:r w:rsidRPr="00D92598">
              <w:t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&lt;4&gt;</w:t>
            </w:r>
          </w:p>
        </w:tc>
        <w:tc>
          <w:tcPr>
            <w:tcW w:w="1984" w:type="dxa"/>
            <w:vMerge w:val="restart"/>
            <w:vAlign w:val="center"/>
          </w:tcPr>
          <w:p w14:paraId="24B3485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2D2B3DA" w14:textId="77777777">
        <w:tc>
          <w:tcPr>
            <w:tcW w:w="794" w:type="dxa"/>
            <w:vMerge/>
          </w:tcPr>
          <w:p w14:paraId="20D4F65C" w14:textId="77777777" w:rsidR="00D92598" w:rsidRPr="00D92598" w:rsidRDefault="00D92598"/>
        </w:tc>
        <w:tc>
          <w:tcPr>
            <w:tcW w:w="2324" w:type="dxa"/>
            <w:vMerge/>
          </w:tcPr>
          <w:p w14:paraId="24FBEA69" w14:textId="77777777" w:rsidR="00D92598" w:rsidRPr="00D92598" w:rsidRDefault="00D92598"/>
        </w:tc>
        <w:tc>
          <w:tcPr>
            <w:tcW w:w="1417" w:type="dxa"/>
            <w:vAlign w:val="center"/>
          </w:tcPr>
          <w:p w14:paraId="6F5C8074" w14:textId="77777777" w:rsidR="00D92598" w:rsidRPr="00D92598" w:rsidRDefault="00D92598">
            <w:pPr>
              <w:pStyle w:val="ConsPlusNormal"/>
              <w:jc w:val="center"/>
            </w:pPr>
            <w:r w:rsidRPr="00D92598">
              <w:t>343660</w:t>
            </w:r>
          </w:p>
        </w:tc>
        <w:tc>
          <w:tcPr>
            <w:tcW w:w="2551" w:type="dxa"/>
            <w:vAlign w:val="center"/>
          </w:tcPr>
          <w:p w14:paraId="4AB8D8D4" w14:textId="233F658D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с использованием механотерапии/электростимуляции &lt;4&gt;</w:t>
            </w:r>
          </w:p>
        </w:tc>
        <w:tc>
          <w:tcPr>
            <w:tcW w:w="1984" w:type="dxa"/>
            <w:vMerge/>
          </w:tcPr>
          <w:p w14:paraId="30630C11" w14:textId="77777777" w:rsidR="00D92598" w:rsidRPr="00D92598" w:rsidRDefault="00D92598"/>
        </w:tc>
      </w:tr>
      <w:tr w:rsidR="00D92598" w:rsidRPr="00D92598" w14:paraId="1C13C756" w14:textId="77777777">
        <w:tc>
          <w:tcPr>
            <w:tcW w:w="794" w:type="dxa"/>
            <w:vMerge/>
          </w:tcPr>
          <w:p w14:paraId="484A9D91" w14:textId="77777777" w:rsidR="00D92598" w:rsidRPr="00D92598" w:rsidRDefault="00D92598"/>
        </w:tc>
        <w:tc>
          <w:tcPr>
            <w:tcW w:w="2324" w:type="dxa"/>
            <w:vMerge/>
          </w:tcPr>
          <w:p w14:paraId="718BA8AD" w14:textId="77777777" w:rsidR="00D92598" w:rsidRPr="00D92598" w:rsidRDefault="00D92598"/>
        </w:tc>
        <w:tc>
          <w:tcPr>
            <w:tcW w:w="1417" w:type="dxa"/>
            <w:vAlign w:val="center"/>
          </w:tcPr>
          <w:p w14:paraId="15D2EF5C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147350</w:t>
            </w:r>
          </w:p>
        </w:tc>
        <w:tc>
          <w:tcPr>
            <w:tcW w:w="2551" w:type="dxa"/>
            <w:vAlign w:val="center"/>
          </w:tcPr>
          <w:p w14:paraId="58354F4C" w14:textId="71D3700B" w:rsidR="00D92598" w:rsidRPr="00D92598" w:rsidRDefault="00D92598">
            <w:pPr>
              <w:pStyle w:val="ConsPlusNormal"/>
            </w:pPr>
            <w:r w:rsidRPr="00D92598">
              <w:t xml:space="preserve">Роботизированный комплекс для </w:t>
            </w:r>
            <w:r w:rsidRPr="00D92598">
              <w:lastRenderedPageBreak/>
              <w:t>локомоторной терапии и реабилитации нижних конечностей с разгрузкой веса тела &lt;4&gt;</w:t>
            </w:r>
          </w:p>
        </w:tc>
        <w:tc>
          <w:tcPr>
            <w:tcW w:w="1984" w:type="dxa"/>
            <w:vMerge/>
          </w:tcPr>
          <w:p w14:paraId="102FFD44" w14:textId="77777777" w:rsidR="00D92598" w:rsidRPr="00D92598" w:rsidRDefault="00D92598"/>
        </w:tc>
      </w:tr>
      <w:tr w:rsidR="00D92598" w:rsidRPr="00D92598" w14:paraId="410AE5B1" w14:textId="77777777">
        <w:tc>
          <w:tcPr>
            <w:tcW w:w="794" w:type="dxa"/>
            <w:vMerge w:val="restart"/>
            <w:vAlign w:val="center"/>
          </w:tcPr>
          <w:p w14:paraId="3DD2F978" w14:textId="70C22705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1B95884" w14:textId="77777777" w:rsidR="00D92598" w:rsidRPr="00D92598" w:rsidRDefault="00D92598">
            <w:pPr>
              <w:pStyle w:val="ConsPlusNormal"/>
            </w:pPr>
            <w:r w:rsidRPr="00D92598"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14:paraId="1E85BDAF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147370</w:t>
            </w:r>
          </w:p>
        </w:tc>
        <w:tc>
          <w:tcPr>
            <w:tcW w:w="2551" w:type="dxa"/>
            <w:vAlign w:val="center"/>
          </w:tcPr>
          <w:p w14:paraId="0BCAB479" w14:textId="1D51645C" w:rsidR="00D92598" w:rsidRPr="00D92598" w:rsidRDefault="00D92598">
            <w:pPr>
              <w:pStyle w:val="ConsPlusNormal"/>
            </w:pPr>
            <w:r w:rsidRPr="00D92598">
              <w:t>Система реабилитационная с беговым тренажером с автоматическим управлением &lt;4&gt;</w:t>
            </w:r>
          </w:p>
        </w:tc>
        <w:tc>
          <w:tcPr>
            <w:tcW w:w="1984" w:type="dxa"/>
            <w:vMerge w:val="restart"/>
            <w:vAlign w:val="center"/>
          </w:tcPr>
          <w:p w14:paraId="7A7A4DE3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04DCF7F" w14:textId="77777777">
        <w:tc>
          <w:tcPr>
            <w:tcW w:w="794" w:type="dxa"/>
            <w:vMerge/>
          </w:tcPr>
          <w:p w14:paraId="5A1A8440" w14:textId="77777777" w:rsidR="00D92598" w:rsidRPr="00D92598" w:rsidRDefault="00D92598"/>
        </w:tc>
        <w:tc>
          <w:tcPr>
            <w:tcW w:w="2324" w:type="dxa"/>
            <w:vMerge/>
          </w:tcPr>
          <w:p w14:paraId="465079FE" w14:textId="77777777" w:rsidR="00D92598" w:rsidRPr="00D92598" w:rsidRDefault="00D92598"/>
        </w:tc>
        <w:tc>
          <w:tcPr>
            <w:tcW w:w="1417" w:type="dxa"/>
            <w:vAlign w:val="center"/>
          </w:tcPr>
          <w:p w14:paraId="1864F0F3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122810</w:t>
            </w:r>
          </w:p>
        </w:tc>
        <w:tc>
          <w:tcPr>
            <w:tcW w:w="2551" w:type="dxa"/>
            <w:vAlign w:val="center"/>
          </w:tcPr>
          <w:p w14:paraId="737C4E6D" w14:textId="3E4EE17A" w:rsidR="00D92598" w:rsidRPr="00D92598" w:rsidRDefault="00D92598">
            <w:pPr>
              <w:pStyle w:val="ConsPlusNormal"/>
            </w:pPr>
            <w:r w:rsidRPr="00D92598">
              <w:t>Устройство для тренировки функции ходьбы на беговой дорожке/эллиптическом тренажере, с ручным управлением &lt;4&gt;</w:t>
            </w:r>
          </w:p>
        </w:tc>
        <w:tc>
          <w:tcPr>
            <w:tcW w:w="1984" w:type="dxa"/>
            <w:vMerge/>
          </w:tcPr>
          <w:p w14:paraId="02D995A0" w14:textId="77777777" w:rsidR="00D92598" w:rsidRPr="00D92598" w:rsidRDefault="00D92598"/>
        </w:tc>
      </w:tr>
      <w:tr w:rsidR="00D92598" w:rsidRPr="00D92598" w14:paraId="2B13C4FE" w14:textId="77777777">
        <w:tc>
          <w:tcPr>
            <w:tcW w:w="794" w:type="dxa"/>
            <w:vMerge/>
          </w:tcPr>
          <w:p w14:paraId="741E3A11" w14:textId="77777777" w:rsidR="00D92598" w:rsidRPr="00D92598" w:rsidRDefault="00D92598"/>
        </w:tc>
        <w:tc>
          <w:tcPr>
            <w:tcW w:w="2324" w:type="dxa"/>
            <w:vMerge/>
          </w:tcPr>
          <w:p w14:paraId="46A6838E" w14:textId="77777777" w:rsidR="00D92598" w:rsidRPr="00D92598" w:rsidRDefault="00D92598"/>
        </w:tc>
        <w:tc>
          <w:tcPr>
            <w:tcW w:w="1417" w:type="dxa"/>
            <w:vAlign w:val="center"/>
          </w:tcPr>
          <w:p w14:paraId="7D11AF48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2A7E4F0D" w14:textId="01BB08DF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Merge/>
          </w:tcPr>
          <w:p w14:paraId="4AAB5CCB" w14:textId="77777777" w:rsidR="00D92598" w:rsidRPr="00D92598" w:rsidRDefault="00D92598"/>
        </w:tc>
      </w:tr>
    </w:tbl>
    <w:p w14:paraId="307917A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4D24080C" w14:textId="77777777">
        <w:tc>
          <w:tcPr>
            <w:tcW w:w="9069" w:type="dxa"/>
            <w:gridSpan w:val="3"/>
            <w:vAlign w:val="center"/>
          </w:tcPr>
          <w:p w14:paraId="308DDB55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31F5A7F9" w14:textId="77777777">
        <w:tc>
          <w:tcPr>
            <w:tcW w:w="7539" w:type="dxa"/>
            <w:gridSpan w:val="2"/>
            <w:vAlign w:val="center"/>
          </w:tcPr>
          <w:p w14:paraId="7A5588B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3E6B35A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3EC6753" w14:textId="77777777">
        <w:tc>
          <w:tcPr>
            <w:tcW w:w="793" w:type="dxa"/>
            <w:vAlign w:val="center"/>
          </w:tcPr>
          <w:p w14:paraId="3839DBAA" w14:textId="6550D317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bottom"/>
          </w:tcPr>
          <w:p w14:paraId="1EACEB4A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ACB4A4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101DB4F" w14:textId="77777777">
        <w:tc>
          <w:tcPr>
            <w:tcW w:w="793" w:type="dxa"/>
            <w:vAlign w:val="center"/>
          </w:tcPr>
          <w:p w14:paraId="6F44882F" w14:textId="53543877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3295349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bottom"/>
          </w:tcPr>
          <w:p w14:paraId="536CD3B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F472D69" w14:textId="77777777" w:rsidR="00D92598" w:rsidRPr="00D92598" w:rsidRDefault="00D92598">
      <w:pPr>
        <w:pStyle w:val="ConsPlusNormal"/>
        <w:jc w:val="both"/>
      </w:pPr>
    </w:p>
    <w:p w14:paraId="38A5C21A" w14:textId="77777777" w:rsidR="00D92598" w:rsidRPr="00D92598" w:rsidRDefault="00D92598">
      <w:pPr>
        <w:pStyle w:val="ConsPlusTitle"/>
        <w:jc w:val="center"/>
        <w:outlineLvl w:val="2"/>
      </w:pPr>
      <w:r w:rsidRPr="00D92598">
        <w:t>Зал интерактивных технологий и когнитивной реабилитации</w:t>
      </w:r>
    </w:p>
    <w:p w14:paraId="4A1438A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C9EEF23" w14:textId="77777777">
        <w:tc>
          <w:tcPr>
            <w:tcW w:w="794" w:type="dxa"/>
          </w:tcPr>
          <w:p w14:paraId="04CF783B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6441D1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E1BE068" w14:textId="3A79611B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E7CB758" w14:textId="72C176AF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0192825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03017A0" w14:textId="77777777">
        <w:tc>
          <w:tcPr>
            <w:tcW w:w="794" w:type="dxa"/>
            <w:vAlign w:val="center"/>
          </w:tcPr>
          <w:p w14:paraId="28490003" w14:textId="1CDE7677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1392407E" w14:textId="77777777" w:rsidR="00D92598" w:rsidRPr="00D92598" w:rsidRDefault="00D92598">
            <w:pPr>
              <w:pStyle w:val="ConsPlusNormal"/>
            </w:pPr>
            <w:r w:rsidRPr="00D92598">
              <w:t>Обор</w:t>
            </w:r>
            <w:r w:rsidRPr="00D92598">
              <w:lastRenderedPageBreak/>
              <w:t>удование для виртуальной реальности</w:t>
            </w:r>
          </w:p>
        </w:tc>
        <w:tc>
          <w:tcPr>
            <w:tcW w:w="1417" w:type="dxa"/>
            <w:vAlign w:val="center"/>
          </w:tcPr>
          <w:p w14:paraId="6CC0ED99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4067FFE4" w14:textId="510766F9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Align w:val="center"/>
          </w:tcPr>
          <w:p w14:paraId="70D0AAA9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28B3E2D" w14:textId="77777777">
        <w:tc>
          <w:tcPr>
            <w:tcW w:w="794" w:type="dxa"/>
            <w:vAlign w:val="center"/>
          </w:tcPr>
          <w:p w14:paraId="2006FCEA" w14:textId="7D8DA33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72161CB" w14:textId="77777777" w:rsidR="00D92598" w:rsidRPr="00D92598" w:rsidRDefault="00D92598">
            <w:pPr>
              <w:pStyle w:val="ConsPlusNormal"/>
            </w:pPr>
            <w:r w:rsidRPr="00D92598">
              <w:t>Оборудование для тренировок с биологической обратной связью по параметрам ЭМГ</w:t>
            </w:r>
          </w:p>
        </w:tc>
        <w:tc>
          <w:tcPr>
            <w:tcW w:w="1417" w:type="dxa"/>
            <w:vAlign w:val="center"/>
          </w:tcPr>
          <w:p w14:paraId="66B178D8" w14:textId="77777777" w:rsidR="00D92598" w:rsidRPr="00D92598" w:rsidRDefault="00D92598">
            <w:pPr>
              <w:pStyle w:val="ConsPlusNormal"/>
              <w:jc w:val="center"/>
            </w:pPr>
            <w:r w:rsidRPr="00D92598">
              <w:t>343660</w:t>
            </w:r>
          </w:p>
        </w:tc>
        <w:tc>
          <w:tcPr>
            <w:tcW w:w="2551" w:type="dxa"/>
            <w:vAlign w:val="center"/>
          </w:tcPr>
          <w:p w14:paraId="4175D6FA" w14:textId="006B04C2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с использованием механотерапии/электростимуляции &lt;4&gt;</w:t>
            </w:r>
          </w:p>
        </w:tc>
        <w:tc>
          <w:tcPr>
            <w:tcW w:w="1984" w:type="dxa"/>
            <w:vAlign w:val="center"/>
          </w:tcPr>
          <w:p w14:paraId="60C50CDC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32DCE73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4CA72BD1" w14:textId="77777777">
        <w:tc>
          <w:tcPr>
            <w:tcW w:w="9069" w:type="dxa"/>
            <w:gridSpan w:val="3"/>
          </w:tcPr>
          <w:p w14:paraId="5F9E080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6A2C805D" w14:textId="77777777">
        <w:tc>
          <w:tcPr>
            <w:tcW w:w="7539" w:type="dxa"/>
            <w:gridSpan w:val="2"/>
          </w:tcPr>
          <w:p w14:paraId="4448D60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3946BF7A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1AAAC8F" w14:textId="77777777">
        <w:tc>
          <w:tcPr>
            <w:tcW w:w="793" w:type="dxa"/>
            <w:vAlign w:val="center"/>
          </w:tcPr>
          <w:p w14:paraId="48454FD8" w14:textId="3B34CA8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614E611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0ACAD06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F6CA825" w14:textId="77777777">
        <w:tc>
          <w:tcPr>
            <w:tcW w:w="793" w:type="dxa"/>
            <w:vAlign w:val="center"/>
          </w:tcPr>
          <w:p w14:paraId="2BAA9DF3" w14:textId="55CB5D9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4B7A4F5D" w14:textId="77777777" w:rsidR="00D92598" w:rsidRPr="00D92598" w:rsidRDefault="00D92598">
            <w:pPr>
              <w:pStyle w:val="ConsPlusNormal"/>
            </w:pPr>
            <w:r w:rsidRPr="00D92598">
              <w:t>Комплект сенсорных панелей</w:t>
            </w:r>
          </w:p>
        </w:tc>
        <w:tc>
          <w:tcPr>
            <w:tcW w:w="1530" w:type="dxa"/>
            <w:vAlign w:val="center"/>
          </w:tcPr>
          <w:p w14:paraId="2E4385B1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2AFE4898" w14:textId="77777777">
        <w:tc>
          <w:tcPr>
            <w:tcW w:w="793" w:type="dxa"/>
            <w:vAlign w:val="center"/>
          </w:tcPr>
          <w:p w14:paraId="367B9345" w14:textId="5649F70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3DCD9369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129CF8B7" w14:textId="77777777" w:rsidR="00D92598" w:rsidRPr="00D92598" w:rsidRDefault="00D92598">
            <w:pPr>
              <w:pStyle w:val="ConsPlusNormal"/>
            </w:pPr>
            <w:r w:rsidRPr="00D92598">
              <w:t>5 на отделение</w:t>
            </w:r>
          </w:p>
        </w:tc>
      </w:tr>
      <w:tr w:rsidR="00D92598" w:rsidRPr="00D92598" w14:paraId="33013495" w14:textId="77777777">
        <w:tc>
          <w:tcPr>
            <w:tcW w:w="793" w:type="dxa"/>
            <w:vAlign w:val="center"/>
          </w:tcPr>
          <w:p w14:paraId="7833A6F6" w14:textId="7D6ED085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709930F6" w14:textId="77777777" w:rsidR="00D92598" w:rsidRPr="00D92598" w:rsidRDefault="00D92598">
            <w:pPr>
              <w:pStyle w:val="ConsPlusNormal"/>
            </w:pPr>
            <w:r w:rsidRPr="00D92598">
              <w:t>Нейроинтерфейс</w:t>
            </w:r>
          </w:p>
        </w:tc>
        <w:tc>
          <w:tcPr>
            <w:tcW w:w="1530" w:type="dxa"/>
            <w:vAlign w:val="center"/>
          </w:tcPr>
          <w:p w14:paraId="3FF8487A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504AFDD0" w14:textId="77777777" w:rsidR="00D92598" w:rsidRPr="00D92598" w:rsidRDefault="00D92598">
      <w:pPr>
        <w:pStyle w:val="ConsPlusNormal"/>
        <w:jc w:val="both"/>
      </w:pPr>
    </w:p>
    <w:p w14:paraId="67F7EB8D" w14:textId="77777777" w:rsidR="00D92598" w:rsidRPr="00D92598" w:rsidRDefault="00D92598">
      <w:pPr>
        <w:pStyle w:val="ConsPlusTitle"/>
        <w:jc w:val="center"/>
        <w:outlineLvl w:val="2"/>
      </w:pPr>
      <w:r w:rsidRPr="00D92598">
        <w:t>Процедурный кабинет</w:t>
      </w:r>
    </w:p>
    <w:p w14:paraId="2D147C0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204D9C6" w14:textId="77777777">
        <w:tc>
          <w:tcPr>
            <w:tcW w:w="794" w:type="dxa"/>
          </w:tcPr>
          <w:p w14:paraId="05E60EE7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65D673E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F2969C3" w14:textId="2885C1A0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2CB5FEB" w14:textId="59E99319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6F2B7A6F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69CFF78" w14:textId="77777777">
        <w:tc>
          <w:tcPr>
            <w:tcW w:w="794" w:type="dxa"/>
            <w:vAlign w:val="center"/>
          </w:tcPr>
          <w:p w14:paraId="3F237F09" w14:textId="2558C8C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FCD4AB8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14:paraId="11B85581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2213720</w:t>
            </w:r>
          </w:p>
        </w:tc>
        <w:tc>
          <w:tcPr>
            <w:tcW w:w="2551" w:type="dxa"/>
            <w:vAlign w:val="center"/>
          </w:tcPr>
          <w:p w14:paraId="67B4F57A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14:paraId="243A2B54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5EBB5763" w14:textId="77777777">
        <w:tc>
          <w:tcPr>
            <w:tcW w:w="794" w:type="dxa"/>
            <w:vAlign w:val="center"/>
          </w:tcPr>
          <w:p w14:paraId="30018326" w14:textId="5F4E4E8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5111981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3C0C3564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3B691AC4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4A34981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B0CB4C3" w14:textId="77777777">
        <w:tc>
          <w:tcPr>
            <w:tcW w:w="794" w:type="dxa"/>
            <w:vMerge w:val="restart"/>
            <w:vAlign w:val="center"/>
          </w:tcPr>
          <w:p w14:paraId="5414512C" w14:textId="2B0C39FD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A7AE784" w14:textId="77777777" w:rsidR="00D92598" w:rsidRPr="00D92598" w:rsidRDefault="00D92598">
            <w:pPr>
              <w:pStyle w:val="ConsPlusNormal"/>
            </w:pPr>
            <w:r w:rsidRPr="00D92598">
              <w:t>Апп</w:t>
            </w:r>
            <w:r w:rsidRPr="00D92598">
              <w:lastRenderedPageBreak/>
              <w:t>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48108752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3D2442DC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</w:t>
            </w:r>
            <w:r w:rsidRPr="00D92598">
              <w:t>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3325C53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01A2CF6" w14:textId="77777777">
        <w:tc>
          <w:tcPr>
            <w:tcW w:w="794" w:type="dxa"/>
            <w:vMerge/>
          </w:tcPr>
          <w:p w14:paraId="417F837E" w14:textId="77777777" w:rsidR="00D92598" w:rsidRPr="00D92598" w:rsidRDefault="00D92598"/>
        </w:tc>
        <w:tc>
          <w:tcPr>
            <w:tcW w:w="2324" w:type="dxa"/>
            <w:vMerge/>
          </w:tcPr>
          <w:p w14:paraId="53E44CC4" w14:textId="77777777" w:rsidR="00D92598" w:rsidRPr="00D92598" w:rsidRDefault="00D92598"/>
        </w:tc>
        <w:tc>
          <w:tcPr>
            <w:tcW w:w="1417" w:type="dxa"/>
            <w:vAlign w:val="center"/>
          </w:tcPr>
          <w:p w14:paraId="7861ECCB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5FC60FAC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4C5410ED" w14:textId="77777777" w:rsidR="00D92598" w:rsidRPr="00D92598" w:rsidRDefault="00D92598"/>
        </w:tc>
      </w:tr>
      <w:tr w:rsidR="00D92598" w:rsidRPr="00D92598" w14:paraId="0F9D2CB8" w14:textId="77777777">
        <w:tc>
          <w:tcPr>
            <w:tcW w:w="794" w:type="dxa"/>
            <w:vMerge/>
          </w:tcPr>
          <w:p w14:paraId="173BC38B" w14:textId="77777777" w:rsidR="00D92598" w:rsidRPr="00D92598" w:rsidRDefault="00D92598"/>
        </w:tc>
        <w:tc>
          <w:tcPr>
            <w:tcW w:w="2324" w:type="dxa"/>
            <w:vMerge/>
          </w:tcPr>
          <w:p w14:paraId="6AC96DBB" w14:textId="77777777" w:rsidR="00D92598" w:rsidRPr="00D92598" w:rsidRDefault="00D92598"/>
        </w:tc>
        <w:tc>
          <w:tcPr>
            <w:tcW w:w="1417" w:type="dxa"/>
            <w:vAlign w:val="center"/>
          </w:tcPr>
          <w:p w14:paraId="4C838EA7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6E046FE9" w14:textId="77777777" w:rsidR="00D92598" w:rsidRPr="00D92598" w:rsidRDefault="00D92598">
            <w:pPr>
              <w:pStyle w:val="ConsPlusNormal"/>
            </w:pPr>
            <w:r w:rsidRPr="00D92598">
              <w:t xml:space="preserve">Аппарат электронный для измерения артериального давления </w:t>
            </w:r>
            <w:r w:rsidRPr="00D92598">
              <w:lastRenderedPageBreak/>
              <w:t>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3B463648" w14:textId="77777777" w:rsidR="00D92598" w:rsidRPr="00D92598" w:rsidRDefault="00D92598"/>
        </w:tc>
      </w:tr>
      <w:tr w:rsidR="00D92598" w:rsidRPr="00D92598" w14:paraId="6A437E6E" w14:textId="77777777">
        <w:tc>
          <w:tcPr>
            <w:tcW w:w="794" w:type="dxa"/>
            <w:vMerge/>
          </w:tcPr>
          <w:p w14:paraId="1BC94A0A" w14:textId="77777777" w:rsidR="00D92598" w:rsidRPr="00D92598" w:rsidRDefault="00D92598"/>
        </w:tc>
        <w:tc>
          <w:tcPr>
            <w:tcW w:w="2324" w:type="dxa"/>
            <w:vMerge/>
          </w:tcPr>
          <w:p w14:paraId="142A2825" w14:textId="77777777" w:rsidR="00D92598" w:rsidRPr="00D92598" w:rsidRDefault="00D92598"/>
        </w:tc>
        <w:tc>
          <w:tcPr>
            <w:tcW w:w="1417" w:type="dxa"/>
            <w:vAlign w:val="center"/>
          </w:tcPr>
          <w:p w14:paraId="3052C3FF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7235DC15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174918A7" w14:textId="77777777" w:rsidR="00D92598" w:rsidRPr="00D92598" w:rsidRDefault="00D92598"/>
        </w:tc>
      </w:tr>
      <w:tr w:rsidR="00D92598" w:rsidRPr="00D92598" w14:paraId="7BAB5730" w14:textId="77777777">
        <w:tc>
          <w:tcPr>
            <w:tcW w:w="794" w:type="dxa"/>
            <w:vMerge/>
          </w:tcPr>
          <w:p w14:paraId="3A5631E8" w14:textId="77777777" w:rsidR="00D92598" w:rsidRPr="00D92598" w:rsidRDefault="00D92598"/>
        </w:tc>
        <w:tc>
          <w:tcPr>
            <w:tcW w:w="2324" w:type="dxa"/>
            <w:vMerge/>
          </w:tcPr>
          <w:p w14:paraId="17C552FF" w14:textId="77777777" w:rsidR="00D92598" w:rsidRPr="00D92598" w:rsidRDefault="00D92598"/>
        </w:tc>
        <w:tc>
          <w:tcPr>
            <w:tcW w:w="1417" w:type="dxa"/>
            <w:vAlign w:val="center"/>
          </w:tcPr>
          <w:p w14:paraId="080DBF95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127B5A6C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2148A9EB" w14:textId="77777777" w:rsidR="00D92598" w:rsidRPr="00D92598" w:rsidRDefault="00D92598"/>
        </w:tc>
      </w:tr>
      <w:tr w:rsidR="00D92598" w:rsidRPr="00D92598" w14:paraId="67AF6DAA" w14:textId="77777777">
        <w:tc>
          <w:tcPr>
            <w:tcW w:w="794" w:type="dxa"/>
            <w:vMerge/>
          </w:tcPr>
          <w:p w14:paraId="773CBCD4" w14:textId="77777777" w:rsidR="00D92598" w:rsidRPr="00D92598" w:rsidRDefault="00D92598"/>
        </w:tc>
        <w:tc>
          <w:tcPr>
            <w:tcW w:w="2324" w:type="dxa"/>
            <w:vMerge/>
          </w:tcPr>
          <w:p w14:paraId="7024FC89" w14:textId="77777777" w:rsidR="00D92598" w:rsidRPr="00D92598" w:rsidRDefault="00D92598"/>
        </w:tc>
        <w:tc>
          <w:tcPr>
            <w:tcW w:w="1417" w:type="dxa"/>
            <w:vAlign w:val="center"/>
          </w:tcPr>
          <w:p w14:paraId="55F906C9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4D861FF7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2D85237E" w14:textId="77777777" w:rsidR="00D92598" w:rsidRPr="00D92598" w:rsidRDefault="00D92598"/>
        </w:tc>
      </w:tr>
      <w:tr w:rsidR="00D92598" w:rsidRPr="00D92598" w14:paraId="21D9132B" w14:textId="77777777">
        <w:tc>
          <w:tcPr>
            <w:tcW w:w="794" w:type="dxa"/>
            <w:vMerge w:val="restart"/>
            <w:vAlign w:val="center"/>
          </w:tcPr>
          <w:p w14:paraId="500F0B3E" w14:textId="2AE5B19D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C2F265B" w14:textId="77777777" w:rsidR="00D92598" w:rsidRPr="00D92598" w:rsidRDefault="00D92598">
            <w:pPr>
              <w:pStyle w:val="ConsPlusNormal"/>
            </w:pPr>
            <w:r w:rsidRPr="00D92598">
              <w:t>Стол процедурный</w:t>
            </w:r>
          </w:p>
        </w:tc>
        <w:tc>
          <w:tcPr>
            <w:tcW w:w="1417" w:type="dxa"/>
            <w:vAlign w:val="center"/>
          </w:tcPr>
          <w:p w14:paraId="67DF7348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025685AD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4C52DC4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824031A" w14:textId="77777777">
        <w:tc>
          <w:tcPr>
            <w:tcW w:w="794" w:type="dxa"/>
            <w:vMerge/>
          </w:tcPr>
          <w:p w14:paraId="1FC129C5" w14:textId="77777777" w:rsidR="00D92598" w:rsidRPr="00D92598" w:rsidRDefault="00D92598"/>
        </w:tc>
        <w:tc>
          <w:tcPr>
            <w:tcW w:w="2324" w:type="dxa"/>
            <w:vMerge/>
          </w:tcPr>
          <w:p w14:paraId="506C398A" w14:textId="77777777" w:rsidR="00D92598" w:rsidRPr="00D92598" w:rsidRDefault="00D92598"/>
        </w:tc>
        <w:tc>
          <w:tcPr>
            <w:tcW w:w="1417" w:type="dxa"/>
            <w:vAlign w:val="center"/>
          </w:tcPr>
          <w:p w14:paraId="62E84E34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050D1063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613A643B" w14:textId="77777777" w:rsidR="00D92598" w:rsidRPr="00D92598" w:rsidRDefault="00D92598"/>
        </w:tc>
      </w:tr>
      <w:tr w:rsidR="00D92598" w:rsidRPr="00D92598" w14:paraId="5FA4A7AD" w14:textId="77777777">
        <w:tc>
          <w:tcPr>
            <w:tcW w:w="794" w:type="dxa"/>
            <w:vMerge w:val="restart"/>
            <w:vAlign w:val="center"/>
          </w:tcPr>
          <w:p w14:paraId="3897C3DA" w14:textId="2E626419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1416002" w14:textId="77777777" w:rsidR="00D92598" w:rsidRPr="00D92598" w:rsidRDefault="00D92598">
            <w:pPr>
              <w:pStyle w:val="ConsPlusNormal"/>
            </w:pPr>
            <w:r w:rsidRPr="00D92598">
              <w:t>Манипуляционный столик</w:t>
            </w:r>
          </w:p>
        </w:tc>
        <w:tc>
          <w:tcPr>
            <w:tcW w:w="1417" w:type="dxa"/>
            <w:vAlign w:val="center"/>
          </w:tcPr>
          <w:p w14:paraId="340CF017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center"/>
          </w:tcPr>
          <w:p w14:paraId="6F636125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5292AA8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46996CB" w14:textId="77777777">
        <w:tc>
          <w:tcPr>
            <w:tcW w:w="794" w:type="dxa"/>
            <w:vMerge/>
          </w:tcPr>
          <w:p w14:paraId="4AC17F40" w14:textId="77777777" w:rsidR="00D92598" w:rsidRPr="00D92598" w:rsidRDefault="00D92598"/>
        </w:tc>
        <w:tc>
          <w:tcPr>
            <w:tcW w:w="2324" w:type="dxa"/>
            <w:vMerge/>
          </w:tcPr>
          <w:p w14:paraId="7C3B8733" w14:textId="77777777" w:rsidR="00D92598" w:rsidRPr="00D92598" w:rsidRDefault="00D92598"/>
        </w:tc>
        <w:tc>
          <w:tcPr>
            <w:tcW w:w="1417" w:type="dxa"/>
            <w:vAlign w:val="center"/>
          </w:tcPr>
          <w:p w14:paraId="12BE9E46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center"/>
          </w:tcPr>
          <w:p w14:paraId="35CAA8E4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3ABDF4EA" w14:textId="77777777" w:rsidR="00D92598" w:rsidRPr="00D92598" w:rsidRDefault="00D92598"/>
        </w:tc>
      </w:tr>
      <w:tr w:rsidR="00D92598" w:rsidRPr="00D92598" w14:paraId="55F7D83E" w14:textId="77777777">
        <w:tc>
          <w:tcPr>
            <w:tcW w:w="794" w:type="dxa"/>
            <w:vAlign w:val="center"/>
          </w:tcPr>
          <w:p w14:paraId="01CA9ECD" w14:textId="3774B208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553AC2A9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4A4AC355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313480FA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4644BC4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ED1B72E" w14:textId="77777777">
        <w:tc>
          <w:tcPr>
            <w:tcW w:w="794" w:type="dxa"/>
            <w:vAlign w:val="center"/>
          </w:tcPr>
          <w:p w14:paraId="202FA44F" w14:textId="503B1E3C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5EBF1FBF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6531D34D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438426E9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3FD58EB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63A86CA" w14:textId="77777777">
        <w:tc>
          <w:tcPr>
            <w:tcW w:w="794" w:type="dxa"/>
            <w:vAlign w:val="center"/>
          </w:tcPr>
          <w:p w14:paraId="4E6D6DB3" w14:textId="0DD28E21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57164DF5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14:paraId="0DB9995B" w14:textId="77777777" w:rsidR="00D92598" w:rsidRPr="00D92598" w:rsidRDefault="00D92598">
            <w:pPr>
              <w:pStyle w:val="ConsPlusNormal"/>
              <w:jc w:val="center"/>
            </w:pPr>
            <w:r w:rsidRPr="00D92598">
              <w:t>139690</w:t>
            </w:r>
          </w:p>
        </w:tc>
        <w:tc>
          <w:tcPr>
            <w:tcW w:w="2551" w:type="dxa"/>
            <w:vAlign w:val="center"/>
          </w:tcPr>
          <w:p w14:paraId="243CFA5F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14:paraId="525DDED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DD2E84A" w14:textId="77777777">
        <w:tc>
          <w:tcPr>
            <w:tcW w:w="794" w:type="dxa"/>
            <w:vAlign w:val="center"/>
          </w:tcPr>
          <w:p w14:paraId="3E51E56D" w14:textId="6DD27B7D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66DB4BC1" w14:textId="77777777" w:rsidR="00D92598" w:rsidRPr="00D92598" w:rsidRDefault="00D92598">
            <w:pPr>
              <w:pStyle w:val="ConsPlusNormal"/>
            </w:pPr>
            <w:r w:rsidRPr="00D92598"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14:paraId="05F61E0F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131950</w:t>
            </w:r>
          </w:p>
        </w:tc>
        <w:tc>
          <w:tcPr>
            <w:tcW w:w="2551" w:type="dxa"/>
            <w:vAlign w:val="center"/>
          </w:tcPr>
          <w:p w14:paraId="4DEBCAFD" w14:textId="77777777" w:rsidR="00D92598" w:rsidRPr="00D92598" w:rsidRDefault="00D92598">
            <w:pPr>
              <w:pStyle w:val="ConsPlusNormal"/>
            </w:pPr>
            <w:r w:rsidRPr="00D92598"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14:paraId="69D725D2" w14:textId="77777777" w:rsidR="00D92598" w:rsidRPr="00D92598" w:rsidRDefault="00D92598">
            <w:pPr>
              <w:pStyle w:val="ConsPlusNormal"/>
            </w:pPr>
            <w:r w:rsidRPr="00D92598">
              <w:t>по количеству коек</w:t>
            </w:r>
          </w:p>
        </w:tc>
      </w:tr>
      <w:tr w:rsidR="00D92598" w:rsidRPr="00D92598" w14:paraId="658DE1D1" w14:textId="77777777">
        <w:tc>
          <w:tcPr>
            <w:tcW w:w="794" w:type="dxa"/>
            <w:vMerge w:val="restart"/>
            <w:vAlign w:val="center"/>
          </w:tcPr>
          <w:p w14:paraId="1F265A84" w14:textId="6C36D084" w:rsidR="00D92598" w:rsidRPr="00D92598" w:rsidRDefault="00D92598">
            <w:pPr>
              <w:pStyle w:val="ConsPlusNormal"/>
              <w:jc w:val="center"/>
            </w:pPr>
            <w:r w:rsidRPr="00D92598">
              <w:t>10. &lt;1&gt; &lt;2&gt;</w:t>
            </w:r>
          </w:p>
        </w:tc>
        <w:tc>
          <w:tcPr>
            <w:tcW w:w="2324" w:type="dxa"/>
            <w:vMerge w:val="restart"/>
            <w:vAlign w:val="center"/>
          </w:tcPr>
          <w:p w14:paraId="1D6B48B5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</w:t>
            </w:r>
            <w:r w:rsidRPr="00D92598">
              <w:lastRenderedPageBreak/>
              <w:t xml:space="preserve"> Амбу (мешок Амбу)</w:t>
            </w:r>
          </w:p>
        </w:tc>
        <w:tc>
          <w:tcPr>
            <w:tcW w:w="1417" w:type="dxa"/>
            <w:vAlign w:val="center"/>
          </w:tcPr>
          <w:p w14:paraId="37D0F78F" w14:textId="77777777" w:rsidR="00D92598" w:rsidRPr="00D92598" w:rsidRDefault="00D92598">
            <w:pPr>
              <w:pStyle w:val="ConsPlusNormal"/>
              <w:jc w:val="center"/>
            </w:pPr>
            <w:r w:rsidRPr="00D92598">
              <w:t>121180</w:t>
            </w:r>
          </w:p>
        </w:tc>
        <w:tc>
          <w:tcPr>
            <w:tcW w:w="2551" w:type="dxa"/>
            <w:vAlign w:val="center"/>
          </w:tcPr>
          <w:p w14:paraId="66B5FE71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14:paraId="6EEF188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712818" w14:textId="77777777">
        <w:tc>
          <w:tcPr>
            <w:tcW w:w="794" w:type="dxa"/>
            <w:vMerge/>
          </w:tcPr>
          <w:p w14:paraId="0F1CEDDD" w14:textId="77777777" w:rsidR="00D92598" w:rsidRPr="00D92598" w:rsidRDefault="00D92598"/>
        </w:tc>
        <w:tc>
          <w:tcPr>
            <w:tcW w:w="2324" w:type="dxa"/>
            <w:vMerge/>
          </w:tcPr>
          <w:p w14:paraId="63DDF014" w14:textId="77777777" w:rsidR="00D92598" w:rsidRPr="00D92598" w:rsidRDefault="00D92598"/>
        </w:tc>
        <w:tc>
          <w:tcPr>
            <w:tcW w:w="1417" w:type="dxa"/>
            <w:vAlign w:val="center"/>
          </w:tcPr>
          <w:p w14:paraId="54502354" w14:textId="77777777" w:rsidR="00D92598" w:rsidRPr="00D92598" w:rsidRDefault="00D92598">
            <w:pPr>
              <w:pStyle w:val="ConsPlusNormal"/>
              <w:jc w:val="center"/>
            </w:pPr>
            <w:r w:rsidRPr="00D92598">
              <w:t>121270</w:t>
            </w:r>
          </w:p>
        </w:tc>
        <w:tc>
          <w:tcPr>
            <w:tcW w:w="2551" w:type="dxa"/>
            <w:vAlign w:val="center"/>
          </w:tcPr>
          <w:p w14:paraId="21683538" w14:textId="77777777" w:rsidR="00D92598" w:rsidRPr="00D92598" w:rsidRDefault="00D92598">
            <w:pPr>
              <w:pStyle w:val="ConsPlusNormal"/>
            </w:pPr>
            <w:r w:rsidRPr="00D92598">
              <w:t xml:space="preserve">Аппарат искусственной </w:t>
            </w:r>
            <w:r w:rsidRPr="00D92598">
              <w:lastRenderedPageBreak/>
              <w:t>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14:paraId="35CE67CE" w14:textId="77777777" w:rsidR="00D92598" w:rsidRPr="00D92598" w:rsidRDefault="00D92598"/>
        </w:tc>
      </w:tr>
      <w:tr w:rsidR="00D92598" w:rsidRPr="00D92598" w14:paraId="208B1D12" w14:textId="77777777">
        <w:tc>
          <w:tcPr>
            <w:tcW w:w="794" w:type="dxa"/>
            <w:vAlign w:val="center"/>
          </w:tcPr>
          <w:p w14:paraId="721C0DE3" w14:textId="41F869EB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394DB041" w14:textId="2DACA3B2" w:rsidR="00D92598" w:rsidRPr="00D92598" w:rsidRDefault="00D92598">
            <w:pPr>
              <w:pStyle w:val="ConsPlusNormal"/>
            </w:pPr>
            <w:r w:rsidRPr="00D92598"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&lt;5&gt;</w:t>
            </w:r>
          </w:p>
        </w:tc>
        <w:tc>
          <w:tcPr>
            <w:tcW w:w="1417" w:type="dxa"/>
            <w:vAlign w:val="center"/>
          </w:tcPr>
          <w:p w14:paraId="746F91F0" w14:textId="77777777" w:rsidR="00D92598" w:rsidRPr="00D92598" w:rsidRDefault="00D92598">
            <w:pPr>
              <w:pStyle w:val="ConsPlusNormal"/>
              <w:jc w:val="center"/>
            </w:pPr>
            <w:r w:rsidRPr="00D92598">
              <w:t>279970</w:t>
            </w:r>
          </w:p>
        </w:tc>
        <w:tc>
          <w:tcPr>
            <w:tcW w:w="2551" w:type="dxa"/>
            <w:vAlign w:val="center"/>
          </w:tcPr>
          <w:p w14:paraId="773EACB4" w14:textId="77777777" w:rsidR="00D92598" w:rsidRPr="00D92598" w:rsidRDefault="00D92598">
            <w:pPr>
              <w:pStyle w:val="ConsPlusNormal"/>
            </w:pPr>
            <w:r w:rsidRPr="00D92598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14:paraId="3A7473C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B6444E0" w14:textId="77777777">
        <w:tc>
          <w:tcPr>
            <w:tcW w:w="794" w:type="dxa"/>
            <w:vAlign w:val="center"/>
          </w:tcPr>
          <w:p w14:paraId="13E70BB7" w14:textId="060EC02B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21B92C98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14:paraId="57F09723" w14:textId="77777777" w:rsidR="00D92598" w:rsidRPr="00D92598" w:rsidRDefault="00D92598">
            <w:pPr>
              <w:pStyle w:val="ConsPlusNormal"/>
              <w:jc w:val="center"/>
            </w:pPr>
            <w:r w:rsidRPr="00D92598">
              <w:t>152690</w:t>
            </w:r>
          </w:p>
        </w:tc>
        <w:tc>
          <w:tcPr>
            <w:tcW w:w="2551" w:type="dxa"/>
            <w:vAlign w:val="center"/>
          </w:tcPr>
          <w:p w14:paraId="43E30456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14:paraId="772A4349" w14:textId="04BFD2A4" w:rsidR="00D92598" w:rsidRPr="00D92598" w:rsidRDefault="00D92598">
            <w:pPr>
              <w:pStyle w:val="ConsPlusNormal"/>
            </w:pPr>
            <w:r w:rsidRPr="00D92598">
              <w:t>не менее 1 &lt;6&gt;</w:t>
            </w:r>
          </w:p>
        </w:tc>
      </w:tr>
      <w:tr w:rsidR="00D92598" w:rsidRPr="00D92598" w14:paraId="1553165A" w14:textId="77777777">
        <w:tc>
          <w:tcPr>
            <w:tcW w:w="794" w:type="dxa"/>
            <w:vAlign w:val="center"/>
          </w:tcPr>
          <w:p w14:paraId="40B31ADE" w14:textId="4F5178BC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321A9A28" w14:textId="77777777" w:rsidR="00D92598" w:rsidRPr="00D92598" w:rsidRDefault="00D92598">
            <w:pPr>
              <w:pStyle w:val="ConsPlusNormal"/>
            </w:pPr>
            <w:r w:rsidRPr="00D92598"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14:paraId="4198AC66" w14:textId="77777777" w:rsidR="00D92598" w:rsidRPr="00D92598" w:rsidRDefault="00D92598">
            <w:pPr>
              <w:pStyle w:val="ConsPlusNormal"/>
              <w:jc w:val="center"/>
            </w:pPr>
            <w:r w:rsidRPr="00D92598">
              <w:t>335210</w:t>
            </w:r>
          </w:p>
        </w:tc>
        <w:tc>
          <w:tcPr>
            <w:tcW w:w="2551" w:type="dxa"/>
            <w:vAlign w:val="center"/>
          </w:tcPr>
          <w:p w14:paraId="191AA3EB" w14:textId="77777777" w:rsidR="00D92598" w:rsidRPr="00D92598" w:rsidRDefault="00D92598">
            <w:pPr>
              <w:pStyle w:val="ConsPlusNormal"/>
            </w:pPr>
            <w:r w:rsidRPr="00D92598"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14:paraId="2E0F203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C70EFA" w14:textId="77777777">
        <w:tc>
          <w:tcPr>
            <w:tcW w:w="794" w:type="dxa"/>
            <w:vAlign w:val="center"/>
          </w:tcPr>
          <w:p w14:paraId="2F8D3BA9" w14:textId="72360708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58368860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14:paraId="3F1ABDBE" w14:textId="77777777" w:rsidR="00D92598" w:rsidRPr="00D92598" w:rsidRDefault="00D92598">
            <w:pPr>
              <w:pStyle w:val="ConsPlusNormal"/>
              <w:jc w:val="center"/>
            </w:pPr>
            <w:r w:rsidRPr="00D92598">
              <w:t>137020</w:t>
            </w:r>
          </w:p>
        </w:tc>
        <w:tc>
          <w:tcPr>
            <w:tcW w:w="2551" w:type="dxa"/>
            <w:vAlign w:val="center"/>
          </w:tcPr>
          <w:p w14:paraId="7FEDE6F4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14:paraId="64C2230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1D96463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AB3D1E8" w14:textId="77777777">
        <w:tc>
          <w:tcPr>
            <w:tcW w:w="9069" w:type="dxa"/>
            <w:gridSpan w:val="3"/>
          </w:tcPr>
          <w:p w14:paraId="29108B11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6FE6D0D7" w14:textId="77777777">
        <w:tc>
          <w:tcPr>
            <w:tcW w:w="7539" w:type="dxa"/>
            <w:gridSpan w:val="2"/>
          </w:tcPr>
          <w:p w14:paraId="5F889D1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16FFD6F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66DA025" w14:textId="77777777">
        <w:tc>
          <w:tcPr>
            <w:tcW w:w="793" w:type="dxa"/>
            <w:vAlign w:val="center"/>
          </w:tcPr>
          <w:p w14:paraId="04E6C5C4" w14:textId="555B26C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43D94D8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983F57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2EC5A8" w14:textId="77777777">
        <w:tc>
          <w:tcPr>
            <w:tcW w:w="793" w:type="dxa"/>
            <w:vAlign w:val="center"/>
          </w:tcPr>
          <w:p w14:paraId="36A555DA" w14:textId="794C4B6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7FDB5EB0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1DCC859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7F618DE7" w14:textId="77777777" w:rsidR="00D92598" w:rsidRPr="00D92598" w:rsidRDefault="00D92598">
      <w:pPr>
        <w:pStyle w:val="ConsPlusNormal"/>
        <w:jc w:val="both"/>
      </w:pPr>
    </w:p>
    <w:p w14:paraId="5C8DC8E2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46606A95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50" w:name="P5001"/>
      <w:bookmarkEnd w:id="50"/>
      <w:r w:rsidRPr="00D92598">
        <w:t>&lt;1&gt; Рекомендуемый до 31 декабря 2021 г.</w:t>
      </w:r>
    </w:p>
    <w:p w14:paraId="7BE59FDB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51" w:name="P5002"/>
      <w:bookmarkEnd w:id="51"/>
      <w:r w:rsidRPr="00D92598">
        <w:t>&lt;2&gt; Необходимо наличие одной из указанных позиций.</w:t>
      </w:r>
    </w:p>
    <w:p w14:paraId="33328A92" w14:textId="16211F09" w:rsidR="00D92598" w:rsidRPr="00D92598" w:rsidRDefault="00D92598">
      <w:pPr>
        <w:pStyle w:val="ConsPlusNormal"/>
        <w:spacing w:before="220"/>
        <w:ind w:firstLine="540"/>
        <w:jc w:val="both"/>
      </w:pPr>
      <w:bookmarkStart w:id="52" w:name="P5003"/>
      <w:bookmarkEnd w:id="52"/>
      <w:r w:rsidRPr="00D92598">
        <w:lastRenderedPageBreak/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34FAE02D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53" w:name="P5004"/>
      <w:bookmarkEnd w:id="53"/>
      <w:r w:rsidRPr="00D92598">
        <w:t>&lt;4&gt; Для оснащения медицинских организаций, осуществляющих медицинскую реабилитацию, третьей и четвертой групп.</w:t>
      </w:r>
    </w:p>
    <w:p w14:paraId="1776EFB9" w14:textId="411A1C2B" w:rsidR="00D92598" w:rsidRPr="00D92598" w:rsidRDefault="00D92598">
      <w:pPr>
        <w:pStyle w:val="ConsPlusNormal"/>
        <w:spacing w:before="220"/>
        <w:ind w:firstLine="540"/>
        <w:jc w:val="both"/>
      </w:pPr>
      <w:bookmarkStart w:id="54" w:name="P5005"/>
      <w:bookmarkEnd w:id="54"/>
      <w:r w:rsidRPr="00D92598">
        <w:t>&lt;5&gt; Приказ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14:paraId="48D749B9" w14:textId="605E9991" w:rsidR="00D92598" w:rsidRPr="00D92598" w:rsidRDefault="00D92598">
      <w:pPr>
        <w:pStyle w:val="ConsPlusNormal"/>
        <w:spacing w:before="220"/>
        <w:ind w:firstLine="540"/>
        <w:jc w:val="both"/>
      </w:pPr>
      <w:bookmarkStart w:id="55" w:name="P5006"/>
      <w:bookmarkEnd w:id="55"/>
      <w:r w:rsidRPr="00D92598">
        <w:t>&lt;6&gt; Виды и количество медицинских изделий определяются в соответствии с санитарно-эпидемиологическими правилами и нормативами СанПиН 2.1.3.2630-10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14:paraId="06341CEC" w14:textId="77777777" w:rsidR="00D92598" w:rsidRPr="00D92598" w:rsidRDefault="00D92598">
      <w:pPr>
        <w:pStyle w:val="ConsPlusNormal"/>
        <w:jc w:val="both"/>
      </w:pPr>
    </w:p>
    <w:p w14:paraId="18462DA1" w14:textId="77777777" w:rsidR="00D92598" w:rsidRPr="00D92598" w:rsidRDefault="00D92598">
      <w:pPr>
        <w:pStyle w:val="ConsPlusNormal"/>
        <w:jc w:val="both"/>
      </w:pPr>
    </w:p>
    <w:p w14:paraId="57512D30" w14:textId="77777777" w:rsidR="00D92598" w:rsidRPr="00D92598" w:rsidRDefault="00D92598">
      <w:pPr>
        <w:pStyle w:val="ConsPlusNormal"/>
        <w:jc w:val="both"/>
      </w:pPr>
    </w:p>
    <w:p w14:paraId="603F7103" w14:textId="77777777" w:rsidR="00D92598" w:rsidRPr="00D92598" w:rsidRDefault="00D92598">
      <w:pPr>
        <w:pStyle w:val="ConsPlusNormal"/>
        <w:jc w:val="both"/>
      </w:pPr>
    </w:p>
    <w:p w14:paraId="7CDF737A" w14:textId="77777777" w:rsidR="00D92598" w:rsidRPr="00D92598" w:rsidRDefault="00D92598">
      <w:pPr>
        <w:pStyle w:val="ConsPlusNormal"/>
        <w:jc w:val="both"/>
      </w:pPr>
    </w:p>
    <w:p w14:paraId="235E0509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16</w:t>
      </w:r>
    </w:p>
    <w:p w14:paraId="68F3EB88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709FA243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3720C6B9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7F746DB6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30A1DC66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4C910381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72404C85" w14:textId="77777777" w:rsidR="00D92598" w:rsidRPr="00D92598" w:rsidRDefault="00D92598">
      <w:pPr>
        <w:pStyle w:val="ConsPlusNormal"/>
        <w:jc w:val="both"/>
      </w:pPr>
    </w:p>
    <w:p w14:paraId="27C4704C" w14:textId="77777777" w:rsidR="00D92598" w:rsidRPr="00D92598" w:rsidRDefault="00D92598">
      <w:pPr>
        <w:pStyle w:val="ConsPlusTitle"/>
        <w:jc w:val="center"/>
      </w:pPr>
      <w:r w:rsidRPr="00D92598">
        <w:t>ПРАВИЛА</w:t>
      </w:r>
    </w:p>
    <w:p w14:paraId="3614CF54" w14:textId="77777777" w:rsidR="00D92598" w:rsidRPr="00D92598" w:rsidRDefault="00D92598">
      <w:pPr>
        <w:pStyle w:val="ConsPlusTitle"/>
        <w:jc w:val="center"/>
      </w:pPr>
      <w:r w:rsidRPr="00D92598">
        <w:t>ОРГАНИЗАЦИИ ДЕЯТЕЛЬНОСТИ АМБУЛАТОРНОГО ОТДЕЛЕНИЯ</w:t>
      </w:r>
    </w:p>
    <w:p w14:paraId="57629A70" w14:textId="77777777" w:rsidR="00D92598" w:rsidRPr="00D92598" w:rsidRDefault="00D92598">
      <w:pPr>
        <w:pStyle w:val="ConsPlusTitle"/>
        <w:jc w:val="center"/>
      </w:pPr>
      <w:r w:rsidRPr="00D92598">
        <w:t>МЕДИЦИНСКОЙ РЕАБИЛИТАЦИИ</w:t>
      </w:r>
    </w:p>
    <w:p w14:paraId="7CCB9B1E" w14:textId="77777777" w:rsidR="00D92598" w:rsidRPr="00D92598" w:rsidRDefault="00D92598">
      <w:pPr>
        <w:pStyle w:val="ConsPlusNormal"/>
        <w:jc w:val="both"/>
      </w:pPr>
    </w:p>
    <w:p w14:paraId="2A0AC556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Настоящие Правила устанавливают порядок организации деятельности амбулаторного отделения медицинской реабилитации (далее - Амбулаторное отделение).</w:t>
      </w:r>
    </w:p>
    <w:p w14:paraId="7A413C6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2. Амбулаторное отделение является структурным подразделением</w:t>
      </w:r>
      <w:r w:rsidRPr="00D92598">
        <w:lastRenderedPageBreak/>
        <w:t xml:space="preserve"> медицинской организации или иной организации, оказывающей первичную медико-санитарную помощь, и создается в целях осуществления медицинской реабилитации на третьем этапе.</w:t>
      </w:r>
    </w:p>
    <w:p w14:paraId="33B6EBD3" w14:textId="6D43702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3. Структура и штатная численность Амбулаторного отделения устанавливаются </w:t>
      </w:r>
      <w:r w:rsidRPr="00D92598">
        <w:lastRenderedPageBreak/>
        <w:t>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Амбулаторного отделения (приложение N 17 к Порядку организации медицинской реабилитации взрослых, утвержденному настоящим приказом, далее - Порядок).</w:t>
      </w:r>
    </w:p>
    <w:p w14:paraId="0B81BE52" w14:textId="3CCDA313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На должность заведующего Амбулаторным отделением назначается врач физической и реабилитационной медицины, соответствующий требованиям профессионального стандарта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0B6EF9E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3B75C98B" w14:textId="61BF872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Приказ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14:paraId="30C19CEF" w14:textId="77777777" w:rsidR="00D92598" w:rsidRPr="00D92598" w:rsidRDefault="00D92598">
      <w:pPr>
        <w:pStyle w:val="ConsPlusNormal"/>
        <w:jc w:val="both"/>
      </w:pPr>
    </w:p>
    <w:p w14:paraId="0EAE4296" w14:textId="47EDA1DF" w:rsidR="00D92598" w:rsidRPr="00D92598" w:rsidRDefault="00D92598">
      <w:pPr>
        <w:pStyle w:val="ConsPlusNormal"/>
        <w:ind w:firstLine="540"/>
        <w:jc w:val="both"/>
      </w:pPr>
      <w:r w:rsidRPr="00D92598">
        <w:t>5. На должность врача Амбулаторного отделения назначается врач физической и реабилитационной медицины/врач по медицинской реабилитации, соответствующий требованиям профессионального стандарта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4E3D2C1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6. Амбулаторное отделение осуществляет следующие функции:</w:t>
      </w:r>
    </w:p>
    <w:p w14:paraId="1BD13FA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и/или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14:paraId="4583C69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&lt;2&gt; (далее - МКФ) и его изменения в процессе проведения мероприятий по медицинской реабилитации;</w:t>
      </w:r>
    </w:p>
    <w:p w14:paraId="6B65FE9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42E4FD7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&lt;2&gt; Международная классификация функционирования, ограничений жизн</w:t>
      </w:r>
      <w:r w:rsidRPr="00D92598">
        <w:lastRenderedPageBreak/>
        <w:t>едеятельности и здоровья, одобренная на Пятьдесят четвертой сессии Всемирной ассамблеи здравоохранения 22 мая 2001 г.</w:t>
      </w:r>
    </w:p>
    <w:p w14:paraId="65DC759A" w14:textId="77777777" w:rsidR="00D92598" w:rsidRPr="00D92598" w:rsidRDefault="00D92598">
      <w:pPr>
        <w:pStyle w:val="ConsPlusNormal"/>
        <w:jc w:val="both"/>
      </w:pPr>
    </w:p>
    <w:p w14:paraId="559877B3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5534F74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6C0026A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14:paraId="5CD8B5A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формирование и реализация индивидуального плана медицинской реабилитации (далее - ИПМР);</w:t>
      </w:r>
    </w:p>
    <w:p w14:paraId="00BDBCC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0A001AD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(ШРМ), рекомендации по дальнейшей тактике ведения пациента;</w:t>
      </w:r>
    </w:p>
    <w:p w14:paraId="4111E62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ведение учетной и отчетной доку</w:t>
      </w:r>
      <w:r w:rsidRPr="00D92598">
        <w:lastRenderedPageBreak/>
        <w:t>ментации, предоставление отчетов о медицинской деятельности.</w:t>
      </w:r>
    </w:p>
    <w:p w14:paraId="66B7087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В структуре Амбулаторного отделения рекомендуется предусматривать:</w:t>
      </w:r>
    </w:p>
    <w:p w14:paraId="16CBEE4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процедурную (манипуляционная);</w:t>
      </w:r>
    </w:p>
    <w:p w14:paraId="2880229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кабинеты специалистов мультидисциплинарной реабилитационной команды:</w:t>
      </w:r>
    </w:p>
    <w:p w14:paraId="56BB885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специалиста (специалистов) по физической реабилитации;</w:t>
      </w:r>
    </w:p>
    <w:p w14:paraId="736A661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специалиста по эргореабилитации;</w:t>
      </w:r>
    </w:p>
    <w:p w14:paraId="53DC780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медицинского логопеда;</w:t>
      </w:r>
    </w:p>
    <w:p w14:paraId="4BF6349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медицинского психолога/врача-психотерапевта;</w:t>
      </w:r>
    </w:p>
    <w:p w14:paraId="3F4D0CC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антропометрии;</w:t>
      </w:r>
    </w:p>
    <w:p w14:paraId="09EF17E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физиотерапии;</w:t>
      </w:r>
    </w:p>
    <w:p w14:paraId="347530A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для индивидуальных занятий физической реабилитацией;</w:t>
      </w:r>
    </w:p>
    <w:p w14:paraId="0ED7EC1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антропометрии;</w:t>
      </w:r>
    </w:p>
    <w:p w14:paraId="0C898A3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физиотерапии;</w:t>
      </w:r>
    </w:p>
    <w:p w14:paraId="1387777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малый зал для групповых занятий физической реабилитацией (до 5 человек, из расчета 4 м</w:t>
      </w:r>
      <w:r w:rsidRPr="00D92598">
        <w:rPr>
          <w:vertAlign w:val="superscript"/>
        </w:rPr>
        <w:t>2</w:t>
      </w:r>
      <w:r w:rsidRPr="00D92598">
        <w:t xml:space="preserve"> на одного пациента, но не менее 20 м</w:t>
      </w:r>
      <w:r w:rsidRPr="00D92598">
        <w:rPr>
          <w:vertAlign w:val="superscript"/>
        </w:rPr>
        <w:t>2</w:t>
      </w:r>
      <w:r w:rsidRPr="00D92598">
        <w:t>);</w:t>
      </w:r>
    </w:p>
    <w:p w14:paraId="4EFE8E6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механотерапии;</w:t>
      </w:r>
    </w:p>
    <w:p w14:paraId="16AB046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тренажерный зал;</w:t>
      </w:r>
    </w:p>
    <w:p w14:paraId="39D3BEB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интерактивных технологий и когнитивной реабилитации;</w:t>
      </w:r>
    </w:p>
    <w:p w14:paraId="0B48B5F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зал эргореабилитации;</w:t>
      </w:r>
    </w:p>
    <w:p w14:paraId="7F79C11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заведующего;</w:t>
      </w:r>
    </w:p>
    <w:p w14:paraId="7CF23D1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ординаторскую для врачей;</w:t>
      </w:r>
    </w:p>
    <w:p w14:paraId="741E872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комнату для медицинских работников;</w:t>
      </w:r>
    </w:p>
    <w:p w14:paraId="5234B1D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старшей медицинской сестры;</w:t>
      </w:r>
    </w:p>
    <w:p w14:paraId="4A98A0D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для медицинских сестер;</w:t>
      </w:r>
    </w:p>
    <w:p w14:paraId="5C5F100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кабинет сестры-хозяйки;</w:t>
      </w:r>
    </w:p>
    <w:p w14:paraId="45F5BD2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комнату отдыха персонала;</w:t>
      </w:r>
    </w:p>
    <w:p w14:paraId="7F670D6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социального работника;</w:t>
      </w:r>
    </w:p>
    <w:p w14:paraId="2F7A597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санузел для медицинских работников;</w:t>
      </w:r>
    </w:p>
    <w:p w14:paraId="03C7593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санузел для пациентов;</w:t>
      </w:r>
    </w:p>
    <w:p w14:paraId="11B5654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санитарную комнату;</w:t>
      </w:r>
    </w:p>
    <w:p w14:paraId="76FBECC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хранения расходных материалов и лекарственных преператов;</w:t>
      </w:r>
    </w:p>
    <w:p w14:paraId="39B8464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помещение для хранения передвижного медицинского оборудования.</w:t>
      </w:r>
    </w:p>
    <w:p w14:paraId="6D6D9292" w14:textId="00AA28B1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8. Оснащение Амбулаторного отделения осущ</w:t>
      </w:r>
      <w:r w:rsidRPr="00D92598">
        <w:lastRenderedPageBreak/>
        <w:t>ествляется в соответствии со стандартом оснащения амбулаторного отделения медицинской реабилитации взрослых (приложение N 18 к Порядку).</w:t>
      </w:r>
    </w:p>
    <w:p w14:paraId="1F9CD76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Амбулаторное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14:paraId="5EFFBD9D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10. Амбулаторное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14:paraId="141A2946" w14:textId="77777777" w:rsidR="00D92598" w:rsidRPr="00D92598" w:rsidRDefault="00D92598">
      <w:pPr>
        <w:pStyle w:val="ConsPlusNormal"/>
        <w:jc w:val="both"/>
      </w:pPr>
    </w:p>
    <w:p w14:paraId="4AAE11DC" w14:textId="77777777" w:rsidR="00D92598" w:rsidRPr="00D92598" w:rsidRDefault="00D92598">
      <w:pPr>
        <w:pStyle w:val="ConsPlusNormal"/>
        <w:jc w:val="both"/>
      </w:pPr>
    </w:p>
    <w:p w14:paraId="12EFFDF1" w14:textId="77777777" w:rsidR="00D92598" w:rsidRPr="00D92598" w:rsidRDefault="00D92598">
      <w:pPr>
        <w:pStyle w:val="ConsPlusNormal"/>
        <w:jc w:val="both"/>
      </w:pPr>
    </w:p>
    <w:p w14:paraId="1BEDB1F0" w14:textId="77777777" w:rsidR="00D92598" w:rsidRPr="00D92598" w:rsidRDefault="00D92598">
      <w:pPr>
        <w:pStyle w:val="ConsPlusNormal"/>
        <w:jc w:val="both"/>
      </w:pPr>
    </w:p>
    <w:p w14:paraId="08CFFE30" w14:textId="77777777" w:rsidR="00D92598" w:rsidRPr="00D92598" w:rsidRDefault="00D92598">
      <w:pPr>
        <w:pStyle w:val="ConsPlusNormal"/>
        <w:jc w:val="both"/>
      </w:pPr>
    </w:p>
    <w:p w14:paraId="2E571B2E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17</w:t>
      </w:r>
    </w:p>
    <w:p w14:paraId="5EBA7FD6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33C72390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79AC1796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5A11D23F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78BBA55B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51C39888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57BF78A4" w14:textId="77777777" w:rsidR="00D92598" w:rsidRPr="00D92598" w:rsidRDefault="00D92598">
      <w:pPr>
        <w:pStyle w:val="ConsPlusNormal"/>
        <w:jc w:val="both"/>
      </w:pPr>
    </w:p>
    <w:p w14:paraId="6784003F" w14:textId="77777777" w:rsidR="00D92598" w:rsidRPr="00D92598" w:rsidRDefault="00D92598">
      <w:pPr>
        <w:pStyle w:val="ConsPlusTitle"/>
        <w:jc w:val="center"/>
      </w:pPr>
      <w:bookmarkStart w:id="56" w:name="P5091"/>
      <w:bookmarkEnd w:id="56"/>
      <w:r w:rsidRPr="00D92598">
        <w:t>РЕКОМЕНДУЕМЫЕ ШТАТНЫЕ НОРМАТИВЫ</w:t>
      </w:r>
    </w:p>
    <w:p w14:paraId="4E0A5477" w14:textId="77777777" w:rsidR="00D92598" w:rsidRPr="00D92598" w:rsidRDefault="00D92598">
      <w:pPr>
        <w:pStyle w:val="ConsPlusTitle"/>
        <w:jc w:val="center"/>
      </w:pPr>
      <w:r w:rsidRPr="00D92598">
        <w:t>АМБУЛАТОРНОГО ОТДЕЛЕНИЯ МЕДИЦИНСКОЙ РЕАБИЛИТАЦИИ ВЗРОСЛЫХ</w:t>
      </w:r>
    </w:p>
    <w:p w14:paraId="7D57426D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5783"/>
        <w:gridCol w:w="2665"/>
      </w:tblGrid>
      <w:tr w:rsidR="00D92598" w:rsidRPr="00D92598" w14:paraId="62641EED" w14:textId="77777777">
        <w:tc>
          <w:tcPr>
            <w:tcW w:w="605" w:type="dxa"/>
          </w:tcPr>
          <w:p w14:paraId="179C50B4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5783" w:type="dxa"/>
          </w:tcPr>
          <w:p w14:paraId="62D0BBA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2665" w:type="dxa"/>
          </w:tcPr>
          <w:p w14:paraId="7CBC6463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450027A8" w14:textId="77777777">
        <w:tc>
          <w:tcPr>
            <w:tcW w:w="605" w:type="dxa"/>
            <w:vAlign w:val="center"/>
          </w:tcPr>
          <w:p w14:paraId="360358C5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5783" w:type="dxa"/>
            <w:vAlign w:val="center"/>
          </w:tcPr>
          <w:p w14:paraId="39713BE8" w14:textId="77777777" w:rsidR="00D92598" w:rsidRPr="00D92598" w:rsidRDefault="00D92598">
            <w:pPr>
              <w:pStyle w:val="ConsPlusNormal"/>
            </w:pPr>
            <w:r w:rsidRPr="00D92598">
              <w:t>Заведующий амбулаторным отделением</w:t>
            </w:r>
          </w:p>
        </w:tc>
        <w:tc>
          <w:tcPr>
            <w:tcW w:w="2665" w:type="dxa"/>
            <w:vAlign w:val="center"/>
          </w:tcPr>
          <w:p w14:paraId="481411EA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353198B8" w14:textId="77777777">
        <w:tc>
          <w:tcPr>
            <w:tcW w:w="605" w:type="dxa"/>
            <w:vAlign w:val="center"/>
          </w:tcPr>
          <w:p w14:paraId="31FE3638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5783" w:type="dxa"/>
            <w:vAlign w:val="center"/>
          </w:tcPr>
          <w:p w14:paraId="0072C230" w14:textId="77777777" w:rsidR="00D92598" w:rsidRPr="00D92598" w:rsidRDefault="00D92598">
            <w:pPr>
              <w:pStyle w:val="ConsPlusNormal"/>
            </w:pPr>
            <w:r w:rsidRPr="00D92598">
              <w:t>Сестра-хозяйка</w:t>
            </w:r>
          </w:p>
        </w:tc>
        <w:tc>
          <w:tcPr>
            <w:tcW w:w="2665" w:type="dxa"/>
            <w:vAlign w:val="center"/>
          </w:tcPr>
          <w:p w14:paraId="4D90559F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05D73244" w14:textId="77777777">
        <w:tc>
          <w:tcPr>
            <w:tcW w:w="605" w:type="dxa"/>
            <w:vAlign w:val="center"/>
          </w:tcPr>
          <w:p w14:paraId="4ABC959F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5783" w:type="dxa"/>
            <w:vAlign w:val="center"/>
          </w:tcPr>
          <w:p w14:paraId="3FC4D93E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2665" w:type="dxa"/>
            <w:vAlign w:val="center"/>
          </w:tcPr>
          <w:p w14:paraId="7DCEE940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24B93B6C" w14:textId="77777777">
        <w:tc>
          <w:tcPr>
            <w:tcW w:w="605" w:type="dxa"/>
            <w:vAlign w:val="center"/>
          </w:tcPr>
          <w:p w14:paraId="2BB0117A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5783" w:type="dxa"/>
            <w:vAlign w:val="center"/>
          </w:tcPr>
          <w:p w14:paraId="1C9B46B2" w14:textId="77777777" w:rsidR="00D92598" w:rsidRPr="00D92598" w:rsidRDefault="00D92598">
            <w:pPr>
              <w:pStyle w:val="ConsPlusNormal"/>
            </w:pPr>
            <w:r w:rsidRPr="00D92598">
              <w:t>Медицинская сестра процедурная</w:t>
            </w:r>
          </w:p>
        </w:tc>
        <w:tc>
          <w:tcPr>
            <w:tcW w:w="2665" w:type="dxa"/>
            <w:vAlign w:val="center"/>
          </w:tcPr>
          <w:p w14:paraId="0BF3D82F" w14:textId="77777777" w:rsidR="00D92598" w:rsidRPr="00D92598" w:rsidRDefault="00D92598">
            <w:pPr>
              <w:pStyle w:val="ConsPlusNormal"/>
            </w:pPr>
            <w:r w:rsidRPr="00D92598">
              <w:t>1 дол</w:t>
            </w:r>
            <w:r w:rsidRPr="00D92598">
              <w:lastRenderedPageBreak/>
              <w:t>жность</w:t>
            </w:r>
          </w:p>
        </w:tc>
      </w:tr>
      <w:tr w:rsidR="00D92598" w:rsidRPr="00D92598" w14:paraId="1F79018A" w14:textId="77777777">
        <w:tc>
          <w:tcPr>
            <w:tcW w:w="605" w:type="dxa"/>
            <w:vAlign w:val="center"/>
          </w:tcPr>
          <w:p w14:paraId="7129687C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5783" w:type="dxa"/>
            <w:vAlign w:val="center"/>
          </w:tcPr>
          <w:p w14:paraId="5C9A5D79" w14:textId="47482DAB" w:rsidR="00D92598" w:rsidRPr="00D92598" w:rsidRDefault="00D92598">
            <w:pPr>
              <w:pStyle w:val="ConsPlusNormal"/>
            </w:pPr>
            <w:r w:rsidRPr="00D92598">
              <w:t xml:space="preserve">Врач физической и реабилитационной медицины/врач по </w:t>
            </w:r>
            <w:r w:rsidRPr="00D92598">
              <w:lastRenderedPageBreak/>
              <w:t>медицинской реабилитации (врач-специалист по профилю оказываемой медицинской помощи, врач по лечебной физкультуре, врач-физиотерапевт, врач-рефлексотерапевт &lt;1&gt;)</w:t>
            </w:r>
          </w:p>
        </w:tc>
        <w:tc>
          <w:tcPr>
            <w:tcW w:w="2665" w:type="dxa"/>
            <w:vAlign w:val="center"/>
          </w:tcPr>
          <w:p w14:paraId="2900D1AF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1 должность на 15 </w:t>
            </w:r>
            <w:r w:rsidRPr="00D92598">
              <w:lastRenderedPageBreak/>
              <w:t>пациентов в смену</w:t>
            </w:r>
          </w:p>
        </w:tc>
      </w:tr>
      <w:tr w:rsidR="00D92598" w:rsidRPr="00D92598" w14:paraId="4EE1020E" w14:textId="77777777">
        <w:tc>
          <w:tcPr>
            <w:tcW w:w="605" w:type="dxa"/>
            <w:vAlign w:val="center"/>
          </w:tcPr>
          <w:p w14:paraId="003CD23E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5783" w:type="dxa"/>
            <w:vAlign w:val="center"/>
          </w:tcPr>
          <w:p w14:paraId="385A5676" w14:textId="738EFCB7" w:rsidR="00D92598" w:rsidRPr="00D92598" w:rsidRDefault="00D92598">
            <w:pPr>
              <w:pStyle w:val="ConsPlusNormal"/>
            </w:pPr>
            <w:r w:rsidRPr="00D92598">
              <w:t>Специалист по физической реабилитации (инструктор-методист по лечебной физкультуре &lt;1&gt;)</w:t>
            </w:r>
          </w:p>
        </w:tc>
        <w:tc>
          <w:tcPr>
            <w:tcW w:w="2665" w:type="dxa"/>
            <w:vAlign w:val="center"/>
          </w:tcPr>
          <w:p w14:paraId="7CB3C0B6" w14:textId="77777777" w:rsidR="00D92598" w:rsidRPr="00D92598" w:rsidRDefault="00D92598">
            <w:pPr>
              <w:pStyle w:val="ConsPlusNormal"/>
            </w:pPr>
            <w:r w:rsidRPr="00D92598">
              <w:t>2 должности</w:t>
            </w:r>
          </w:p>
          <w:p w14:paraId="16F4F829" w14:textId="77777777" w:rsidR="00D92598" w:rsidRPr="00D92598" w:rsidRDefault="00D92598">
            <w:pPr>
              <w:pStyle w:val="ConsPlusNormal"/>
            </w:pPr>
            <w:r w:rsidRPr="00D92598">
              <w:t>на 12 пациентов в смену</w:t>
            </w:r>
          </w:p>
        </w:tc>
      </w:tr>
      <w:tr w:rsidR="00D92598" w:rsidRPr="00D92598" w14:paraId="51F7EEE0" w14:textId="77777777">
        <w:tc>
          <w:tcPr>
            <w:tcW w:w="605" w:type="dxa"/>
            <w:vAlign w:val="center"/>
          </w:tcPr>
          <w:p w14:paraId="29189FAA" w14:textId="77777777" w:rsidR="00D92598" w:rsidRPr="00D92598" w:rsidRDefault="00D92598">
            <w:pPr>
              <w:pStyle w:val="ConsPlusNormal"/>
              <w:jc w:val="center"/>
            </w:pPr>
            <w:r w:rsidRPr="00D92598">
              <w:t>7.</w:t>
            </w:r>
          </w:p>
        </w:tc>
        <w:tc>
          <w:tcPr>
            <w:tcW w:w="5783" w:type="dxa"/>
            <w:vAlign w:val="center"/>
          </w:tcPr>
          <w:p w14:paraId="30B208A9" w14:textId="55546EBB" w:rsidR="00D92598" w:rsidRPr="00D92598" w:rsidRDefault="00D92598">
            <w:pPr>
              <w:pStyle w:val="ConsPlusNormal"/>
            </w:pPr>
            <w:r w:rsidRPr="00D92598">
              <w:t>Медицинский логопед (логопед &lt;1&gt;)</w:t>
            </w:r>
          </w:p>
        </w:tc>
        <w:tc>
          <w:tcPr>
            <w:tcW w:w="2665" w:type="dxa"/>
            <w:vAlign w:val="center"/>
          </w:tcPr>
          <w:p w14:paraId="3903154F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  <w:p w14:paraId="46555057" w14:textId="77777777" w:rsidR="00D92598" w:rsidRPr="00D92598" w:rsidRDefault="00D92598">
            <w:pPr>
              <w:pStyle w:val="ConsPlusNormal"/>
            </w:pPr>
            <w:r w:rsidRPr="00D92598">
              <w:t>на 12 пациентов в смену</w:t>
            </w:r>
          </w:p>
        </w:tc>
      </w:tr>
      <w:tr w:rsidR="00D92598" w:rsidRPr="00D92598" w14:paraId="7FCE1C3F" w14:textId="77777777">
        <w:tc>
          <w:tcPr>
            <w:tcW w:w="605" w:type="dxa"/>
            <w:vAlign w:val="center"/>
          </w:tcPr>
          <w:p w14:paraId="2F93D5FA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5783" w:type="dxa"/>
            <w:vAlign w:val="center"/>
          </w:tcPr>
          <w:p w14:paraId="5584A00D" w14:textId="0F0F121C" w:rsidR="00D92598" w:rsidRPr="00D92598" w:rsidRDefault="00D92598">
            <w:pPr>
              <w:pStyle w:val="ConsPlusNormal"/>
            </w:pPr>
            <w:r w:rsidRPr="00D92598">
              <w:t>Медицинский психолог/врач-психотерапевт (психолог &lt;1&gt;)</w:t>
            </w:r>
          </w:p>
        </w:tc>
        <w:tc>
          <w:tcPr>
            <w:tcW w:w="2665" w:type="dxa"/>
            <w:vAlign w:val="center"/>
          </w:tcPr>
          <w:p w14:paraId="5BFCF075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  <w:p w14:paraId="11A19B43" w14:textId="77777777" w:rsidR="00D92598" w:rsidRPr="00D92598" w:rsidRDefault="00D92598">
            <w:pPr>
              <w:pStyle w:val="ConsPlusNormal"/>
            </w:pPr>
            <w:r w:rsidRPr="00D92598">
              <w:t>на 12 пациентов в смену</w:t>
            </w:r>
          </w:p>
        </w:tc>
      </w:tr>
      <w:tr w:rsidR="00D92598" w:rsidRPr="00D92598" w14:paraId="4EC22A57" w14:textId="77777777">
        <w:tc>
          <w:tcPr>
            <w:tcW w:w="605" w:type="dxa"/>
            <w:vAlign w:val="center"/>
          </w:tcPr>
          <w:p w14:paraId="211EA4F5" w14:textId="77777777" w:rsidR="00D92598" w:rsidRPr="00D92598" w:rsidRDefault="00D92598">
            <w:pPr>
              <w:pStyle w:val="ConsPlusNormal"/>
              <w:jc w:val="center"/>
            </w:pPr>
            <w:r w:rsidRPr="00D92598">
              <w:t>9.</w:t>
            </w:r>
          </w:p>
        </w:tc>
        <w:tc>
          <w:tcPr>
            <w:tcW w:w="5783" w:type="dxa"/>
            <w:vAlign w:val="center"/>
          </w:tcPr>
          <w:p w14:paraId="2FAB1F73" w14:textId="0BA30EEB" w:rsidR="00D92598" w:rsidRPr="00D92598" w:rsidRDefault="00D92598">
            <w:pPr>
              <w:pStyle w:val="ConsPlusNormal"/>
            </w:pPr>
            <w:r w:rsidRPr="00D92598">
              <w:t>Специалист по эргореабилитации &lt;2&gt;</w:t>
            </w:r>
          </w:p>
        </w:tc>
        <w:tc>
          <w:tcPr>
            <w:tcW w:w="2665" w:type="dxa"/>
            <w:vAlign w:val="center"/>
          </w:tcPr>
          <w:p w14:paraId="52E24D74" w14:textId="77777777" w:rsidR="00D92598" w:rsidRPr="00D92598" w:rsidRDefault="00D92598">
            <w:pPr>
              <w:pStyle w:val="ConsPlusNormal"/>
            </w:pPr>
            <w:r w:rsidRPr="00D92598">
              <w:t>1 на 10 пациентов в смену</w:t>
            </w:r>
          </w:p>
        </w:tc>
      </w:tr>
      <w:tr w:rsidR="00D92598" w:rsidRPr="00D92598" w14:paraId="07DB1639" w14:textId="77777777">
        <w:tc>
          <w:tcPr>
            <w:tcW w:w="605" w:type="dxa"/>
            <w:vAlign w:val="center"/>
          </w:tcPr>
          <w:p w14:paraId="09DF2539" w14:textId="77777777" w:rsidR="00D92598" w:rsidRPr="00D92598" w:rsidRDefault="00D92598">
            <w:pPr>
              <w:pStyle w:val="ConsPlusNormal"/>
              <w:jc w:val="center"/>
            </w:pPr>
            <w:r w:rsidRPr="00D92598">
              <w:t>10.</w:t>
            </w:r>
          </w:p>
        </w:tc>
        <w:tc>
          <w:tcPr>
            <w:tcW w:w="5783" w:type="dxa"/>
            <w:vAlign w:val="center"/>
          </w:tcPr>
          <w:p w14:paraId="50A3B879" w14:textId="00560658" w:rsidR="00D92598" w:rsidRPr="00D92598" w:rsidRDefault="00D92598">
            <w:pPr>
              <w:pStyle w:val="ConsPlusNormal"/>
            </w:pPr>
            <w:r w:rsidRPr="00D92598">
              <w:t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&lt;1&gt;)</w:t>
            </w:r>
          </w:p>
        </w:tc>
        <w:tc>
          <w:tcPr>
            <w:tcW w:w="2665" w:type="dxa"/>
            <w:vAlign w:val="center"/>
          </w:tcPr>
          <w:p w14:paraId="33E8DFB6" w14:textId="77777777" w:rsidR="00D92598" w:rsidRPr="00D92598" w:rsidRDefault="00D92598">
            <w:pPr>
              <w:pStyle w:val="ConsPlusNormal"/>
            </w:pPr>
            <w:r w:rsidRPr="00D92598">
              <w:t>1 на 1 специалиста по физической реабилитации</w:t>
            </w:r>
          </w:p>
        </w:tc>
      </w:tr>
      <w:tr w:rsidR="00D92598" w:rsidRPr="00D92598" w14:paraId="62CE197C" w14:textId="77777777">
        <w:tc>
          <w:tcPr>
            <w:tcW w:w="605" w:type="dxa"/>
            <w:vAlign w:val="center"/>
          </w:tcPr>
          <w:p w14:paraId="7AF038A8" w14:textId="77777777" w:rsidR="00D92598" w:rsidRPr="00D92598" w:rsidRDefault="00D92598">
            <w:pPr>
              <w:pStyle w:val="ConsPlusNormal"/>
              <w:jc w:val="center"/>
            </w:pPr>
            <w:r w:rsidRPr="00D92598">
              <w:t>11.</w:t>
            </w:r>
          </w:p>
        </w:tc>
        <w:tc>
          <w:tcPr>
            <w:tcW w:w="5783" w:type="dxa"/>
            <w:vAlign w:val="center"/>
          </w:tcPr>
          <w:p w14:paraId="6CBA8ED2" w14:textId="77777777" w:rsidR="00D92598" w:rsidRPr="00D92598" w:rsidRDefault="00D92598">
            <w:pPr>
              <w:pStyle w:val="ConsPlusNormal"/>
            </w:pPr>
            <w:r w:rsidRPr="00D92598">
              <w:t>Младшая медицинская сестра по уходу за пациентами</w:t>
            </w:r>
          </w:p>
        </w:tc>
        <w:tc>
          <w:tcPr>
            <w:tcW w:w="2665" w:type="dxa"/>
            <w:vAlign w:val="center"/>
          </w:tcPr>
          <w:p w14:paraId="4C060FFD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  <w:p w14:paraId="1FA046F0" w14:textId="77777777" w:rsidR="00D92598" w:rsidRPr="00D92598" w:rsidRDefault="00D92598">
            <w:pPr>
              <w:pStyle w:val="ConsPlusNormal"/>
            </w:pPr>
            <w:r w:rsidRPr="00D92598">
              <w:t>на 15 пациентов в смену</w:t>
            </w:r>
          </w:p>
        </w:tc>
      </w:tr>
      <w:tr w:rsidR="00D92598" w:rsidRPr="00D92598" w14:paraId="3A36825C" w14:textId="77777777">
        <w:tc>
          <w:tcPr>
            <w:tcW w:w="605" w:type="dxa"/>
            <w:vAlign w:val="center"/>
          </w:tcPr>
          <w:p w14:paraId="17B4A203" w14:textId="77777777" w:rsidR="00D92598" w:rsidRPr="00D92598" w:rsidRDefault="00D92598">
            <w:pPr>
              <w:pStyle w:val="ConsPlusNormal"/>
              <w:jc w:val="center"/>
            </w:pPr>
            <w:r w:rsidRPr="00D92598">
              <w:t>12.</w:t>
            </w:r>
          </w:p>
        </w:tc>
        <w:tc>
          <w:tcPr>
            <w:tcW w:w="5783" w:type="dxa"/>
            <w:vAlign w:val="center"/>
          </w:tcPr>
          <w:p w14:paraId="07B7F927" w14:textId="77777777" w:rsidR="00D92598" w:rsidRPr="00D92598" w:rsidRDefault="00D92598">
            <w:pPr>
              <w:pStyle w:val="ConsPlusNormal"/>
            </w:pPr>
            <w:r w:rsidRPr="00D92598">
              <w:t>Санитар</w:t>
            </w:r>
          </w:p>
        </w:tc>
        <w:tc>
          <w:tcPr>
            <w:tcW w:w="2665" w:type="dxa"/>
            <w:vAlign w:val="center"/>
          </w:tcPr>
          <w:p w14:paraId="37DDF927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  <w:p w14:paraId="59AC188B" w14:textId="77777777" w:rsidR="00D92598" w:rsidRPr="00D92598" w:rsidRDefault="00D92598">
            <w:pPr>
              <w:pStyle w:val="ConsPlusNormal"/>
            </w:pPr>
            <w:r w:rsidRPr="00D92598">
              <w:t>на 15 пациентов в смену</w:t>
            </w:r>
          </w:p>
        </w:tc>
      </w:tr>
      <w:tr w:rsidR="00D92598" w:rsidRPr="00D92598" w14:paraId="3EA518EA" w14:textId="77777777">
        <w:tc>
          <w:tcPr>
            <w:tcW w:w="605" w:type="dxa"/>
            <w:vAlign w:val="center"/>
          </w:tcPr>
          <w:p w14:paraId="5833D28C" w14:textId="77777777" w:rsidR="00D92598" w:rsidRPr="00D92598" w:rsidRDefault="00D92598">
            <w:pPr>
              <w:pStyle w:val="ConsPlusNormal"/>
              <w:jc w:val="center"/>
            </w:pPr>
            <w:r w:rsidRPr="00D92598">
              <w:t>13.</w:t>
            </w:r>
          </w:p>
        </w:tc>
        <w:tc>
          <w:tcPr>
            <w:tcW w:w="5783" w:type="dxa"/>
            <w:vAlign w:val="center"/>
          </w:tcPr>
          <w:p w14:paraId="57211781" w14:textId="77777777" w:rsidR="00D92598" w:rsidRPr="00D92598" w:rsidRDefault="00D92598">
            <w:pPr>
              <w:pStyle w:val="ConsPlusNormal"/>
            </w:pPr>
            <w:r w:rsidRPr="00D92598">
              <w:t>Специалист по социальной работе</w:t>
            </w:r>
          </w:p>
        </w:tc>
        <w:tc>
          <w:tcPr>
            <w:tcW w:w="2665" w:type="dxa"/>
            <w:vAlign w:val="center"/>
          </w:tcPr>
          <w:p w14:paraId="2B8F971E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063768E7" w14:textId="77777777">
        <w:tc>
          <w:tcPr>
            <w:tcW w:w="605" w:type="dxa"/>
            <w:vAlign w:val="center"/>
          </w:tcPr>
          <w:p w14:paraId="5EB999A1" w14:textId="77777777" w:rsidR="00D92598" w:rsidRPr="00D92598" w:rsidRDefault="00D92598">
            <w:pPr>
              <w:pStyle w:val="ConsPlusNormal"/>
              <w:jc w:val="center"/>
            </w:pPr>
            <w:r w:rsidRPr="00D92598">
              <w:t>14.</w:t>
            </w:r>
          </w:p>
        </w:tc>
        <w:tc>
          <w:tcPr>
            <w:tcW w:w="5783" w:type="dxa"/>
            <w:vAlign w:val="center"/>
          </w:tcPr>
          <w:p w14:paraId="1147A06A" w14:textId="77777777" w:rsidR="00D92598" w:rsidRPr="00D92598" w:rsidRDefault="00D92598">
            <w:pPr>
              <w:pStyle w:val="ConsPlusNormal"/>
            </w:pPr>
            <w:r w:rsidRPr="00D92598">
              <w:t>Медицинский регистратор</w:t>
            </w:r>
          </w:p>
        </w:tc>
        <w:tc>
          <w:tcPr>
            <w:tcW w:w="2665" w:type="dxa"/>
            <w:vAlign w:val="center"/>
          </w:tcPr>
          <w:p w14:paraId="03E1BDB5" w14:textId="77777777" w:rsidR="00D92598" w:rsidRPr="00D92598" w:rsidRDefault="00D92598">
            <w:pPr>
              <w:pStyle w:val="ConsPlusNormal"/>
            </w:pPr>
            <w:r w:rsidRPr="00D92598">
              <w:t>1</w:t>
            </w:r>
            <w:r w:rsidRPr="00D92598">
              <w:lastRenderedPageBreak/>
              <w:t xml:space="preserve"> должность</w:t>
            </w:r>
          </w:p>
        </w:tc>
      </w:tr>
    </w:tbl>
    <w:p w14:paraId="16C01679" w14:textId="77777777" w:rsidR="00D92598" w:rsidRPr="00D92598" w:rsidRDefault="00D92598">
      <w:pPr>
        <w:pStyle w:val="ConsPlusNormal"/>
        <w:jc w:val="both"/>
      </w:pPr>
    </w:p>
    <w:p w14:paraId="622AEE68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2408EC71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57" w:name="P5146"/>
      <w:bookmarkEnd w:id="57"/>
      <w:r w:rsidRPr="00D92598">
        <w:t>&lt;1&gt; Предусматривается в штатном расписании амбулаторного отделения медицинской реабилитации до 1 сентября 2023 г.</w:t>
      </w:r>
    </w:p>
    <w:p w14:paraId="05636AAB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58" w:name="P5147"/>
      <w:bookmarkEnd w:id="58"/>
      <w:r w:rsidRPr="00D92598">
        <w:t>&lt;2&gt; Предусматривается в штатном расписании амбулаторного отделения медицинской реабилитации с 1 сентября 2023 г.</w:t>
      </w:r>
    </w:p>
    <w:p w14:paraId="51FFDDC3" w14:textId="77777777" w:rsidR="00D92598" w:rsidRPr="00D92598" w:rsidRDefault="00D92598">
      <w:pPr>
        <w:pStyle w:val="ConsPlusNormal"/>
        <w:jc w:val="both"/>
      </w:pPr>
    </w:p>
    <w:p w14:paraId="5FEB7228" w14:textId="77777777" w:rsidR="00D92598" w:rsidRPr="00D92598" w:rsidRDefault="00D92598">
      <w:pPr>
        <w:pStyle w:val="ConsPlusNormal"/>
        <w:jc w:val="both"/>
      </w:pPr>
    </w:p>
    <w:p w14:paraId="66874D15" w14:textId="77777777" w:rsidR="00D92598" w:rsidRPr="00D92598" w:rsidRDefault="00D92598">
      <w:pPr>
        <w:pStyle w:val="ConsPlusNormal"/>
        <w:jc w:val="both"/>
      </w:pPr>
    </w:p>
    <w:p w14:paraId="6FA515B0" w14:textId="77777777" w:rsidR="00D92598" w:rsidRPr="00D92598" w:rsidRDefault="00D92598">
      <w:pPr>
        <w:pStyle w:val="ConsPlusNormal"/>
        <w:jc w:val="both"/>
      </w:pPr>
    </w:p>
    <w:p w14:paraId="2B3DF2D5" w14:textId="77777777" w:rsidR="00D92598" w:rsidRPr="00D92598" w:rsidRDefault="00D92598">
      <w:pPr>
        <w:pStyle w:val="ConsPlusNormal"/>
        <w:jc w:val="both"/>
      </w:pPr>
    </w:p>
    <w:p w14:paraId="02998C75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18</w:t>
      </w:r>
    </w:p>
    <w:p w14:paraId="57AE0506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4A038A94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04E8209E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58380080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777803B1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52328B4B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7816AEF5" w14:textId="77777777" w:rsidR="00D92598" w:rsidRPr="00D92598" w:rsidRDefault="00D92598">
      <w:pPr>
        <w:pStyle w:val="ConsPlusNormal"/>
        <w:jc w:val="both"/>
      </w:pPr>
    </w:p>
    <w:p w14:paraId="1942F0BB" w14:textId="77777777" w:rsidR="00D92598" w:rsidRPr="00D92598" w:rsidRDefault="00D92598">
      <w:pPr>
        <w:pStyle w:val="ConsPlusTitle"/>
        <w:jc w:val="center"/>
      </w:pPr>
      <w:bookmarkStart w:id="59" w:name="P5161"/>
      <w:bookmarkEnd w:id="59"/>
      <w:r w:rsidRPr="00D92598">
        <w:t>СТАНДАРТ</w:t>
      </w:r>
    </w:p>
    <w:p w14:paraId="3819F600" w14:textId="77777777" w:rsidR="00D92598" w:rsidRPr="00D92598" w:rsidRDefault="00D92598">
      <w:pPr>
        <w:pStyle w:val="ConsPlusTitle"/>
        <w:jc w:val="center"/>
      </w:pPr>
      <w:r w:rsidRPr="00D92598">
        <w:t>ОСНАЩЕНИЯ АМБУЛАТОРНОГО ОТДЕЛЕНИЯ МЕДИЦИНСКОЙ РЕАБИЛИТАЦИИ</w:t>
      </w:r>
    </w:p>
    <w:p w14:paraId="56FF1D1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3AE6F4D8" w14:textId="77777777">
        <w:tc>
          <w:tcPr>
            <w:tcW w:w="794" w:type="dxa"/>
          </w:tcPr>
          <w:p w14:paraId="140BD2F3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N п/п</w:t>
            </w:r>
          </w:p>
        </w:tc>
        <w:tc>
          <w:tcPr>
            <w:tcW w:w="2324" w:type="dxa"/>
          </w:tcPr>
          <w:p w14:paraId="24A874B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D927269" w14:textId="5E16DE4E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263C0F7F" w14:textId="03DA90C5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692B3D9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3E2F5CC" w14:textId="77777777">
        <w:tc>
          <w:tcPr>
            <w:tcW w:w="794" w:type="dxa"/>
            <w:vMerge w:val="restart"/>
            <w:vAlign w:val="center"/>
          </w:tcPr>
          <w:p w14:paraId="494BC947" w14:textId="7E321156" w:rsidR="00D92598" w:rsidRPr="00D92598" w:rsidRDefault="00D92598">
            <w:pPr>
              <w:pStyle w:val="ConsPlusNormal"/>
              <w:jc w:val="center"/>
            </w:pPr>
            <w:r w:rsidRPr="00D92598">
              <w:t>1.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B757537" w14:textId="77777777" w:rsidR="00D92598" w:rsidRPr="00D92598" w:rsidRDefault="00D92598">
            <w:pPr>
              <w:pStyle w:val="ConsPlusNormal"/>
            </w:pPr>
            <w:r w:rsidRPr="00D92598">
              <w:t>Кресло-коляска</w:t>
            </w:r>
          </w:p>
        </w:tc>
        <w:tc>
          <w:tcPr>
            <w:tcW w:w="1417" w:type="dxa"/>
            <w:vAlign w:val="center"/>
          </w:tcPr>
          <w:p w14:paraId="641EC9AC" w14:textId="77777777" w:rsidR="00D92598" w:rsidRPr="00D92598" w:rsidRDefault="00D92598">
            <w:pPr>
              <w:pStyle w:val="ConsPlusNormal"/>
              <w:jc w:val="center"/>
            </w:pPr>
            <w:r w:rsidRPr="00D92598">
              <w:t>274560</w:t>
            </w:r>
          </w:p>
        </w:tc>
        <w:tc>
          <w:tcPr>
            <w:tcW w:w="2551" w:type="dxa"/>
            <w:vAlign w:val="center"/>
          </w:tcPr>
          <w:p w14:paraId="0C2BADB8" w14:textId="77777777" w:rsidR="00D92598" w:rsidRPr="00D92598" w:rsidRDefault="00D92598">
            <w:pPr>
              <w:pStyle w:val="ConsPlusNormal"/>
            </w:pPr>
            <w:r w:rsidRPr="00D92598">
              <w:t>Кресло-коляска для транспортировки, складная</w:t>
            </w:r>
          </w:p>
        </w:tc>
        <w:tc>
          <w:tcPr>
            <w:tcW w:w="1984" w:type="dxa"/>
            <w:vAlign w:val="center"/>
          </w:tcPr>
          <w:p w14:paraId="02B42458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B5D9557" w14:textId="77777777">
        <w:tc>
          <w:tcPr>
            <w:tcW w:w="794" w:type="dxa"/>
            <w:vMerge/>
          </w:tcPr>
          <w:p w14:paraId="44FC64EF" w14:textId="77777777" w:rsidR="00D92598" w:rsidRPr="00D92598" w:rsidRDefault="00D92598"/>
        </w:tc>
        <w:tc>
          <w:tcPr>
            <w:tcW w:w="2324" w:type="dxa"/>
            <w:vMerge/>
          </w:tcPr>
          <w:p w14:paraId="21B8FCCB" w14:textId="77777777" w:rsidR="00D92598" w:rsidRPr="00D92598" w:rsidRDefault="00D92598"/>
        </w:tc>
        <w:tc>
          <w:tcPr>
            <w:tcW w:w="1417" w:type="dxa"/>
            <w:vAlign w:val="center"/>
          </w:tcPr>
          <w:p w14:paraId="50C6B4A9" w14:textId="77777777" w:rsidR="00D92598" w:rsidRPr="00D92598" w:rsidRDefault="00D92598">
            <w:pPr>
              <w:pStyle w:val="ConsPlusNormal"/>
              <w:jc w:val="center"/>
            </w:pPr>
            <w:r w:rsidRPr="00D92598">
              <w:t>207820</w:t>
            </w:r>
          </w:p>
        </w:tc>
        <w:tc>
          <w:tcPr>
            <w:tcW w:w="2551" w:type="dxa"/>
            <w:vAlign w:val="center"/>
          </w:tcPr>
          <w:p w14:paraId="720DAB15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Align w:val="center"/>
          </w:tcPr>
          <w:p w14:paraId="11692FDB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2D430B83" w14:textId="77777777">
        <w:tc>
          <w:tcPr>
            <w:tcW w:w="794" w:type="dxa"/>
            <w:vMerge/>
          </w:tcPr>
          <w:p w14:paraId="2036E799" w14:textId="77777777" w:rsidR="00D92598" w:rsidRPr="00D92598" w:rsidRDefault="00D92598"/>
        </w:tc>
        <w:tc>
          <w:tcPr>
            <w:tcW w:w="2324" w:type="dxa"/>
            <w:vMerge/>
          </w:tcPr>
          <w:p w14:paraId="755FACE0" w14:textId="77777777" w:rsidR="00D92598" w:rsidRPr="00D92598" w:rsidRDefault="00D92598"/>
        </w:tc>
        <w:tc>
          <w:tcPr>
            <w:tcW w:w="1417" w:type="dxa"/>
            <w:vAlign w:val="center"/>
          </w:tcPr>
          <w:p w14:paraId="7277F479" w14:textId="77777777" w:rsidR="00D92598" w:rsidRPr="00D92598" w:rsidRDefault="00D92598">
            <w:pPr>
              <w:pStyle w:val="ConsPlusNormal"/>
              <w:jc w:val="center"/>
            </w:pPr>
            <w:r w:rsidRPr="00D92598">
              <w:t>208340</w:t>
            </w:r>
          </w:p>
        </w:tc>
        <w:tc>
          <w:tcPr>
            <w:tcW w:w="2551" w:type="dxa"/>
            <w:vAlign w:val="center"/>
          </w:tcPr>
          <w:p w14:paraId="7EEAC3C2" w14:textId="77777777" w:rsidR="00D92598" w:rsidRPr="00D92598" w:rsidRDefault="00D92598">
            <w:pPr>
              <w:pStyle w:val="ConsPlusNormal"/>
            </w:pPr>
            <w:r w:rsidRPr="00D92598"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 w:val="restart"/>
            <w:vAlign w:val="center"/>
          </w:tcPr>
          <w:p w14:paraId="0F64E8C8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103FC148" w14:textId="77777777">
        <w:tc>
          <w:tcPr>
            <w:tcW w:w="794" w:type="dxa"/>
            <w:vMerge/>
          </w:tcPr>
          <w:p w14:paraId="001D65AE" w14:textId="77777777" w:rsidR="00D92598" w:rsidRPr="00D92598" w:rsidRDefault="00D92598"/>
        </w:tc>
        <w:tc>
          <w:tcPr>
            <w:tcW w:w="2324" w:type="dxa"/>
            <w:vMerge/>
          </w:tcPr>
          <w:p w14:paraId="02D26376" w14:textId="77777777" w:rsidR="00D92598" w:rsidRPr="00D92598" w:rsidRDefault="00D92598"/>
        </w:tc>
        <w:tc>
          <w:tcPr>
            <w:tcW w:w="1417" w:type="dxa"/>
            <w:vAlign w:val="center"/>
          </w:tcPr>
          <w:p w14:paraId="5C3E4F87" w14:textId="77777777" w:rsidR="00D92598" w:rsidRPr="00D92598" w:rsidRDefault="00D92598">
            <w:pPr>
              <w:pStyle w:val="ConsPlusNormal"/>
              <w:jc w:val="center"/>
            </w:pPr>
            <w:r w:rsidRPr="00D92598">
              <w:t>208710</w:t>
            </w:r>
          </w:p>
        </w:tc>
        <w:tc>
          <w:tcPr>
            <w:tcW w:w="2551" w:type="dxa"/>
            <w:vAlign w:val="center"/>
          </w:tcPr>
          <w:p w14:paraId="5D7DD5F5" w14:textId="77777777" w:rsidR="00D92598" w:rsidRPr="00D92598" w:rsidRDefault="00D92598">
            <w:pPr>
              <w:pStyle w:val="ConsPlusNormal"/>
            </w:pPr>
            <w:r w:rsidRPr="00D92598"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14:paraId="3F85EF72" w14:textId="77777777" w:rsidR="00D92598" w:rsidRPr="00D92598" w:rsidRDefault="00D92598"/>
        </w:tc>
      </w:tr>
      <w:tr w:rsidR="00D92598" w:rsidRPr="00D92598" w14:paraId="079ECE55" w14:textId="77777777">
        <w:tc>
          <w:tcPr>
            <w:tcW w:w="794" w:type="dxa"/>
            <w:vMerge/>
          </w:tcPr>
          <w:p w14:paraId="78E6AAF7" w14:textId="77777777" w:rsidR="00D92598" w:rsidRPr="00D92598" w:rsidRDefault="00D92598"/>
        </w:tc>
        <w:tc>
          <w:tcPr>
            <w:tcW w:w="2324" w:type="dxa"/>
            <w:vMerge/>
          </w:tcPr>
          <w:p w14:paraId="4439AE55" w14:textId="77777777" w:rsidR="00D92598" w:rsidRPr="00D92598" w:rsidRDefault="00D92598"/>
        </w:tc>
        <w:tc>
          <w:tcPr>
            <w:tcW w:w="1417" w:type="dxa"/>
            <w:vAlign w:val="center"/>
          </w:tcPr>
          <w:p w14:paraId="73E1BC3B" w14:textId="77777777" w:rsidR="00D92598" w:rsidRPr="00D92598" w:rsidRDefault="00D92598">
            <w:pPr>
              <w:pStyle w:val="ConsPlusNormal"/>
              <w:jc w:val="center"/>
            </w:pPr>
            <w:r w:rsidRPr="00D92598">
              <w:t>255680</w:t>
            </w:r>
          </w:p>
        </w:tc>
        <w:tc>
          <w:tcPr>
            <w:tcW w:w="2551" w:type="dxa"/>
            <w:vAlign w:val="center"/>
          </w:tcPr>
          <w:p w14:paraId="35FF1CF8" w14:textId="77777777" w:rsidR="00D92598" w:rsidRPr="00D92598" w:rsidRDefault="00D92598">
            <w:pPr>
              <w:pStyle w:val="ConsPlusNormal"/>
            </w:pPr>
            <w:r w:rsidRPr="00D92598"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14:paraId="1707218D" w14:textId="77777777" w:rsidR="00D92598" w:rsidRPr="00D92598" w:rsidRDefault="00D92598"/>
        </w:tc>
      </w:tr>
      <w:tr w:rsidR="00D92598" w:rsidRPr="00D92598" w14:paraId="68102BD9" w14:textId="77777777">
        <w:tc>
          <w:tcPr>
            <w:tcW w:w="794" w:type="dxa"/>
            <w:vMerge w:val="restart"/>
            <w:vAlign w:val="center"/>
          </w:tcPr>
          <w:p w14:paraId="725E3784" w14:textId="1EED0E2C" w:rsidR="00D92598" w:rsidRPr="00D92598" w:rsidRDefault="00D92598">
            <w:pPr>
              <w:pStyle w:val="ConsPlusNormal"/>
              <w:jc w:val="center"/>
            </w:pPr>
            <w:r w:rsidRPr="00D92598">
              <w:t>2.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384BC57" w14:textId="77777777" w:rsidR="00D92598" w:rsidRPr="00D92598" w:rsidRDefault="00D92598">
            <w:pPr>
              <w:pStyle w:val="ConsPlusNormal"/>
            </w:pPr>
            <w:r w:rsidRPr="00D92598"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14:paraId="363A12F9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258830</w:t>
            </w:r>
          </w:p>
        </w:tc>
        <w:tc>
          <w:tcPr>
            <w:tcW w:w="2551" w:type="dxa"/>
            <w:vAlign w:val="center"/>
          </w:tcPr>
          <w:p w14:paraId="6CF6AB3A" w14:textId="77777777" w:rsidR="00D92598" w:rsidRPr="00D92598" w:rsidRDefault="00D92598">
            <w:pPr>
              <w:pStyle w:val="ConsPlusNormal"/>
            </w:pPr>
            <w:r w:rsidRPr="00D92598">
              <w:t>Весы-стул, электронные</w:t>
            </w:r>
          </w:p>
        </w:tc>
        <w:tc>
          <w:tcPr>
            <w:tcW w:w="1984" w:type="dxa"/>
            <w:vMerge w:val="restart"/>
            <w:vAlign w:val="center"/>
          </w:tcPr>
          <w:p w14:paraId="4E13C8EE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53773E9E" w14:textId="77777777">
        <w:tc>
          <w:tcPr>
            <w:tcW w:w="794" w:type="dxa"/>
            <w:vMerge/>
          </w:tcPr>
          <w:p w14:paraId="4F6F186B" w14:textId="77777777" w:rsidR="00D92598" w:rsidRPr="00D92598" w:rsidRDefault="00D92598"/>
        </w:tc>
        <w:tc>
          <w:tcPr>
            <w:tcW w:w="2324" w:type="dxa"/>
            <w:vMerge/>
          </w:tcPr>
          <w:p w14:paraId="7408B2FC" w14:textId="77777777" w:rsidR="00D92598" w:rsidRPr="00D92598" w:rsidRDefault="00D92598"/>
        </w:tc>
        <w:tc>
          <w:tcPr>
            <w:tcW w:w="1417" w:type="dxa"/>
            <w:vAlign w:val="center"/>
          </w:tcPr>
          <w:p w14:paraId="0CC75FE4" w14:textId="77777777" w:rsidR="00D92598" w:rsidRPr="00D92598" w:rsidRDefault="00D92598">
            <w:pPr>
              <w:pStyle w:val="ConsPlusNormal"/>
              <w:jc w:val="center"/>
            </w:pPr>
            <w:r w:rsidRPr="00D92598">
              <w:t>208080</w:t>
            </w:r>
          </w:p>
        </w:tc>
        <w:tc>
          <w:tcPr>
            <w:tcW w:w="2551" w:type="dxa"/>
            <w:vAlign w:val="center"/>
          </w:tcPr>
          <w:p w14:paraId="57B6687F" w14:textId="77777777" w:rsidR="00D92598" w:rsidRPr="00D92598" w:rsidRDefault="00D92598">
            <w:pPr>
              <w:pStyle w:val="ConsPlusNormal"/>
            </w:pPr>
            <w:r w:rsidRPr="00D92598"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Merge/>
          </w:tcPr>
          <w:p w14:paraId="0BD3B299" w14:textId="77777777" w:rsidR="00D92598" w:rsidRPr="00D92598" w:rsidRDefault="00D92598"/>
        </w:tc>
      </w:tr>
      <w:tr w:rsidR="00D92598" w:rsidRPr="00D92598" w14:paraId="62CBF312" w14:textId="77777777">
        <w:tc>
          <w:tcPr>
            <w:tcW w:w="794" w:type="dxa"/>
            <w:vAlign w:val="center"/>
          </w:tcPr>
          <w:p w14:paraId="20AA2597" w14:textId="3E0B4C9F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3A70E4CD" w14:textId="77777777" w:rsidR="00D92598" w:rsidRPr="00D92598" w:rsidRDefault="00D92598">
            <w:pPr>
              <w:pStyle w:val="ConsPlusNormal"/>
            </w:pPr>
            <w:r w:rsidRPr="00D92598">
              <w:t>Ходунки-столик для прогулок</w:t>
            </w:r>
          </w:p>
        </w:tc>
        <w:tc>
          <w:tcPr>
            <w:tcW w:w="1417" w:type="dxa"/>
            <w:vAlign w:val="center"/>
          </w:tcPr>
          <w:p w14:paraId="1806693D" w14:textId="77777777" w:rsidR="00D92598" w:rsidRPr="00D92598" w:rsidRDefault="00D92598">
            <w:pPr>
              <w:pStyle w:val="ConsPlusNormal"/>
              <w:jc w:val="center"/>
            </w:pPr>
            <w:r w:rsidRPr="00D92598">
              <w:t>187990</w:t>
            </w:r>
          </w:p>
        </w:tc>
        <w:tc>
          <w:tcPr>
            <w:tcW w:w="2551" w:type="dxa"/>
            <w:vAlign w:val="center"/>
          </w:tcPr>
          <w:p w14:paraId="48FFF7B1" w14:textId="77777777" w:rsidR="00D92598" w:rsidRPr="00D92598" w:rsidRDefault="00D92598">
            <w:pPr>
              <w:pStyle w:val="ConsPlusNormal"/>
            </w:pPr>
            <w:r w:rsidRPr="00D92598">
              <w:t>Ходунки-столик для прогулок</w:t>
            </w:r>
          </w:p>
        </w:tc>
        <w:tc>
          <w:tcPr>
            <w:tcW w:w="1984" w:type="dxa"/>
            <w:vAlign w:val="center"/>
          </w:tcPr>
          <w:p w14:paraId="1ECE136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DE9F048" w14:textId="77777777">
        <w:tc>
          <w:tcPr>
            <w:tcW w:w="794" w:type="dxa"/>
            <w:vMerge w:val="restart"/>
            <w:vAlign w:val="center"/>
          </w:tcPr>
          <w:p w14:paraId="4538D567" w14:textId="137CECED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05F9E6B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14:paraId="5F4D4C15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136510</w:t>
            </w:r>
          </w:p>
        </w:tc>
        <w:tc>
          <w:tcPr>
            <w:tcW w:w="2551" w:type="dxa"/>
            <w:vAlign w:val="center"/>
          </w:tcPr>
          <w:p w14:paraId="336C99F8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685B9EDA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5FBD6F0" w14:textId="77777777">
        <w:tc>
          <w:tcPr>
            <w:tcW w:w="794" w:type="dxa"/>
            <w:vMerge/>
          </w:tcPr>
          <w:p w14:paraId="32B3C0E4" w14:textId="77777777" w:rsidR="00D92598" w:rsidRPr="00D92598" w:rsidRDefault="00D92598"/>
        </w:tc>
        <w:tc>
          <w:tcPr>
            <w:tcW w:w="2324" w:type="dxa"/>
            <w:vMerge/>
          </w:tcPr>
          <w:p w14:paraId="34FBB04A" w14:textId="77777777" w:rsidR="00D92598" w:rsidRPr="00D92598" w:rsidRDefault="00D92598"/>
        </w:tc>
        <w:tc>
          <w:tcPr>
            <w:tcW w:w="1417" w:type="dxa"/>
            <w:vAlign w:val="center"/>
          </w:tcPr>
          <w:p w14:paraId="36A6C8F8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136540</w:t>
            </w:r>
          </w:p>
        </w:tc>
        <w:tc>
          <w:tcPr>
            <w:tcW w:w="2551" w:type="dxa"/>
            <w:vAlign w:val="center"/>
          </w:tcPr>
          <w:p w14:paraId="3778B3E0" w14:textId="77777777" w:rsidR="00D92598" w:rsidRPr="00D92598" w:rsidRDefault="00D92598">
            <w:pPr>
              <w:pStyle w:val="ConsPlusNormal"/>
            </w:pPr>
            <w:r w:rsidRPr="00D92598"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14:paraId="2C9973CA" w14:textId="77777777" w:rsidR="00D92598" w:rsidRPr="00D92598" w:rsidRDefault="00D92598"/>
        </w:tc>
      </w:tr>
      <w:tr w:rsidR="00D92598" w:rsidRPr="00D92598" w14:paraId="72DB0481" w14:textId="77777777">
        <w:tc>
          <w:tcPr>
            <w:tcW w:w="794" w:type="dxa"/>
            <w:vMerge w:val="restart"/>
            <w:vAlign w:val="center"/>
          </w:tcPr>
          <w:p w14:paraId="797184C2" w14:textId="44ADE3DD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2FF02EF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</w:t>
            </w:r>
          </w:p>
        </w:tc>
        <w:tc>
          <w:tcPr>
            <w:tcW w:w="1417" w:type="dxa"/>
            <w:vAlign w:val="center"/>
          </w:tcPr>
          <w:p w14:paraId="5C20596C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136520</w:t>
            </w:r>
          </w:p>
        </w:tc>
        <w:tc>
          <w:tcPr>
            <w:tcW w:w="2551" w:type="dxa"/>
            <w:vAlign w:val="center"/>
          </w:tcPr>
          <w:p w14:paraId="601372D4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65290CC0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165973BE" w14:textId="77777777">
        <w:tc>
          <w:tcPr>
            <w:tcW w:w="794" w:type="dxa"/>
            <w:vMerge/>
          </w:tcPr>
          <w:p w14:paraId="5748B223" w14:textId="77777777" w:rsidR="00D92598" w:rsidRPr="00D92598" w:rsidRDefault="00D92598"/>
        </w:tc>
        <w:tc>
          <w:tcPr>
            <w:tcW w:w="2324" w:type="dxa"/>
            <w:vMerge/>
          </w:tcPr>
          <w:p w14:paraId="1AE6CA80" w14:textId="77777777" w:rsidR="00D92598" w:rsidRPr="00D92598" w:rsidRDefault="00D92598"/>
        </w:tc>
        <w:tc>
          <w:tcPr>
            <w:tcW w:w="1417" w:type="dxa"/>
            <w:vAlign w:val="center"/>
          </w:tcPr>
          <w:p w14:paraId="22F3458D" w14:textId="77777777" w:rsidR="00D92598" w:rsidRPr="00D92598" w:rsidRDefault="00D92598">
            <w:pPr>
              <w:pStyle w:val="ConsPlusNormal"/>
              <w:jc w:val="center"/>
            </w:pPr>
            <w:r w:rsidRPr="00D92598">
              <w:t>136530</w:t>
            </w:r>
          </w:p>
        </w:tc>
        <w:tc>
          <w:tcPr>
            <w:tcW w:w="2551" w:type="dxa"/>
            <w:vAlign w:val="center"/>
          </w:tcPr>
          <w:p w14:paraId="69BFFCC6" w14:textId="77777777" w:rsidR="00D92598" w:rsidRPr="00D92598" w:rsidRDefault="00D92598">
            <w:pPr>
              <w:pStyle w:val="ConsPlusNormal"/>
            </w:pPr>
            <w:r w:rsidRPr="00D92598"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14:paraId="05512DDF" w14:textId="77777777" w:rsidR="00D92598" w:rsidRPr="00D92598" w:rsidRDefault="00D92598"/>
        </w:tc>
      </w:tr>
      <w:tr w:rsidR="00D92598" w:rsidRPr="00D92598" w14:paraId="07E46F0C" w14:textId="77777777">
        <w:tc>
          <w:tcPr>
            <w:tcW w:w="794" w:type="dxa"/>
            <w:vMerge w:val="restart"/>
            <w:vAlign w:val="center"/>
          </w:tcPr>
          <w:p w14:paraId="00BA0E8D" w14:textId="7D8D7992" w:rsidR="00D92598" w:rsidRPr="00D92598" w:rsidRDefault="00D92598">
            <w:pPr>
              <w:pStyle w:val="ConsPlusNormal"/>
              <w:jc w:val="center"/>
            </w:pPr>
            <w:r w:rsidRPr="00D92598">
              <w:t xml:space="preserve">6. &lt;1&gt;, </w:t>
            </w:r>
            <w:r w:rsidRPr="00D92598">
              <w:lastRenderedPageBreak/>
              <w:t>&lt;2&gt;</w:t>
            </w:r>
          </w:p>
        </w:tc>
        <w:tc>
          <w:tcPr>
            <w:tcW w:w="2324" w:type="dxa"/>
            <w:vMerge w:val="restart"/>
            <w:vAlign w:val="center"/>
          </w:tcPr>
          <w:p w14:paraId="7CCCF87B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Ходунки </w:t>
            </w:r>
            <w:r w:rsidRPr="00D92598">
              <w:lastRenderedPageBreak/>
              <w:t>бариатрические</w:t>
            </w:r>
          </w:p>
        </w:tc>
        <w:tc>
          <w:tcPr>
            <w:tcW w:w="1417" w:type="dxa"/>
            <w:vAlign w:val="center"/>
          </w:tcPr>
          <w:p w14:paraId="5E658EE7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131130</w:t>
            </w:r>
          </w:p>
        </w:tc>
        <w:tc>
          <w:tcPr>
            <w:tcW w:w="2551" w:type="dxa"/>
            <w:vAlign w:val="center"/>
          </w:tcPr>
          <w:p w14:paraId="792821D6" w14:textId="77777777" w:rsidR="00D92598" w:rsidRPr="00D92598" w:rsidRDefault="00D92598">
            <w:pPr>
              <w:pStyle w:val="ConsPlusNormal"/>
            </w:pPr>
            <w:r w:rsidRPr="00D92598">
              <w:t xml:space="preserve">Ходунки опорные </w:t>
            </w:r>
            <w:r w:rsidRPr="00D92598">
              <w:lastRenderedPageBreak/>
              <w:t>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14:paraId="13A6FA7E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отделение</w:t>
            </w:r>
          </w:p>
        </w:tc>
      </w:tr>
      <w:tr w:rsidR="00D92598" w:rsidRPr="00D92598" w14:paraId="29B32D90" w14:textId="77777777">
        <w:tc>
          <w:tcPr>
            <w:tcW w:w="794" w:type="dxa"/>
            <w:vMerge/>
          </w:tcPr>
          <w:p w14:paraId="6184C678" w14:textId="77777777" w:rsidR="00D92598" w:rsidRPr="00D92598" w:rsidRDefault="00D92598"/>
        </w:tc>
        <w:tc>
          <w:tcPr>
            <w:tcW w:w="2324" w:type="dxa"/>
            <w:vMerge/>
          </w:tcPr>
          <w:p w14:paraId="3DBEE2C1" w14:textId="77777777" w:rsidR="00D92598" w:rsidRPr="00D92598" w:rsidRDefault="00D92598"/>
        </w:tc>
        <w:tc>
          <w:tcPr>
            <w:tcW w:w="1417" w:type="dxa"/>
            <w:vAlign w:val="center"/>
          </w:tcPr>
          <w:p w14:paraId="5F0DD4F0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131030</w:t>
            </w:r>
          </w:p>
        </w:tc>
        <w:tc>
          <w:tcPr>
            <w:tcW w:w="2551" w:type="dxa"/>
          </w:tcPr>
          <w:p w14:paraId="30AED853" w14:textId="77777777" w:rsidR="00D92598" w:rsidRPr="00D92598" w:rsidRDefault="00D92598">
            <w:pPr>
              <w:pStyle w:val="ConsPlusNormal"/>
            </w:pPr>
            <w:r w:rsidRPr="00D92598"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14:paraId="3EADB986" w14:textId="77777777" w:rsidR="00D92598" w:rsidRPr="00D92598" w:rsidRDefault="00D92598"/>
        </w:tc>
      </w:tr>
      <w:tr w:rsidR="00D92598" w:rsidRPr="00D92598" w14:paraId="282324EF" w14:textId="77777777">
        <w:tc>
          <w:tcPr>
            <w:tcW w:w="794" w:type="dxa"/>
            <w:vMerge/>
          </w:tcPr>
          <w:p w14:paraId="59E7A5A8" w14:textId="77777777" w:rsidR="00D92598" w:rsidRPr="00D92598" w:rsidRDefault="00D92598"/>
        </w:tc>
        <w:tc>
          <w:tcPr>
            <w:tcW w:w="2324" w:type="dxa"/>
            <w:vMerge/>
          </w:tcPr>
          <w:p w14:paraId="26CB0EA6" w14:textId="77777777" w:rsidR="00D92598" w:rsidRPr="00D92598" w:rsidRDefault="00D92598"/>
        </w:tc>
        <w:tc>
          <w:tcPr>
            <w:tcW w:w="1417" w:type="dxa"/>
            <w:vAlign w:val="center"/>
          </w:tcPr>
          <w:p w14:paraId="56FDD05E" w14:textId="77777777" w:rsidR="00D92598" w:rsidRPr="00D92598" w:rsidRDefault="00D92598">
            <w:pPr>
              <w:pStyle w:val="ConsPlusNormal"/>
              <w:jc w:val="center"/>
            </w:pPr>
            <w:r w:rsidRPr="00D92598">
              <w:t>131050</w:t>
            </w:r>
          </w:p>
        </w:tc>
        <w:tc>
          <w:tcPr>
            <w:tcW w:w="2551" w:type="dxa"/>
            <w:vAlign w:val="center"/>
          </w:tcPr>
          <w:p w14:paraId="622F8CB9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14:paraId="55368898" w14:textId="77777777" w:rsidR="00D92598" w:rsidRPr="00D92598" w:rsidRDefault="00D92598"/>
        </w:tc>
      </w:tr>
      <w:tr w:rsidR="00D92598" w:rsidRPr="00D92598" w14:paraId="14FFCC78" w14:textId="77777777">
        <w:tc>
          <w:tcPr>
            <w:tcW w:w="794" w:type="dxa"/>
            <w:vMerge/>
          </w:tcPr>
          <w:p w14:paraId="674CA602" w14:textId="77777777" w:rsidR="00D92598" w:rsidRPr="00D92598" w:rsidRDefault="00D92598"/>
        </w:tc>
        <w:tc>
          <w:tcPr>
            <w:tcW w:w="2324" w:type="dxa"/>
            <w:vMerge/>
          </w:tcPr>
          <w:p w14:paraId="02899BFB" w14:textId="77777777" w:rsidR="00D92598" w:rsidRPr="00D92598" w:rsidRDefault="00D92598"/>
        </w:tc>
        <w:tc>
          <w:tcPr>
            <w:tcW w:w="1417" w:type="dxa"/>
            <w:vAlign w:val="center"/>
          </w:tcPr>
          <w:p w14:paraId="7431AC52" w14:textId="77777777" w:rsidR="00D92598" w:rsidRPr="00D92598" w:rsidRDefault="00D92598">
            <w:pPr>
              <w:pStyle w:val="ConsPlusNormal"/>
              <w:jc w:val="center"/>
            </w:pPr>
            <w:r w:rsidRPr="00D92598">
              <w:t>131110</w:t>
            </w:r>
          </w:p>
        </w:tc>
        <w:tc>
          <w:tcPr>
            <w:tcW w:w="2551" w:type="dxa"/>
            <w:vAlign w:val="center"/>
          </w:tcPr>
          <w:p w14:paraId="30ACB237" w14:textId="77777777" w:rsidR="00D92598" w:rsidRPr="00D92598" w:rsidRDefault="00D92598">
            <w:pPr>
              <w:pStyle w:val="ConsPlusNormal"/>
            </w:pPr>
            <w:r w:rsidRPr="00D92598"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14:paraId="6C3DAC17" w14:textId="77777777" w:rsidR="00D92598" w:rsidRPr="00D92598" w:rsidRDefault="00D92598"/>
        </w:tc>
      </w:tr>
      <w:tr w:rsidR="00D92598" w:rsidRPr="00D92598" w14:paraId="4D0EFE02" w14:textId="77777777">
        <w:tc>
          <w:tcPr>
            <w:tcW w:w="794" w:type="dxa"/>
            <w:vAlign w:val="center"/>
          </w:tcPr>
          <w:p w14:paraId="3453D077" w14:textId="626E0DA9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0E7139E7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417" w:type="dxa"/>
            <w:vAlign w:val="center"/>
          </w:tcPr>
          <w:p w14:paraId="28C71023" w14:textId="77777777" w:rsidR="00D92598" w:rsidRPr="00D92598" w:rsidRDefault="00D92598">
            <w:pPr>
              <w:pStyle w:val="ConsPlusNormal"/>
              <w:jc w:val="center"/>
            </w:pPr>
            <w:r w:rsidRPr="00D92598">
              <w:t>197850</w:t>
            </w:r>
          </w:p>
        </w:tc>
        <w:tc>
          <w:tcPr>
            <w:tcW w:w="2551" w:type="dxa"/>
            <w:vAlign w:val="center"/>
          </w:tcPr>
          <w:p w14:paraId="77C2D18C" w14:textId="77777777" w:rsidR="00D92598" w:rsidRPr="00D92598" w:rsidRDefault="00D92598">
            <w:pPr>
              <w:pStyle w:val="ConsPlusNormal"/>
            </w:pPr>
            <w:r w:rsidRPr="00D92598">
              <w:t>Трость многоопорная</w:t>
            </w:r>
          </w:p>
        </w:tc>
        <w:tc>
          <w:tcPr>
            <w:tcW w:w="1984" w:type="dxa"/>
            <w:vAlign w:val="center"/>
          </w:tcPr>
          <w:p w14:paraId="07EDE8F7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02E201F4" w14:textId="77777777">
        <w:tc>
          <w:tcPr>
            <w:tcW w:w="794" w:type="dxa"/>
            <w:vAlign w:val="center"/>
          </w:tcPr>
          <w:p w14:paraId="533367FE" w14:textId="035B2850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7629703C" w14:textId="77777777" w:rsidR="00D92598" w:rsidRPr="00D92598" w:rsidRDefault="00D92598">
            <w:pPr>
              <w:pStyle w:val="ConsPlusNormal"/>
            </w:pPr>
            <w:r w:rsidRPr="00D92598"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14:paraId="2EC39C64" w14:textId="77777777" w:rsidR="00D92598" w:rsidRPr="00D92598" w:rsidRDefault="00D92598">
            <w:pPr>
              <w:pStyle w:val="ConsPlusNormal"/>
              <w:jc w:val="center"/>
            </w:pPr>
            <w:r w:rsidRPr="00D92598">
              <w:t>210110</w:t>
            </w:r>
          </w:p>
        </w:tc>
        <w:tc>
          <w:tcPr>
            <w:tcW w:w="2551" w:type="dxa"/>
            <w:vAlign w:val="center"/>
          </w:tcPr>
          <w:p w14:paraId="21538611" w14:textId="77777777" w:rsidR="00D92598" w:rsidRPr="00D92598" w:rsidRDefault="00D92598">
            <w:pPr>
              <w:pStyle w:val="ConsPlusNormal"/>
            </w:pPr>
            <w:r w:rsidRPr="00D92598">
              <w:t>Трость одноопорная</w:t>
            </w:r>
          </w:p>
        </w:tc>
        <w:tc>
          <w:tcPr>
            <w:tcW w:w="1984" w:type="dxa"/>
            <w:vAlign w:val="center"/>
          </w:tcPr>
          <w:p w14:paraId="1C4AF692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6B9C534" w14:textId="77777777">
        <w:tc>
          <w:tcPr>
            <w:tcW w:w="794" w:type="dxa"/>
            <w:vAlign w:val="center"/>
          </w:tcPr>
          <w:p w14:paraId="3371A8FC" w14:textId="58BE0EFF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2A6C9FFF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14:paraId="2442B8F4" w14:textId="77777777" w:rsidR="00D92598" w:rsidRPr="00D92598" w:rsidRDefault="00D92598">
            <w:pPr>
              <w:pStyle w:val="ConsPlusNormal"/>
              <w:jc w:val="center"/>
            </w:pPr>
            <w:r w:rsidRPr="00D92598">
              <w:t>262390</w:t>
            </w:r>
          </w:p>
        </w:tc>
        <w:tc>
          <w:tcPr>
            <w:tcW w:w="2551" w:type="dxa"/>
            <w:vAlign w:val="center"/>
          </w:tcPr>
          <w:p w14:paraId="2EBE2EC6" w14:textId="77777777" w:rsidR="00D92598" w:rsidRPr="00D92598" w:rsidRDefault="00D92598">
            <w:pPr>
              <w:pStyle w:val="ConsPlusNormal"/>
            </w:pPr>
            <w:r w:rsidRPr="00D92598"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14:paraId="51153C5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FCF3AAE" w14:textId="77777777" w:rsidR="00D92598" w:rsidRPr="00D92598" w:rsidRDefault="00D92598">
      <w:pPr>
        <w:pStyle w:val="ConsPlusNormal"/>
        <w:jc w:val="both"/>
      </w:pPr>
    </w:p>
    <w:p w14:paraId="1C0AD013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антропометрии</w:t>
      </w:r>
    </w:p>
    <w:p w14:paraId="65DD187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2F3E5E3" w14:textId="77777777">
        <w:tc>
          <w:tcPr>
            <w:tcW w:w="794" w:type="dxa"/>
          </w:tcPr>
          <w:p w14:paraId="6E010DA2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3974EFB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561D4706" w14:textId="10061D66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C3AA193" w14:textId="117FE773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</w:t>
            </w:r>
            <w:r w:rsidRPr="00D92598">
              <w:lastRenderedPageBreak/>
              <w:t>й классификации медицинских изделий</w:t>
            </w:r>
          </w:p>
        </w:tc>
        <w:tc>
          <w:tcPr>
            <w:tcW w:w="1984" w:type="dxa"/>
          </w:tcPr>
          <w:p w14:paraId="3055499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4B470A28" w14:textId="77777777">
        <w:tc>
          <w:tcPr>
            <w:tcW w:w="794" w:type="dxa"/>
            <w:vAlign w:val="center"/>
          </w:tcPr>
          <w:p w14:paraId="71C727BA" w14:textId="4C24F153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004C0ADA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0048FF7A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0B7D9A3B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6C92800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45799E4" w14:textId="77777777">
        <w:tc>
          <w:tcPr>
            <w:tcW w:w="794" w:type="dxa"/>
            <w:vAlign w:val="center"/>
          </w:tcPr>
          <w:p w14:paraId="7F5D7C9D" w14:textId="469C8AB1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40829C4E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6DB32D2E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0DD93D8B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621AAC7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8910171" w14:textId="77777777">
        <w:tc>
          <w:tcPr>
            <w:tcW w:w="794" w:type="dxa"/>
            <w:vAlign w:val="center"/>
          </w:tcPr>
          <w:p w14:paraId="1FB783F1" w14:textId="5583919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E4D6C4C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5B407ED8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center"/>
          </w:tcPr>
          <w:p w14:paraId="544EF923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74B8974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3B86C23" w14:textId="77777777">
        <w:tc>
          <w:tcPr>
            <w:tcW w:w="794" w:type="dxa"/>
            <w:vMerge w:val="restart"/>
            <w:vAlign w:val="center"/>
          </w:tcPr>
          <w:p w14:paraId="1DF14D28" w14:textId="47A19F7D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D29A9BC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52615F99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center"/>
          </w:tcPr>
          <w:p w14:paraId="7C9D434D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382BCF3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7E92BB4" w14:textId="77777777">
        <w:tc>
          <w:tcPr>
            <w:tcW w:w="794" w:type="dxa"/>
            <w:vMerge/>
          </w:tcPr>
          <w:p w14:paraId="55192C51" w14:textId="77777777" w:rsidR="00D92598" w:rsidRPr="00D92598" w:rsidRDefault="00D92598"/>
        </w:tc>
        <w:tc>
          <w:tcPr>
            <w:tcW w:w="2324" w:type="dxa"/>
            <w:vMerge/>
          </w:tcPr>
          <w:p w14:paraId="41C602B5" w14:textId="77777777" w:rsidR="00D92598" w:rsidRPr="00D92598" w:rsidRDefault="00D92598"/>
        </w:tc>
        <w:tc>
          <w:tcPr>
            <w:tcW w:w="1417" w:type="dxa"/>
            <w:vAlign w:val="center"/>
          </w:tcPr>
          <w:p w14:paraId="6462A714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center"/>
          </w:tcPr>
          <w:p w14:paraId="37B0957D" w14:textId="77777777" w:rsidR="00D92598" w:rsidRPr="00D92598" w:rsidRDefault="00D92598">
            <w:pPr>
              <w:pStyle w:val="ConsPlusNormal"/>
            </w:pPr>
            <w:r w:rsidRPr="00D92598">
              <w:t xml:space="preserve">Аппарат электронный для измерения </w:t>
            </w:r>
            <w:r w:rsidRPr="00D92598">
              <w:lastRenderedPageBreak/>
              <w:t>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0C63B37B" w14:textId="77777777" w:rsidR="00D92598" w:rsidRPr="00D92598" w:rsidRDefault="00D92598"/>
        </w:tc>
      </w:tr>
      <w:tr w:rsidR="00D92598" w:rsidRPr="00D92598" w14:paraId="2D6432B5" w14:textId="77777777">
        <w:tc>
          <w:tcPr>
            <w:tcW w:w="794" w:type="dxa"/>
            <w:vMerge/>
          </w:tcPr>
          <w:p w14:paraId="773E972B" w14:textId="77777777" w:rsidR="00D92598" w:rsidRPr="00D92598" w:rsidRDefault="00D92598"/>
        </w:tc>
        <w:tc>
          <w:tcPr>
            <w:tcW w:w="2324" w:type="dxa"/>
            <w:vMerge/>
          </w:tcPr>
          <w:p w14:paraId="373A3359" w14:textId="77777777" w:rsidR="00D92598" w:rsidRPr="00D92598" w:rsidRDefault="00D92598"/>
        </w:tc>
        <w:tc>
          <w:tcPr>
            <w:tcW w:w="1417" w:type="dxa"/>
            <w:vAlign w:val="center"/>
          </w:tcPr>
          <w:p w14:paraId="4ED0B85F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center"/>
          </w:tcPr>
          <w:p w14:paraId="383DE296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392A78AC" w14:textId="77777777" w:rsidR="00D92598" w:rsidRPr="00D92598" w:rsidRDefault="00D92598"/>
        </w:tc>
      </w:tr>
      <w:tr w:rsidR="00D92598" w:rsidRPr="00D92598" w14:paraId="67034D2C" w14:textId="77777777">
        <w:tc>
          <w:tcPr>
            <w:tcW w:w="794" w:type="dxa"/>
            <w:vMerge/>
          </w:tcPr>
          <w:p w14:paraId="77FA0385" w14:textId="77777777" w:rsidR="00D92598" w:rsidRPr="00D92598" w:rsidRDefault="00D92598"/>
        </w:tc>
        <w:tc>
          <w:tcPr>
            <w:tcW w:w="2324" w:type="dxa"/>
            <w:vMerge/>
          </w:tcPr>
          <w:p w14:paraId="4D66073E" w14:textId="77777777" w:rsidR="00D92598" w:rsidRPr="00D92598" w:rsidRDefault="00D92598"/>
        </w:tc>
        <w:tc>
          <w:tcPr>
            <w:tcW w:w="1417" w:type="dxa"/>
            <w:vAlign w:val="center"/>
          </w:tcPr>
          <w:p w14:paraId="5E30AE29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center"/>
          </w:tcPr>
          <w:p w14:paraId="0C965688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7E8247A4" w14:textId="77777777" w:rsidR="00D92598" w:rsidRPr="00D92598" w:rsidRDefault="00D92598"/>
        </w:tc>
      </w:tr>
      <w:tr w:rsidR="00D92598" w:rsidRPr="00D92598" w14:paraId="1A05658F" w14:textId="77777777">
        <w:tc>
          <w:tcPr>
            <w:tcW w:w="794" w:type="dxa"/>
            <w:vMerge/>
          </w:tcPr>
          <w:p w14:paraId="04B46EB9" w14:textId="77777777" w:rsidR="00D92598" w:rsidRPr="00D92598" w:rsidRDefault="00D92598"/>
        </w:tc>
        <w:tc>
          <w:tcPr>
            <w:tcW w:w="2324" w:type="dxa"/>
            <w:vMerge/>
          </w:tcPr>
          <w:p w14:paraId="19086B9A" w14:textId="77777777" w:rsidR="00D92598" w:rsidRPr="00D92598" w:rsidRDefault="00D92598"/>
        </w:tc>
        <w:tc>
          <w:tcPr>
            <w:tcW w:w="1417" w:type="dxa"/>
            <w:vAlign w:val="center"/>
          </w:tcPr>
          <w:p w14:paraId="7314B5DA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  <w:vAlign w:val="center"/>
          </w:tcPr>
          <w:p w14:paraId="7C917443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73262925" w14:textId="77777777" w:rsidR="00D92598" w:rsidRPr="00D92598" w:rsidRDefault="00D92598"/>
        </w:tc>
      </w:tr>
      <w:tr w:rsidR="00D92598" w:rsidRPr="00D92598" w14:paraId="44014468" w14:textId="77777777">
        <w:tc>
          <w:tcPr>
            <w:tcW w:w="794" w:type="dxa"/>
            <w:vMerge/>
          </w:tcPr>
          <w:p w14:paraId="5C15CED4" w14:textId="77777777" w:rsidR="00D92598" w:rsidRPr="00D92598" w:rsidRDefault="00D92598"/>
        </w:tc>
        <w:tc>
          <w:tcPr>
            <w:tcW w:w="2324" w:type="dxa"/>
            <w:vMerge/>
          </w:tcPr>
          <w:p w14:paraId="4BAC777A" w14:textId="77777777" w:rsidR="00D92598" w:rsidRPr="00D92598" w:rsidRDefault="00D92598"/>
        </w:tc>
        <w:tc>
          <w:tcPr>
            <w:tcW w:w="1417" w:type="dxa"/>
            <w:vAlign w:val="center"/>
          </w:tcPr>
          <w:p w14:paraId="327062B5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  <w:vAlign w:val="center"/>
          </w:tcPr>
          <w:p w14:paraId="1C877600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13C692FA" w14:textId="77777777" w:rsidR="00D92598" w:rsidRPr="00D92598" w:rsidRDefault="00D92598"/>
        </w:tc>
      </w:tr>
      <w:tr w:rsidR="00D92598" w:rsidRPr="00D92598" w14:paraId="645844E0" w14:textId="77777777">
        <w:tc>
          <w:tcPr>
            <w:tcW w:w="794" w:type="dxa"/>
            <w:vAlign w:val="center"/>
          </w:tcPr>
          <w:p w14:paraId="7FAA1D79" w14:textId="78FA7BC6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C39A70A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14:paraId="0AC9FCAF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vAlign w:val="center"/>
          </w:tcPr>
          <w:p w14:paraId="01EF7515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vAlign w:val="center"/>
          </w:tcPr>
          <w:p w14:paraId="5A6B603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3B48698" w14:textId="77777777">
        <w:tc>
          <w:tcPr>
            <w:tcW w:w="794" w:type="dxa"/>
            <w:vAlign w:val="center"/>
          </w:tcPr>
          <w:p w14:paraId="29573D1D" w14:textId="43A1680C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12D03F0E" w14:textId="77777777" w:rsidR="00D92598" w:rsidRPr="00D92598" w:rsidRDefault="00D92598">
            <w:pPr>
              <w:pStyle w:val="ConsPlusNormal"/>
            </w:pPr>
            <w:r w:rsidRPr="00D92598">
              <w:t>Гониометр</w:t>
            </w:r>
          </w:p>
        </w:tc>
        <w:tc>
          <w:tcPr>
            <w:tcW w:w="1417" w:type="dxa"/>
            <w:vAlign w:val="center"/>
          </w:tcPr>
          <w:p w14:paraId="5A0FB46E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181060</w:t>
            </w:r>
          </w:p>
        </w:tc>
        <w:tc>
          <w:tcPr>
            <w:tcW w:w="2551" w:type="dxa"/>
            <w:vAlign w:val="center"/>
          </w:tcPr>
          <w:p w14:paraId="2789D094" w14:textId="77777777" w:rsidR="00D92598" w:rsidRPr="00D92598" w:rsidRDefault="00D92598">
            <w:pPr>
              <w:pStyle w:val="ConsPlusNormal"/>
            </w:pPr>
            <w:r w:rsidRPr="00D92598">
              <w:t>Угломер ручной</w:t>
            </w:r>
          </w:p>
        </w:tc>
        <w:tc>
          <w:tcPr>
            <w:tcW w:w="1984" w:type="dxa"/>
            <w:vAlign w:val="center"/>
          </w:tcPr>
          <w:p w14:paraId="6D1397D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269BBE0" w14:textId="77777777">
        <w:tc>
          <w:tcPr>
            <w:tcW w:w="794" w:type="dxa"/>
            <w:vAlign w:val="center"/>
          </w:tcPr>
          <w:p w14:paraId="5F9C4252" w14:textId="70D80B1B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08A91A1C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14:paraId="5A5B613D" w14:textId="77777777" w:rsidR="00D92598" w:rsidRPr="00D92598" w:rsidRDefault="00D92598">
            <w:pPr>
              <w:pStyle w:val="ConsPlusNormal"/>
              <w:jc w:val="center"/>
            </w:pPr>
            <w:r w:rsidRPr="00D92598">
              <w:t>103800</w:t>
            </w:r>
          </w:p>
        </w:tc>
        <w:tc>
          <w:tcPr>
            <w:tcW w:w="2551" w:type="dxa"/>
            <w:vAlign w:val="center"/>
          </w:tcPr>
          <w:p w14:paraId="7EAE3C6B" w14:textId="77777777" w:rsidR="00D92598" w:rsidRPr="00D92598" w:rsidRDefault="00D92598">
            <w:pPr>
              <w:pStyle w:val="ConsPlusNormal"/>
            </w:pPr>
            <w:r w:rsidRPr="00D92598"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14:paraId="7D50DE3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0C719D" w14:textId="77777777">
        <w:tc>
          <w:tcPr>
            <w:tcW w:w="794" w:type="dxa"/>
            <w:vAlign w:val="center"/>
          </w:tcPr>
          <w:p w14:paraId="4D593666" w14:textId="59BACCB3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7288BF78" w14:textId="77777777" w:rsidR="00D92598" w:rsidRPr="00D92598" w:rsidRDefault="00D92598">
            <w:pPr>
              <w:pStyle w:val="ConsPlusNormal"/>
            </w:pPr>
            <w:r w:rsidRPr="00D92598">
              <w:t>Динамометр становый</w:t>
            </w:r>
          </w:p>
        </w:tc>
        <w:tc>
          <w:tcPr>
            <w:tcW w:w="1417" w:type="dxa"/>
            <w:vAlign w:val="center"/>
          </w:tcPr>
          <w:p w14:paraId="03264553" w14:textId="77777777" w:rsidR="00D92598" w:rsidRPr="00D92598" w:rsidRDefault="00D92598">
            <w:pPr>
              <w:pStyle w:val="ConsPlusNormal"/>
              <w:jc w:val="center"/>
            </w:pPr>
            <w:r w:rsidRPr="00D92598">
              <w:t>103790</w:t>
            </w:r>
          </w:p>
        </w:tc>
        <w:tc>
          <w:tcPr>
            <w:tcW w:w="2551" w:type="dxa"/>
            <w:vAlign w:val="center"/>
          </w:tcPr>
          <w:p w14:paraId="6E3E35D3" w14:textId="77777777" w:rsidR="00D92598" w:rsidRPr="00D92598" w:rsidRDefault="00D92598">
            <w:pPr>
              <w:pStyle w:val="ConsPlusNormal"/>
            </w:pPr>
            <w:r w:rsidRPr="00D92598">
              <w:t>Динамометр спины</w:t>
            </w:r>
          </w:p>
        </w:tc>
        <w:tc>
          <w:tcPr>
            <w:tcW w:w="1984" w:type="dxa"/>
            <w:vAlign w:val="center"/>
          </w:tcPr>
          <w:p w14:paraId="63A3D41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5504205" w14:textId="77777777">
        <w:tc>
          <w:tcPr>
            <w:tcW w:w="794" w:type="dxa"/>
            <w:vAlign w:val="center"/>
          </w:tcPr>
          <w:p w14:paraId="3B6F6628" w14:textId="195E2838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3BAEE95E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14:paraId="403B9703" w14:textId="77777777" w:rsidR="00D92598" w:rsidRPr="00D92598" w:rsidRDefault="00D92598">
            <w:pPr>
              <w:pStyle w:val="ConsPlusNormal"/>
              <w:jc w:val="center"/>
            </w:pPr>
            <w:r w:rsidRPr="00D92598">
              <w:t>258800</w:t>
            </w:r>
          </w:p>
        </w:tc>
        <w:tc>
          <w:tcPr>
            <w:tcW w:w="2551" w:type="dxa"/>
            <w:vAlign w:val="center"/>
          </w:tcPr>
          <w:p w14:paraId="491D1C17" w14:textId="77777777" w:rsidR="00D92598" w:rsidRPr="00D92598" w:rsidRDefault="00D92598">
            <w:pPr>
              <w:pStyle w:val="ConsPlusNormal"/>
            </w:pPr>
            <w:r w:rsidRPr="00D92598"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14:paraId="7CCB7B9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5E02007" w14:textId="77777777">
        <w:tc>
          <w:tcPr>
            <w:tcW w:w="794" w:type="dxa"/>
            <w:vAlign w:val="center"/>
          </w:tcPr>
          <w:p w14:paraId="1301734A" w14:textId="242261A2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39B09D93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417" w:type="dxa"/>
            <w:vAlign w:val="center"/>
          </w:tcPr>
          <w:p w14:paraId="4799D303" w14:textId="77777777" w:rsidR="00D92598" w:rsidRPr="00D92598" w:rsidRDefault="00D92598">
            <w:pPr>
              <w:pStyle w:val="ConsPlusNormal"/>
              <w:jc w:val="center"/>
            </w:pPr>
            <w:r w:rsidRPr="00D92598">
              <w:t>157600</w:t>
            </w:r>
          </w:p>
        </w:tc>
        <w:tc>
          <w:tcPr>
            <w:tcW w:w="2551" w:type="dxa"/>
            <w:vAlign w:val="center"/>
          </w:tcPr>
          <w:p w14:paraId="73410649" w14:textId="77777777" w:rsidR="00D92598" w:rsidRPr="00D92598" w:rsidRDefault="00D92598">
            <w:pPr>
              <w:pStyle w:val="ConsPlusNormal"/>
            </w:pPr>
            <w:r w:rsidRPr="00D92598">
              <w:t>Ростомер медицинский</w:t>
            </w:r>
          </w:p>
        </w:tc>
        <w:tc>
          <w:tcPr>
            <w:tcW w:w="1984" w:type="dxa"/>
            <w:vAlign w:val="center"/>
          </w:tcPr>
          <w:p w14:paraId="209B037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0B15877" w14:textId="77777777">
        <w:tc>
          <w:tcPr>
            <w:tcW w:w="794" w:type="dxa"/>
            <w:vAlign w:val="center"/>
          </w:tcPr>
          <w:p w14:paraId="323990CC" w14:textId="1B201C6C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6574BD72" w14:textId="77777777" w:rsidR="00D92598" w:rsidRPr="00D92598" w:rsidRDefault="00D92598">
            <w:pPr>
              <w:pStyle w:val="ConsPlusNormal"/>
            </w:pPr>
            <w:r w:rsidRPr="00D92598">
              <w:t>Камертон неврологический</w:t>
            </w:r>
            <w:r w:rsidRPr="00D92598">
              <w:lastRenderedPageBreak/>
              <w:t xml:space="preserve"> градуированный 128 Гц</w:t>
            </w:r>
          </w:p>
        </w:tc>
        <w:tc>
          <w:tcPr>
            <w:tcW w:w="1417" w:type="dxa"/>
            <w:vAlign w:val="center"/>
          </w:tcPr>
          <w:p w14:paraId="4A94A85D" w14:textId="77777777" w:rsidR="00D92598" w:rsidRPr="00D92598" w:rsidRDefault="00D92598">
            <w:pPr>
              <w:pStyle w:val="ConsPlusNormal"/>
              <w:jc w:val="center"/>
            </w:pPr>
            <w:r w:rsidRPr="00D92598">
              <w:t>229560</w:t>
            </w:r>
          </w:p>
        </w:tc>
        <w:tc>
          <w:tcPr>
            <w:tcW w:w="2551" w:type="dxa"/>
            <w:vAlign w:val="center"/>
          </w:tcPr>
          <w:p w14:paraId="440BCB7B" w14:textId="77777777" w:rsidR="00D92598" w:rsidRPr="00D92598" w:rsidRDefault="00D92598">
            <w:pPr>
              <w:pStyle w:val="ConsPlusNormal"/>
            </w:pPr>
            <w:r w:rsidRPr="00D92598">
              <w:t>Камертон</w:t>
            </w:r>
          </w:p>
        </w:tc>
        <w:tc>
          <w:tcPr>
            <w:tcW w:w="1984" w:type="dxa"/>
            <w:vAlign w:val="center"/>
          </w:tcPr>
          <w:p w14:paraId="138A036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539DE80" w14:textId="77777777">
        <w:tc>
          <w:tcPr>
            <w:tcW w:w="794" w:type="dxa"/>
            <w:vAlign w:val="center"/>
          </w:tcPr>
          <w:p w14:paraId="1E9BA31A" w14:textId="3EEC95E0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53CCD610" w14:textId="77777777" w:rsidR="00D92598" w:rsidRPr="00D92598" w:rsidRDefault="00D92598">
            <w:pPr>
              <w:pStyle w:val="ConsPlusNormal"/>
            </w:pPr>
            <w:r w:rsidRPr="00D92598">
              <w:t>Циркуль Вебера</w:t>
            </w:r>
          </w:p>
        </w:tc>
        <w:tc>
          <w:tcPr>
            <w:tcW w:w="1417" w:type="dxa"/>
            <w:vAlign w:val="center"/>
          </w:tcPr>
          <w:p w14:paraId="743D17CC" w14:textId="77777777" w:rsidR="00D92598" w:rsidRPr="00D92598" w:rsidRDefault="00D92598">
            <w:pPr>
              <w:pStyle w:val="ConsPlusNormal"/>
              <w:jc w:val="center"/>
            </w:pPr>
            <w:r w:rsidRPr="00D92598">
              <w:t>330030</w:t>
            </w:r>
          </w:p>
        </w:tc>
        <w:tc>
          <w:tcPr>
            <w:tcW w:w="2551" w:type="dxa"/>
            <w:vAlign w:val="center"/>
          </w:tcPr>
          <w:p w14:paraId="66C6F434" w14:textId="77777777" w:rsidR="00D92598" w:rsidRPr="00D92598" w:rsidRDefault="00D92598">
            <w:pPr>
              <w:pStyle w:val="ConsPlusNormal"/>
            </w:pPr>
            <w:r w:rsidRPr="00D92598">
              <w:t xml:space="preserve">Алгезиметр давления/эстезиометр, </w:t>
            </w:r>
            <w:r w:rsidRPr="00D92598">
              <w:lastRenderedPageBreak/>
              <w:t>ручной</w:t>
            </w:r>
          </w:p>
        </w:tc>
        <w:tc>
          <w:tcPr>
            <w:tcW w:w="1984" w:type="dxa"/>
            <w:vAlign w:val="center"/>
          </w:tcPr>
          <w:p w14:paraId="79935BE8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37704BF3" w14:textId="77777777">
        <w:tc>
          <w:tcPr>
            <w:tcW w:w="794" w:type="dxa"/>
            <w:vMerge w:val="restart"/>
            <w:vAlign w:val="center"/>
          </w:tcPr>
          <w:p w14:paraId="38199ADC" w14:textId="1AFD3FA7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956B2E7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14:paraId="1E1A1E9D" w14:textId="77777777" w:rsidR="00D92598" w:rsidRPr="00D92598" w:rsidRDefault="00D92598">
            <w:pPr>
              <w:pStyle w:val="ConsPlusNormal"/>
              <w:jc w:val="center"/>
            </w:pPr>
            <w:r w:rsidRPr="00D92598">
              <w:t>216100</w:t>
            </w:r>
          </w:p>
        </w:tc>
        <w:tc>
          <w:tcPr>
            <w:tcW w:w="2551" w:type="dxa"/>
            <w:vAlign w:val="center"/>
          </w:tcPr>
          <w:p w14:paraId="6B152694" w14:textId="77777777" w:rsidR="00D92598" w:rsidRPr="00D92598" w:rsidRDefault="00D92598">
            <w:pPr>
              <w:pStyle w:val="ConsPlusNormal"/>
            </w:pPr>
            <w:r w:rsidRPr="00D92598"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14:paraId="2575E8C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4C73496" w14:textId="77777777">
        <w:tc>
          <w:tcPr>
            <w:tcW w:w="794" w:type="dxa"/>
            <w:vMerge/>
          </w:tcPr>
          <w:p w14:paraId="6A1E7674" w14:textId="77777777" w:rsidR="00D92598" w:rsidRPr="00D92598" w:rsidRDefault="00D92598"/>
        </w:tc>
        <w:tc>
          <w:tcPr>
            <w:tcW w:w="2324" w:type="dxa"/>
            <w:vMerge/>
          </w:tcPr>
          <w:p w14:paraId="2DB31D6E" w14:textId="77777777" w:rsidR="00D92598" w:rsidRPr="00D92598" w:rsidRDefault="00D92598"/>
        </w:tc>
        <w:tc>
          <w:tcPr>
            <w:tcW w:w="1417" w:type="dxa"/>
            <w:vAlign w:val="center"/>
          </w:tcPr>
          <w:p w14:paraId="4B7CBDE8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221370</w:t>
            </w:r>
          </w:p>
        </w:tc>
        <w:tc>
          <w:tcPr>
            <w:tcW w:w="2551" w:type="dxa"/>
            <w:vAlign w:val="center"/>
          </w:tcPr>
          <w:p w14:paraId="0B8E48EC" w14:textId="77777777" w:rsidR="00D92598" w:rsidRPr="00D92598" w:rsidRDefault="00D92598">
            <w:pPr>
              <w:pStyle w:val="ConsPlusNormal"/>
            </w:pPr>
            <w:r w:rsidRPr="00D92598">
              <w:t>Термотестер, диагностический</w:t>
            </w:r>
          </w:p>
        </w:tc>
        <w:tc>
          <w:tcPr>
            <w:tcW w:w="1984" w:type="dxa"/>
            <w:vMerge/>
          </w:tcPr>
          <w:p w14:paraId="6C903ED4" w14:textId="77777777" w:rsidR="00D92598" w:rsidRPr="00D92598" w:rsidRDefault="00D92598"/>
        </w:tc>
      </w:tr>
      <w:tr w:rsidR="00D92598" w:rsidRPr="00D92598" w14:paraId="510E2C37" w14:textId="77777777">
        <w:tc>
          <w:tcPr>
            <w:tcW w:w="794" w:type="dxa"/>
            <w:vMerge w:val="restart"/>
            <w:vAlign w:val="center"/>
          </w:tcPr>
          <w:p w14:paraId="19395C26" w14:textId="7FC7B598" w:rsidR="00D92598" w:rsidRPr="00D92598" w:rsidRDefault="00D92598">
            <w:pPr>
              <w:pStyle w:val="ConsPlusNormal"/>
              <w:jc w:val="center"/>
            </w:pPr>
            <w:r w:rsidRPr="00D92598">
              <w:t>14.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890E8CF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</w:t>
            </w:r>
          </w:p>
        </w:tc>
        <w:tc>
          <w:tcPr>
            <w:tcW w:w="1417" w:type="dxa"/>
            <w:vAlign w:val="center"/>
          </w:tcPr>
          <w:p w14:paraId="7A402037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0920E814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4E73F1C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3331E6F" w14:textId="77777777">
        <w:tc>
          <w:tcPr>
            <w:tcW w:w="794" w:type="dxa"/>
            <w:vMerge/>
          </w:tcPr>
          <w:p w14:paraId="27C30F2D" w14:textId="77777777" w:rsidR="00D92598" w:rsidRPr="00D92598" w:rsidRDefault="00D92598"/>
        </w:tc>
        <w:tc>
          <w:tcPr>
            <w:tcW w:w="2324" w:type="dxa"/>
            <w:vMerge/>
          </w:tcPr>
          <w:p w14:paraId="0129F8FC" w14:textId="77777777" w:rsidR="00D92598" w:rsidRPr="00D92598" w:rsidRDefault="00D92598"/>
        </w:tc>
        <w:tc>
          <w:tcPr>
            <w:tcW w:w="1417" w:type="dxa"/>
            <w:vAlign w:val="center"/>
          </w:tcPr>
          <w:p w14:paraId="42418189" w14:textId="77777777" w:rsidR="00D92598" w:rsidRPr="00D92598" w:rsidRDefault="00D92598">
            <w:pPr>
              <w:pStyle w:val="ConsPlusNormal"/>
              <w:jc w:val="center"/>
            </w:pPr>
            <w:r w:rsidRPr="00D92598">
              <w:t>238840</w:t>
            </w:r>
          </w:p>
        </w:tc>
        <w:tc>
          <w:tcPr>
            <w:tcW w:w="2551" w:type="dxa"/>
            <w:vAlign w:val="center"/>
          </w:tcPr>
          <w:p w14:paraId="66134221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14:paraId="0BDCDDBC" w14:textId="77777777" w:rsidR="00D92598" w:rsidRPr="00D92598" w:rsidRDefault="00D92598"/>
        </w:tc>
      </w:tr>
    </w:tbl>
    <w:p w14:paraId="4B235773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6A167B7C" w14:textId="77777777">
        <w:tc>
          <w:tcPr>
            <w:tcW w:w="9069" w:type="dxa"/>
            <w:gridSpan w:val="3"/>
            <w:vAlign w:val="center"/>
          </w:tcPr>
          <w:p w14:paraId="25DEA96D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5AA14E44" w14:textId="77777777">
        <w:tc>
          <w:tcPr>
            <w:tcW w:w="7539" w:type="dxa"/>
            <w:gridSpan w:val="2"/>
            <w:vAlign w:val="center"/>
          </w:tcPr>
          <w:p w14:paraId="7B8C296C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4B1E0B3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A37DB13" w14:textId="77777777">
        <w:tc>
          <w:tcPr>
            <w:tcW w:w="793" w:type="dxa"/>
            <w:vAlign w:val="center"/>
          </w:tcPr>
          <w:p w14:paraId="79446842" w14:textId="3F3BB27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06098D9" w14:textId="77777777" w:rsidR="00D92598" w:rsidRPr="00D92598" w:rsidRDefault="00D92598">
            <w:pPr>
              <w:pStyle w:val="ConsPlusNormal"/>
            </w:pPr>
            <w:r w:rsidRPr="00D92598"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24D493D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A8BD3CB" w14:textId="77777777">
        <w:tc>
          <w:tcPr>
            <w:tcW w:w="793" w:type="dxa"/>
            <w:vAlign w:val="center"/>
          </w:tcPr>
          <w:p w14:paraId="1BDC1E14" w14:textId="4E8416E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67AA541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0A228D1A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5725AC98" w14:textId="77777777">
        <w:tc>
          <w:tcPr>
            <w:tcW w:w="793" w:type="dxa"/>
            <w:vAlign w:val="center"/>
          </w:tcPr>
          <w:p w14:paraId="1148F92D" w14:textId="56546E65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378BF270" w14:textId="77777777" w:rsidR="00D92598" w:rsidRPr="00D92598" w:rsidRDefault="00D92598">
            <w:pPr>
              <w:pStyle w:val="ConsPlusNormal"/>
            </w:pPr>
            <w:r w:rsidRPr="00D92598">
              <w:t>Сантиметровая лента</w:t>
            </w:r>
          </w:p>
        </w:tc>
        <w:tc>
          <w:tcPr>
            <w:tcW w:w="1530" w:type="dxa"/>
            <w:vAlign w:val="center"/>
          </w:tcPr>
          <w:p w14:paraId="0EE08A4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9375ACA" w14:textId="77777777">
        <w:tc>
          <w:tcPr>
            <w:tcW w:w="793" w:type="dxa"/>
            <w:vAlign w:val="center"/>
          </w:tcPr>
          <w:p w14:paraId="5B5B2526" w14:textId="45C7DEDF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52AD0C27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53B81CD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BA2ECCC" w14:textId="77777777" w:rsidR="00D92598" w:rsidRPr="00D92598" w:rsidRDefault="00D92598">
      <w:pPr>
        <w:pStyle w:val="ConsPlusNormal"/>
        <w:jc w:val="both"/>
      </w:pPr>
    </w:p>
    <w:p w14:paraId="746319C9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физической реабилитации</w:t>
      </w:r>
    </w:p>
    <w:p w14:paraId="18E11F6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300073AC" w14:textId="77777777">
        <w:tc>
          <w:tcPr>
            <w:tcW w:w="794" w:type="dxa"/>
          </w:tcPr>
          <w:p w14:paraId="0F7E2469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754784E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53C21A3C" w14:textId="1EC4D7E1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58754FEE" w14:textId="5FCEBC30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27883906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5B1602F4" w14:textId="77777777">
        <w:tc>
          <w:tcPr>
            <w:tcW w:w="794" w:type="dxa"/>
            <w:vAlign w:val="center"/>
          </w:tcPr>
          <w:p w14:paraId="1C6254D2" w14:textId="267C7B6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035CACC6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155CC90D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2399B624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5AED425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424D630" w14:textId="77777777">
        <w:tc>
          <w:tcPr>
            <w:tcW w:w="794" w:type="dxa"/>
            <w:vAlign w:val="center"/>
          </w:tcPr>
          <w:p w14:paraId="767C2932" w14:textId="63E3D3A7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14456C36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46550FA2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4845A6A6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3316FE4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1C21997" w14:textId="77777777">
        <w:tc>
          <w:tcPr>
            <w:tcW w:w="794" w:type="dxa"/>
            <w:vAlign w:val="center"/>
          </w:tcPr>
          <w:p w14:paraId="6439A95B" w14:textId="7C591D84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1322F190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3E99CB33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2D152B9C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2036CF7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793857" w14:textId="77777777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D92598" w:rsidRPr="00D92598" w14:paraId="67EE3E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C9E62" w14:textId="77777777" w:rsidR="00D92598" w:rsidRPr="00D92598" w:rsidRDefault="00D92598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4D811" w14:textId="77777777" w:rsidR="00D92598" w:rsidRPr="00D92598" w:rsidRDefault="00D92598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051BC13" w14:textId="77777777" w:rsidR="00D92598" w:rsidRPr="00D92598" w:rsidRDefault="00D92598">
                  <w:pPr>
                    <w:pStyle w:val="ConsPlusNormal"/>
                    <w:jc w:val="both"/>
                  </w:pPr>
                  <w:r w:rsidRPr="00D92598">
                    <w:t>КонсультантПлюс: примечание.</w:t>
                  </w:r>
                </w:p>
                <w:p w14:paraId="1AA8EBB7" w14:textId="77777777" w:rsidR="00D92598" w:rsidRPr="00D92598" w:rsidRDefault="00D92598">
                  <w:pPr>
                    <w:pStyle w:val="ConsPlusNormal"/>
                    <w:jc w:val="both"/>
                  </w:pPr>
                  <w:r w:rsidRPr="00D92598">
                    <w:t>Нумерация номеров по порядку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7888C" w14:textId="77777777" w:rsidR="00D92598" w:rsidRPr="00D92598" w:rsidRDefault="00D92598"/>
              </w:tc>
            </w:tr>
          </w:tbl>
          <w:p w14:paraId="39D20E3E" w14:textId="77777777" w:rsidR="00D92598" w:rsidRPr="00D92598" w:rsidRDefault="00D92598"/>
        </w:tc>
      </w:tr>
      <w:tr w:rsidR="00D92598" w:rsidRPr="00D92598" w14:paraId="64360728" w14:textId="7777777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  <w:vAlign w:val="center"/>
          </w:tcPr>
          <w:p w14:paraId="277336F3" w14:textId="78BDB2B1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14:paraId="0A0FDDD9" w14:textId="77777777" w:rsidR="00D92598" w:rsidRPr="00D92598" w:rsidRDefault="00D92598">
            <w:pPr>
              <w:pStyle w:val="ConsPlusNormal"/>
            </w:pPr>
            <w:r w:rsidRPr="00D92598">
              <w:t>Портативный пульсоксиметр с питанием от батареи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DBE91F2" w14:textId="77777777" w:rsidR="00D92598" w:rsidRPr="00D92598" w:rsidRDefault="00D92598">
            <w:pPr>
              <w:pStyle w:val="ConsPlusNormal"/>
              <w:jc w:val="center"/>
            </w:pPr>
            <w:r w:rsidRPr="00D92598">
              <w:t>149390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2F1A8A9" w14:textId="77777777" w:rsidR="00D92598" w:rsidRPr="00D92598" w:rsidRDefault="00D92598">
            <w:pPr>
              <w:pStyle w:val="ConsPlusNormal"/>
            </w:pPr>
            <w:r w:rsidRPr="00D92598">
              <w:t>Пульсоксиметр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BE03AA0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1AF7379C" w14:textId="77777777">
        <w:tc>
          <w:tcPr>
            <w:tcW w:w="794" w:type="dxa"/>
            <w:vAlign w:val="center"/>
          </w:tcPr>
          <w:p w14:paraId="07BD6D44" w14:textId="10D6270A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0915741E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14:paraId="17144F09" w14:textId="77777777" w:rsidR="00D92598" w:rsidRPr="00D92598" w:rsidRDefault="00D92598">
            <w:pPr>
              <w:pStyle w:val="ConsPlusNormal"/>
              <w:jc w:val="center"/>
            </w:pPr>
            <w:r w:rsidRPr="00D92598">
              <w:t>182590</w:t>
            </w:r>
          </w:p>
        </w:tc>
        <w:tc>
          <w:tcPr>
            <w:tcW w:w="2551" w:type="dxa"/>
            <w:vAlign w:val="center"/>
          </w:tcPr>
          <w:p w14:paraId="0128BF3A" w14:textId="77777777" w:rsidR="00D92598" w:rsidRPr="00D92598" w:rsidRDefault="00D92598">
            <w:pPr>
              <w:pStyle w:val="ConsPlusNormal"/>
            </w:pPr>
            <w:r w:rsidRPr="00D92598"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14:paraId="133CB4F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3A0E92B" w14:textId="77777777">
        <w:tc>
          <w:tcPr>
            <w:tcW w:w="794" w:type="dxa"/>
            <w:vMerge w:val="restart"/>
            <w:vAlign w:val="center"/>
          </w:tcPr>
          <w:p w14:paraId="191D0C6A" w14:textId="709857C5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Merge w:val="restart"/>
            <w:vAlign w:val="center"/>
          </w:tcPr>
          <w:p w14:paraId="0A720B33" w14:textId="77777777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14:paraId="542466B3" w14:textId="77777777" w:rsidR="00D92598" w:rsidRPr="00D92598" w:rsidRDefault="00D92598">
            <w:pPr>
              <w:pStyle w:val="ConsPlusNormal"/>
              <w:jc w:val="center"/>
            </w:pPr>
            <w:r w:rsidRPr="00D92598">
              <w:t>152170</w:t>
            </w:r>
          </w:p>
        </w:tc>
        <w:tc>
          <w:tcPr>
            <w:tcW w:w="2551" w:type="dxa"/>
            <w:vAlign w:val="center"/>
          </w:tcPr>
          <w:p w14:paraId="1384C7F2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67F741B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128674D" w14:textId="77777777">
        <w:tc>
          <w:tcPr>
            <w:tcW w:w="794" w:type="dxa"/>
            <w:vMerge/>
          </w:tcPr>
          <w:p w14:paraId="1F1DC860" w14:textId="77777777" w:rsidR="00D92598" w:rsidRPr="00D92598" w:rsidRDefault="00D92598"/>
        </w:tc>
        <w:tc>
          <w:tcPr>
            <w:tcW w:w="2324" w:type="dxa"/>
            <w:vMerge/>
          </w:tcPr>
          <w:p w14:paraId="549CD5BA" w14:textId="77777777" w:rsidR="00D92598" w:rsidRPr="00D92598" w:rsidRDefault="00D92598"/>
        </w:tc>
        <w:tc>
          <w:tcPr>
            <w:tcW w:w="1417" w:type="dxa"/>
            <w:vAlign w:val="center"/>
          </w:tcPr>
          <w:p w14:paraId="1FC02C05" w14:textId="77777777" w:rsidR="00D92598" w:rsidRPr="00D92598" w:rsidRDefault="00D92598">
            <w:pPr>
              <w:pStyle w:val="ConsPlusNormal"/>
              <w:jc w:val="center"/>
            </w:pPr>
            <w:r w:rsidRPr="00D92598">
              <w:t>282930</w:t>
            </w:r>
          </w:p>
        </w:tc>
        <w:tc>
          <w:tcPr>
            <w:tcW w:w="2551" w:type="dxa"/>
            <w:vAlign w:val="center"/>
          </w:tcPr>
          <w:p w14:paraId="2A65816D" w14:textId="482BB86A" w:rsidR="00D92598" w:rsidRPr="00D92598" w:rsidRDefault="00D92598">
            <w:pPr>
              <w:pStyle w:val="ConsPlusNormal"/>
            </w:pPr>
            <w:r w:rsidRPr="00D92598">
              <w:t>Система шин для верхней конечности, из термопластика &lt;4&gt;</w:t>
            </w:r>
          </w:p>
        </w:tc>
        <w:tc>
          <w:tcPr>
            <w:tcW w:w="1984" w:type="dxa"/>
            <w:vAlign w:val="center"/>
          </w:tcPr>
          <w:p w14:paraId="132302A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BA145AA" w14:textId="77777777">
        <w:tc>
          <w:tcPr>
            <w:tcW w:w="794" w:type="dxa"/>
            <w:vMerge w:val="restart"/>
            <w:vAlign w:val="center"/>
          </w:tcPr>
          <w:p w14:paraId="460FD122" w14:textId="323E29C9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Merge w:val="restart"/>
            <w:vAlign w:val="center"/>
          </w:tcPr>
          <w:p w14:paraId="67D6EF39" w14:textId="77777777" w:rsidR="00D92598" w:rsidRPr="00D92598" w:rsidRDefault="00D92598">
            <w:pPr>
              <w:pStyle w:val="ConsPlusNormal"/>
            </w:pPr>
            <w:r w:rsidRPr="00D92598">
              <w:t>Система формовки шины для нижней конечности из термопластика</w:t>
            </w:r>
          </w:p>
        </w:tc>
        <w:tc>
          <w:tcPr>
            <w:tcW w:w="1417" w:type="dxa"/>
            <w:vAlign w:val="center"/>
          </w:tcPr>
          <w:p w14:paraId="3BA450CC" w14:textId="77777777" w:rsidR="00D92598" w:rsidRPr="00D92598" w:rsidRDefault="00D92598">
            <w:pPr>
              <w:pStyle w:val="ConsPlusNormal"/>
              <w:jc w:val="center"/>
            </w:pPr>
            <w:r w:rsidRPr="00D92598">
              <w:t>152170</w:t>
            </w:r>
          </w:p>
        </w:tc>
        <w:tc>
          <w:tcPr>
            <w:tcW w:w="2551" w:type="dxa"/>
            <w:vAlign w:val="center"/>
          </w:tcPr>
          <w:p w14:paraId="29BC7BF3" w14:textId="77777777" w:rsidR="00D92598" w:rsidRPr="00D92598" w:rsidRDefault="00D92598">
            <w:pPr>
              <w:pStyle w:val="ConsPlusNormal"/>
            </w:pPr>
            <w:r w:rsidRPr="00D92598"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3EEBEAF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DF11087" w14:textId="77777777">
        <w:tc>
          <w:tcPr>
            <w:tcW w:w="794" w:type="dxa"/>
            <w:vMerge/>
          </w:tcPr>
          <w:p w14:paraId="74FA7F58" w14:textId="77777777" w:rsidR="00D92598" w:rsidRPr="00D92598" w:rsidRDefault="00D92598"/>
        </w:tc>
        <w:tc>
          <w:tcPr>
            <w:tcW w:w="2324" w:type="dxa"/>
            <w:vMerge/>
          </w:tcPr>
          <w:p w14:paraId="48F44516" w14:textId="77777777" w:rsidR="00D92598" w:rsidRPr="00D92598" w:rsidRDefault="00D92598"/>
        </w:tc>
        <w:tc>
          <w:tcPr>
            <w:tcW w:w="1417" w:type="dxa"/>
            <w:vAlign w:val="center"/>
          </w:tcPr>
          <w:p w14:paraId="5E0B290B" w14:textId="77777777" w:rsidR="00D92598" w:rsidRPr="00D92598" w:rsidRDefault="00D92598">
            <w:pPr>
              <w:pStyle w:val="ConsPlusNormal"/>
              <w:jc w:val="center"/>
            </w:pPr>
            <w:r w:rsidRPr="00D92598">
              <w:t>283040</w:t>
            </w:r>
          </w:p>
        </w:tc>
        <w:tc>
          <w:tcPr>
            <w:tcW w:w="2551" w:type="dxa"/>
            <w:vAlign w:val="center"/>
          </w:tcPr>
          <w:p w14:paraId="6D3272D8" w14:textId="00833346" w:rsidR="00D92598" w:rsidRPr="00D92598" w:rsidRDefault="00D92598">
            <w:pPr>
              <w:pStyle w:val="ConsPlusNormal"/>
            </w:pPr>
            <w:r w:rsidRPr="00D92598">
              <w:t>Система формовки шины для нижней конечности из термопластика &lt;4&gt;</w:t>
            </w:r>
          </w:p>
        </w:tc>
        <w:tc>
          <w:tcPr>
            <w:tcW w:w="1984" w:type="dxa"/>
            <w:vAlign w:val="center"/>
          </w:tcPr>
          <w:p w14:paraId="436CBF3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413D99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C83A6D4" w14:textId="77777777">
        <w:tc>
          <w:tcPr>
            <w:tcW w:w="9069" w:type="dxa"/>
            <w:gridSpan w:val="3"/>
          </w:tcPr>
          <w:p w14:paraId="688E774D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5F275B5B" w14:textId="77777777">
        <w:tc>
          <w:tcPr>
            <w:tcW w:w="7539" w:type="dxa"/>
            <w:gridSpan w:val="2"/>
          </w:tcPr>
          <w:p w14:paraId="21A3F56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2A0A107D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64BAB3F" w14:textId="77777777">
        <w:tc>
          <w:tcPr>
            <w:tcW w:w="793" w:type="dxa"/>
            <w:vAlign w:val="center"/>
          </w:tcPr>
          <w:p w14:paraId="03E8AAFF" w14:textId="786CC22F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FF4B28F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972DB16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6698F45C" w14:textId="77777777">
        <w:tc>
          <w:tcPr>
            <w:tcW w:w="793" w:type="dxa"/>
            <w:vAlign w:val="center"/>
          </w:tcPr>
          <w:p w14:paraId="1FF5319B" w14:textId="77D3F3BD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1C7CD71C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7C5511CE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221A08A" w14:textId="77777777">
        <w:tc>
          <w:tcPr>
            <w:tcW w:w="793" w:type="dxa"/>
            <w:vAlign w:val="center"/>
          </w:tcPr>
          <w:p w14:paraId="14E35640" w14:textId="65ED15AD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70708D25" w14:textId="77777777" w:rsidR="00D92598" w:rsidRPr="00D92598" w:rsidRDefault="00D92598">
            <w:pPr>
              <w:pStyle w:val="ConsPlusNormal"/>
            </w:pPr>
            <w:r w:rsidRPr="00D92598">
              <w:t>Набор утяжелителей</w:t>
            </w:r>
          </w:p>
        </w:tc>
        <w:tc>
          <w:tcPr>
            <w:tcW w:w="1530" w:type="dxa"/>
            <w:vAlign w:val="center"/>
          </w:tcPr>
          <w:p w14:paraId="28E3B19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AF2A2E4" w14:textId="77777777">
        <w:tc>
          <w:tcPr>
            <w:tcW w:w="793" w:type="dxa"/>
            <w:vAlign w:val="center"/>
          </w:tcPr>
          <w:p w14:paraId="1F189312" w14:textId="58B0E96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0CCED137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753CDCE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582A67E" w14:textId="77777777">
        <w:tc>
          <w:tcPr>
            <w:tcW w:w="793" w:type="dxa"/>
            <w:vAlign w:val="center"/>
          </w:tcPr>
          <w:p w14:paraId="095FE81D" w14:textId="373B6156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3F584780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38BBBE5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EBB52BE" w14:textId="77777777">
        <w:tc>
          <w:tcPr>
            <w:tcW w:w="793" w:type="dxa"/>
            <w:vAlign w:val="center"/>
          </w:tcPr>
          <w:p w14:paraId="5039E5CC" w14:textId="4F564CE6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58319B86" w14:textId="77777777" w:rsidR="00D92598" w:rsidRPr="00D92598" w:rsidRDefault="00D92598">
            <w:pPr>
              <w:pStyle w:val="ConsPlusNormal"/>
            </w:pPr>
            <w:r w:rsidRPr="00D92598">
              <w:t>Секундомер</w:t>
            </w:r>
          </w:p>
        </w:tc>
        <w:tc>
          <w:tcPr>
            <w:tcW w:w="1530" w:type="dxa"/>
            <w:vAlign w:val="center"/>
          </w:tcPr>
          <w:p w14:paraId="02284A6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362307F" w14:textId="77777777" w:rsidR="00D92598" w:rsidRPr="00D92598" w:rsidRDefault="00D92598">
      <w:pPr>
        <w:pStyle w:val="ConsPlusNormal"/>
        <w:jc w:val="both"/>
      </w:pPr>
    </w:p>
    <w:p w14:paraId="78EB5113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физиотерапии</w:t>
      </w:r>
    </w:p>
    <w:p w14:paraId="7692370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D3B4F04" w14:textId="77777777">
        <w:tc>
          <w:tcPr>
            <w:tcW w:w="794" w:type="dxa"/>
          </w:tcPr>
          <w:p w14:paraId="6256859F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2C5122DE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3FB36D06" w14:textId="56665560" w:rsidR="00D92598" w:rsidRPr="00D92598" w:rsidRDefault="00D92598">
            <w:pPr>
              <w:pStyle w:val="ConsPlusNormal"/>
              <w:jc w:val="center"/>
            </w:pPr>
            <w:r w:rsidRPr="00D92598">
              <w:t xml:space="preserve">Код вида Номенклатурной классификации медицинского изделия </w:t>
            </w:r>
            <w:r w:rsidRPr="00D92598">
              <w:lastRenderedPageBreak/>
              <w:t>&lt;3&gt;</w:t>
            </w:r>
          </w:p>
        </w:tc>
        <w:tc>
          <w:tcPr>
            <w:tcW w:w="2551" w:type="dxa"/>
          </w:tcPr>
          <w:p w14:paraId="616A58DE" w14:textId="01F8E2DA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7E026BF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3DAAF7E" w14:textId="77777777">
        <w:tc>
          <w:tcPr>
            <w:tcW w:w="794" w:type="dxa"/>
            <w:vAlign w:val="center"/>
          </w:tcPr>
          <w:p w14:paraId="6753404A" w14:textId="541AB81C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7FD65030" w14:textId="77777777" w:rsidR="00D92598" w:rsidRPr="00D92598" w:rsidRDefault="00D92598">
            <w:pPr>
              <w:pStyle w:val="ConsPlusNormal"/>
            </w:pPr>
            <w:r w:rsidRPr="00D92598"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14:paraId="5BCF4490" w14:textId="77777777" w:rsidR="00D92598" w:rsidRPr="00D92598" w:rsidRDefault="00D92598">
            <w:pPr>
              <w:pStyle w:val="ConsPlusNormal"/>
              <w:jc w:val="center"/>
            </w:pPr>
            <w:r w:rsidRPr="00D92598">
              <w:t>272140</w:t>
            </w:r>
          </w:p>
        </w:tc>
        <w:tc>
          <w:tcPr>
            <w:tcW w:w="2551" w:type="dxa"/>
            <w:vAlign w:val="center"/>
          </w:tcPr>
          <w:p w14:paraId="39861D5B" w14:textId="77777777" w:rsidR="00D92598" w:rsidRPr="00D92598" w:rsidRDefault="00D92598">
            <w:pPr>
              <w:pStyle w:val="ConsPlusNormal"/>
            </w:pPr>
            <w:r w:rsidRPr="00D92598"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14:paraId="69210C1D" w14:textId="77777777" w:rsidR="00D92598" w:rsidRPr="00D92598" w:rsidRDefault="00D92598">
            <w:pPr>
              <w:pStyle w:val="ConsPlusNormal"/>
            </w:pPr>
            <w:r w:rsidRPr="00D92598">
              <w:t>1 на кабинет</w:t>
            </w:r>
          </w:p>
        </w:tc>
      </w:tr>
      <w:tr w:rsidR="00D92598" w:rsidRPr="00D92598" w14:paraId="498CB3E4" w14:textId="77777777">
        <w:tc>
          <w:tcPr>
            <w:tcW w:w="794" w:type="dxa"/>
            <w:vAlign w:val="center"/>
          </w:tcPr>
          <w:p w14:paraId="678B5162" w14:textId="3D0F4BE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6BE09EB" w14:textId="77777777" w:rsidR="00D92598" w:rsidRPr="00D92598" w:rsidRDefault="00D92598">
            <w:pPr>
              <w:pStyle w:val="ConsPlusNormal"/>
            </w:pPr>
            <w:r w:rsidRPr="00D92598"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14:paraId="238F7D1A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52BF042B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14:paraId="050FC888" w14:textId="77777777" w:rsidR="00D92598" w:rsidRPr="00D92598" w:rsidRDefault="00D92598">
            <w:pPr>
              <w:pStyle w:val="ConsPlusNormal"/>
            </w:pPr>
            <w:r w:rsidRPr="00D92598">
              <w:t>4</w:t>
            </w:r>
          </w:p>
        </w:tc>
      </w:tr>
      <w:tr w:rsidR="00D92598" w:rsidRPr="00D92598" w14:paraId="3BBBE7BA" w14:textId="77777777">
        <w:tc>
          <w:tcPr>
            <w:tcW w:w="794" w:type="dxa"/>
            <w:vAlign w:val="center"/>
          </w:tcPr>
          <w:p w14:paraId="35DE0B4B" w14:textId="2F45979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22641171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center"/>
          </w:tcPr>
          <w:p w14:paraId="73FDE3AE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center"/>
          </w:tcPr>
          <w:p w14:paraId="6E147CEC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center"/>
          </w:tcPr>
          <w:p w14:paraId="23096D89" w14:textId="77777777" w:rsidR="00D92598" w:rsidRPr="00D92598" w:rsidRDefault="00D92598">
            <w:pPr>
              <w:pStyle w:val="ConsPlusNormal"/>
            </w:pPr>
            <w:r w:rsidRPr="00D92598">
              <w:t>1 н</w:t>
            </w:r>
            <w:r w:rsidRPr="00D92598">
              <w:lastRenderedPageBreak/>
              <w:t>а 2 кушетки</w:t>
            </w:r>
          </w:p>
        </w:tc>
      </w:tr>
      <w:tr w:rsidR="00D92598" w:rsidRPr="00D92598" w14:paraId="176EFA6E" w14:textId="77777777">
        <w:tc>
          <w:tcPr>
            <w:tcW w:w="794" w:type="dxa"/>
            <w:vMerge w:val="restart"/>
            <w:vAlign w:val="center"/>
          </w:tcPr>
          <w:p w14:paraId="32B5A4EF" w14:textId="470A9904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D8540E8" w14:textId="77777777" w:rsidR="00D92598" w:rsidRPr="00D92598" w:rsidRDefault="00D92598">
            <w:pPr>
              <w:pStyle w:val="ConsPlusNormal"/>
            </w:pPr>
            <w:r w:rsidRPr="00D92598">
              <w:t>Стул деревянный</w:t>
            </w:r>
          </w:p>
        </w:tc>
        <w:tc>
          <w:tcPr>
            <w:tcW w:w="1417" w:type="dxa"/>
            <w:vAlign w:val="center"/>
          </w:tcPr>
          <w:p w14:paraId="7C180D8C" w14:textId="77777777" w:rsidR="00D92598" w:rsidRPr="00D92598" w:rsidRDefault="00D92598">
            <w:pPr>
              <w:pStyle w:val="ConsPlusNormal"/>
              <w:jc w:val="center"/>
            </w:pPr>
            <w:r w:rsidRPr="00D92598">
              <w:t>156900</w:t>
            </w:r>
          </w:p>
        </w:tc>
        <w:tc>
          <w:tcPr>
            <w:tcW w:w="2551" w:type="dxa"/>
            <w:vAlign w:val="center"/>
          </w:tcPr>
          <w:p w14:paraId="41CCAB12" w14:textId="77777777" w:rsidR="00D92598" w:rsidRPr="00D92598" w:rsidRDefault="00D92598">
            <w:pPr>
              <w:pStyle w:val="ConsPlusNormal"/>
            </w:pPr>
            <w:r w:rsidRPr="00D92598"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14:paraId="63CBAB14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70C977AB" w14:textId="77777777">
        <w:tc>
          <w:tcPr>
            <w:tcW w:w="794" w:type="dxa"/>
            <w:vMerge/>
          </w:tcPr>
          <w:p w14:paraId="178A1179" w14:textId="77777777" w:rsidR="00D92598" w:rsidRPr="00D92598" w:rsidRDefault="00D92598"/>
        </w:tc>
        <w:tc>
          <w:tcPr>
            <w:tcW w:w="2324" w:type="dxa"/>
            <w:vMerge/>
          </w:tcPr>
          <w:p w14:paraId="26CD1BAF" w14:textId="77777777" w:rsidR="00D92598" w:rsidRPr="00D92598" w:rsidRDefault="00D92598"/>
        </w:tc>
        <w:tc>
          <w:tcPr>
            <w:tcW w:w="1417" w:type="dxa"/>
            <w:vAlign w:val="center"/>
          </w:tcPr>
          <w:p w14:paraId="25ABE26A" w14:textId="77777777" w:rsidR="00D92598" w:rsidRPr="00D92598" w:rsidRDefault="00D92598">
            <w:pPr>
              <w:pStyle w:val="ConsPlusNormal"/>
              <w:jc w:val="center"/>
            </w:pPr>
            <w:r w:rsidRPr="00D92598">
              <w:t>260310</w:t>
            </w:r>
          </w:p>
        </w:tc>
        <w:tc>
          <w:tcPr>
            <w:tcW w:w="2551" w:type="dxa"/>
            <w:vAlign w:val="center"/>
          </w:tcPr>
          <w:p w14:paraId="4E19CE2E" w14:textId="77777777" w:rsidR="00D92598" w:rsidRPr="00D92598" w:rsidRDefault="00D92598">
            <w:pPr>
              <w:pStyle w:val="ConsPlusNormal"/>
            </w:pPr>
            <w:r w:rsidRPr="00D92598">
              <w:t>Табурет/стул общего назначения</w:t>
            </w:r>
          </w:p>
        </w:tc>
        <w:tc>
          <w:tcPr>
            <w:tcW w:w="1984" w:type="dxa"/>
            <w:vMerge/>
          </w:tcPr>
          <w:p w14:paraId="4F07941A" w14:textId="77777777" w:rsidR="00D92598" w:rsidRPr="00D92598" w:rsidRDefault="00D92598"/>
        </w:tc>
      </w:tr>
      <w:tr w:rsidR="00D92598" w:rsidRPr="00D92598" w14:paraId="4F75FA01" w14:textId="77777777">
        <w:tc>
          <w:tcPr>
            <w:tcW w:w="794" w:type="dxa"/>
            <w:vMerge w:val="restart"/>
            <w:vAlign w:val="center"/>
          </w:tcPr>
          <w:p w14:paraId="7C00CD3C" w14:textId="10B6050D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45CE6936" w14:textId="77777777" w:rsidR="00D92598" w:rsidRPr="00D92598" w:rsidRDefault="00D92598">
            <w:pPr>
              <w:pStyle w:val="ConsPlusNormal"/>
            </w:pPr>
            <w:r w:rsidRPr="00D92598">
              <w:t>Ингалятор переносной</w:t>
            </w:r>
          </w:p>
        </w:tc>
        <w:tc>
          <w:tcPr>
            <w:tcW w:w="1417" w:type="dxa"/>
            <w:vAlign w:val="center"/>
          </w:tcPr>
          <w:p w14:paraId="1AA7248C" w14:textId="77777777" w:rsidR="00D92598" w:rsidRPr="00D92598" w:rsidRDefault="00D92598">
            <w:pPr>
              <w:pStyle w:val="ConsPlusNormal"/>
              <w:jc w:val="center"/>
            </w:pPr>
            <w:r w:rsidRPr="00D92598">
              <w:t>127430</w:t>
            </w:r>
          </w:p>
        </w:tc>
        <w:tc>
          <w:tcPr>
            <w:tcW w:w="2551" w:type="dxa"/>
            <w:vAlign w:val="center"/>
          </w:tcPr>
          <w:p w14:paraId="1931BFDD" w14:textId="77777777" w:rsidR="00D92598" w:rsidRPr="00D92598" w:rsidRDefault="00D92598">
            <w:pPr>
              <w:pStyle w:val="ConsPlusNormal"/>
            </w:pPr>
            <w:r w:rsidRPr="00D92598"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14:paraId="249A532F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1ED38D97" w14:textId="77777777">
        <w:tc>
          <w:tcPr>
            <w:tcW w:w="794" w:type="dxa"/>
            <w:vMerge/>
          </w:tcPr>
          <w:p w14:paraId="7C04E096" w14:textId="77777777" w:rsidR="00D92598" w:rsidRPr="00D92598" w:rsidRDefault="00D92598"/>
        </w:tc>
        <w:tc>
          <w:tcPr>
            <w:tcW w:w="2324" w:type="dxa"/>
            <w:vMerge/>
          </w:tcPr>
          <w:p w14:paraId="6228CDBB" w14:textId="77777777" w:rsidR="00D92598" w:rsidRPr="00D92598" w:rsidRDefault="00D92598"/>
        </w:tc>
        <w:tc>
          <w:tcPr>
            <w:tcW w:w="1417" w:type="dxa"/>
            <w:vAlign w:val="center"/>
          </w:tcPr>
          <w:p w14:paraId="526966DC" w14:textId="77777777" w:rsidR="00D92598" w:rsidRPr="00D92598" w:rsidRDefault="00D92598">
            <w:pPr>
              <w:pStyle w:val="ConsPlusNormal"/>
              <w:jc w:val="center"/>
            </w:pPr>
            <w:r w:rsidRPr="00D92598">
              <w:t>202950</w:t>
            </w:r>
          </w:p>
        </w:tc>
        <w:tc>
          <w:tcPr>
            <w:tcW w:w="2551" w:type="dxa"/>
            <w:vAlign w:val="center"/>
          </w:tcPr>
          <w:p w14:paraId="309BDD4A" w14:textId="77777777" w:rsidR="00D92598" w:rsidRPr="00D92598" w:rsidRDefault="00D92598">
            <w:pPr>
              <w:pStyle w:val="ConsPlusNormal"/>
            </w:pPr>
            <w:r w:rsidRPr="00D92598">
              <w:t>Ингалятор аэрозольный</w:t>
            </w:r>
          </w:p>
        </w:tc>
        <w:tc>
          <w:tcPr>
            <w:tcW w:w="1984" w:type="dxa"/>
            <w:vMerge/>
          </w:tcPr>
          <w:p w14:paraId="668531C7" w14:textId="77777777" w:rsidR="00D92598" w:rsidRPr="00D92598" w:rsidRDefault="00D92598"/>
        </w:tc>
      </w:tr>
      <w:tr w:rsidR="00D92598" w:rsidRPr="00D92598" w14:paraId="48B066BC" w14:textId="77777777">
        <w:tc>
          <w:tcPr>
            <w:tcW w:w="794" w:type="dxa"/>
            <w:vMerge/>
          </w:tcPr>
          <w:p w14:paraId="34EB9BB8" w14:textId="77777777" w:rsidR="00D92598" w:rsidRPr="00D92598" w:rsidRDefault="00D92598"/>
        </w:tc>
        <w:tc>
          <w:tcPr>
            <w:tcW w:w="2324" w:type="dxa"/>
            <w:vMerge/>
          </w:tcPr>
          <w:p w14:paraId="4DC1AEB8" w14:textId="77777777" w:rsidR="00D92598" w:rsidRPr="00D92598" w:rsidRDefault="00D92598"/>
        </w:tc>
        <w:tc>
          <w:tcPr>
            <w:tcW w:w="1417" w:type="dxa"/>
            <w:vAlign w:val="center"/>
          </w:tcPr>
          <w:p w14:paraId="1A58B09F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213210</w:t>
            </w:r>
          </w:p>
        </w:tc>
        <w:tc>
          <w:tcPr>
            <w:tcW w:w="2551" w:type="dxa"/>
            <w:vAlign w:val="center"/>
          </w:tcPr>
          <w:p w14:paraId="577C8D31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14:paraId="60416AF0" w14:textId="77777777" w:rsidR="00D92598" w:rsidRPr="00D92598" w:rsidRDefault="00D92598"/>
        </w:tc>
      </w:tr>
      <w:tr w:rsidR="00D92598" w:rsidRPr="00D92598" w14:paraId="1FBBA672" w14:textId="77777777">
        <w:tc>
          <w:tcPr>
            <w:tcW w:w="794" w:type="dxa"/>
            <w:vMerge/>
          </w:tcPr>
          <w:p w14:paraId="32620334" w14:textId="77777777" w:rsidR="00D92598" w:rsidRPr="00D92598" w:rsidRDefault="00D92598"/>
        </w:tc>
        <w:tc>
          <w:tcPr>
            <w:tcW w:w="2324" w:type="dxa"/>
            <w:vMerge/>
          </w:tcPr>
          <w:p w14:paraId="7521B19D" w14:textId="77777777" w:rsidR="00D92598" w:rsidRPr="00D92598" w:rsidRDefault="00D92598"/>
        </w:tc>
        <w:tc>
          <w:tcPr>
            <w:tcW w:w="1417" w:type="dxa"/>
            <w:vAlign w:val="center"/>
          </w:tcPr>
          <w:p w14:paraId="28A7B811" w14:textId="77777777" w:rsidR="00D92598" w:rsidRPr="00D92598" w:rsidRDefault="00D92598">
            <w:pPr>
              <w:pStyle w:val="ConsPlusNormal"/>
              <w:jc w:val="center"/>
            </w:pPr>
            <w:r w:rsidRPr="00D92598">
              <w:t>213220</w:t>
            </w:r>
          </w:p>
        </w:tc>
        <w:tc>
          <w:tcPr>
            <w:tcW w:w="2551" w:type="dxa"/>
            <w:vAlign w:val="center"/>
          </w:tcPr>
          <w:p w14:paraId="454D2A89" w14:textId="77777777" w:rsidR="00D92598" w:rsidRPr="00D92598" w:rsidRDefault="00D92598">
            <w:pPr>
              <w:pStyle w:val="ConsPlusNormal"/>
            </w:pPr>
            <w:r w:rsidRPr="00D92598"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14:paraId="3C6592C0" w14:textId="77777777" w:rsidR="00D92598" w:rsidRPr="00D92598" w:rsidRDefault="00D92598"/>
        </w:tc>
      </w:tr>
      <w:tr w:rsidR="00D92598" w:rsidRPr="00D92598" w14:paraId="004911B6" w14:textId="77777777">
        <w:tc>
          <w:tcPr>
            <w:tcW w:w="794" w:type="dxa"/>
            <w:vAlign w:val="center"/>
          </w:tcPr>
          <w:p w14:paraId="7CED1CF5" w14:textId="49D24E7B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2F7CD007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14:paraId="62455B1B" w14:textId="77777777" w:rsidR="00D92598" w:rsidRPr="00D92598" w:rsidRDefault="00D92598">
            <w:pPr>
              <w:pStyle w:val="ConsPlusNormal"/>
              <w:jc w:val="center"/>
            </w:pPr>
            <w:r w:rsidRPr="00D92598">
              <w:t>182600</w:t>
            </w:r>
          </w:p>
        </w:tc>
        <w:tc>
          <w:tcPr>
            <w:tcW w:w="2551" w:type="dxa"/>
            <w:vAlign w:val="center"/>
          </w:tcPr>
          <w:p w14:paraId="19C50E5A" w14:textId="77777777" w:rsidR="00D92598" w:rsidRPr="00D92598" w:rsidRDefault="00D92598">
            <w:pPr>
              <w:pStyle w:val="ConsPlusNormal"/>
            </w:pPr>
            <w:r w:rsidRPr="00D92598"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14:paraId="37C4499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17D42D6" w14:textId="77777777">
        <w:tc>
          <w:tcPr>
            <w:tcW w:w="794" w:type="dxa"/>
            <w:vAlign w:val="center"/>
          </w:tcPr>
          <w:p w14:paraId="0E392865" w14:textId="718CF93F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41CF63CA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14:paraId="4C340DF6" w14:textId="77777777" w:rsidR="00D92598" w:rsidRPr="00D92598" w:rsidRDefault="00D92598">
            <w:pPr>
              <w:pStyle w:val="ConsPlusNormal"/>
              <w:jc w:val="center"/>
            </w:pPr>
            <w:r w:rsidRPr="00D92598">
              <w:t>132010</w:t>
            </w:r>
          </w:p>
        </w:tc>
        <w:tc>
          <w:tcPr>
            <w:tcW w:w="2551" w:type="dxa"/>
            <w:vAlign w:val="center"/>
          </w:tcPr>
          <w:p w14:paraId="040870A9" w14:textId="77777777" w:rsidR="00D92598" w:rsidRPr="00D92598" w:rsidRDefault="00D92598">
            <w:pPr>
              <w:pStyle w:val="ConsPlusNormal"/>
            </w:pPr>
            <w:r w:rsidRPr="00D92598"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14:paraId="52D6B226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15A0708C" w14:textId="77777777">
        <w:tc>
          <w:tcPr>
            <w:tcW w:w="794" w:type="dxa"/>
            <w:vAlign w:val="center"/>
          </w:tcPr>
          <w:p w14:paraId="0D79B5DB" w14:textId="2EFDD8E5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1142492F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14:paraId="36FE5383" w14:textId="77777777" w:rsidR="00D92598" w:rsidRPr="00D92598" w:rsidRDefault="00D92598">
            <w:pPr>
              <w:pStyle w:val="ConsPlusNormal"/>
              <w:jc w:val="center"/>
            </w:pPr>
            <w:r w:rsidRPr="00D92598">
              <w:t>173300</w:t>
            </w:r>
          </w:p>
        </w:tc>
        <w:tc>
          <w:tcPr>
            <w:tcW w:w="2551" w:type="dxa"/>
            <w:vAlign w:val="center"/>
          </w:tcPr>
          <w:p w14:paraId="55D68E59" w14:textId="77777777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14:paraId="231FCA4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8A0DD71" w14:textId="77777777">
        <w:tc>
          <w:tcPr>
            <w:tcW w:w="794" w:type="dxa"/>
            <w:vAlign w:val="center"/>
          </w:tcPr>
          <w:p w14:paraId="470A6168" w14:textId="4D622344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7447B59C" w14:textId="77777777" w:rsidR="00D92598" w:rsidRPr="00D92598" w:rsidRDefault="00D92598">
            <w:pPr>
              <w:pStyle w:val="ConsPlusNormal"/>
            </w:pPr>
            <w:r w:rsidRPr="00D92598"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14:paraId="7E0F11E9" w14:textId="77777777" w:rsidR="00D92598" w:rsidRPr="00D92598" w:rsidRDefault="00D92598">
            <w:pPr>
              <w:pStyle w:val="ConsPlusNormal"/>
              <w:jc w:val="center"/>
            </w:pPr>
            <w:r w:rsidRPr="00D92598">
              <w:t>285040</w:t>
            </w:r>
          </w:p>
        </w:tc>
        <w:tc>
          <w:tcPr>
            <w:tcW w:w="2551" w:type="dxa"/>
            <w:vAlign w:val="center"/>
          </w:tcPr>
          <w:p w14:paraId="232F1BBF" w14:textId="4DAA1643" w:rsidR="00D92598" w:rsidRPr="00D92598" w:rsidRDefault="00D92598">
            <w:pPr>
              <w:pStyle w:val="ConsPlusNormal"/>
            </w:pPr>
            <w:r w:rsidRPr="00D92598">
              <w:t>Стимулятор глубоких тканей электромагнитный переносной &lt;4&gt;</w:t>
            </w:r>
          </w:p>
        </w:tc>
        <w:tc>
          <w:tcPr>
            <w:tcW w:w="1984" w:type="dxa"/>
            <w:vAlign w:val="center"/>
          </w:tcPr>
          <w:p w14:paraId="61482ADA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A273662" w14:textId="77777777">
        <w:tc>
          <w:tcPr>
            <w:tcW w:w="794" w:type="dxa"/>
            <w:vAlign w:val="center"/>
          </w:tcPr>
          <w:p w14:paraId="3E5BEF46" w14:textId="43232CF3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Align w:val="center"/>
          </w:tcPr>
          <w:p w14:paraId="67F7253F" w14:textId="77777777" w:rsidR="00D92598" w:rsidRPr="00D92598" w:rsidRDefault="00D92598">
            <w:pPr>
              <w:pStyle w:val="ConsPlusNormal"/>
            </w:pPr>
            <w:r w:rsidRPr="00D92598"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14:paraId="0F5CD368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7726F75F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14:paraId="2CECF95D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60BE515" w14:textId="77777777">
        <w:tc>
          <w:tcPr>
            <w:tcW w:w="794" w:type="dxa"/>
            <w:vAlign w:val="center"/>
          </w:tcPr>
          <w:p w14:paraId="6D5E2005" w14:textId="3FD3833F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center"/>
          </w:tcPr>
          <w:p w14:paraId="4EFF5886" w14:textId="77777777" w:rsidR="00D92598" w:rsidRPr="00D92598" w:rsidRDefault="00D92598">
            <w:pPr>
              <w:pStyle w:val="ConsPlusNormal"/>
            </w:pPr>
            <w:r w:rsidRPr="00D92598"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14:paraId="34F3FE7F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317660</w:t>
            </w:r>
          </w:p>
        </w:tc>
        <w:tc>
          <w:tcPr>
            <w:tcW w:w="2551" w:type="dxa"/>
            <w:vAlign w:val="center"/>
          </w:tcPr>
          <w:p w14:paraId="0F77249B" w14:textId="77777777" w:rsidR="00D92598" w:rsidRPr="00D92598" w:rsidRDefault="00D92598">
            <w:pPr>
              <w:pStyle w:val="ConsPlusNormal"/>
            </w:pPr>
            <w:r w:rsidRPr="00D92598">
              <w:t xml:space="preserve">Лазер для мышечно-скелетной/физиотерапии, для домашнего </w:t>
            </w:r>
            <w:r w:rsidRPr="00D92598">
              <w:lastRenderedPageBreak/>
              <w:t>использования</w:t>
            </w:r>
          </w:p>
        </w:tc>
        <w:tc>
          <w:tcPr>
            <w:tcW w:w="1984" w:type="dxa"/>
            <w:vAlign w:val="center"/>
          </w:tcPr>
          <w:p w14:paraId="68C4194F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не менее 1 на отделение</w:t>
            </w:r>
          </w:p>
        </w:tc>
      </w:tr>
      <w:tr w:rsidR="00D92598" w:rsidRPr="00D92598" w14:paraId="0391DDA5" w14:textId="77777777">
        <w:tc>
          <w:tcPr>
            <w:tcW w:w="794" w:type="dxa"/>
            <w:vAlign w:val="center"/>
          </w:tcPr>
          <w:p w14:paraId="51603A5C" w14:textId="3B72341C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73ABAC31" w14:textId="77777777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</w:t>
            </w:r>
            <w:r w:rsidRPr="00D92598">
              <w:lastRenderedPageBreak/>
              <w:t xml:space="preserve"> системы, профессиональный</w:t>
            </w:r>
          </w:p>
        </w:tc>
        <w:tc>
          <w:tcPr>
            <w:tcW w:w="1417" w:type="dxa"/>
            <w:vAlign w:val="center"/>
          </w:tcPr>
          <w:p w14:paraId="1BF9CCAA" w14:textId="77777777" w:rsidR="00D92598" w:rsidRPr="00D92598" w:rsidRDefault="00D92598">
            <w:pPr>
              <w:pStyle w:val="ConsPlusNormal"/>
              <w:jc w:val="center"/>
            </w:pPr>
            <w:r w:rsidRPr="00D92598">
              <w:t>317670</w:t>
            </w:r>
          </w:p>
        </w:tc>
        <w:tc>
          <w:tcPr>
            <w:tcW w:w="2551" w:type="dxa"/>
            <w:vAlign w:val="center"/>
          </w:tcPr>
          <w:p w14:paraId="592D48C8" w14:textId="16801E39" w:rsidR="00D92598" w:rsidRPr="00D92598" w:rsidRDefault="00D92598">
            <w:pPr>
              <w:pStyle w:val="ConsPlusNormal"/>
            </w:pPr>
            <w:r w:rsidRPr="00D92598">
              <w:t>Лазер для физиотерапии/опорно-двигательной системы, профессиональный &lt;4&gt;</w:t>
            </w:r>
          </w:p>
        </w:tc>
        <w:tc>
          <w:tcPr>
            <w:tcW w:w="1984" w:type="dxa"/>
            <w:vAlign w:val="center"/>
          </w:tcPr>
          <w:p w14:paraId="394E153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101F03E" w14:textId="77777777">
        <w:tc>
          <w:tcPr>
            <w:tcW w:w="794" w:type="dxa"/>
            <w:vAlign w:val="center"/>
          </w:tcPr>
          <w:p w14:paraId="0DF0A88F" w14:textId="74A19CC6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647F3077" w14:textId="77777777" w:rsidR="00D92598" w:rsidRPr="00D92598" w:rsidRDefault="00D92598">
            <w:pPr>
              <w:pStyle w:val="ConsPlusNormal"/>
            </w:pPr>
            <w:r w:rsidRPr="00D92598">
              <w:t>Система для криотерапии</w:t>
            </w:r>
          </w:p>
        </w:tc>
        <w:tc>
          <w:tcPr>
            <w:tcW w:w="1417" w:type="dxa"/>
            <w:vAlign w:val="center"/>
          </w:tcPr>
          <w:p w14:paraId="7E73401C" w14:textId="77777777" w:rsidR="00D92598" w:rsidRPr="00D92598" w:rsidRDefault="00D92598">
            <w:pPr>
              <w:pStyle w:val="ConsPlusNormal"/>
              <w:jc w:val="center"/>
            </w:pPr>
            <w:r w:rsidRPr="00D92598">
              <w:t>356160</w:t>
            </w:r>
          </w:p>
        </w:tc>
        <w:tc>
          <w:tcPr>
            <w:tcW w:w="2551" w:type="dxa"/>
            <w:vAlign w:val="center"/>
          </w:tcPr>
          <w:p w14:paraId="266F6E2E" w14:textId="67FCB2A0" w:rsidR="00D92598" w:rsidRPr="00D92598" w:rsidRDefault="00D92598">
            <w:pPr>
              <w:pStyle w:val="ConsPlusNormal"/>
            </w:pPr>
            <w:r w:rsidRPr="00D92598">
              <w:t>Система для криотерапии &lt;4&gt;</w:t>
            </w:r>
          </w:p>
        </w:tc>
        <w:tc>
          <w:tcPr>
            <w:tcW w:w="1984" w:type="dxa"/>
            <w:vAlign w:val="center"/>
          </w:tcPr>
          <w:p w14:paraId="1BE2A5D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CC01B0A" w14:textId="77777777">
        <w:tc>
          <w:tcPr>
            <w:tcW w:w="794" w:type="dxa"/>
            <w:vAlign w:val="center"/>
          </w:tcPr>
          <w:p w14:paraId="226A5603" w14:textId="7B1BAC06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6472829C" w14:textId="77777777" w:rsidR="00D92598" w:rsidRPr="00D92598" w:rsidRDefault="00D92598">
            <w:pPr>
              <w:pStyle w:val="ConsPlusNormal"/>
            </w:pPr>
            <w:r w:rsidRPr="00D92598">
              <w:t>Аппарат для лечения холодным воздухом</w:t>
            </w:r>
          </w:p>
        </w:tc>
        <w:tc>
          <w:tcPr>
            <w:tcW w:w="1417" w:type="dxa"/>
            <w:vAlign w:val="center"/>
          </w:tcPr>
          <w:p w14:paraId="18098C7E" w14:textId="77777777" w:rsidR="00D92598" w:rsidRPr="00D92598" w:rsidRDefault="00D92598">
            <w:pPr>
              <w:pStyle w:val="ConsPlusNormal"/>
              <w:jc w:val="center"/>
            </w:pPr>
            <w:r w:rsidRPr="00D92598">
              <w:t>118180</w:t>
            </w:r>
          </w:p>
        </w:tc>
        <w:tc>
          <w:tcPr>
            <w:tcW w:w="2551" w:type="dxa"/>
            <w:vAlign w:val="center"/>
          </w:tcPr>
          <w:p w14:paraId="415F6DE1" w14:textId="77777777" w:rsidR="00D92598" w:rsidRPr="00D92598" w:rsidRDefault="00D92598">
            <w:pPr>
              <w:pStyle w:val="ConsPlusNormal"/>
            </w:pPr>
            <w:r w:rsidRPr="00D92598">
              <w:t>Аппарат для лечения холодным воздухом</w:t>
            </w:r>
          </w:p>
        </w:tc>
        <w:tc>
          <w:tcPr>
            <w:tcW w:w="1984" w:type="dxa"/>
            <w:vAlign w:val="center"/>
          </w:tcPr>
          <w:p w14:paraId="05071BBF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37D8015" w14:textId="77777777">
        <w:tc>
          <w:tcPr>
            <w:tcW w:w="794" w:type="dxa"/>
            <w:vAlign w:val="center"/>
          </w:tcPr>
          <w:p w14:paraId="70DA58B9" w14:textId="17CBC1F7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038AA86C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14:paraId="796BEA68" w14:textId="77777777" w:rsidR="00D92598" w:rsidRPr="00D92598" w:rsidRDefault="00D92598">
            <w:pPr>
              <w:pStyle w:val="ConsPlusNormal"/>
              <w:jc w:val="center"/>
            </w:pPr>
            <w:r w:rsidRPr="00D92598">
              <w:t>283160</w:t>
            </w:r>
          </w:p>
        </w:tc>
        <w:tc>
          <w:tcPr>
            <w:tcW w:w="2551" w:type="dxa"/>
            <w:vAlign w:val="center"/>
          </w:tcPr>
          <w:p w14:paraId="3C0C9A4F" w14:textId="77777777" w:rsidR="00D92598" w:rsidRPr="00D92598" w:rsidRDefault="00D92598">
            <w:pPr>
              <w:pStyle w:val="ConsPlusNormal"/>
            </w:pPr>
            <w:r w:rsidRPr="00D92598"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14:paraId="4A888C5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CCEFF02" w14:textId="77777777">
        <w:tc>
          <w:tcPr>
            <w:tcW w:w="794" w:type="dxa"/>
            <w:vAlign w:val="center"/>
          </w:tcPr>
          <w:p w14:paraId="30A79D97" w14:textId="262DF60E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29557C5A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14:paraId="4F906202" w14:textId="77777777" w:rsidR="00D92598" w:rsidRPr="00D92598" w:rsidRDefault="00D92598">
            <w:pPr>
              <w:pStyle w:val="ConsPlusNormal"/>
              <w:jc w:val="center"/>
            </w:pPr>
            <w:r w:rsidRPr="00D92598">
              <w:t>263160</w:t>
            </w:r>
          </w:p>
        </w:tc>
        <w:tc>
          <w:tcPr>
            <w:tcW w:w="2551" w:type="dxa"/>
            <w:vAlign w:val="center"/>
          </w:tcPr>
          <w:p w14:paraId="710CD458" w14:textId="77777777" w:rsidR="00D92598" w:rsidRPr="00D92598" w:rsidRDefault="00D92598">
            <w:pPr>
              <w:pStyle w:val="ConsPlusNormal"/>
            </w:pPr>
            <w:r w:rsidRPr="00D92598"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14:paraId="143B2A3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643602C1" w14:textId="77777777">
        <w:tc>
          <w:tcPr>
            <w:tcW w:w="794" w:type="dxa"/>
            <w:vAlign w:val="center"/>
          </w:tcPr>
          <w:p w14:paraId="6C19BBB4" w14:textId="57654EA5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3242C946" w14:textId="77777777" w:rsidR="00D92598" w:rsidRPr="00D92598" w:rsidRDefault="00D92598">
            <w:pPr>
              <w:pStyle w:val="ConsPlusNormal"/>
            </w:pPr>
            <w:r w:rsidRPr="00D92598">
              <w:t>Аппарат для вакуум-терапии переносной</w:t>
            </w:r>
          </w:p>
        </w:tc>
        <w:tc>
          <w:tcPr>
            <w:tcW w:w="1417" w:type="dxa"/>
            <w:vAlign w:val="center"/>
          </w:tcPr>
          <w:p w14:paraId="47305706" w14:textId="77777777" w:rsidR="00D92598" w:rsidRPr="00D92598" w:rsidRDefault="00D92598">
            <w:pPr>
              <w:pStyle w:val="ConsPlusNormal"/>
              <w:jc w:val="center"/>
            </w:pPr>
            <w:r w:rsidRPr="00D92598">
              <w:t>186240</w:t>
            </w:r>
          </w:p>
        </w:tc>
        <w:tc>
          <w:tcPr>
            <w:tcW w:w="2551" w:type="dxa"/>
            <w:vAlign w:val="center"/>
          </w:tcPr>
          <w:p w14:paraId="24875DCB" w14:textId="77777777" w:rsidR="00D92598" w:rsidRPr="00D92598" w:rsidRDefault="00D92598">
            <w:pPr>
              <w:pStyle w:val="ConsPlusNormal"/>
            </w:pPr>
            <w:r w:rsidRPr="00D92598">
              <w:t>Система косметологическая мультимодальная для лечения дефектов и омоложения кожи</w:t>
            </w:r>
          </w:p>
        </w:tc>
        <w:tc>
          <w:tcPr>
            <w:tcW w:w="1984" w:type="dxa"/>
            <w:vAlign w:val="center"/>
          </w:tcPr>
          <w:p w14:paraId="7825FBB3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71EDF6E6" w14:textId="77777777">
        <w:tc>
          <w:tcPr>
            <w:tcW w:w="794" w:type="dxa"/>
            <w:vAlign w:val="center"/>
          </w:tcPr>
          <w:p w14:paraId="0714825B" w14:textId="511D1CAF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38D9812D" w14:textId="77777777" w:rsidR="00D92598" w:rsidRPr="00D92598" w:rsidRDefault="00D92598">
            <w:pPr>
              <w:pStyle w:val="ConsPlusNormal"/>
            </w:pPr>
            <w:r w:rsidRPr="00D92598">
              <w:t>Оборудование для ММВ-терапии</w:t>
            </w:r>
          </w:p>
        </w:tc>
        <w:tc>
          <w:tcPr>
            <w:tcW w:w="1417" w:type="dxa"/>
            <w:vAlign w:val="center"/>
          </w:tcPr>
          <w:p w14:paraId="0B3D63F5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4D3061DB" w14:textId="3BD5EBE9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 &lt;4&gt;</w:t>
            </w:r>
          </w:p>
        </w:tc>
        <w:tc>
          <w:tcPr>
            <w:tcW w:w="1984" w:type="dxa"/>
            <w:vAlign w:val="center"/>
          </w:tcPr>
          <w:p w14:paraId="5426DCB5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14EC2F24" w14:textId="77777777">
        <w:tc>
          <w:tcPr>
            <w:tcW w:w="794" w:type="dxa"/>
            <w:vAlign w:val="center"/>
          </w:tcPr>
          <w:p w14:paraId="5125CC04" w14:textId="278F498A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2324" w:type="dxa"/>
            <w:vAlign w:val="center"/>
          </w:tcPr>
          <w:p w14:paraId="32109609" w14:textId="77777777" w:rsidR="00D92598" w:rsidRPr="00D92598" w:rsidRDefault="00D92598">
            <w:pPr>
              <w:pStyle w:val="ConsPlusNormal"/>
            </w:pPr>
            <w:r w:rsidRPr="00D92598"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14:paraId="4158B647" w14:textId="77777777" w:rsidR="00D92598" w:rsidRPr="00D92598" w:rsidRDefault="00D92598">
            <w:pPr>
              <w:pStyle w:val="ConsPlusNormal"/>
              <w:jc w:val="center"/>
            </w:pPr>
            <w:r w:rsidRPr="00D92598">
              <w:t>181480</w:t>
            </w:r>
          </w:p>
        </w:tc>
        <w:tc>
          <w:tcPr>
            <w:tcW w:w="2551" w:type="dxa"/>
            <w:vAlign w:val="center"/>
          </w:tcPr>
          <w:p w14:paraId="0355A7ED" w14:textId="08AD5FFB" w:rsidR="00D92598" w:rsidRPr="00D92598" w:rsidRDefault="00D92598">
            <w:pPr>
              <w:pStyle w:val="ConsPlusNormal"/>
            </w:pPr>
            <w:r w:rsidRPr="00D92598">
              <w:t>Система физиотерапевтическая чрескожной электрической нейромиостимуляции &lt;4&gt;</w:t>
            </w:r>
          </w:p>
        </w:tc>
        <w:tc>
          <w:tcPr>
            <w:tcW w:w="1984" w:type="dxa"/>
            <w:vAlign w:val="center"/>
          </w:tcPr>
          <w:p w14:paraId="0817D251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73945FEE" w14:textId="77777777">
        <w:tc>
          <w:tcPr>
            <w:tcW w:w="794" w:type="dxa"/>
            <w:vAlign w:val="center"/>
          </w:tcPr>
          <w:p w14:paraId="43D93705" w14:textId="7F830E53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Align w:val="center"/>
          </w:tcPr>
          <w:p w14:paraId="7F208478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417" w:type="dxa"/>
            <w:vAlign w:val="center"/>
          </w:tcPr>
          <w:p w14:paraId="1D86DEA4" w14:textId="77777777" w:rsidR="00D92598" w:rsidRPr="00D92598" w:rsidRDefault="00D92598">
            <w:pPr>
              <w:pStyle w:val="ConsPlusNormal"/>
              <w:jc w:val="center"/>
            </w:pPr>
            <w:r w:rsidRPr="00D92598">
              <w:t>216810</w:t>
            </w:r>
          </w:p>
        </w:tc>
        <w:tc>
          <w:tcPr>
            <w:tcW w:w="2551" w:type="dxa"/>
            <w:vAlign w:val="center"/>
          </w:tcPr>
          <w:p w14:paraId="5A17F48C" w14:textId="77777777" w:rsidR="00D92598" w:rsidRPr="00D92598" w:rsidRDefault="00D92598">
            <w:pPr>
              <w:pStyle w:val="ConsPlusNormal"/>
            </w:pPr>
            <w:r w:rsidRPr="00D92598">
              <w:t>Массажер пневматический</w:t>
            </w:r>
          </w:p>
        </w:tc>
        <w:tc>
          <w:tcPr>
            <w:tcW w:w="1984" w:type="dxa"/>
            <w:vAlign w:val="center"/>
          </w:tcPr>
          <w:p w14:paraId="640D76D3" w14:textId="77777777" w:rsidR="00D92598" w:rsidRPr="00D92598" w:rsidRDefault="00D92598">
            <w:pPr>
              <w:pStyle w:val="ConsPlusNormal"/>
            </w:pPr>
            <w:r w:rsidRPr="00D92598">
              <w:t>1 на 15 коек</w:t>
            </w:r>
          </w:p>
        </w:tc>
      </w:tr>
      <w:tr w:rsidR="00D92598" w:rsidRPr="00D92598" w14:paraId="67426E03" w14:textId="77777777">
        <w:tc>
          <w:tcPr>
            <w:tcW w:w="794" w:type="dxa"/>
            <w:vAlign w:val="center"/>
          </w:tcPr>
          <w:p w14:paraId="1E312127" w14:textId="730D8FA1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5DD19A07" w14:textId="77777777" w:rsidR="00D92598" w:rsidRPr="00D92598" w:rsidRDefault="00D92598">
            <w:pPr>
              <w:pStyle w:val="ConsPlusNormal"/>
            </w:pPr>
            <w:r w:rsidRPr="00D92598">
              <w:t>Аппарат низкочастотной электротерапии микротоками переносной</w:t>
            </w:r>
          </w:p>
        </w:tc>
        <w:tc>
          <w:tcPr>
            <w:tcW w:w="1417" w:type="dxa"/>
            <w:vAlign w:val="center"/>
          </w:tcPr>
          <w:p w14:paraId="4D0ED59C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181070</w:t>
            </w:r>
          </w:p>
        </w:tc>
        <w:tc>
          <w:tcPr>
            <w:tcW w:w="2551" w:type="dxa"/>
            <w:vAlign w:val="center"/>
          </w:tcPr>
          <w:p w14:paraId="4D259E0F" w14:textId="77777777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электростимуляции, с питанием от сети</w:t>
            </w:r>
          </w:p>
        </w:tc>
        <w:tc>
          <w:tcPr>
            <w:tcW w:w="1984" w:type="dxa"/>
            <w:vAlign w:val="center"/>
          </w:tcPr>
          <w:p w14:paraId="372D7DDE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B15EF23" w14:textId="77777777">
        <w:tc>
          <w:tcPr>
            <w:tcW w:w="794" w:type="dxa"/>
            <w:vAlign w:val="center"/>
          </w:tcPr>
          <w:p w14:paraId="7A83440D" w14:textId="72871AB3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2324" w:type="dxa"/>
            <w:vAlign w:val="center"/>
          </w:tcPr>
          <w:p w14:paraId="18D69432" w14:textId="77777777" w:rsidR="00D92598" w:rsidRPr="00D92598" w:rsidRDefault="00D92598">
            <w:pPr>
              <w:pStyle w:val="ConsPlusNormal"/>
            </w:pPr>
            <w:r w:rsidRPr="00D92598"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1417" w:type="dxa"/>
            <w:vAlign w:val="center"/>
          </w:tcPr>
          <w:p w14:paraId="7B00042C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131980</w:t>
            </w:r>
          </w:p>
        </w:tc>
        <w:tc>
          <w:tcPr>
            <w:tcW w:w="2551" w:type="dxa"/>
            <w:vAlign w:val="center"/>
          </w:tcPr>
          <w:p w14:paraId="4AAD0D29" w14:textId="77777777" w:rsidR="00D92598" w:rsidRPr="00D92598" w:rsidRDefault="00D92598">
            <w:pPr>
              <w:pStyle w:val="ConsPlusNormal"/>
            </w:pPr>
            <w:r w:rsidRPr="00D92598">
              <w:t>Лампа ультрафиолетовая бактерицидная</w:t>
            </w:r>
          </w:p>
        </w:tc>
        <w:tc>
          <w:tcPr>
            <w:tcW w:w="1984" w:type="dxa"/>
            <w:vAlign w:val="center"/>
          </w:tcPr>
          <w:p w14:paraId="6BDEBD6D" w14:textId="77777777" w:rsidR="00D92598" w:rsidRPr="00D92598" w:rsidRDefault="00D92598">
            <w:pPr>
              <w:pStyle w:val="ConsPlusNormal"/>
            </w:pPr>
            <w:r w:rsidRPr="00D92598">
              <w:t>н</w:t>
            </w:r>
            <w:r w:rsidRPr="00D92598">
              <w:lastRenderedPageBreak/>
              <w:t>е менее 1 на отделение</w:t>
            </w:r>
          </w:p>
        </w:tc>
      </w:tr>
      <w:tr w:rsidR="00D92598" w:rsidRPr="00D92598" w14:paraId="47F4C047" w14:textId="77777777">
        <w:tc>
          <w:tcPr>
            <w:tcW w:w="794" w:type="dxa"/>
            <w:vAlign w:val="center"/>
          </w:tcPr>
          <w:p w14:paraId="73840B52" w14:textId="5A72E233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2324" w:type="dxa"/>
            <w:vAlign w:val="center"/>
          </w:tcPr>
          <w:p w14:paraId="2BB3416D" w14:textId="77777777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14:paraId="16E1B729" w14:textId="77777777" w:rsidR="00D92598" w:rsidRPr="00D92598" w:rsidRDefault="00D92598">
            <w:pPr>
              <w:pStyle w:val="ConsPlusNormal"/>
              <w:jc w:val="center"/>
            </w:pPr>
            <w:r w:rsidRPr="00D92598">
              <w:t>326010</w:t>
            </w:r>
          </w:p>
        </w:tc>
        <w:tc>
          <w:tcPr>
            <w:tcW w:w="2551" w:type="dxa"/>
            <w:vAlign w:val="center"/>
          </w:tcPr>
          <w:p w14:paraId="6C3C5B16" w14:textId="70CF165F" w:rsidR="00D92598" w:rsidRPr="00D92598" w:rsidRDefault="00D92598">
            <w:pPr>
              <w:pStyle w:val="ConsPlusNormal"/>
            </w:pPr>
            <w:r w:rsidRPr="00D92598">
              <w:t>Система мультимодальной физиотерапии &lt;4&gt;</w:t>
            </w:r>
          </w:p>
        </w:tc>
        <w:tc>
          <w:tcPr>
            <w:tcW w:w="1984" w:type="dxa"/>
            <w:vAlign w:val="center"/>
          </w:tcPr>
          <w:p w14:paraId="627F47DC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BCF9081" w14:textId="77777777">
        <w:tc>
          <w:tcPr>
            <w:tcW w:w="794" w:type="dxa"/>
            <w:vAlign w:val="center"/>
          </w:tcPr>
          <w:p w14:paraId="13813937" w14:textId="13F4CA5A" w:rsidR="00D92598" w:rsidRPr="00D92598" w:rsidRDefault="00D92598">
            <w:pPr>
              <w:pStyle w:val="ConsPlusNormal"/>
              <w:jc w:val="center"/>
            </w:pPr>
            <w:r w:rsidRPr="00D92598">
              <w:t>24. &lt;1&gt;</w:t>
            </w:r>
          </w:p>
        </w:tc>
        <w:tc>
          <w:tcPr>
            <w:tcW w:w="2324" w:type="dxa"/>
            <w:vAlign w:val="center"/>
          </w:tcPr>
          <w:p w14:paraId="5F7CA927" w14:textId="77777777" w:rsidR="00D92598" w:rsidRPr="00D92598" w:rsidRDefault="00D92598">
            <w:pPr>
              <w:pStyle w:val="ConsPlusNormal"/>
            </w:pPr>
            <w:r w:rsidRPr="00D92598">
              <w:t>Аппарат для УВЧ-терапии</w:t>
            </w:r>
          </w:p>
        </w:tc>
        <w:tc>
          <w:tcPr>
            <w:tcW w:w="1417" w:type="dxa"/>
            <w:vAlign w:val="center"/>
          </w:tcPr>
          <w:p w14:paraId="4C722385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51C983CD" w14:textId="77777777" w:rsidR="00D92598" w:rsidRPr="00D92598" w:rsidRDefault="00D92598">
            <w:pPr>
              <w:pStyle w:val="ConsPlusNormal"/>
              <w:jc w:val="both"/>
            </w:pPr>
            <w:r w:rsidRPr="00D92598"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14:paraId="3AD22B2F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475240C" w14:textId="77777777">
        <w:tc>
          <w:tcPr>
            <w:tcW w:w="794" w:type="dxa"/>
            <w:vAlign w:val="center"/>
          </w:tcPr>
          <w:p w14:paraId="54E763F4" w14:textId="47D9F2D9" w:rsidR="00D92598" w:rsidRPr="00D92598" w:rsidRDefault="00D92598">
            <w:pPr>
              <w:pStyle w:val="ConsPlusNormal"/>
              <w:jc w:val="center"/>
            </w:pPr>
            <w:r w:rsidRPr="00D92598">
              <w:t>25. &lt;1&gt;</w:t>
            </w:r>
          </w:p>
        </w:tc>
        <w:tc>
          <w:tcPr>
            <w:tcW w:w="2324" w:type="dxa"/>
            <w:vAlign w:val="center"/>
          </w:tcPr>
          <w:p w14:paraId="4BF25F3B" w14:textId="77777777" w:rsidR="00D92598" w:rsidRPr="00D92598" w:rsidRDefault="00D92598">
            <w:pPr>
              <w:pStyle w:val="ConsPlusNormal"/>
            </w:pPr>
            <w:r w:rsidRPr="00D92598">
              <w:t>Аппарат для СВЧ-терапии</w:t>
            </w:r>
          </w:p>
        </w:tc>
        <w:tc>
          <w:tcPr>
            <w:tcW w:w="1417" w:type="dxa"/>
            <w:vAlign w:val="center"/>
          </w:tcPr>
          <w:p w14:paraId="2C3C413D" w14:textId="77777777" w:rsidR="00D92598" w:rsidRPr="00D92598" w:rsidRDefault="00D92598">
            <w:pPr>
              <w:pStyle w:val="ConsPlusNormal"/>
              <w:jc w:val="center"/>
            </w:pPr>
            <w:r w:rsidRPr="00D92598">
              <w:t>252490</w:t>
            </w:r>
          </w:p>
        </w:tc>
        <w:tc>
          <w:tcPr>
            <w:tcW w:w="2551" w:type="dxa"/>
            <w:vAlign w:val="center"/>
          </w:tcPr>
          <w:p w14:paraId="1E9F7CBB" w14:textId="6E59A60B" w:rsidR="00D92598" w:rsidRPr="00D92598" w:rsidRDefault="00D92598">
            <w:pPr>
              <w:pStyle w:val="ConsPlusNormal"/>
              <w:jc w:val="both"/>
            </w:pPr>
            <w:r w:rsidRPr="00D92598">
              <w:t>Система микроволновой диатермической терапии &lt;4&gt;</w:t>
            </w:r>
          </w:p>
        </w:tc>
        <w:tc>
          <w:tcPr>
            <w:tcW w:w="1984" w:type="dxa"/>
            <w:vAlign w:val="center"/>
          </w:tcPr>
          <w:p w14:paraId="6780D4EB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</w:tbl>
    <w:p w14:paraId="2CF4B0A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0590DDCE" w14:textId="77777777">
        <w:tc>
          <w:tcPr>
            <w:tcW w:w="9069" w:type="dxa"/>
            <w:gridSpan w:val="3"/>
          </w:tcPr>
          <w:p w14:paraId="422AF8A0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B98991A" w14:textId="77777777">
        <w:tc>
          <w:tcPr>
            <w:tcW w:w="7539" w:type="dxa"/>
            <w:gridSpan w:val="2"/>
          </w:tcPr>
          <w:p w14:paraId="2199ECD9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291FFF7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7921734" w14:textId="77777777">
        <w:tc>
          <w:tcPr>
            <w:tcW w:w="793" w:type="dxa"/>
            <w:vAlign w:val="center"/>
          </w:tcPr>
          <w:p w14:paraId="3836539C" w14:textId="1E95912C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1732675C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03B3E62E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6C5A8A15" w14:textId="77777777">
        <w:tc>
          <w:tcPr>
            <w:tcW w:w="793" w:type="dxa"/>
            <w:vAlign w:val="center"/>
          </w:tcPr>
          <w:p w14:paraId="2A90EAFA" w14:textId="73B0D714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14933E6F" w14:textId="77777777" w:rsidR="00D92598" w:rsidRPr="00D92598" w:rsidRDefault="00D92598">
            <w:pPr>
              <w:pStyle w:val="ConsPlusNormal"/>
            </w:pPr>
            <w:r w:rsidRPr="00D92598"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14:paraId="6FCED1FB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</w:tbl>
    <w:p w14:paraId="68704A3A" w14:textId="77777777" w:rsidR="00D92598" w:rsidRPr="00D92598" w:rsidRDefault="00D92598">
      <w:pPr>
        <w:pStyle w:val="ConsPlusNormal"/>
        <w:jc w:val="both"/>
      </w:pPr>
    </w:p>
    <w:p w14:paraId="36DC83FD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логопеда</w:t>
      </w:r>
    </w:p>
    <w:p w14:paraId="44C0507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402CF93" w14:textId="77777777">
        <w:tc>
          <w:tcPr>
            <w:tcW w:w="794" w:type="dxa"/>
          </w:tcPr>
          <w:p w14:paraId="20DC7B24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56CE29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7D3E1591" w14:textId="1493D0FC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51CE63E5" w14:textId="21C4818D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5DB2AB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AF22854" w14:textId="77777777">
        <w:tc>
          <w:tcPr>
            <w:tcW w:w="794" w:type="dxa"/>
            <w:vAlign w:val="center"/>
          </w:tcPr>
          <w:p w14:paraId="2AE228A0" w14:textId="7571E49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13D3D18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417" w:type="dxa"/>
            <w:vAlign w:val="center"/>
          </w:tcPr>
          <w:p w14:paraId="655D99AF" w14:textId="77777777" w:rsidR="00D92598" w:rsidRPr="00D92598" w:rsidRDefault="00D92598">
            <w:pPr>
              <w:pStyle w:val="ConsPlusNormal"/>
              <w:jc w:val="center"/>
            </w:pPr>
            <w:r w:rsidRPr="00D92598">
              <w:t>343530</w:t>
            </w:r>
          </w:p>
        </w:tc>
        <w:tc>
          <w:tcPr>
            <w:tcW w:w="2551" w:type="dxa"/>
            <w:vAlign w:val="center"/>
          </w:tcPr>
          <w:p w14:paraId="52DDB1DA" w14:textId="77777777" w:rsidR="00D92598" w:rsidRPr="00D92598" w:rsidRDefault="00D92598">
            <w:pPr>
              <w:pStyle w:val="ConsPlusNormal"/>
            </w:pPr>
            <w:r w:rsidRPr="00D92598">
              <w:t>Зонд логопедический</w:t>
            </w:r>
          </w:p>
        </w:tc>
        <w:tc>
          <w:tcPr>
            <w:tcW w:w="1984" w:type="dxa"/>
            <w:vAlign w:val="center"/>
          </w:tcPr>
          <w:p w14:paraId="1DFCEBE3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721E399D" w14:textId="77777777">
        <w:tc>
          <w:tcPr>
            <w:tcW w:w="794" w:type="dxa"/>
            <w:vAlign w:val="center"/>
          </w:tcPr>
          <w:p w14:paraId="0701CF39" w14:textId="4CD1006F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B7773BA" w14:textId="77777777" w:rsidR="00D92598" w:rsidRPr="00D92598" w:rsidRDefault="00D92598">
            <w:pPr>
              <w:pStyle w:val="ConsPlusNormal"/>
            </w:pPr>
            <w:r w:rsidRPr="00D92598">
              <w:t>Катетер для электростимуляции мышц глотки</w:t>
            </w:r>
          </w:p>
        </w:tc>
        <w:tc>
          <w:tcPr>
            <w:tcW w:w="1417" w:type="dxa"/>
            <w:vAlign w:val="center"/>
          </w:tcPr>
          <w:p w14:paraId="609FA559" w14:textId="77777777" w:rsidR="00D92598" w:rsidRPr="00D92598" w:rsidRDefault="00D92598">
            <w:pPr>
              <w:pStyle w:val="ConsPlusNormal"/>
              <w:jc w:val="center"/>
            </w:pPr>
            <w:r w:rsidRPr="00D92598">
              <w:t>324080</w:t>
            </w:r>
          </w:p>
        </w:tc>
        <w:tc>
          <w:tcPr>
            <w:tcW w:w="2551" w:type="dxa"/>
            <w:vAlign w:val="center"/>
          </w:tcPr>
          <w:p w14:paraId="67972E0E" w14:textId="77777777" w:rsidR="00D92598" w:rsidRPr="00D92598" w:rsidRDefault="00D92598">
            <w:pPr>
              <w:pStyle w:val="ConsPlusNormal"/>
            </w:pPr>
            <w:r w:rsidRPr="00D92598">
              <w:t>Катетер для электростимуляции мышц глотки</w:t>
            </w:r>
          </w:p>
        </w:tc>
        <w:tc>
          <w:tcPr>
            <w:tcW w:w="1984" w:type="dxa"/>
            <w:vAlign w:val="center"/>
          </w:tcPr>
          <w:p w14:paraId="2DCED06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2CA2652" w14:textId="77777777">
        <w:tc>
          <w:tcPr>
            <w:tcW w:w="794" w:type="dxa"/>
            <w:vAlign w:val="center"/>
          </w:tcPr>
          <w:p w14:paraId="0C952457" w14:textId="66ED5FF5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09FCB16" w14:textId="77777777" w:rsidR="00D92598" w:rsidRPr="00D92598" w:rsidRDefault="00D92598">
            <w:pPr>
              <w:pStyle w:val="ConsPlusNormal"/>
            </w:pPr>
            <w:r w:rsidRPr="00D92598"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1417" w:type="dxa"/>
            <w:vAlign w:val="center"/>
          </w:tcPr>
          <w:p w14:paraId="1D3EEEA6" w14:textId="77777777" w:rsidR="00D92598" w:rsidRPr="00D92598" w:rsidRDefault="00D92598">
            <w:pPr>
              <w:pStyle w:val="ConsPlusNormal"/>
              <w:jc w:val="center"/>
            </w:pPr>
            <w:r w:rsidRPr="00D92598">
              <w:t>335360</w:t>
            </w:r>
          </w:p>
        </w:tc>
        <w:tc>
          <w:tcPr>
            <w:tcW w:w="2551" w:type="dxa"/>
            <w:vAlign w:val="center"/>
          </w:tcPr>
          <w:p w14:paraId="1256201D" w14:textId="4B3A85E1" w:rsidR="00D92598" w:rsidRPr="00D92598" w:rsidRDefault="00D92598">
            <w:pPr>
              <w:pStyle w:val="ConsPlusNormal"/>
            </w:pPr>
            <w:r w:rsidRPr="00D92598">
              <w:t>Система физиотерапевтическая для электролечения многофункциональная &lt;4&gt;</w:t>
            </w:r>
          </w:p>
        </w:tc>
        <w:tc>
          <w:tcPr>
            <w:tcW w:w="1984" w:type="dxa"/>
            <w:vAlign w:val="center"/>
          </w:tcPr>
          <w:p w14:paraId="0D1AA8C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02D08E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B2BC548" w14:textId="77777777">
        <w:tc>
          <w:tcPr>
            <w:tcW w:w="9069" w:type="dxa"/>
            <w:gridSpan w:val="3"/>
          </w:tcPr>
          <w:p w14:paraId="4ABC76F0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09132AF6" w14:textId="77777777">
        <w:tc>
          <w:tcPr>
            <w:tcW w:w="7539" w:type="dxa"/>
            <w:gridSpan w:val="2"/>
          </w:tcPr>
          <w:p w14:paraId="193C2ACF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3442FDE6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738504A" w14:textId="77777777">
        <w:tc>
          <w:tcPr>
            <w:tcW w:w="793" w:type="dxa"/>
            <w:vAlign w:val="center"/>
          </w:tcPr>
          <w:p w14:paraId="3F63E101" w14:textId="75922F1C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75BBC1B2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</w:t>
            </w:r>
            <w:r w:rsidRPr="00D92598">
              <w:lastRenderedPageBreak/>
              <w:t>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3F02BDC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7085A33" w14:textId="77777777">
        <w:tc>
          <w:tcPr>
            <w:tcW w:w="793" w:type="dxa"/>
            <w:vAlign w:val="center"/>
          </w:tcPr>
          <w:p w14:paraId="766D1985" w14:textId="327FE909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52790012" w14:textId="77777777" w:rsidR="00D92598" w:rsidRPr="00D92598" w:rsidRDefault="00D92598">
            <w:pPr>
              <w:pStyle w:val="ConsPlusNormal"/>
            </w:pPr>
            <w:r w:rsidRPr="00D92598">
              <w:t>Комплект наглядно-дидактического материала (набор специальных таблиц, текстов, обучающих игр, рабочих тетрадей)</w:t>
            </w:r>
          </w:p>
        </w:tc>
        <w:tc>
          <w:tcPr>
            <w:tcW w:w="1530" w:type="dxa"/>
            <w:vAlign w:val="center"/>
          </w:tcPr>
          <w:p w14:paraId="07049D04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074AEBC8" w14:textId="77777777">
        <w:tc>
          <w:tcPr>
            <w:tcW w:w="793" w:type="dxa"/>
            <w:vAlign w:val="center"/>
          </w:tcPr>
          <w:p w14:paraId="767935C2" w14:textId="1373AC2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23104E83" w14:textId="77777777" w:rsidR="00D92598" w:rsidRPr="00D92598" w:rsidRDefault="00D92598">
            <w:pPr>
              <w:pStyle w:val="ConsPlusNormal"/>
            </w:pPr>
            <w:r w:rsidRPr="00D92598">
              <w:t>Набор логопедических шпателей</w:t>
            </w:r>
          </w:p>
        </w:tc>
        <w:tc>
          <w:tcPr>
            <w:tcW w:w="1530" w:type="dxa"/>
            <w:vAlign w:val="center"/>
          </w:tcPr>
          <w:p w14:paraId="43A0B4F5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62034F64" w14:textId="77777777">
        <w:tc>
          <w:tcPr>
            <w:tcW w:w="793" w:type="dxa"/>
            <w:vAlign w:val="center"/>
          </w:tcPr>
          <w:p w14:paraId="604403CA" w14:textId="2D41FC2C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2C5235B3" w14:textId="77777777" w:rsidR="00D92598" w:rsidRPr="00D92598" w:rsidRDefault="00D92598">
            <w:pPr>
              <w:pStyle w:val="ConsPlusNormal"/>
            </w:pPr>
            <w:r w:rsidRPr="00D92598"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530" w:type="dxa"/>
            <w:vAlign w:val="center"/>
          </w:tcPr>
          <w:p w14:paraId="68E2DB4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F462CF" w14:textId="77777777">
        <w:tc>
          <w:tcPr>
            <w:tcW w:w="793" w:type="dxa"/>
            <w:vAlign w:val="center"/>
          </w:tcPr>
          <w:p w14:paraId="3409A14C" w14:textId="6A7E26FF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707D9EA6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1E3C2F6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8E50B8A" w14:textId="77777777">
        <w:tc>
          <w:tcPr>
            <w:tcW w:w="793" w:type="dxa"/>
            <w:vAlign w:val="center"/>
          </w:tcPr>
          <w:p w14:paraId="0B7F5C7E" w14:textId="0663242E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300C1794" w14:textId="77777777" w:rsidR="00D92598" w:rsidRPr="00D92598" w:rsidRDefault="00D92598">
            <w:pPr>
              <w:pStyle w:val="ConsPlusNormal"/>
            </w:pPr>
            <w:r w:rsidRPr="00D92598">
              <w:t>Метроном</w:t>
            </w:r>
          </w:p>
        </w:tc>
        <w:tc>
          <w:tcPr>
            <w:tcW w:w="1530" w:type="dxa"/>
            <w:vAlign w:val="center"/>
          </w:tcPr>
          <w:p w14:paraId="5AF15F6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6F7A94E" w14:textId="77777777">
        <w:tc>
          <w:tcPr>
            <w:tcW w:w="793" w:type="dxa"/>
            <w:vAlign w:val="center"/>
          </w:tcPr>
          <w:p w14:paraId="05F89E47" w14:textId="71167FDF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2DDCC80F" w14:textId="77777777" w:rsidR="00D92598" w:rsidRPr="00D92598" w:rsidRDefault="00D92598">
            <w:pPr>
              <w:pStyle w:val="ConsPlusNormal"/>
            </w:pPr>
            <w:r w:rsidRPr="00D92598">
              <w:t>Видеокамера</w:t>
            </w:r>
          </w:p>
        </w:tc>
        <w:tc>
          <w:tcPr>
            <w:tcW w:w="1530" w:type="dxa"/>
            <w:vAlign w:val="center"/>
          </w:tcPr>
          <w:p w14:paraId="09F3BF1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CAEAA3B" w14:textId="77777777">
        <w:tc>
          <w:tcPr>
            <w:tcW w:w="793" w:type="dxa"/>
            <w:vAlign w:val="center"/>
          </w:tcPr>
          <w:p w14:paraId="4626F325" w14:textId="45212321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5F4ABC2A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51217C6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4AF7C05" w14:textId="77777777">
        <w:tc>
          <w:tcPr>
            <w:tcW w:w="793" w:type="dxa"/>
            <w:vAlign w:val="center"/>
          </w:tcPr>
          <w:p w14:paraId="23C543FF" w14:textId="26256D5B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61CE47B4" w14:textId="77777777" w:rsidR="00D92598" w:rsidRPr="00D92598" w:rsidRDefault="00D92598">
            <w:pPr>
              <w:pStyle w:val="ConsPlusNormal"/>
            </w:pPr>
            <w:r w:rsidRPr="00D92598">
              <w:t>Зеркало настольное</w:t>
            </w:r>
          </w:p>
        </w:tc>
        <w:tc>
          <w:tcPr>
            <w:tcW w:w="1530" w:type="dxa"/>
            <w:vAlign w:val="center"/>
          </w:tcPr>
          <w:p w14:paraId="41A1BBD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D1201AC" w14:textId="77777777">
        <w:tc>
          <w:tcPr>
            <w:tcW w:w="793" w:type="dxa"/>
            <w:vAlign w:val="center"/>
          </w:tcPr>
          <w:p w14:paraId="0B35BB03" w14:textId="47D50181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27542AD9" w14:textId="77777777" w:rsidR="00D92598" w:rsidRPr="00D92598" w:rsidRDefault="00D92598">
            <w:pPr>
              <w:pStyle w:val="ConsPlusNormal"/>
            </w:pPr>
            <w:r w:rsidRPr="00D92598">
              <w:t>Зеркало настенное</w:t>
            </w:r>
          </w:p>
        </w:tc>
        <w:tc>
          <w:tcPr>
            <w:tcW w:w="1530" w:type="dxa"/>
            <w:vAlign w:val="center"/>
          </w:tcPr>
          <w:p w14:paraId="62FC889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E91F6C" w14:textId="77777777">
        <w:tc>
          <w:tcPr>
            <w:tcW w:w="793" w:type="dxa"/>
            <w:vAlign w:val="center"/>
          </w:tcPr>
          <w:p w14:paraId="06D6E906" w14:textId="7C2360D2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7DB62DDE" w14:textId="77777777" w:rsidR="00D92598" w:rsidRPr="00D92598" w:rsidRDefault="00D92598">
            <w:pPr>
              <w:pStyle w:val="ConsPlusNormal"/>
            </w:pPr>
            <w:r w:rsidRPr="00D92598">
              <w:t>Зеркало логопедическое</w:t>
            </w:r>
          </w:p>
        </w:tc>
        <w:tc>
          <w:tcPr>
            <w:tcW w:w="1530" w:type="dxa"/>
            <w:vAlign w:val="center"/>
          </w:tcPr>
          <w:p w14:paraId="510AA1A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4D674734" w14:textId="77777777" w:rsidR="00D92598" w:rsidRPr="00D92598" w:rsidRDefault="00D92598">
      <w:pPr>
        <w:pStyle w:val="ConsPlusNormal"/>
        <w:jc w:val="both"/>
      </w:pPr>
    </w:p>
    <w:p w14:paraId="0E236EFC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медицинского психолога</w:t>
      </w:r>
    </w:p>
    <w:p w14:paraId="00656BE7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4D727272" w14:textId="77777777">
        <w:tc>
          <w:tcPr>
            <w:tcW w:w="794" w:type="dxa"/>
          </w:tcPr>
          <w:p w14:paraId="4DE932CA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064E603B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07CE6811" w14:textId="447EE7ED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147B033C" w14:textId="005F88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4E37CAF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62858661" w14:textId="77777777">
        <w:tc>
          <w:tcPr>
            <w:tcW w:w="794" w:type="dxa"/>
            <w:vAlign w:val="center"/>
          </w:tcPr>
          <w:p w14:paraId="3A9D5DE6" w14:textId="7A31244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2281C44" w14:textId="77777777" w:rsidR="00D92598" w:rsidRPr="00D92598" w:rsidRDefault="00D92598">
            <w:pPr>
              <w:pStyle w:val="ConsPlusNormal"/>
            </w:pPr>
            <w:r w:rsidRPr="00D92598"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14:paraId="17D14322" w14:textId="77777777" w:rsidR="00D92598" w:rsidRPr="00D92598" w:rsidRDefault="00D92598">
            <w:pPr>
              <w:pStyle w:val="ConsPlusNormal"/>
              <w:jc w:val="center"/>
            </w:pPr>
            <w:r w:rsidRPr="00D92598">
              <w:t>342050</w:t>
            </w:r>
          </w:p>
        </w:tc>
        <w:tc>
          <w:tcPr>
            <w:tcW w:w="2551" w:type="dxa"/>
            <w:vAlign w:val="center"/>
          </w:tcPr>
          <w:p w14:paraId="52092E71" w14:textId="77777777" w:rsidR="00D92598" w:rsidRPr="00D92598" w:rsidRDefault="00D92598">
            <w:pPr>
              <w:pStyle w:val="ConsPlusNormal"/>
            </w:pPr>
            <w:r w:rsidRPr="00D92598"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14:paraId="45477CA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166184F" w14:textId="77777777">
        <w:tc>
          <w:tcPr>
            <w:tcW w:w="794" w:type="dxa"/>
            <w:vAlign w:val="center"/>
          </w:tcPr>
          <w:p w14:paraId="3781192C" w14:textId="20778508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EAF6FF8" w14:textId="77777777" w:rsidR="00D92598" w:rsidRPr="00D92598" w:rsidRDefault="00D92598">
            <w:pPr>
              <w:pStyle w:val="ConsPlusNormal"/>
            </w:pPr>
            <w:r w:rsidRPr="00D92598"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14:paraId="5B6765C4" w14:textId="77777777" w:rsidR="00D92598" w:rsidRPr="00D92598" w:rsidRDefault="00D92598">
            <w:pPr>
              <w:pStyle w:val="ConsPlusNormal"/>
              <w:jc w:val="center"/>
            </w:pPr>
            <w:r w:rsidRPr="00D92598">
              <w:t>175960</w:t>
            </w:r>
          </w:p>
        </w:tc>
        <w:tc>
          <w:tcPr>
            <w:tcW w:w="2551" w:type="dxa"/>
            <w:vAlign w:val="center"/>
          </w:tcPr>
          <w:p w14:paraId="28B806F7" w14:textId="77777777" w:rsidR="00D92598" w:rsidRPr="00D92598" w:rsidRDefault="00D92598">
            <w:pPr>
              <w:pStyle w:val="ConsPlusNormal"/>
            </w:pPr>
            <w:r w:rsidRPr="00D92598"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14:paraId="36F007C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613BB4E" w14:textId="77777777">
        <w:tc>
          <w:tcPr>
            <w:tcW w:w="794" w:type="dxa"/>
            <w:vAlign w:val="center"/>
          </w:tcPr>
          <w:p w14:paraId="34BF5415" w14:textId="0D6A2A03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2B098B1D" w14:textId="77777777" w:rsidR="00D92598" w:rsidRPr="00D92598" w:rsidRDefault="00D92598">
            <w:pPr>
              <w:pStyle w:val="ConsPlusNormal"/>
            </w:pPr>
            <w:r w:rsidRPr="00D92598">
              <w:t>Программно</w:t>
            </w:r>
            <w:r w:rsidRPr="00D92598">
              <w:lastRenderedPageBreak/>
              <w:t>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14:paraId="282A9713" w14:textId="77777777" w:rsidR="00D92598" w:rsidRPr="00D92598" w:rsidRDefault="00D92598">
            <w:pPr>
              <w:pStyle w:val="ConsPlusNormal"/>
              <w:jc w:val="center"/>
            </w:pPr>
            <w:r w:rsidRPr="00D92598">
              <w:t>363520</w:t>
            </w:r>
          </w:p>
        </w:tc>
        <w:tc>
          <w:tcPr>
            <w:tcW w:w="2551" w:type="dxa"/>
            <w:vAlign w:val="center"/>
          </w:tcPr>
          <w:p w14:paraId="04F28EF2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14:paraId="686281A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E05738E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D88E468" w14:textId="77777777">
        <w:tc>
          <w:tcPr>
            <w:tcW w:w="9069" w:type="dxa"/>
            <w:gridSpan w:val="3"/>
          </w:tcPr>
          <w:p w14:paraId="122EEEB9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</w:t>
            </w:r>
            <w:r w:rsidRPr="00D92598">
              <w:t>ее оборудование (оснащение)</w:t>
            </w:r>
          </w:p>
        </w:tc>
      </w:tr>
      <w:tr w:rsidR="00D92598" w:rsidRPr="00D92598" w14:paraId="010A95B0" w14:textId="77777777">
        <w:tc>
          <w:tcPr>
            <w:tcW w:w="7539" w:type="dxa"/>
            <w:gridSpan w:val="2"/>
          </w:tcPr>
          <w:p w14:paraId="77AF424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198E3EC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2C08C23" w14:textId="77777777">
        <w:tc>
          <w:tcPr>
            <w:tcW w:w="793" w:type="dxa"/>
            <w:vAlign w:val="center"/>
          </w:tcPr>
          <w:p w14:paraId="0E1D220F" w14:textId="1022FB1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EB057DE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1E27AA6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EF60505" w14:textId="77777777">
        <w:tc>
          <w:tcPr>
            <w:tcW w:w="793" w:type="dxa"/>
            <w:vAlign w:val="center"/>
          </w:tcPr>
          <w:p w14:paraId="5FCD200C" w14:textId="689C5600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5B536238" w14:textId="77777777" w:rsidR="00D92598" w:rsidRPr="00D92598" w:rsidRDefault="00D92598">
            <w:pPr>
              <w:pStyle w:val="ConsPlusNormal"/>
            </w:pPr>
            <w:r w:rsidRPr="00D92598"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14:paraId="28EBF3D5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095AE0C7" w14:textId="77777777">
        <w:tc>
          <w:tcPr>
            <w:tcW w:w="793" w:type="dxa"/>
            <w:vAlign w:val="center"/>
          </w:tcPr>
          <w:p w14:paraId="3F2B9E6E" w14:textId="7E34C67B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0769C77E" w14:textId="77777777" w:rsidR="00D92598" w:rsidRPr="00D92598" w:rsidRDefault="00D92598">
            <w:pPr>
              <w:pStyle w:val="ConsPlusNormal"/>
            </w:pPr>
            <w:r w:rsidRPr="00D92598">
              <w:t>Кресло функциональное</w:t>
            </w:r>
          </w:p>
        </w:tc>
        <w:tc>
          <w:tcPr>
            <w:tcW w:w="1530" w:type="dxa"/>
            <w:vAlign w:val="center"/>
          </w:tcPr>
          <w:p w14:paraId="0016E4F9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3D88F1B5" w14:textId="77777777">
        <w:tc>
          <w:tcPr>
            <w:tcW w:w="793" w:type="dxa"/>
            <w:vAlign w:val="center"/>
          </w:tcPr>
          <w:p w14:paraId="7E6DEE3C" w14:textId="39A73033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5A596747" w14:textId="77777777" w:rsidR="00D92598" w:rsidRPr="00D92598" w:rsidRDefault="00D92598">
            <w:pPr>
              <w:pStyle w:val="ConsPlusNormal"/>
            </w:pPr>
            <w:r w:rsidRPr="00D92598">
              <w:t>Диктофон</w:t>
            </w:r>
          </w:p>
        </w:tc>
        <w:tc>
          <w:tcPr>
            <w:tcW w:w="1530" w:type="dxa"/>
            <w:vAlign w:val="center"/>
          </w:tcPr>
          <w:p w14:paraId="32DC03C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27FE71E" w14:textId="77777777">
        <w:tc>
          <w:tcPr>
            <w:tcW w:w="793" w:type="dxa"/>
            <w:vAlign w:val="center"/>
          </w:tcPr>
          <w:p w14:paraId="49AD8A7D" w14:textId="5AC656DF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21A6C02B" w14:textId="77777777" w:rsidR="00D92598" w:rsidRPr="00D92598" w:rsidRDefault="00D92598">
            <w:pPr>
              <w:pStyle w:val="ConsPlusNormal"/>
            </w:pPr>
            <w:r w:rsidRPr="00D92598"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14:paraId="1526F489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4E43FE0" w14:textId="77777777">
        <w:tc>
          <w:tcPr>
            <w:tcW w:w="793" w:type="dxa"/>
            <w:vAlign w:val="center"/>
          </w:tcPr>
          <w:p w14:paraId="4FD217FB" w14:textId="39F26D36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49EEC6DC" w14:textId="77777777" w:rsidR="00D92598" w:rsidRPr="00D92598" w:rsidRDefault="00D92598">
            <w:pPr>
              <w:pStyle w:val="ConsPlusNormal"/>
            </w:pPr>
            <w:r w:rsidRPr="00D92598"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14:paraId="684FB51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0D493D2" w14:textId="77777777">
        <w:tc>
          <w:tcPr>
            <w:tcW w:w="793" w:type="dxa"/>
            <w:vAlign w:val="center"/>
          </w:tcPr>
          <w:p w14:paraId="53735781" w14:textId="2BE29F2D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0AF0D59F" w14:textId="77777777" w:rsidR="00D92598" w:rsidRPr="00D92598" w:rsidRDefault="00D92598">
            <w:pPr>
              <w:pStyle w:val="ConsPlusNormal"/>
            </w:pPr>
            <w:r w:rsidRPr="00D92598"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14:paraId="543FDB80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0DA05376" w14:textId="77777777">
        <w:tc>
          <w:tcPr>
            <w:tcW w:w="793" w:type="dxa"/>
            <w:vAlign w:val="center"/>
          </w:tcPr>
          <w:p w14:paraId="66379C5B" w14:textId="16E6C0EA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7E762A51" w14:textId="77777777" w:rsidR="00D92598" w:rsidRPr="00D92598" w:rsidRDefault="00D92598">
            <w:pPr>
              <w:pStyle w:val="ConsPlusNormal"/>
            </w:pPr>
            <w:r w:rsidRPr="00D92598"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14:paraId="16426EC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AAE8BD0" w14:textId="77777777" w:rsidR="00D92598" w:rsidRPr="00D92598" w:rsidRDefault="00D92598">
      <w:pPr>
        <w:pStyle w:val="ConsPlusNormal"/>
        <w:jc w:val="both"/>
      </w:pPr>
    </w:p>
    <w:p w14:paraId="7536A25F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специалиста по эргореабилитации</w:t>
      </w:r>
    </w:p>
    <w:p w14:paraId="4C00015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60F89E9" w14:textId="77777777">
        <w:tc>
          <w:tcPr>
            <w:tcW w:w="794" w:type="dxa"/>
          </w:tcPr>
          <w:p w14:paraId="37410129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3D65A7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1592F2A" w14:textId="60983E37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35735758" w14:textId="119B0F35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24EA92D4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9D975D7" w14:textId="77777777">
        <w:tc>
          <w:tcPr>
            <w:tcW w:w="794" w:type="dxa"/>
            <w:vAlign w:val="center"/>
          </w:tcPr>
          <w:p w14:paraId="2D2A80A5" w14:textId="4FB9E117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295FAFA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5ECA3C22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0F71D319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1CBC2B6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EF50234" w14:textId="77777777">
        <w:tc>
          <w:tcPr>
            <w:tcW w:w="794" w:type="dxa"/>
            <w:vAlign w:val="center"/>
          </w:tcPr>
          <w:p w14:paraId="268AA322" w14:textId="530DF5FC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2FA103BA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417" w:type="dxa"/>
            <w:vAlign w:val="center"/>
          </w:tcPr>
          <w:p w14:paraId="4F18CF23" w14:textId="77777777" w:rsidR="00D92598" w:rsidRPr="00D92598" w:rsidRDefault="00D92598">
            <w:pPr>
              <w:pStyle w:val="ConsPlusNormal"/>
              <w:jc w:val="center"/>
            </w:pPr>
            <w:r w:rsidRPr="00D92598">
              <w:t>280370</w:t>
            </w:r>
          </w:p>
        </w:tc>
        <w:tc>
          <w:tcPr>
            <w:tcW w:w="2551" w:type="dxa"/>
            <w:vAlign w:val="center"/>
          </w:tcPr>
          <w:p w14:paraId="05CF4005" w14:textId="77777777" w:rsidR="00D92598" w:rsidRPr="00D92598" w:rsidRDefault="00D92598">
            <w:pPr>
              <w:pStyle w:val="ConsPlusNormal"/>
            </w:pPr>
            <w:r w:rsidRPr="00D92598">
              <w:t>Ортез запястья</w:t>
            </w:r>
          </w:p>
        </w:tc>
        <w:tc>
          <w:tcPr>
            <w:tcW w:w="1984" w:type="dxa"/>
            <w:vAlign w:val="center"/>
          </w:tcPr>
          <w:p w14:paraId="7AD7AC2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40B1EC6" w14:textId="77777777">
        <w:tc>
          <w:tcPr>
            <w:tcW w:w="794" w:type="dxa"/>
            <w:vAlign w:val="center"/>
          </w:tcPr>
          <w:p w14:paraId="58626639" w14:textId="6CB5CDB0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1F870AC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14:paraId="430759C4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302530</w:t>
            </w:r>
          </w:p>
        </w:tc>
        <w:tc>
          <w:tcPr>
            <w:tcW w:w="2551" w:type="dxa"/>
            <w:vAlign w:val="center"/>
          </w:tcPr>
          <w:p w14:paraId="0C0B8188" w14:textId="77777777" w:rsidR="00D92598" w:rsidRPr="00D92598" w:rsidRDefault="00D92598">
            <w:pPr>
              <w:pStyle w:val="ConsPlusNormal"/>
            </w:pPr>
            <w:r w:rsidRPr="00D92598"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14:paraId="3075034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361791C" w14:textId="77777777">
        <w:tc>
          <w:tcPr>
            <w:tcW w:w="794" w:type="dxa"/>
            <w:vAlign w:val="center"/>
          </w:tcPr>
          <w:p w14:paraId="09A847F5" w14:textId="39F2D0CF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17DD340F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417" w:type="dxa"/>
            <w:vAlign w:val="center"/>
          </w:tcPr>
          <w:p w14:paraId="1C22E3D1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208830</w:t>
            </w:r>
          </w:p>
        </w:tc>
        <w:tc>
          <w:tcPr>
            <w:tcW w:w="2551" w:type="dxa"/>
            <w:vAlign w:val="center"/>
          </w:tcPr>
          <w:p w14:paraId="018A7D88" w14:textId="77777777" w:rsidR="00D92598" w:rsidRPr="00D92598" w:rsidRDefault="00D92598">
            <w:pPr>
              <w:pStyle w:val="ConsPlusNormal"/>
            </w:pPr>
            <w:r w:rsidRPr="00D92598">
              <w:t>Ортез для плеча</w:t>
            </w:r>
          </w:p>
        </w:tc>
        <w:tc>
          <w:tcPr>
            <w:tcW w:w="1984" w:type="dxa"/>
            <w:vAlign w:val="center"/>
          </w:tcPr>
          <w:p w14:paraId="38FE6B2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A785CDB" w14:textId="77777777">
        <w:tc>
          <w:tcPr>
            <w:tcW w:w="794" w:type="dxa"/>
            <w:vAlign w:val="center"/>
          </w:tcPr>
          <w:p w14:paraId="1D6FE01F" w14:textId="706BC588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67F5BA89" w14:textId="77777777" w:rsidR="00D92598" w:rsidRPr="00D92598" w:rsidRDefault="00D92598">
            <w:pPr>
              <w:pStyle w:val="ConsPlusNormal"/>
            </w:pPr>
            <w:r w:rsidRPr="00D92598"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14:paraId="5901F93A" w14:textId="77777777" w:rsidR="00D92598" w:rsidRPr="00D92598" w:rsidRDefault="00D92598">
            <w:pPr>
              <w:pStyle w:val="ConsPlusNormal"/>
              <w:jc w:val="center"/>
            </w:pPr>
            <w:r w:rsidRPr="00D92598">
              <w:t>3025</w:t>
            </w:r>
            <w:r w:rsidRPr="00D92598">
              <w:lastRenderedPageBreak/>
              <w:t>80</w:t>
            </w:r>
          </w:p>
        </w:tc>
        <w:tc>
          <w:tcPr>
            <w:tcW w:w="2551" w:type="dxa"/>
            <w:vAlign w:val="center"/>
          </w:tcPr>
          <w:p w14:paraId="3BC30FA5" w14:textId="77777777" w:rsidR="00D92598" w:rsidRPr="00D92598" w:rsidRDefault="00D92598">
            <w:pPr>
              <w:pStyle w:val="ConsPlusNormal"/>
            </w:pPr>
            <w:r w:rsidRPr="00D92598"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14:paraId="453C042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6CFCF81" w14:textId="77777777">
        <w:tc>
          <w:tcPr>
            <w:tcW w:w="794" w:type="dxa"/>
            <w:vAlign w:val="center"/>
          </w:tcPr>
          <w:p w14:paraId="668F0DBB" w14:textId="4B511999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190EA66A" w14:textId="77777777" w:rsidR="00D92598" w:rsidRPr="00D92598" w:rsidRDefault="00D92598">
            <w:pPr>
              <w:pStyle w:val="ConsPlusNormal"/>
            </w:pPr>
            <w:r w:rsidRPr="00D92598">
              <w:t>Ортез для кисти</w:t>
            </w:r>
          </w:p>
        </w:tc>
        <w:tc>
          <w:tcPr>
            <w:tcW w:w="1417" w:type="dxa"/>
            <w:vAlign w:val="center"/>
          </w:tcPr>
          <w:p w14:paraId="6212DE10" w14:textId="77777777" w:rsidR="00D92598" w:rsidRPr="00D92598" w:rsidRDefault="00D92598">
            <w:pPr>
              <w:pStyle w:val="ConsPlusNormal"/>
              <w:jc w:val="center"/>
            </w:pPr>
            <w:r w:rsidRPr="00D92598">
              <w:t>106470</w:t>
            </w:r>
          </w:p>
        </w:tc>
        <w:tc>
          <w:tcPr>
            <w:tcW w:w="2551" w:type="dxa"/>
            <w:vAlign w:val="center"/>
          </w:tcPr>
          <w:p w14:paraId="08DDF670" w14:textId="77777777" w:rsidR="00D92598" w:rsidRPr="00D92598" w:rsidRDefault="00D92598">
            <w:pPr>
              <w:pStyle w:val="ConsPlusNormal"/>
            </w:pPr>
            <w:r w:rsidRPr="00D92598">
              <w:t>Ортез для кисти руки</w:t>
            </w:r>
          </w:p>
        </w:tc>
        <w:tc>
          <w:tcPr>
            <w:tcW w:w="1984" w:type="dxa"/>
            <w:vAlign w:val="center"/>
          </w:tcPr>
          <w:p w14:paraId="4643EC5F" w14:textId="77777777" w:rsidR="00D92598" w:rsidRPr="00D92598" w:rsidRDefault="00D92598">
            <w:pPr>
              <w:pStyle w:val="ConsPlusNormal"/>
            </w:pPr>
            <w:r w:rsidRPr="00D92598">
              <w:t>1 на 6 пациентов</w:t>
            </w:r>
          </w:p>
        </w:tc>
      </w:tr>
      <w:tr w:rsidR="00D92598" w:rsidRPr="00D92598" w14:paraId="1CB52D2B" w14:textId="77777777">
        <w:tc>
          <w:tcPr>
            <w:tcW w:w="794" w:type="dxa"/>
            <w:vAlign w:val="center"/>
          </w:tcPr>
          <w:p w14:paraId="5D585D48" w14:textId="25D4355B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21FF6FB2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14:paraId="5F6CBFA7" w14:textId="77777777" w:rsidR="00D92598" w:rsidRPr="00D92598" w:rsidRDefault="00D92598">
            <w:pPr>
              <w:pStyle w:val="ConsPlusNormal"/>
              <w:jc w:val="center"/>
            </w:pPr>
            <w:r w:rsidRPr="00D92598">
              <w:t>159790</w:t>
            </w:r>
          </w:p>
        </w:tc>
        <w:tc>
          <w:tcPr>
            <w:tcW w:w="2551" w:type="dxa"/>
            <w:vAlign w:val="center"/>
          </w:tcPr>
          <w:p w14:paraId="6A014826" w14:textId="77777777" w:rsidR="00D92598" w:rsidRPr="00D92598" w:rsidRDefault="00D92598">
            <w:pPr>
              <w:pStyle w:val="ConsPlusNormal"/>
            </w:pPr>
            <w:r w:rsidRPr="00D92598"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14:paraId="4E39DBE1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9C9E0DA" w14:textId="77777777">
        <w:tc>
          <w:tcPr>
            <w:tcW w:w="794" w:type="dxa"/>
            <w:vAlign w:val="center"/>
          </w:tcPr>
          <w:p w14:paraId="6D9289B5" w14:textId="7D2D34EE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29B9E2B6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14:paraId="5B3B20A1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065FA964" w14:textId="22B81203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1EF22032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E86209F" w14:textId="77777777">
        <w:tc>
          <w:tcPr>
            <w:tcW w:w="794" w:type="dxa"/>
            <w:vAlign w:val="center"/>
          </w:tcPr>
          <w:p w14:paraId="60C3D7FF" w14:textId="00F0E1AC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54423271" w14:textId="77777777" w:rsidR="00D92598" w:rsidRPr="00D92598" w:rsidRDefault="00D92598">
            <w:pPr>
              <w:pStyle w:val="ConsPlusNormal"/>
            </w:pPr>
            <w:r w:rsidRPr="00D92598">
              <w:t xml:space="preserve">Изделия для </w:t>
            </w:r>
            <w:r w:rsidRPr="00D92598">
              <w:lastRenderedPageBreak/>
              <w:t>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14:paraId="0A960CF8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349710</w:t>
            </w:r>
          </w:p>
        </w:tc>
        <w:tc>
          <w:tcPr>
            <w:tcW w:w="2551" w:type="dxa"/>
            <w:vAlign w:val="center"/>
          </w:tcPr>
          <w:p w14:paraId="397C397F" w14:textId="15BA5C12" w:rsidR="00D92598" w:rsidRPr="00D92598" w:rsidRDefault="00D92598">
            <w:pPr>
              <w:pStyle w:val="ConsPlusNormal"/>
            </w:pPr>
            <w:r w:rsidRPr="00D92598">
              <w:t xml:space="preserve">Тренажер для пассивной </w:t>
            </w:r>
            <w:r w:rsidRPr="00D92598">
              <w:lastRenderedPageBreak/>
              <w:t>разработки кистей рук с обратной связью &lt;4&gt;</w:t>
            </w:r>
          </w:p>
        </w:tc>
        <w:tc>
          <w:tcPr>
            <w:tcW w:w="1984" w:type="dxa"/>
            <w:vAlign w:val="center"/>
          </w:tcPr>
          <w:p w14:paraId="6DB687D6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комплект</w:t>
            </w:r>
          </w:p>
        </w:tc>
      </w:tr>
    </w:tbl>
    <w:p w14:paraId="4A9E1B40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A7A3643" w14:textId="77777777">
        <w:tc>
          <w:tcPr>
            <w:tcW w:w="9069" w:type="dxa"/>
            <w:gridSpan w:val="3"/>
          </w:tcPr>
          <w:p w14:paraId="2E883587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7F234385" w14:textId="77777777">
        <w:tc>
          <w:tcPr>
            <w:tcW w:w="7539" w:type="dxa"/>
            <w:gridSpan w:val="2"/>
          </w:tcPr>
          <w:p w14:paraId="7D80875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6D54776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0D0948C" w14:textId="77777777">
        <w:tc>
          <w:tcPr>
            <w:tcW w:w="793" w:type="dxa"/>
            <w:vAlign w:val="center"/>
          </w:tcPr>
          <w:p w14:paraId="06E2345D" w14:textId="70D44514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2EFF8EC1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1D145A15" w14:textId="77777777" w:rsidR="00D92598" w:rsidRPr="00D92598" w:rsidRDefault="00D92598">
            <w:pPr>
              <w:pStyle w:val="ConsPlusNormal"/>
            </w:pPr>
            <w:r w:rsidRPr="00D92598">
              <w:t>по числу специалистов</w:t>
            </w:r>
          </w:p>
        </w:tc>
      </w:tr>
      <w:tr w:rsidR="00D92598" w:rsidRPr="00D92598" w14:paraId="1E97BD3D" w14:textId="77777777">
        <w:tc>
          <w:tcPr>
            <w:tcW w:w="793" w:type="dxa"/>
            <w:vAlign w:val="center"/>
          </w:tcPr>
          <w:p w14:paraId="4CDF8C2F" w14:textId="7603AC3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711D24C" w14:textId="77777777" w:rsidR="00D92598" w:rsidRPr="00D92598" w:rsidRDefault="00D92598">
            <w:pPr>
              <w:pStyle w:val="ConsPlusNormal"/>
            </w:pPr>
            <w:r w:rsidRPr="00D92598">
              <w:t>Лепная масса</w:t>
            </w:r>
          </w:p>
        </w:tc>
        <w:tc>
          <w:tcPr>
            <w:tcW w:w="1530" w:type="dxa"/>
            <w:vAlign w:val="center"/>
          </w:tcPr>
          <w:p w14:paraId="41BD84AD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35AD22EF" w14:textId="77777777">
        <w:tc>
          <w:tcPr>
            <w:tcW w:w="793" w:type="dxa"/>
            <w:vAlign w:val="center"/>
          </w:tcPr>
          <w:p w14:paraId="3E437F36" w14:textId="2290B3A1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3E742158" w14:textId="77777777" w:rsidR="00D92598" w:rsidRPr="00D92598" w:rsidRDefault="00D92598">
            <w:pPr>
              <w:pStyle w:val="ConsPlusNormal"/>
            </w:pPr>
            <w:r w:rsidRPr="00D92598">
              <w:t>Материал для рисования</w:t>
            </w:r>
          </w:p>
        </w:tc>
        <w:tc>
          <w:tcPr>
            <w:tcW w:w="1530" w:type="dxa"/>
            <w:vAlign w:val="center"/>
          </w:tcPr>
          <w:p w14:paraId="083007EF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2482323D" w14:textId="77777777">
        <w:tc>
          <w:tcPr>
            <w:tcW w:w="793" w:type="dxa"/>
            <w:vAlign w:val="center"/>
          </w:tcPr>
          <w:p w14:paraId="4E21ECC3" w14:textId="2E180254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0684C8B0" w14:textId="77777777" w:rsidR="00D92598" w:rsidRPr="00D92598" w:rsidRDefault="00D92598">
            <w:pPr>
              <w:pStyle w:val="ConsPlusNormal"/>
            </w:pPr>
            <w:r w:rsidRPr="00D92598"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14:paraId="2F13C53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8A28AE2" w14:textId="77777777">
        <w:tc>
          <w:tcPr>
            <w:tcW w:w="793" w:type="dxa"/>
            <w:vAlign w:val="center"/>
          </w:tcPr>
          <w:p w14:paraId="31CE24C7" w14:textId="5EC64293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4C65BF3B" w14:textId="77777777" w:rsidR="00D92598" w:rsidRPr="00D92598" w:rsidRDefault="00D92598">
            <w:pPr>
              <w:pStyle w:val="ConsPlusNormal"/>
            </w:pPr>
            <w:r w:rsidRPr="00D92598"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14:paraId="76662B9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5DBB9EA" w14:textId="77777777">
        <w:tc>
          <w:tcPr>
            <w:tcW w:w="793" w:type="dxa"/>
            <w:vAlign w:val="center"/>
          </w:tcPr>
          <w:p w14:paraId="1EB6C9E9" w14:textId="06172A25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656C9FE5" w14:textId="77777777" w:rsidR="00D92598" w:rsidRPr="00D92598" w:rsidRDefault="00D92598">
            <w:pPr>
              <w:pStyle w:val="ConsPlusNormal"/>
            </w:pPr>
            <w:r w:rsidRPr="00D92598"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14:paraId="133F137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CDD4986" w14:textId="77777777">
        <w:tc>
          <w:tcPr>
            <w:tcW w:w="793" w:type="dxa"/>
            <w:vAlign w:val="center"/>
          </w:tcPr>
          <w:p w14:paraId="09782A7E" w14:textId="15174CD3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6202C736" w14:textId="77777777" w:rsidR="00D92598" w:rsidRPr="00D92598" w:rsidRDefault="00D92598">
            <w:pPr>
              <w:pStyle w:val="ConsPlusNormal"/>
            </w:pPr>
            <w:r w:rsidRPr="00D92598"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14:paraId="1FA15F9A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7DE56C70" w14:textId="77777777">
        <w:tc>
          <w:tcPr>
            <w:tcW w:w="793" w:type="dxa"/>
            <w:vAlign w:val="center"/>
          </w:tcPr>
          <w:p w14:paraId="205A6476" w14:textId="3F04C765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46CCC0FC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14:paraId="38144D47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67BFC08D" w14:textId="77777777">
        <w:tc>
          <w:tcPr>
            <w:tcW w:w="793" w:type="dxa"/>
            <w:vAlign w:val="center"/>
          </w:tcPr>
          <w:p w14:paraId="657E081C" w14:textId="6A31ECCC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6746" w:type="dxa"/>
            <w:vAlign w:val="center"/>
          </w:tcPr>
          <w:p w14:paraId="2F0A0B17" w14:textId="77777777" w:rsidR="00D92598" w:rsidRPr="00D92598" w:rsidRDefault="00D92598">
            <w:pPr>
              <w:pStyle w:val="ConsPlusNormal"/>
            </w:pPr>
            <w:r w:rsidRPr="00D92598"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14:paraId="2F5840EE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18947C1D" w14:textId="77777777">
        <w:tc>
          <w:tcPr>
            <w:tcW w:w="793" w:type="dxa"/>
            <w:vAlign w:val="center"/>
          </w:tcPr>
          <w:p w14:paraId="424AD61C" w14:textId="69B161D4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6746" w:type="dxa"/>
            <w:vAlign w:val="center"/>
          </w:tcPr>
          <w:p w14:paraId="4C04D7CC" w14:textId="77777777" w:rsidR="00D92598" w:rsidRPr="00D92598" w:rsidRDefault="00D92598">
            <w:pPr>
              <w:pStyle w:val="ConsPlusNormal"/>
            </w:pPr>
            <w:r w:rsidRPr="00D92598"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14:paraId="70D78EF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E329F3C" w14:textId="77777777">
        <w:tc>
          <w:tcPr>
            <w:tcW w:w="793" w:type="dxa"/>
            <w:vAlign w:val="center"/>
          </w:tcPr>
          <w:p w14:paraId="136A2B0C" w14:textId="09157351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6746" w:type="dxa"/>
            <w:vAlign w:val="center"/>
          </w:tcPr>
          <w:p w14:paraId="6B021BE9" w14:textId="77777777" w:rsidR="00D92598" w:rsidRPr="00D92598" w:rsidRDefault="00D92598">
            <w:pPr>
              <w:pStyle w:val="ConsPlusNormal"/>
            </w:pPr>
            <w:r w:rsidRPr="00D92598">
              <w:t>Микроволновая печь</w:t>
            </w:r>
          </w:p>
        </w:tc>
        <w:tc>
          <w:tcPr>
            <w:tcW w:w="1530" w:type="dxa"/>
            <w:vAlign w:val="center"/>
          </w:tcPr>
          <w:p w14:paraId="4AF5AE7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BBB7C7E" w14:textId="77777777">
        <w:tc>
          <w:tcPr>
            <w:tcW w:w="793" w:type="dxa"/>
            <w:vAlign w:val="center"/>
          </w:tcPr>
          <w:p w14:paraId="0713ADBF" w14:textId="0E3412D1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6746" w:type="dxa"/>
            <w:vAlign w:val="center"/>
          </w:tcPr>
          <w:p w14:paraId="18FD2FE9" w14:textId="77777777" w:rsidR="00D92598" w:rsidRPr="00D92598" w:rsidRDefault="00D92598">
            <w:pPr>
              <w:pStyle w:val="ConsPlusNormal"/>
            </w:pPr>
            <w:r w:rsidRPr="00D92598"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14:paraId="4423C7F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C61692B" w14:textId="77777777">
        <w:tc>
          <w:tcPr>
            <w:tcW w:w="793" w:type="dxa"/>
            <w:vAlign w:val="center"/>
          </w:tcPr>
          <w:p w14:paraId="52A3A9DD" w14:textId="359B85CC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6746" w:type="dxa"/>
            <w:vAlign w:val="center"/>
          </w:tcPr>
          <w:p w14:paraId="6BB8770C" w14:textId="77777777" w:rsidR="00D92598" w:rsidRPr="00D92598" w:rsidRDefault="00D92598">
            <w:pPr>
              <w:pStyle w:val="ConsPlusNormal"/>
            </w:pPr>
            <w:r w:rsidRPr="00D92598">
              <w:t>Стол компьютерный</w:t>
            </w:r>
          </w:p>
        </w:tc>
        <w:tc>
          <w:tcPr>
            <w:tcW w:w="1530" w:type="dxa"/>
            <w:vAlign w:val="center"/>
          </w:tcPr>
          <w:p w14:paraId="1EBBF98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829D5D0" w14:textId="77777777">
        <w:tc>
          <w:tcPr>
            <w:tcW w:w="793" w:type="dxa"/>
            <w:vAlign w:val="center"/>
          </w:tcPr>
          <w:p w14:paraId="300C7362" w14:textId="768BF4F1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6746" w:type="dxa"/>
            <w:vAlign w:val="center"/>
          </w:tcPr>
          <w:p w14:paraId="68B34B7E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4164194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20D2916" w14:textId="77777777">
        <w:tc>
          <w:tcPr>
            <w:tcW w:w="793" w:type="dxa"/>
            <w:vAlign w:val="center"/>
          </w:tcPr>
          <w:p w14:paraId="37FC686D" w14:textId="0CD8DED6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6746" w:type="dxa"/>
            <w:vAlign w:val="center"/>
          </w:tcPr>
          <w:p w14:paraId="693EEB99" w14:textId="77777777" w:rsidR="00D92598" w:rsidRPr="00D92598" w:rsidRDefault="00D92598">
            <w:pPr>
              <w:pStyle w:val="ConsPlusNormal"/>
            </w:pPr>
            <w:r w:rsidRPr="00D92598">
              <w:t>Раковина для мытья рук</w:t>
            </w:r>
          </w:p>
        </w:tc>
        <w:tc>
          <w:tcPr>
            <w:tcW w:w="1530" w:type="dxa"/>
            <w:vAlign w:val="center"/>
          </w:tcPr>
          <w:p w14:paraId="2DE129CB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26599C7" w14:textId="77777777">
        <w:tc>
          <w:tcPr>
            <w:tcW w:w="793" w:type="dxa"/>
            <w:vAlign w:val="center"/>
          </w:tcPr>
          <w:p w14:paraId="3DEE10C0" w14:textId="273249EF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6746" w:type="dxa"/>
            <w:vAlign w:val="center"/>
          </w:tcPr>
          <w:p w14:paraId="710574D5" w14:textId="77777777" w:rsidR="00D92598" w:rsidRPr="00D92598" w:rsidRDefault="00D92598">
            <w:pPr>
              <w:pStyle w:val="ConsPlusNormal"/>
            </w:pPr>
            <w:r w:rsidRPr="00D92598">
              <w:t>Унитаз</w:t>
            </w:r>
          </w:p>
        </w:tc>
        <w:tc>
          <w:tcPr>
            <w:tcW w:w="1530" w:type="dxa"/>
            <w:vAlign w:val="center"/>
          </w:tcPr>
          <w:p w14:paraId="795FFC7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6B7E2E7" w14:textId="77777777">
        <w:tc>
          <w:tcPr>
            <w:tcW w:w="793" w:type="dxa"/>
            <w:vAlign w:val="center"/>
          </w:tcPr>
          <w:p w14:paraId="3EC94FD1" w14:textId="0EBBA6AD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6746" w:type="dxa"/>
            <w:vAlign w:val="center"/>
          </w:tcPr>
          <w:p w14:paraId="4C07EDC0" w14:textId="77777777" w:rsidR="00D92598" w:rsidRPr="00D92598" w:rsidRDefault="00D92598">
            <w:pPr>
              <w:pStyle w:val="ConsPlusNormal"/>
            </w:pPr>
            <w:r w:rsidRPr="00D92598">
              <w:t>Раковина для умывания</w:t>
            </w:r>
          </w:p>
        </w:tc>
        <w:tc>
          <w:tcPr>
            <w:tcW w:w="1530" w:type="dxa"/>
            <w:vAlign w:val="center"/>
          </w:tcPr>
          <w:p w14:paraId="6738BD0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1A12848" w14:textId="77777777">
        <w:tc>
          <w:tcPr>
            <w:tcW w:w="793" w:type="dxa"/>
            <w:vAlign w:val="center"/>
          </w:tcPr>
          <w:p w14:paraId="57885DFB" w14:textId="11908B5A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6746" w:type="dxa"/>
            <w:vAlign w:val="center"/>
          </w:tcPr>
          <w:p w14:paraId="258A4A84" w14:textId="77777777" w:rsidR="00D92598" w:rsidRPr="00D92598" w:rsidRDefault="00D92598">
            <w:pPr>
              <w:pStyle w:val="ConsPlusNormal"/>
            </w:pPr>
            <w:r w:rsidRPr="00D92598">
              <w:t>Душ</w:t>
            </w:r>
          </w:p>
        </w:tc>
        <w:tc>
          <w:tcPr>
            <w:tcW w:w="1530" w:type="dxa"/>
            <w:vAlign w:val="center"/>
          </w:tcPr>
          <w:p w14:paraId="455965B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4D21E55" w14:textId="77777777">
        <w:tc>
          <w:tcPr>
            <w:tcW w:w="793" w:type="dxa"/>
            <w:vAlign w:val="center"/>
          </w:tcPr>
          <w:p w14:paraId="6E93081A" w14:textId="4FBBDCD5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6746" w:type="dxa"/>
            <w:vAlign w:val="center"/>
          </w:tcPr>
          <w:p w14:paraId="19AAC542" w14:textId="77777777" w:rsidR="00D92598" w:rsidRPr="00D92598" w:rsidRDefault="00D92598">
            <w:pPr>
              <w:pStyle w:val="ConsPlusNormal"/>
            </w:pPr>
            <w:r w:rsidRPr="00D92598">
              <w:t xml:space="preserve">Специализированный набор для бытовой адаптации немобильных </w:t>
            </w:r>
            <w:r w:rsidRPr="00D92598">
              <w:lastRenderedPageBreak/>
              <w:t>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14:paraId="475E3989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не менее 1 </w:t>
            </w:r>
            <w:r w:rsidRPr="00D92598">
              <w:lastRenderedPageBreak/>
              <w:t>комплекта</w:t>
            </w:r>
          </w:p>
        </w:tc>
      </w:tr>
      <w:tr w:rsidR="00D92598" w:rsidRPr="00D92598" w14:paraId="03282F12" w14:textId="77777777">
        <w:tc>
          <w:tcPr>
            <w:tcW w:w="793" w:type="dxa"/>
            <w:vAlign w:val="center"/>
          </w:tcPr>
          <w:p w14:paraId="0BE24307" w14:textId="215D6CE9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6746" w:type="dxa"/>
            <w:vAlign w:val="center"/>
          </w:tcPr>
          <w:p w14:paraId="0232141A" w14:textId="77777777" w:rsidR="00D92598" w:rsidRPr="00D92598" w:rsidRDefault="00D92598">
            <w:pPr>
              <w:pStyle w:val="ConsPlusNormal"/>
            </w:pPr>
            <w:r w:rsidRPr="00D92598"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14:paraId="5639D188" w14:textId="77777777" w:rsidR="00D92598" w:rsidRPr="00D92598" w:rsidRDefault="00D92598">
            <w:pPr>
              <w:pStyle w:val="ConsPlusNormal"/>
            </w:pPr>
            <w:r w:rsidRPr="00D92598">
              <w:t>не менее 1 набора</w:t>
            </w:r>
          </w:p>
        </w:tc>
      </w:tr>
      <w:tr w:rsidR="00D92598" w:rsidRPr="00D92598" w14:paraId="3ED1B855" w14:textId="77777777">
        <w:tc>
          <w:tcPr>
            <w:tcW w:w="793" w:type="dxa"/>
            <w:vAlign w:val="center"/>
          </w:tcPr>
          <w:p w14:paraId="37A275CB" w14:textId="1BEB58DE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6746" w:type="dxa"/>
            <w:vAlign w:val="center"/>
          </w:tcPr>
          <w:p w14:paraId="6E8DC5B0" w14:textId="77777777" w:rsidR="00D92598" w:rsidRPr="00D92598" w:rsidRDefault="00D92598">
            <w:pPr>
              <w:pStyle w:val="ConsPlusNormal"/>
            </w:pPr>
            <w:r w:rsidRPr="00D92598"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14:paraId="4FE5D2B8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  <w:tr w:rsidR="00D92598" w:rsidRPr="00D92598" w14:paraId="713D5EAF" w14:textId="77777777">
        <w:tc>
          <w:tcPr>
            <w:tcW w:w="793" w:type="dxa"/>
            <w:vAlign w:val="center"/>
          </w:tcPr>
          <w:p w14:paraId="0E996667" w14:textId="14F6F58F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6746" w:type="dxa"/>
            <w:vAlign w:val="center"/>
          </w:tcPr>
          <w:p w14:paraId="2DFA48DF" w14:textId="77777777" w:rsidR="00D92598" w:rsidRPr="00D92598" w:rsidRDefault="00D92598">
            <w:pPr>
              <w:pStyle w:val="ConsPlusNormal"/>
            </w:pPr>
            <w:r w:rsidRPr="00D92598">
              <w:t>Зеркало</w:t>
            </w:r>
          </w:p>
        </w:tc>
        <w:tc>
          <w:tcPr>
            <w:tcW w:w="1530" w:type="dxa"/>
            <w:vAlign w:val="center"/>
          </w:tcPr>
          <w:p w14:paraId="75CA697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F77CA22" w14:textId="77777777">
        <w:tc>
          <w:tcPr>
            <w:tcW w:w="793" w:type="dxa"/>
            <w:vAlign w:val="center"/>
          </w:tcPr>
          <w:p w14:paraId="5A665908" w14:textId="68FD73D9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6746" w:type="dxa"/>
            <w:vAlign w:val="center"/>
          </w:tcPr>
          <w:p w14:paraId="237272AE" w14:textId="77777777" w:rsidR="00D92598" w:rsidRPr="00D92598" w:rsidRDefault="00D92598">
            <w:pPr>
              <w:pStyle w:val="ConsPlusNormal"/>
            </w:pPr>
            <w:r w:rsidRPr="00D92598"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14:paraId="78A650D4" w14:textId="77777777" w:rsidR="00D92598" w:rsidRPr="00D92598" w:rsidRDefault="00D92598">
            <w:pPr>
              <w:pStyle w:val="ConsPlusNormal"/>
            </w:pPr>
            <w:r w:rsidRPr="00D92598">
              <w:t>1 комплект</w:t>
            </w:r>
          </w:p>
        </w:tc>
      </w:tr>
    </w:tbl>
    <w:p w14:paraId="51922A3B" w14:textId="77777777" w:rsidR="00D92598" w:rsidRPr="00D92598" w:rsidRDefault="00D92598">
      <w:pPr>
        <w:pStyle w:val="ConsPlusNormal"/>
        <w:jc w:val="both"/>
      </w:pPr>
    </w:p>
    <w:p w14:paraId="6F6AF5E4" w14:textId="77777777" w:rsidR="00D92598" w:rsidRPr="00D92598" w:rsidRDefault="00D92598">
      <w:pPr>
        <w:pStyle w:val="ConsPlusTitle"/>
        <w:jc w:val="center"/>
        <w:outlineLvl w:val="2"/>
      </w:pPr>
      <w:r w:rsidRPr="00D92598">
        <w:t>Зал механотерапии</w:t>
      </w:r>
    </w:p>
    <w:p w14:paraId="75683192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9F47ABB" w14:textId="77777777">
        <w:tc>
          <w:tcPr>
            <w:tcW w:w="794" w:type="dxa"/>
          </w:tcPr>
          <w:p w14:paraId="3942B715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4F76830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08CD087" w14:textId="0EFCD991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052874A2" w14:textId="1ADCC054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C0F170E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6FF53AA" w14:textId="77777777">
        <w:tc>
          <w:tcPr>
            <w:tcW w:w="794" w:type="dxa"/>
            <w:vAlign w:val="center"/>
          </w:tcPr>
          <w:p w14:paraId="63154181" w14:textId="603131EE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17EEF71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14:paraId="3DB4AC60" w14:textId="77777777" w:rsidR="00D92598" w:rsidRPr="00D92598" w:rsidRDefault="00D92598">
            <w:pPr>
              <w:pStyle w:val="ConsPlusNormal"/>
              <w:jc w:val="center"/>
            </w:pPr>
            <w:r w:rsidRPr="00D92598">
              <w:t>102930</w:t>
            </w:r>
          </w:p>
        </w:tc>
        <w:tc>
          <w:tcPr>
            <w:tcW w:w="2551" w:type="dxa"/>
            <w:vAlign w:val="center"/>
          </w:tcPr>
          <w:p w14:paraId="5745AF0C" w14:textId="04245093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тазобедренного/коленного сустава &lt;4&gt;</w:t>
            </w:r>
          </w:p>
        </w:tc>
        <w:tc>
          <w:tcPr>
            <w:tcW w:w="1984" w:type="dxa"/>
            <w:vAlign w:val="center"/>
          </w:tcPr>
          <w:p w14:paraId="275946D6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3E8D8B98" w14:textId="77777777">
        <w:tc>
          <w:tcPr>
            <w:tcW w:w="794" w:type="dxa"/>
            <w:vAlign w:val="center"/>
          </w:tcPr>
          <w:p w14:paraId="2C396505" w14:textId="331219B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30E53680" w14:textId="77777777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14:paraId="6468A37D" w14:textId="77777777" w:rsidR="00D92598" w:rsidRPr="00D92598" w:rsidRDefault="00D92598">
            <w:pPr>
              <w:pStyle w:val="ConsPlusNormal"/>
              <w:jc w:val="center"/>
            </w:pPr>
            <w:r w:rsidRPr="00D92598">
              <w:t>149460</w:t>
            </w:r>
          </w:p>
        </w:tc>
        <w:tc>
          <w:tcPr>
            <w:tcW w:w="2551" w:type="dxa"/>
            <w:vAlign w:val="center"/>
          </w:tcPr>
          <w:p w14:paraId="1D54EE32" w14:textId="71728264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голеностопного сустава &lt;4&gt;</w:t>
            </w:r>
          </w:p>
        </w:tc>
        <w:tc>
          <w:tcPr>
            <w:tcW w:w="1984" w:type="dxa"/>
            <w:vAlign w:val="center"/>
          </w:tcPr>
          <w:p w14:paraId="5E42AA56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4B5D9AD5" w14:textId="77777777">
        <w:tc>
          <w:tcPr>
            <w:tcW w:w="794" w:type="dxa"/>
            <w:vAlign w:val="center"/>
          </w:tcPr>
          <w:p w14:paraId="573124B4" w14:textId="711058E3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1359E91B" w14:textId="77777777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14:paraId="7B5070DE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58070077" w14:textId="7ECE71D6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1FA9ACF9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52B2E1D" w14:textId="77777777">
        <w:tc>
          <w:tcPr>
            <w:tcW w:w="794" w:type="dxa"/>
            <w:vAlign w:val="center"/>
          </w:tcPr>
          <w:p w14:paraId="6109B711" w14:textId="3BAAB0F4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4CC0F146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14:paraId="20F4EC10" w14:textId="77777777" w:rsidR="00D92598" w:rsidRPr="00D92598" w:rsidRDefault="00D92598">
            <w:pPr>
              <w:pStyle w:val="ConsPlusNormal"/>
              <w:jc w:val="center"/>
            </w:pPr>
            <w:r w:rsidRPr="00D92598">
              <w:t>208810</w:t>
            </w:r>
          </w:p>
        </w:tc>
        <w:tc>
          <w:tcPr>
            <w:tcW w:w="2551" w:type="dxa"/>
            <w:vAlign w:val="center"/>
          </w:tcPr>
          <w:p w14:paraId="6F10EF49" w14:textId="675659E3" w:rsidR="00D92598" w:rsidRPr="00D92598" w:rsidRDefault="00D92598">
            <w:pPr>
              <w:pStyle w:val="ConsPlusNormal"/>
            </w:pPr>
            <w:r w:rsidRPr="00D92598">
              <w:t>Тренажер для пассивной разработки плеча &lt;4&gt;</w:t>
            </w:r>
          </w:p>
        </w:tc>
        <w:tc>
          <w:tcPr>
            <w:tcW w:w="1984" w:type="dxa"/>
            <w:vAlign w:val="center"/>
          </w:tcPr>
          <w:p w14:paraId="77B8BCAD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61B7D6DE" w14:textId="77777777">
        <w:tc>
          <w:tcPr>
            <w:tcW w:w="794" w:type="dxa"/>
            <w:vAlign w:val="center"/>
          </w:tcPr>
          <w:p w14:paraId="6494CC59" w14:textId="134218EA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B706CEA" w14:textId="77777777" w:rsidR="00D92598" w:rsidRPr="00D92598" w:rsidRDefault="00D92598">
            <w:pPr>
              <w:pStyle w:val="ConsPlusNormal"/>
            </w:pPr>
            <w:r w:rsidRPr="00D92598"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14:paraId="630F2D24" w14:textId="77777777" w:rsidR="00D92598" w:rsidRPr="00D92598" w:rsidRDefault="00D92598">
            <w:pPr>
              <w:pStyle w:val="ConsPlusNormal"/>
              <w:jc w:val="center"/>
            </w:pPr>
            <w:r w:rsidRPr="00D92598">
              <w:t>110440</w:t>
            </w:r>
          </w:p>
        </w:tc>
        <w:tc>
          <w:tcPr>
            <w:tcW w:w="2551" w:type="dxa"/>
            <w:vAlign w:val="center"/>
          </w:tcPr>
          <w:p w14:paraId="584399A4" w14:textId="3456AE0F" w:rsidR="00D92598" w:rsidRPr="00D92598" w:rsidRDefault="00D92598">
            <w:pPr>
              <w:pStyle w:val="ConsPlusNormal"/>
            </w:pPr>
            <w:r w:rsidRPr="00D92598">
              <w:t>Тренажер для продолжительной пассивной разработки кистей рук/лучезапястного сустава &lt;4&gt;</w:t>
            </w:r>
          </w:p>
        </w:tc>
        <w:tc>
          <w:tcPr>
            <w:tcW w:w="1984" w:type="dxa"/>
            <w:vAlign w:val="center"/>
          </w:tcPr>
          <w:p w14:paraId="346A0112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64BAFFD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56A306A" w14:textId="77777777">
        <w:tc>
          <w:tcPr>
            <w:tcW w:w="9069" w:type="dxa"/>
            <w:gridSpan w:val="3"/>
          </w:tcPr>
          <w:p w14:paraId="74F63C0A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5D0DA675" w14:textId="77777777">
        <w:tc>
          <w:tcPr>
            <w:tcW w:w="7539" w:type="dxa"/>
            <w:gridSpan w:val="2"/>
          </w:tcPr>
          <w:p w14:paraId="75D011D2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A4891C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4BDD635" w14:textId="77777777">
        <w:tc>
          <w:tcPr>
            <w:tcW w:w="793" w:type="dxa"/>
            <w:vAlign w:val="center"/>
          </w:tcPr>
          <w:p w14:paraId="6FB7B98E" w14:textId="2DDF39F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765681BB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6FBBDA9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A484CA5" w14:textId="77777777">
        <w:tc>
          <w:tcPr>
            <w:tcW w:w="793" w:type="dxa"/>
            <w:vAlign w:val="center"/>
          </w:tcPr>
          <w:p w14:paraId="51CF72C3" w14:textId="419F16F3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1E7295EF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2CEEA54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22B12F55" w14:textId="77777777" w:rsidR="00D92598" w:rsidRPr="00D92598" w:rsidRDefault="00D92598">
      <w:pPr>
        <w:pStyle w:val="ConsPlusNormal"/>
        <w:jc w:val="both"/>
      </w:pPr>
    </w:p>
    <w:p w14:paraId="02719E1C" w14:textId="77777777" w:rsidR="00D92598" w:rsidRPr="00D92598" w:rsidRDefault="00D92598">
      <w:pPr>
        <w:pStyle w:val="ConsPlusTitle"/>
        <w:jc w:val="center"/>
        <w:outlineLvl w:val="2"/>
      </w:pPr>
      <w:r w:rsidRPr="00D92598">
        <w:t>Малый зал для групповых занятий физической реабилитацией</w:t>
      </w:r>
    </w:p>
    <w:p w14:paraId="5BCB3D8F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750774B3" w14:textId="77777777">
        <w:tc>
          <w:tcPr>
            <w:tcW w:w="794" w:type="dxa"/>
          </w:tcPr>
          <w:p w14:paraId="1F05894B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3270D3C5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2D78F805" w14:textId="62F2AB9B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14CFAE49" w14:textId="45293CCE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7E5DF18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C43B18D" w14:textId="77777777">
        <w:tc>
          <w:tcPr>
            <w:tcW w:w="794" w:type="dxa"/>
            <w:vAlign w:val="center"/>
          </w:tcPr>
          <w:p w14:paraId="3A14DAC2" w14:textId="0AA9E802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4D191553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14:paraId="5653EA9E" w14:textId="77777777" w:rsidR="00D92598" w:rsidRPr="00D92598" w:rsidRDefault="00D92598">
            <w:pPr>
              <w:pStyle w:val="ConsPlusNormal"/>
              <w:jc w:val="center"/>
            </w:pPr>
            <w:r w:rsidRPr="00D92598">
              <w:t>158620</w:t>
            </w:r>
          </w:p>
        </w:tc>
        <w:tc>
          <w:tcPr>
            <w:tcW w:w="2551" w:type="dxa"/>
            <w:vAlign w:val="center"/>
          </w:tcPr>
          <w:p w14:paraId="6C5C8497" w14:textId="77777777" w:rsidR="00D92598" w:rsidRPr="00D92598" w:rsidRDefault="00D92598">
            <w:pPr>
              <w:pStyle w:val="ConsPlusNormal"/>
            </w:pPr>
            <w:r w:rsidRPr="00D92598"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14:paraId="345782DA" w14:textId="77777777" w:rsidR="00D92598" w:rsidRPr="00D92598" w:rsidRDefault="00D92598">
            <w:pPr>
              <w:pStyle w:val="ConsPlusNormal"/>
            </w:pPr>
            <w:r w:rsidRPr="00D92598">
              <w:t>не менее 1</w:t>
            </w:r>
          </w:p>
        </w:tc>
      </w:tr>
      <w:tr w:rsidR="00D92598" w:rsidRPr="00D92598" w14:paraId="488DE181" w14:textId="77777777">
        <w:tc>
          <w:tcPr>
            <w:tcW w:w="794" w:type="dxa"/>
            <w:vAlign w:val="center"/>
          </w:tcPr>
          <w:p w14:paraId="6BFF2538" w14:textId="0CD04CE6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3643BB9F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5F819A5A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center"/>
          </w:tcPr>
          <w:p w14:paraId="0A0B5580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6FDBCB1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  <w:p w14:paraId="5E0A3486" w14:textId="77777777" w:rsidR="00D92598" w:rsidRPr="00D92598" w:rsidRDefault="00D92598">
            <w:pPr>
              <w:pStyle w:val="ConsPlusNormal"/>
            </w:pPr>
            <w:r w:rsidRPr="00D92598">
              <w:t>на 10 пациентов</w:t>
            </w:r>
          </w:p>
        </w:tc>
      </w:tr>
      <w:tr w:rsidR="00D92598" w:rsidRPr="00D92598" w14:paraId="0007C621" w14:textId="77777777">
        <w:tc>
          <w:tcPr>
            <w:tcW w:w="794" w:type="dxa"/>
            <w:vAlign w:val="center"/>
          </w:tcPr>
          <w:p w14:paraId="0610F020" w14:textId="60CA1C47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52D8C26E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60A7E8C0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2498F215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1A8BCB6D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6D298323" w14:textId="77777777">
        <w:tc>
          <w:tcPr>
            <w:tcW w:w="794" w:type="dxa"/>
            <w:vAlign w:val="center"/>
          </w:tcPr>
          <w:p w14:paraId="454895F0" w14:textId="463827EE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0CACE9A4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417" w:type="dxa"/>
            <w:vAlign w:val="center"/>
          </w:tcPr>
          <w:p w14:paraId="608BE456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228380</w:t>
            </w:r>
          </w:p>
        </w:tc>
        <w:tc>
          <w:tcPr>
            <w:tcW w:w="2551" w:type="dxa"/>
            <w:vAlign w:val="center"/>
          </w:tcPr>
          <w:p w14:paraId="71C39413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984" w:type="dxa"/>
            <w:vAlign w:val="center"/>
          </w:tcPr>
          <w:p w14:paraId="77149F20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  <w:tr w:rsidR="00D92598" w:rsidRPr="00D92598" w14:paraId="0EC08D56" w14:textId="77777777">
        <w:tc>
          <w:tcPr>
            <w:tcW w:w="794" w:type="dxa"/>
            <w:vAlign w:val="center"/>
          </w:tcPr>
          <w:p w14:paraId="6C98C0EF" w14:textId="5EF04FCA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B2E8E54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14:paraId="04170FF3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228390</w:t>
            </w:r>
          </w:p>
        </w:tc>
        <w:tc>
          <w:tcPr>
            <w:tcW w:w="2551" w:type="dxa"/>
            <w:vAlign w:val="center"/>
          </w:tcPr>
          <w:p w14:paraId="03CB922E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14:paraId="33B3AB54" w14:textId="77777777" w:rsidR="00D92598" w:rsidRPr="00D92598" w:rsidRDefault="00D92598">
            <w:pPr>
              <w:pStyle w:val="ConsPlusNormal"/>
            </w:pPr>
            <w:r w:rsidRPr="00D92598">
              <w:t>1 на отделение</w:t>
            </w:r>
          </w:p>
        </w:tc>
      </w:tr>
    </w:tbl>
    <w:p w14:paraId="0BFACB3A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2E3AAE8" w14:textId="77777777">
        <w:tc>
          <w:tcPr>
            <w:tcW w:w="9069" w:type="dxa"/>
            <w:gridSpan w:val="3"/>
            <w:vAlign w:val="center"/>
          </w:tcPr>
          <w:p w14:paraId="2F531F47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431B3F7" w14:textId="77777777">
        <w:tc>
          <w:tcPr>
            <w:tcW w:w="7539" w:type="dxa"/>
            <w:gridSpan w:val="2"/>
            <w:vAlign w:val="center"/>
          </w:tcPr>
          <w:p w14:paraId="13203E08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56F871C7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A4F1512" w14:textId="77777777">
        <w:tc>
          <w:tcPr>
            <w:tcW w:w="793" w:type="dxa"/>
            <w:vAlign w:val="center"/>
          </w:tcPr>
          <w:p w14:paraId="51D1C7F2" w14:textId="7BA15F4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77F0781C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5F3CCB4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EDCA21" w14:textId="77777777">
        <w:tc>
          <w:tcPr>
            <w:tcW w:w="793" w:type="dxa"/>
            <w:vAlign w:val="center"/>
          </w:tcPr>
          <w:p w14:paraId="06E828D0" w14:textId="031C468B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13725BCD" w14:textId="77777777" w:rsidR="00D92598" w:rsidRPr="00D92598" w:rsidRDefault="00D92598">
            <w:pPr>
              <w:pStyle w:val="ConsPlusNormal"/>
            </w:pPr>
            <w:r w:rsidRPr="00D92598"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14:paraId="25388FB5" w14:textId="77777777" w:rsidR="00D92598" w:rsidRPr="00D92598" w:rsidRDefault="00D92598">
            <w:pPr>
              <w:pStyle w:val="ConsPlusNormal"/>
            </w:pPr>
            <w:r w:rsidRPr="00D92598">
              <w:t>не менее 3 (в зависимости от размера мата и площади зала)</w:t>
            </w:r>
          </w:p>
        </w:tc>
      </w:tr>
      <w:tr w:rsidR="00D92598" w:rsidRPr="00D92598" w14:paraId="67C0A10D" w14:textId="77777777">
        <w:tc>
          <w:tcPr>
            <w:tcW w:w="793" w:type="dxa"/>
            <w:vAlign w:val="center"/>
          </w:tcPr>
          <w:p w14:paraId="0E701062" w14:textId="2744B3CC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6746" w:type="dxa"/>
            <w:vAlign w:val="center"/>
          </w:tcPr>
          <w:p w14:paraId="7C314282" w14:textId="77777777" w:rsidR="00D92598" w:rsidRPr="00D92598" w:rsidRDefault="00D92598">
            <w:pPr>
              <w:pStyle w:val="ConsPlusNormal"/>
            </w:pPr>
            <w:r w:rsidRPr="00D92598"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14:paraId="08D17D4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A37E504" w14:textId="77777777">
        <w:tc>
          <w:tcPr>
            <w:tcW w:w="793" w:type="dxa"/>
            <w:vAlign w:val="center"/>
          </w:tcPr>
          <w:p w14:paraId="63EF64C2" w14:textId="0C235BC0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6746" w:type="dxa"/>
            <w:vAlign w:val="center"/>
          </w:tcPr>
          <w:p w14:paraId="71F95C09" w14:textId="77777777" w:rsidR="00D92598" w:rsidRPr="00D92598" w:rsidRDefault="00D92598">
            <w:pPr>
              <w:pStyle w:val="ConsPlusNormal"/>
            </w:pPr>
            <w:r w:rsidRPr="00D92598">
              <w:t>Шведская стенка</w:t>
            </w:r>
          </w:p>
        </w:tc>
        <w:tc>
          <w:tcPr>
            <w:tcW w:w="1530" w:type="dxa"/>
            <w:vAlign w:val="center"/>
          </w:tcPr>
          <w:p w14:paraId="064CC540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2B7ED94E" w14:textId="77777777">
        <w:tc>
          <w:tcPr>
            <w:tcW w:w="793" w:type="dxa"/>
            <w:vAlign w:val="center"/>
          </w:tcPr>
          <w:p w14:paraId="5D59B034" w14:textId="46A953A9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6746" w:type="dxa"/>
            <w:vAlign w:val="center"/>
          </w:tcPr>
          <w:p w14:paraId="54C9AE5B" w14:textId="77777777" w:rsidR="00D92598" w:rsidRPr="00D92598" w:rsidRDefault="00D92598">
            <w:pPr>
              <w:pStyle w:val="ConsPlusNormal"/>
            </w:pPr>
            <w:r w:rsidRPr="00D92598">
              <w:t>Гимнастическая скамейка</w:t>
            </w:r>
          </w:p>
        </w:tc>
        <w:tc>
          <w:tcPr>
            <w:tcW w:w="1530" w:type="dxa"/>
            <w:vAlign w:val="center"/>
          </w:tcPr>
          <w:p w14:paraId="5832AF60" w14:textId="77777777" w:rsidR="00D92598" w:rsidRPr="00D92598" w:rsidRDefault="00D92598">
            <w:pPr>
              <w:pStyle w:val="ConsPlusNormal"/>
            </w:pPr>
            <w:r w:rsidRPr="00D92598">
              <w:t>не менее 2-х</w:t>
            </w:r>
          </w:p>
        </w:tc>
      </w:tr>
      <w:tr w:rsidR="00D92598" w:rsidRPr="00D92598" w14:paraId="733A3354" w14:textId="77777777">
        <w:tc>
          <w:tcPr>
            <w:tcW w:w="793" w:type="dxa"/>
            <w:vAlign w:val="center"/>
          </w:tcPr>
          <w:p w14:paraId="3C636099" w14:textId="16A08A09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6746" w:type="dxa"/>
            <w:vAlign w:val="center"/>
          </w:tcPr>
          <w:p w14:paraId="4B7DB090" w14:textId="77777777" w:rsidR="00D92598" w:rsidRPr="00D92598" w:rsidRDefault="00D92598">
            <w:pPr>
              <w:pStyle w:val="ConsPlusNormal"/>
            </w:pPr>
            <w:r w:rsidRPr="00D92598"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14:paraId="2FEB5C21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32AC886B" w14:textId="77777777">
        <w:tc>
          <w:tcPr>
            <w:tcW w:w="793" w:type="dxa"/>
            <w:vAlign w:val="center"/>
          </w:tcPr>
          <w:p w14:paraId="1AD01973" w14:textId="0A7711C7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6746" w:type="dxa"/>
            <w:vAlign w:val="center"/>
          </w:tcPr>
          <w:p w14:paraId="3C6D150A" w14:textId="77777777" w:rsidR="00D92598" w:rsidRPr="00D92598" w:rsidRDefault="00D92598">
            <w:pPr>
              <w:pStyle w:val="ConsPlusNormal"/>
            </w:pPr>
            <w:r w:rsidRPr="00D92598"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14:paraId="3FCCE651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9DA6531" w14:textId="77777777">
        <w:tc>
          <w:tcPr>
            <w:tcW w:w="793" w:type="dxa"/>
            <w:vAlign w:val="center"/>
          </w:tcPr>
          <w:p w14:paraId="1FFA464B" w14:textId="4685EBE4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6746" w:type="dxa"/>
            <w:vAlign w:val="center"/>
          </w:tcPr>
          <w:p w14:paraId="5F67616B" w14:textId="77777777" w:rsidR="00D92598" w:rsidRPr="00D92598" w:rsidRDefault="00D92598">
            <w:pPr>
              <w:pStyle w:val="ConsPlusNormal"/>
            </w:pPr>
            <w:r w:rsidRPr="00D92598"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530" w:type="dxa"/>
            <w:vAlign w:val="center"/>
          </w:tcPr>
          <w:p w14:paraId="1C112C3A" w14:textId="2AF10E3B" w:rsidR="00D92598" w:rsidRPr="00D92598" w:rsidRDefault="00D92598">
            <w:pPr>
              <w:pStyle w:val="ConsPlusNormal"/>
            </w:pPr>
            <w:r w:rsidRPr="00D92598">
              <w:t>не менее 1 на отделение &lt;4&gt;</w:t>
            </w:r>
          </w:p>
        </w:tc>
      </w:tr>
    </w:tbl>
    <w:p w14:paraId="2A68E484" w14:textId="77777777" w:rsidR="00D92598" w:rsidRPr="00D92598" w:rsidRDefault="00D92598">
      <w:pPr>
        <w:pStyle w:val="ConsPlusNormal"/>
        <w:jc w:val="both"/>
      </w:pPr>
    </w:p>
    <w:p w14:paraId="15135C05" w14:textId="77777777" w:rsidR="00D92598" w:rsidRPr="00D92598" w:rsidRDefault="00D92598">
      <w:pPr>
        <w:pStyle w:val="ConsPlusTitle"/>
        <w:jc w:val="center"/>
        <w:outlineLvl w:val="2"/>
      </w:pPr>
      <w:r w:rsidRPr="00D92598">
        <w:t>Тренажерный зал</w:t>
      </w:r>
    </w:p>
    <w:p w14:paraId="22BDEAE8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21521E96" w14:textId="77777777">
        <w:tc>
          <w:tcPr>
            <w:tcW w:w="794" w:type="dxa"/>
          </w:tcPr>
          <w:p w14:paraId="6AE99DDF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F5A5AD1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85ABF7E" w14:textId="7885EFC8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7C712E1F" w14:textId="7E5A2A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D0343F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8CB0D77" w14:textId="77777777">
        <w:tc>
          <w:tcPr>
            <w:tcW w:w="794" w:type="dxa"/>
            <w:vAlign w:val="center"/>
          </w:tcPr>
          <w:p w14:paraId="666C3682" w14:textId="5F4337FD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60740725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14:paraId="5E430230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147360</w:t>
            </w:r>
          </w:p>
        </w:tc>
        <w:tc>
          <w:tcPr>
            <w:tcW w:w="2551" w:type="dxa"/>
            <w:vAlign w:val="center"/>
          </w:tcPr>
          <w:p w14:paraId="4BB7CCEB" w14:textId="77777777" w:rsidR="00D92598" w:rsidRPr="00D92598" w:rsidRDefault="00D92598">
            <w:pPr>
              <w:pStyle w:val="ConsPlusNormal"/>
            </w:pPr>
            <w:r w:rsidRPr="00D92598"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14:paraId="653D394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892CFF9" w14:textId="77777777">
        <w:tc>
          <w:tcPr>
            <w:tcW w:w="794" w:type="dxa"/>
            <w:vAlign w:val="center"/>
          </w:tcPr>
          <w:p w14:paraId="20D082AC" w14:textId="347DFB45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7A31BE72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616423EF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59C35FDD" w14:textId="77777777" w:rsidR="00D92598" w:rsidRPr="00D92598" w:rsidRDefault="00D92598">
            <w:pPr>
              <w:pStyle w:val="ConsPlusNormal"/>
            </w:pPr>
            <w:r w:rsidRPr="00D92598">
              <w:t>Велоэргометр</w:t>
            </w:r>
          </w:p>
        </w:tc>
        <w:tc>
          <w:tcPr>
            <w:tcW w:w="1984" w:type="dxa"/>
            <w:vAlign w:val="center"/>
          </w:tcPr>
          <w:p w14:paraId="37418B8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DB71530" w14:textId="77777777">
        <w:tc>
          <w:tcPr>
            <w:tcW w:w="794" w:type="dxa"/>
            <w:vAlign w:val="center"/>
          </w:tcPr>
          <w:p w14:paraId="63416F0D" w14:textId="77AAC404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604E3FA1" w14:textId="77777777" w:rsidR="00D92598" w:rsidRPr="00D92598" w:rsidRDefault="00D92598">
            <w:pPr>
              <w:pStyle w:val="ConsPlusNormal"/>
            </w:pPr>
            <w:r w:rsidRPr="00D92598"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14:paraId="34EBF1A2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5AA1AE24" w14:textId="672DDD10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07A2703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AD1245C" w14:textId="77777777">
        <w:tc>
          <w:tcPr>
            <w:tcW w:w="794" w:type="dxa"/>
            <w:vAlign w:val="center"/>
          </w:tcPr>
          <w:p w14:paraId="73B4C945" w14:textId="7C49E07C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799A5F90" w14:textId="77777777" w:rsidR="00D92598" w:rsidRPr="00D92598" w:rsidRDefault="00D92598">
            <w:pPr>
              <w:pStyle w:val="ConsPlusNormal"/>
            </w:pPr>
            <w:r w:rsidRPr="00D92598"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14:paraId="32510F20" w14:textId="77777777" w:rsidR="00D92598" w:rsidRPr="00D92598" w:rsidRDefault="00D92598">
            <w:pPr>
              <w:pStyle w:val="ConsPlusNormal"/>
              <w:jc w:val="center"/>
            </w:pPr>
            <w:r w:rsidRPr="00D92598">
              <w:t>140790</w:t>
            </w:r>
          </w:p>
        </w:tc>
        <w:tc>
          <w:tcPr>
            <w:tcW w:w="2551" w:type="dxa"/>
            <w:vAlign w:val="center"/>
          </w:tcPr>
          <w:p w14:paraId="6ABE032F" w14:textId="12419C86" w:rsidR="00D92598" w:rsidRPr="00D92598" w:rsidRDefault="00D92598">
            <w:pPr>
              <w:pStyle w:val="ConsPlusNormal"/>
            </w:pPr>
            <w:r w:rsidRPr="00D92598">
              <w:t>Велоэргометр &lt;4&gt;</w:t>
            </w:r>
          </w:p>
        </w:tc>
        <w:tc>
          <w:tcPr>
            <w:tcW w:w="1984" w:type="dxa"/>
            <w:vAlign w:val="center"/>
          </w:tcPr>
          <w:p w14:paraId="168D03A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78CA0AE" w14:textId="77777777">
        <w:tc>
          <w:tcPr>
            <w:tcW w:w="794" w:type="dxa"/>
            <w:vAlign w:val="center"/>
          </w:tcPr>
          <w:p w14:paraId="046CB458" w14:textId="2B0FA8B3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594F3C0E" w14:textId="777777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14:paraId="4FBFC5BE" w14:textId="77777777" w:rsidR="00D92598" w:rsidRPr="00D92598" w:rsidRDefault="00D92598">
            <w:pPr>
              <w:pStyle w:val="ConsPlusNormal"/>
              <w:jc w:val="center"/>
            </w:pPr>
            <w:r w:rsidRPr="00D92598">
              <w:t>261950</w:t>
            </w:r>
          </w:p>
        </w:tc>
        <w:tc>
          <w:tcPr>
            <w:tcW w:w="2551" w:type="dxa"/>
            <w:vAlign w:val="center"/>
          </w:tcPr>
          <w:p w14:paraId="0B11F001" w14:textId="44AEEC77" w:rsidR="00D92598" w:rsidRPr="00D92598" w:rsidRDefault="00D92598">
            <w:pPr>
              <w:pStyle w:val="ConsPlusNormal"/>
            </w:pPr>
            <w:r w:rsidRPr="00D92598">
              <w:t>Тренажер, имитирующий подъем по лестнице, с электропитанием &lt;4&gt;</w:t>
            </w:r>
          </w:p>
        </w:tc>
        <w:tc>
          <w:tcPr>
            <w:tcW w:w="1984" w:type="dxa"/>
            <w:vAlign w:val="center"/>
          </w:tcPr>
          <w:p w14:paraId="4A31120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22BF5A9" w14:textId="77777777">
        <w:tc>
          <w:tcPr>
            <w:tcW w:w="794" w:type="dxa"/>
            <w:vAlign w:val="center"/>
          </w:tcPr>
          <w:p w14:paraId="48FD17C4" w14:textId="74815FB4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30858AE7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14:paraId="0E2E8B73" w14:textId="77777777" w:rsidR="00D92598" w:rsidRPr="00D92598" w:rsidRDefault="00D92598">
            <w:pPr>
              <w:pStyle w:val="ConsPlusNormal"/>
              <w:jc w:val="center"/>
            </w:pPr>
            <w:r w:rsidRPr="00D92598">
              <w:t>181010</w:t>
            </w:r>
          </w:p>
        </w:tc>
        <w:tc>
          <w:tcPr>
            <w:tcW w:w="2551" w:type="dxa"/>
            <w:vAlign w:val="center"/>
          </w:tcPr>
          <w:p w14:paraId="2AA871DA" w14:textId="77777777" w:rsidR="00D92598" w:rsidRPr="00D92598" w:rsidRDefault="00D92598">
            <w:pPr>
              <w:pStyle w:val="ConsPlusNormal"/>
            </w:pPr>
            <w:r w:rsidRPr="00D92598"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14:paraId="1B247F14" w14:textId="77777777" w:rsidR="00D92598" w:rsidRPr="00D92598" w:rsidRDefault="00D92598">
            <w:pPr>
              <w:pStyle w:val="ConsPlusNormal"/>
            </w:pPr>
          </w:p>
        </w:tc>
      </w:tr>
      <w:tr w:rsidR="00D92598" w:rsidRPr="00D92598" w14:paraId="008FDD62" w14:textId="77777777">
        <w:tc>
          <w:tcPr>
            <w:tcW w:w="794" w:type="dxa"/>
            <w:vAlign w:val="center"/>
          </w:tcPr>
          <w:p w14:paraId="4B7C349A" w14:textId="0C669C7B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76FADA79" w14:textId="77777777" w:rsidR="00D92598" w:rsidRPr="00D92598" w:rsidRDefault="00D92598">
            <w:pPr>
              <w:pStyle w:val="ConsPlusNormal"/>
            </w:pPr>
            <w:r w:rsidRPr="00D92598">
              <w:t xml:space="preserve">Тренажер в виде параллельных брусьев для тренировки </w:t>
            </w:r>
            <w:r w:rsidRPr="00D92598">
              <w:lastRenderedPageBreak/>
              <w:t>ходьбы, без электропитания</w:t>
            </w:r>
          </w:p>
        </w:tc>
        <w:tc>
          <w:tcPr>
            <w:tcW w:w="1417" w:type="dxa"/>
            <w:vAlign w:val="center"/>
          </w:tcPr>
          <w:p w14:paraId="109C4EB1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213860</w:t>
            </w:r>
          </w:p>
        </w:tc>
        <w:tc>
          <w:tcPr>
            <w:tcW w:w="2551" w:type="dxa"/>
            <w:vAlign w:val="center"/>
          </w:tcPr>
          <w:p w14:paraId="5783A428" w14:textId="77777777" w:rsidR="00D92598" w:rsidRPr="00D92598" w:rsidRDefault="00D92598">
            <w:pPr>
              <w:pStyle w:val="ConsPlusNormal"/>
            </w:pPr>
            <w:r w:rsidRPr="00D92598">
              <w:t xml:space="preserve">Тренажер в виде параллельных брусьев для тренировки ходьбы, </w:t>
            </w:r>
            <w:r w:rsidRPr="00D92598">
              <w:lastRenderedPageBreak/>
              <w:t>без электропитания</w:t>
            </w:r>
          </w:p>
        </w:tc>
        <w:tc>
          <w:tcPr>
            <w:tcW w:w="1984" w:type="dxa"/>
            <w:vAlign w:val="center"/>
          </w:tcPr>
          <w:p w14:paraId="703D73C9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 на отделение</w:t>
            </w:r>
          </w:p>
        </w:tc>
      </w:tr>
      <w:tr w:rsidR="00D92598" w:rsidRPr="00D92598" w14:paraId="73A39B9D" w14:textId="77777777">
        <w:tc>
          <w:tcPr>
            <w:tcW w:w="794" w:type="dxa"/>
            <w:vAlign w:val="center"/>
          </w:tcPr>
          <w:p w14:paraId="2A2CB9B7" w14:textId="67C83605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10DD7568" w14:textId="77777777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14:paraId="1AEDC02F" w14:textId="77777777" w:rsidR="00D92598" w:rsidRPr="00D92598" w:rsidRDefault="00D92598">
            <w:pPr>
              <w:pStyle w:val="ConsPlusNormal"/>
              <w:jc w:val="center"/>
            </w:pPr>
            <w:r w:rsidRPr="00D92598">
              <w:t>156650</w:t>
            </w:r>
          </w:p>
        </w:tc>
        <w:tc>
          <w:tcPr>
            <w:tcW w:w="2551" w:type="dxa"/>
            <w:vAlign w:val="center"/>
          </w:tcPr>
          <w:p w14:paraId="2DF2790B" w14:textId="59049775" w:rsidR="00D92598" w:rsidRPr="00D92598" w:rsidRDefault="00D92598">
            <w:pPr>
              <w:pStyle w:val="ConsPlusNormal"/>
            </w:pPr>
            <w:r w:rsidRPr="00D92598">
              <w:t>Система электростимуляции для улучшения ходьбы, внешняя &lt;4&gt;</w:t>
            </w:r>
          </w:p>
        </w:tc>
        <w:tc>
          <w:tcPr>
            <w:tcW w:w="1984" w:type="dxa"/>
            <w:vAlign w:val="center"/>
          </w:tcPr>
          <w:p w14:paraId="4A1A7266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5D793781" w14:textId="77777777">
        <w:tc>
          <w:tcPr>
            <w:tcW w:w="794" w:type="dxa"/>
            <w:vMerge w:val="restart"/>
            <w:vAlign w:val="center"/>
          </w:tcPr>
          <w:p w14:paraId="6695D569" w14:textId="13A6625F" w:rsidR="00D92598" w:rsidRPr="00D92598" w:rsidRDefault="00D92598">
            <w:pPr>
              <w:pStyle w:val="ConsPlusNormal"/>
              <w:jc w:val="center"/>
            </w:pPr>
            <w:r w:rsidRPr="00D92598">
              <w:t>9.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1D291542" w14:textId="77777777" w:rsidR="00D92598" w:rsidRPr="00D92598" w:rsidRDefault="00D92598">
            <w:pPr>
              <w:pStyle w:val="ConsPlusNormal"/>
            </w:pPr>
            <w:r w:rsidRPr="00D92598">
              <w:t>Реабилитационный комплекс для локомоторной терапии (роботизированная механотерапия для восстановления навыков ходьбы)</w:t>
            </w:r>
          </w:p>
        </w:tc>
        <w:tc>
          <w:tcPr>
            <w:tcW w:w="1417" w:type="dxa"/>
            <w:vAlign w:val="center"/>
          </w:tcPr>
          <w:p w14:paraId="4C213EF8" w14:textId="77777777" w:rsidR="00D92598" w:rsidRPr="00D92598" w:rsidRDefault="00D92598">
            <w:pPr>
              <w:pStyle w:val="ConsPlusNormal"/>
              <w:jc w:val="center"/>
            </w:pPr>
            <w:r w:rsidRPr="00D92598">
              <w:t>207630</w:t>
            </w:r>
          </w:p>
        </w:tc>
        <w:tc>
          <w:tcPr>
            <w:tcW w:w="2551" w:type="dxa"/>
            <w:vAlign w:val="center"/>
          </w:tcPr>
          <w:p w14:paraId="3279A090" w14:textId="216EA0FF" w:rsidR="00D92598" w:rsidRPr="00D92598" w:rsidRDefault="00D92598">
            <w:pPr>
              <w:pStyle w:val="ConsPlusNormal"/>
            </w:pPr>
            <w:r w:rsidRPr="00D92598">
              <w:t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&lt;4&gt;</w:t>
            </w:r>
          </w:p>
        </w:tc>
        <w:tc>
          <w:tcPr>
            <w:tcW w:w="1984" w:type="dxa"/>
            <w:vMerge w:val="restart"/>
            <w:vAlign w:val="center"/>
          </w:tcPr>
          <w:p w14:paraId="7F118070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23F08596" w14:textId="77777777">
        <w:tc>
          <w:tcPr>
            <w:tcW w:w="794" w:type="dxa"/>
            <w:vMerge/>
          </w:tcPr>
          <w:p w14:paraId="0E534295" w14:textId="77777777" w:rsidR="00D92598" w:rsidRPr="00D92598" w:rsidRDefault="00D92598"/>
        </w:tc>
        <w:tc>
          <w:tcPr>
            <w:tcW w:w="2324" w:type="dxa"/>
            <w:vMerge/>
          </w:tcPr>
          <w:p w14:paraId="2B2E0521" w14:textId="77777777" w:rsidR="00D92598" w:rsidRPr="00D92598" w:rsidRDefault="00D92598"/>
        </w:tc>
        <w:tc>
          <w:tcPr>
            <w:tcW w:w="1417" w:type="dxa"/>
            <w:vAlign w:val="center"/>
          </w:tcPr>
          <w:p w14:paraId="1F8782E8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147350</w:t>
            </w:r>
          </w:p>
        </w:tc>
        <w:tc>
          <w:tcPr>
            <w:tcW w:w="2551" w:type="dxa"/>
            <w:vAlign w:val="center"/>
          </w:tcPr>
          <w:p w14:paraId="2CB5AF70" w14:textId="70EAC90E" w:rsidR="00D92598" w:rsidRPr="00D92598" w:rsidRDefault="00D92598">
            <w:pPr>
              <w:pStyle w:val="ConsPlusNormal"/>
            </w:pPr>
            <w:r w:rsidRPr="00D92598">
              <w:t>Роботизированный комплекс для локомоторной терапии и реабилитации нижних конечностей с разгрузкой веса тела &lt;4&gt;</w:t>
            </w:r>
          </w:p>
        </w:tc>
        <w:tc>
          <w:tcPr>
            <w:tcW w:w="1984" w:type="dxa"/>
            <w:vMerge/>
          </w:tcPr>
          <w:p w14:paraId="51181528" w14:textId="77777777" w:rsidR="00D92598" w:rsidRPr="00D92598" w:rsidRDefault="00D92598"/>
        </w:tc>
      </w:tr>
      <w:tr w:rsidR="00D92598" w:rsidRPr="00D92598" w14:paraId="31832B71" w14:textId="77777777">
        <w:tc>
          <w:tcPr>
            <w:tcW w:w="794" w:type="dxa"/>
            <w:vMerge w:val="restart"/>
            <w:vAlign w:val="center"/>
          </w:tcPr>
          <w:p w14:paraId="5D418E1A" w14:textId="2FD1F538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6F567A5" w14:textId="77777777" w:rsidR="00D92598" w:rsidRPr="00D92598" w:rsidRDefault="00D92598">
            <w:pPr>
              <w:pStyle w:val="ConsPlusNormal"/>
            </w:pPr>
            <w:r w:rsidRPr="00D92598"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14:paraId="7F95E381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147370</w:t>
            </w:r>
          </w:p>
        </w:tc>
        <w:tc>
          <w:tcPr>
            <w:tcW w:w="2551" w:type="dxa"/>
            <w:vAlign w:val="center"/>
          </w:tcPr>
          <w:p w14:paraId="3445BF67" w14:textId="2984AE38" w:rsidR="00D92598" w:rsidRPr="00D92598" w:rsidRDefault="00D92598">
            <w:pPr>
              <w:pStyle w:val="ConsPlusNormal"/>
            </w:pPr>
            <w:r w:rsidRPr="00D92598">
              <w:t>Система реабилитационная с беговым тренажером с автоматическим управлением &lt;4&gt;</w:t>
            </w:r>
          </w:p>
        </w:tc>
        <w:tc>
          <w:tcPr>
            <w:tcW w:w="1984" w:type="dxa"/>
            <w:vMerge w:val="restart"/>
            <w:vAlign w:val="center"/>
          </w:tcPr>
          <w:p w14:paraId="72CCAFDA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449F9EF1" w14:textId="77777777">
        <w:tc>
          <w:tcPr>
            <w:tcW w:w="794" w:type="dxa"/>
            <w:vMerge/>
          </w:tcPr>
          <w:p w14:paraId="10266199" w14:textId="77777777" w:rsidR="00D92598" w:rsidRPr="00D92598" w:rsidRDefault="00D92598"/>
        </w:tc>
        <w:tc>
          <w:tcPr>
            <w:tcW w:w="2324" w:type="dxa"/>
            <w:vMerge/>
          </w:tcPr>
          <w:p w14:paraId="2B7AF25D" w14:textId="77777777" w:rsidR="00D92598" w:rsidRPr="00D92598" w:rsidRDefault="00D92598"/>
        </w:tc>
        <w:tc>
          <w:tcPr>
            <w:tcW w:w="1417" w:type="dxa"/>
            <w:vAlign w:val="center"/>
          </w:tcPr>
          <w:p w14:paraId="26B0B413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122810</w:t>
            </w:r>
          </w:p>
        </w:tc>
        <w:tc>
          <w:tcPr>
            <w:tcW w:w="2551" w:type="dxa"/>
            <w:vAlign w:val="center"/>
          </w:tcPr>
          <w:p w14:paraId="63F91205" w14:textId="61D0BB54" w:rsidR="00D92598" w:rsidRPr="00D92598" w:rsidRDefault="00D92598">
            <w:pPr>
              <w:pStyle w:val="ConsPlusNormal"/>
            </w:pPr>
            <w:r w:rsidRPr="00D92598">
              <w:t>Устройство для тренировки функции ходьбы на беговой дорожке/эллиптическом тренажере, с ручным управлением &lt;4&gt;</w:t>
            </w:r>
          </w:p>
        </w:tc>
        <w:tc>
          <w:tcPr>
            <w:tcW w:w="1984" w:type="dxa"/>
            <w:vMerge/>
          </w:tcPr>
          <w:p w14:paraId="653530D7" w14:textId="77777777" w:rsidR="00D92598" w:rsidRPr="00D92598" w:rsidRDefault="00D92598"/>
        </w:tc>
      </w:tr>
      <w:tr w:rsidR="00D92598" w:rsidRPr="00D92598" w14:paraId="6413D4A7" w14:textId="77777777">
        <w:tc>
          <w:tcPr>
            <w:tcW w:w="794" w:type="dxa"/>
            <w:vMerge/>
          </w:tcPr>
          <w:p w14:paraId="3AA1608A" w14:textId="77777777" w:rsidR="00D92598" w:rsidRPr="00D92598" w:rsidRDefault="00D92598"/>
        </w:tc>
        <w:tc>
          <w:tcPr>
            <w:tcW w:w="2324" w:type="dxa"/>
            <w:vMerge/>
          </w:tcPr>
          <w:p w14:paraId="5C015191" w14:textId="77777777" w:rsidR="00D92598" w:rsidRPr="00D92598" w:rsidRDefault="00D92598"/>
        </w:tc>
        <w:tc>
          <w:tcPr>
            <w:tcW w:w="1417" w:type="dxa"/>
            <w:vAlign w:val="center"/>
          </w:tcPr>
          <w:p w14:paraId="39A313CC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403B5712" w14:textId="61E7ECAC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Merge/>
          </w:tcPr>
          <w:p w14:paraId="3F881ED6" w14:textId="77777777" w:rsidR="00D92598" w:rsidRPr="00D92598" w:rsidRDefault="00D92598"/>
        </w:tc>
      </w:tr>
      <w:tr w:rsidR="00D92598" w:rsidRPr="00D92598" w14:paraId="4F0DC005" w14:textId="77777777">
        <w:tc>
          <w:tcPr>
            <w:tcW w:w="794" w:type="dxa"/>
            <w:vMerge w:val="restart"/>
            <w:vAlign w:val="center"/>
          </w:tcPr>
          <w:p w14:paraId="67D1ED7F" w14:textId="4413030E" w:rsidR="00D92598" w:rsidRPr="00D92598" w:rsidRDefault="00D92598">
            <w:pPr>
              <w:pStyle w:val="ConsPlusNormal"/>
              <w:jc w:val="center"/>
            </w:pPr>
            <w:r w:rsidRPr="00D92598">
              <w:t>11.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B911160" w14:textId="77777777" w:rsidR="00D92598" w:rsidRPr="00D92598" w:rsidRDefault="00D92598">
            <w:pPr>
              <w:pStyle w:val="ConsPlusNormal"/>
            </w:pPr>
            <w:r w:rsidRPr="00D92598">
              <w:t>Тренажеры с биологической обратной связью для тренировки ходьбы</w:t>
            </w:r>
          </w:p>
        </w:tc>
        <w:tc>
          <w:tcPr>
            <w:tcW w:w="1417" w:type="dxa"/>
            <w:vAlign w:val="center"/>
          </w:tcPr>
          <w:p w14:paraId="075493D4" w14:textId="77777777" w:rsidR="00D92598" w:rsidRPr="00D92598" w:rsidRDefault="00D92598">
            <w:pPr>
              <w:pStyle w:val="ConsPlusNormal"/>
              <w:jc w:val="center"/>
            </w:pPr>
            <w:r w:rsidRPr="00D92598">
              <w:t>147370</w:t>
            </w:r>
          </w:p>
        </w:tc>
        <w:tc>
          <w:tcPr>
            <w:tcW w:w="2551" w:type="dxa"/>
            <w:vAlign w:val="center"/>
          </w:tcPr>
          <w:p w14:paraId="52B7DA8C" w14:textId="44491728" w:rsidR="00D92598" w:rsidRPr="00D92598" w:rsidRDefault="00D92598">
            <w:pPr>
              <w:pStyle w:val="ConsPlusNormal"/>
            </w:pPr>
            <w:r w:rsidRPr="00D92598">
              <w:t>Система реабилитационная с беговым тренажером с автоматическим управлением &lt;4&gt;</w:t>
            </w:r>
          </w:p>
        </w:tc>
        <w:tc>
          <w:tcPr>
            <w:tcW w:w="1984" w:type="dxa"/>
            <w:vMerge w:val="restart"/>
            <w:vAlign w:val="center"/>
          </w:tcPr>
          <w:p w14:paraId="7247FEF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BC810CE" w14:textId="77777777">
        <w:tc>
          <w:tcPr>
            <w:tcW w:w="794" w:type="dxa"/>
            <w:vMerge/>
          </w:tcPr>
          <w:p w14:paraId="5D8C5BC0" w14:textId="77777777" w:rsidR="00D92598" w:rsidRPr="00D92598" w:rsidRDefault="00D92598"/>
        </w:tc>
        <w:tc>
          <w:tcPr>
            <w:tcW w:w="2324" w:type="dxa"/>
            <w:vMerge/>
          </w:tcPr>
          <w:p w14:paraId="6CA8D014" w14:textId="77777777" w:rsidR="00D92598" w:rsidRPr="00D92598" w:rsidRDefault="00D92598"/>
        </w:tc>
        <w:tc>
          <w:tcPr>
            <w:tcW w:w="1417" w:type="dxa"/>
            <w:vAlign w:val="center"/>
          </w:tcPr>
          <w:p w14:paraId="23438EB9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122810</w:t>
            </w:r>
          </w:p>
        </w:tc>
        <w:tc>
          <w:tcPr>
            <w:tcW w:w="2551" w:type="dxa"/>
            <w:vAlign w:val="center"/>
          </w:tcPr>
          <w:p w14:paraId="71C701A2" w14:textId="016074CD" w:rsidR="00D92598" w:rsidRPr="00D92598" w:rsidRDefault="00D92598">
            <w:pPr>
              <w:pStyle w:val="ConsPlusNormal"/>
            </w:pPr>
            <w:r w:rsidRPr="00D92598">
              <w:t>Устройство для тренировки функции ходьбы на беговой дорожке/эллиптическом тренажере, с ручным управлением &lt;4&gt;</w:t>
            </w:r>
          </w:p>
        </w:tc>
        <w:tc>
          <w:tcPr>
            <w:tcW w:w="1984" w:type="dxa"/>
            <w:vMerge/>
          </w:tcPr>
          <w:p w14:paraId="7A96870E" w14:textId="77777777" w:rsidR="00D92598" w:rsidRPr="00D92598" w:rsidRDefault="00D92598"/>
        </w:tc>
      </w:tr>
      <w:tr w:rsidR="00D92598" w:rsidRPr="00D92598" w14:paraId="0040A598" w14:textId="77777777">
        <w:tc>
          <w:tcPr>
            <w:tcW w:w="794" w:type="dxa"/>
            <w:vAlign w:val="center"/>
          </w:tcPr>
          <w:p w14:paraId="45399E41" w14:textId="5CBA821E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4E790159" w14:textId="77777777" w:rsidR="00D92598" w:rsidRPr="00D92598" w:rsidRDefault="00D92598">
            <w:pPr>
              <w:pStyle w:val="ConsPlusNormal"/>
            </w:pPr>
            <w:r w:rsidRPr="00D92598">
              <w:t>Тренажер для восстановления навыков ходьбы со встроенной системой, синхронизированной электростимуляции</w:t>
            </w:r>
          </w:p>
        </w:tc>
        <w:tc>
          <w:tcPr>
            <w:tcW w:w="1417" w:type="dxa"/>
            <w:vAlign w:val="center"/>
          </w:tcPr>
          <w:p w14:paraId="13359617" w14:textId="77777777" w:rsidR="00D92598" w:rsidRPr="00D92598" w:rsidRDefault="00D92598">
            <w:pPr>
              <w:pStyle w:val="ConsPlusNormal"/>
              <w:jc w:val="center"/>
            </w:pPr>
            <w:r w:rsidRPr="00D92598">
              <w:t>324120</w:t>
            </w:r>
          </w:p>
        </w:tc>
        <w:tc>
          <w:tcPr>
            <w:tcW w:w="2551" w:type="dxa"/>
            <w:vAlign w:val="center"/>
          </w:tcPr>
          <w:p w14:paraId="09CBB345" w14:textId="5BE717CC" w:rsidR="00D92598" w:rsidRPr="00D92598" w:rsidRDefault="00D92598">
            <w:pPr>
              <w:pStyle w:val="ConsPlusNormal"/>
            </w:pPr>
            <w:r w:rsidRPr="00D92598">
              <w:t>Система реабилитации виртуальная, без поддержки, клиническая &lt;4&gt;</w:t>
            </w:r>
          </w:p>
        </w:tc>
        <w:tc>
          <w:tcPr>
            <w:tcW w:w="1984" w:type="dxa"/>
            <w:vAlign w:val="center"/>
          </w:tcPr>
          <w:p w14:paraId="66A91968" w14:textId="77777777" w:rsidR="00D92598" w:rsidRPr="00D92598" w:rsidRDefault="00D92598">
            <w:pPr>
              <w:pStyle w:val="ConsPlusNormal"/>
            </w:pPr>
            <w:r w:rsidRPr="00D92598">
              <w:t>не менее 1 на отделение</w:t>
            </w:r>
          </w:p>
        </w:tc>
      </w:tr>
      <w:tr w:rsidR="00D92598" w:rsidRPr="00D92598" w14:paraId="3D6296D1" w14:textId="77777777">
        <w:tc>
          <w:tcPr>
            <w:tcW w:w="794" w:type="dxa"/>
            <w:vAlign w:val="center"/>
          </w:tcPr>
          <w:p w14:paraId="4B1D6088" w14:textId="0A7684EE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center"/>
          </w:tcPr>
          <w:p w14:paraId="410D109B" w14:textId="77777777" w:rsidR="00D92598" w:rsidRPr="00D92598" w:rsidRDefault="00D92598">
            <w:pPr>
              <w:pStyle w:val="ConsPlusNormal"/>
            </w:pPr>
            <w:r w:rsidRPr="00D92598">
              <w:t>Программное обеспечение для анализа/восстановления биомеханических функций &lt;*&gt;</w:t>
            </w:r>
          </w:p>
        </w:tc>
        <w:tc>
          <w:tcPr>
            <w:tcW w:w="1417" w:type="dxa"/>
            <w:vAlign w:val="center"/>
          </w:tcPr>
          <w:p w14:paraId="2D42F24F" w14:textId="77777777" w:rsidR="00D92598" w:rsidRPr="00D92598" w:rsidRDefault="00D92598">
            <w:pPr>
              <w:pStyle w:val="ConsPlusNormal"/>
              <w:jc w:val="center"/>
            </w:pPr>
            <w:r w:rsidRPr="00D92598">
              <w:t>293310</w:t>
            </w:r>
          </w:p>
        </w:tc>
        <w:tc>
          <w:tcPr>
            <w:tcW w:w="2551" w:type="dxa"/>
            <w:vAlign w:val="center"/>
          </w:tcPr>
          <w:p w14:paraId="7C569F08" w14:textId="53FD96CE" w:rsidR="00D92598" w:rsidRPr="00D92598" w:rsidRDefault="00D92598">
            <w:pPr>
              <w:pStyle w:val="ConsPlusNormal"/>
            </w:pPr>
            <w:r w:rsidRPr="00D92598">
              <w:t>Программное обеспечение для анализа/восстановления биомеханических функций &lt;4&gt;</w:t>
            </w:r>
          </w:p>
        </w:tc>
        <w:tc>
          <w:tcPr>
            <w:tcW w:w="1984" w:type="dxa"/>
            <w:vAlign w:val="center"/>
          </w:tcPr>
          <w:p w14:paraId="221FEA0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0A409C3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2562AD8E" w14:textId="77777777">
        <w:tc>
          <w:tcPr>
            <w:tcW w:w="9069" w:type="dxa"/>
            <w:gridSpan w:val="3"/>
          </w:tcPr>
          <w:p w14:paraId="6BB54D48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4ECFC164" w14:textId="77777777">
        <w:tc>
          <w:tcPr>
            <w:tcW w:w="7539" w:type="dxa"/>
            <w:gridSpan w:val="2"/>
          </w:tcPr>
          <w:p w14:paraId="55A8F7BA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4E347DED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7C820754" w14:textId="77777777">
        <w:tc>
          <w:tcPr>
            <w:tcW w:w="793" w:type="dxa"/>
            <w:vAlign w:val="center"/>
          </w:tcPr>
          <w:p w14:paraId="133B006F" w14:textId="0DB8D510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598C5367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14:paraId="77686F4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EB9AE6A" w14:textId="77777777">
        <w:tc>
          <w:tcPr>
            <w:tcW w:w="793" w:type="dxa"/>
            <w:vAlign w:val="center"/>
          </w:tcPr>
          <w:p w14:paraId="23600A31" w14:textId="42C51F32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3673CA33" w14:textId="77777777" w:rsidR="00D92598" w:rsidRPr="00D92598" w:rsidRDefault="00D92598">
            <w:pPr>
              <w:pStyle w:val="ConsPlusNormal"/>
            </w:pPr>
            <w:r w:rsidRPr="00D92598">
              <w:t>Зеркало в полный рост</w:t>
            </w:r>
          </w:p>
        </w:tc>
        <w:tc>
          <w:tcPr>
            <w:tcW w:w="1530" w:type="dxa"/>
            <w:vAlign w:val="center"/>
          </w:tcPr>
          <w:p w14:paraId="1320DC8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64650441" w14:textId="77777777" w:rsidR="00D92598" w:rsidRPr="00D92598" w:rsidRDefault="00D92598">
      <w:pPr>
        <w:pStyle w:val="ConsPlusNormal"/>
        <w:jc w:val="both"/>
      </w:pPr>
    </w:p>
    <w:p w14:paraId="1261133F" w14:textId="77777777" w:rsidR="00D92598" w:rsidRPr="00D92598" w:rsidRDefault="00D92598">
      <w:pPr>
        <w:pStyle w:val="ConsPlusTitle"/>
        <w:jc w:val="center"/>
        <w:outlineLvl w:val="2"/>
      </w:pPr>
      <w:r w:rsidRPr="00D92598">
        <w:t>Процедурный кабинет</w:t>
      </w:r>
    </w:p>
    <w:p w14:paraId="312C255D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1ACD29ED" w14:textId="77777777">
        <w:tc>
          <w:tcPr>
            <w:tcW w:w="794" w:type="dxa"/>
          </w:tcPr>
          <w:p w14:paraId="05A23396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3AA1A9F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6701D2C6" w14:textId="6141368B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классификации медицинского изделия &lt;3&gt;</w:t>
            </w:r>
          </w:p>
        </w:tc>
        <w:tc>
          <w:tcPr>
            <w:tcW w:w="2551" w:type="dxa"/>
          </w:tcPr>
          <w:p w14:paraId="4BFFEDAA" w14:textId="6BDECE6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344D76A3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2081D0A8" w14:textId="77777777">
        <w:tc>
          <w:tcPr>
            <w:tcW w:w="794" w:type="dxa"/>
            <w:vAlign w:val="center"/>
          </w:tcPr>
          <w:p w14:paraId="4BCE335A" w14:textId="2C67D31D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bottom"/>
          </w:tcPr>
          <w:p w14:paraId="4094DDC2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14:paraId="2A0C420E" w14:textId="77777777" w:rsidR="00D92598" w:rsidRPr="00D92598" w:rsidRDefault="00D92598">
            <w:pPr>
              <w:pStyle w:val="ConsPlusNormal"/>
              <w:jc w:val="center"/>
            </w:pPr>
            <w:r w:rsidRPr="00D92598">
              <w:t>2213720</w:t>
            </w:r>
          </w:p>
        </w:tc>
        <w:tc>
          <w:tcPr>
            <w:tcW w:w="2551" w:type="dxa"/>
          </w:tcPr>
          <w:p w14:paraId="334EE01D" w14:textId="77777777" w:rsidR="00D92598" w:rsidRPr="00D92598" w:rsidRDefault="00D92598">
            <w:pPr>
              <w:pStyle w:val="ConsPlusNormal"/>
            </w:pPr>
            <w:r w:rsidRPr="00D92598"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14:paraId="73F887E2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26B9C3DC" w14:textId="77777777">
        <w:tc>
          <w:tcPr>
            <w:tcW w:w="794" w:type="dxa"/>
            <w:vAlign w:val="center"/>
          </w:tcPr>
          <w:p w14:paraId="2F2E71B5" w14:textId="5B0098CA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bottom"/>
          </w:tcPr>
          <w:p w14:paraId="23CCFAD5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14:paraId="09BF7B33" w14:textId="77777777" w:rsidR="00D92598" w:rsidRPr="00D92598" w:rsidRDefault="00D92598">
            <w:pPr>
              <w:pStyle w:val="ConsPlusNormal"/>
              <w:jc w:val="center"/>
            </w:pPr>
            <w:r w:rsidRPr="00D92598">
              <w:t>124550</w:t>
            </w:r>
          </w:p>
        </w:tc>
        <w:tc>
          <w:tcPr>
            <w:tcW w:w="2551" w:type="dxa"/>
            <w:vAlign w:val="bottom"/>
          </w:tcPr>
          <w:p w14:paraId="11E60163" w14:textId="77777777" w:rsidR="00D92598" w:rsidRPr="00D92598" w:rsidRDefault="00D92598">
            <w:pPr>
              <w:pStyle w:val="ConsPlusNormal"/>
            </w:pPr>
            <w:r w:rsidRPr="00D92598"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14:paraId="3FCFECB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0BFB138" w14:textId="77777777">
        <w:tc>
          <w:tcPr>
            <w:tcW w:w="794" w:type="dxa"/>
            <w:vMerge w:val="restart"/>
            <w:vAlign w:val="center"/>
          </w:tcPr>
          <w:p w14:paraId="3F9BA76A" w14:textId="6E834B7F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517254D7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14:paraId="2A2D92F3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122830</w:t>
            </w:r>
          </w:p>
        </w:tc>
        <w:tc>
          <w:tcPr>
            <w:tcW w:w="2551" w:type="dxa"/>
            <w:vAlign w:val="bottom"/>
          </w:tcPr>
          <w:p w14:paraId="316B3BC3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14:paraId="79E0664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43CB2B6" w14:textId="77777777">
        <w:tc>
          <w:tcPr>
            <w:tcW w:w="794" w:type="dxa"/>
            <w:vMerge/>
          </w:tcPr>
          <w:p w14:paraId="44FE7082" w14:textId="77777777" w:rsidR="00D92598" w:rsidRPr="00D92598" w:rsidRDefault="00D92598"/>
        </w:tc>
        <w:tc>
          <w:tcPr>
            <w:tcW w:w="2324" w:type="dxa"/>
            <w:vMerge/>
          </w:tcPr>
          <w:p w14:paraId="702F09C9" w14:textId="77777777" w:rsidR="00D92598" w:rsidRPr="00D92598" w:rsidRDefault="00D92598"/>
        </w:tc>
        <w:tc>
          <w:tcPr>
            <w:tcW w:w="1417" w:type="dxa"/>
            <w:vAlign w:val="center"/>
          </w:tcPr>
          <w:p w14:paraId="579746B3" w14:textId="77777777" w:rsidR="00D92598" w:rsidRPr="00D92598" w:rsidRDefault="00D92598">
            <w:pPr>
              <w:pStyle w:val="ConsPlusNormal"/>
              <w:jc w:val="center"/>
            </w:pPr>
            <w:r w:rsidRPr="00D92598">
              <w:t>216350</w:t>
            </w:r>
          </w:p>
        </w:tc>
        <w:tc>
          <w:tcPr>
            <w:tcW w:w="2551" w:type="dxa"/>
            <w:vAlign w:val="bottom"/>
          </w:tcPr>
          <w:p w14:paraId="61802368" w14:textId="77777777" w:rsidR="00D92598" w:rsidRPr="00D92598" w:rsidRDefault="00D92598">
            <w:pPr>
              <w:pStyle w:val="ConsPlusNormal"/>
            </w:pPr>
            <w:r w:rsidRPr="00D92598">
              <w:t xml:space="preserve">Аппарат электронный для измерения артериального давления с автоматическим </w:t>
            </w:r>
            <w:r w:rsidRPr="00D92598">
              <w:lastRenderedPageBreak/>
              <w:t>накачиванием воздуха, стационарный</w:t>
            </w:r>
          </w:p>
        </w:tc>
        <w:tc>
          <w:tcPr>
            <w:tcW w:w="1984" w:type="dxa"/>
            <w:vMerge/>
          </w:tcPr>
          <w:p w14:paraId="0BDB3995" w14:textId="77777777" w:rsidR="00D92598" w:rsidRPr="00D92598" w:rsidRDefault="00D92598"/>
        </w:tc>
      </w:tr>
      <w:tr w:rsidR="00D92598" w:rsidRPr="00D92598" w14:paraId="7614FDBB" w14:textId="77777777">
        <w:tc>
          <w:tcPr>
            <w:tcW w:w="794" w:type="dxa"/>
            <w:vMerge/>
          </w:tcPr>
          <w:p w14:paraId="57A0E90D" w14:textId="77777777" w:rsidR="00D92598" w:rsidRPr="00D92598" w:rsidRDefault="00D92598"/>
        </w:tc>
        <w:tc>
          <w:tcPr>
            <w:tcW w:w="2324" w:type="dxa"/>
            <w:vMerge/>
          </w:tcPr>
          <w:p w14:paraId="53197828" w14:textId="77777777" w:rsidR="00D92598" w:rsidRPr="00D92598" w:rsidRDefault="00D92598"/>
        </w:tc>
        <w:tc>
          <w:tcPr>
            <w:tcW w:w="1417" w:type="dxa"/>
            <w:vAlign w:val="center"/>
          </w:tcPr>
          <w:p w14:paraId="1323679B" w14:textId="77777777" w:rsidR="00D92598" w:rsidRPr="00D92598" w:rsidRDefault="00D92598">
            <w:pPr>
              <w:pStyle w:val="ConsPlusNormal"/>
              <w:jc w:val="center"/>
            </w:pPr>
            <w:r w:rsidRPr="00D92598">
              <w:t>216560</w:t>
            </w:r>
          </w:p>
        </w:tc>
        <w:tc>
          <w:tcPr>
            <w:tcW w:w="2551" w:type="dxa"/>
            <w:vAlign w:val="bottom"/>
          </w:tcPr>
          <w:p w14:paraId="504A6D50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52508541" w14:textId="77777777" w:rsidR="00D92598" w:rsidRPr="00D92598" w:rsidRDefault="00D92598"/>
        </w:tc>
      </w:tr>
      <w:tr w:rsidR="00D92598" w:rsidRPr="00D92598" w14:paraId="7D46D62D" w14:textId="77777777">
        <w:tc>
          <w:tcPr>
            <w:tcW w:w="794" w:type="dxa"/>
            <w:vMerge/>
          </w:tcPr>
          <w:p w14:paraId="1E56D716" w14:textId="77777777" w:rsidR="00D92598" w:rsidRPr="00D92598" w:rsidRDefault="00D92598"/>
        </w:tc>
        <w:tc>
          <w:tcPr>
            <w:tcW w:w="2324" w:type="dxa"/>
            <w:vMerge/>
          </w:tcPr>
          <w:p w14:paraId="04862D0E" w14:textId="77777777" w:rsidR="00D92598" w:rsidRPr="00D92598" w:rsidRDefault="00D92598"/>
        </w:tc>
        <w:tc>
          <w:tcPr>
            <w:tcW w:w="1417" w:type="dxa"/>
            <w:vAlign w:val="center"/>
          </w:tcPr>
          <w:p w14:paraId="2A7B1F32" w14:textId="77777777" w:rsidR="00D92598" w:rsidRPr="00D92598" w:rsidRDefault="00D92598">
            <w:pPr>
              <w:pStyle w:val="ConsPlusNormal"/>
              <w:jc w:val="center"/>
            </w:pPr>
            <w:r w:rsidRPr="00D92598">
              <w:t>122850</w:t>
            </w:r>
          </w:p>
        </w:tc>
        <w:tc>
          <w:tcPr>
            <w:tcW w:w="2551" w:type="dxa"/>
            <w:vAlign w:val="bottom"/>
          </w:tcPr>
          <w:p w14:paraId="506881FA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544F323B" w14:textId="77777777" w:rsidR="00D92598" w:rsidRPr="00D92598" w:rsidRDefault="00D92598"/>
        </w:tc>
      </w:tr>
      <w:tr w:rsidR="00D92598" w:rsidRPr="00D92598" w14:paraId="0903F652" w14:textId="77777777">
        <w:tc>
          <w:tcPr>
            <w:tcW w:w="794" w:type="dxa"/>
            <w:vMerge/>
          </w:tcPr>
          <w:p w14:paraId="219366E6" w14:textId="77777777" w:rsidR="00D92598" w:rsidRPr="00D92598" w:rsidRDefault="00D92598"/>
        </w:tc>
        <w:tc>
          <w:tcPr>
            <w:tcW w:w="2324" w:type="dxa"/>
            <w:vMerge/>
          </w:tcPr>
          <w:p w14:paraId="2EDF446C" w14:textId="77777777" w:rsidR="00D92598" w:rsidRPr="00D92598" w:rsidRDefault="00D92598"/>
        </w:tc>
        <w:tc>
          <w:tcPr>
            <w:tcW w:w="1417" w:type="dxa"/>
            <w:vAlign w:val="center"/>
          </w:tcPr>
          <w:p w14:paraId="4650A5EC" w14:textId="77777777" w:rsidR="00D92598" w:rsidRPr="00D92598" w:rsidRDefault="00D92598">
            <w:pPr>
              <w:pStyle w:val="ConsPlusNormal"/>
              <w:jc w:val="center"/>
            </w:pPr>
            <w:r w:rsidRPr="00D92598">
              <w:t>216630</w:t>
            </w:r>
          </w:p>
        </w:tc>
        <w:tc>
          <w:tcPr>
            <w:tcW w:w="2551" w:type="dxa"/>
          </w:tcPr>
          <w:p w14:paraId="1EFA1B8A" w14:textId="77777777" w:rsidR="00D92598" w:rsidRPr="00D92598" w:rsidRDefault="00D92598">
            <w:pPr>
              <w:pStyle w:val="ConsPlusNormal"/>
            </w:pPr>
            <w:r w:rsidRPr="00D92598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7BFF3793" w14:textId="77777777" w:rsidR="00D92598" w:rsidRPr="00D92598" w:rsidRDefault="00D92598"/>
        </w:tc>
      </w:tr>
      <w:tr w:rsidR="00D92598" w:rsidRPr="00D92598" w14:paraId="2390035E" w14:textId="77777777">
        <w:tc>
          <w:tcPr>
            <w:tcW w:w="794" w:type="dxa"/>
            <w:vMerge/>
          </w:tcPr>
          <w:p w14:paraId="780D5B43" w14:textId="77777777" w:rsidR="00D92598" w:rsidRPr="00D92598" w:rsidRDefault="00D92598"/>
        </w:tc>
        <w:tc>
          <w:tcPr>
            <w:tcW w:w="2324" w:type="dxa"/>
            <w:vMerge/>
          </w:tcPr>
          <w:p w14:paraId="33731160" w14:textId="77777777" w:rsidR="00D92598" w:rsidRPr="00D92598" w:rsidRDefault="00D92598"/>
        </w:tc>
        <w:tc>
          <w:tcPr>
            <w:tcW w:w="1417" w:type="dxa"/>
            <w:vAlign w:val="center"/>
          </w:tcPr>
          <w:p w14:paraId="606E696A" w14:textId="77777777" w:rsidR="00D92598" w:rsidRPr="00D92598" w:rsidRDefault="00D92598">
            <w:pPr>
              <w:pStyle w:val="ConsPlusNormal"/>
              <w:jc w:val="center"/>
            </w:pPr>
            <w:r w:rsidRPr="00D92598">
              <w:t>239410</w:t>
            </w:r>
          </w:p>
        </w:tc>
        <w:tc>
          <w:tcPr>
            <w:tcW w:w="2551" w:type="dxa"/>
          </w:tcPr>
          <w:p w14:paraId="06CEE3AC" w14:textId="77777777" w:rsidR="00D92598" w:rsidRPr="00D92598" w:rsidRDefault="00D92598">
            <w:pPr>
              <w:pStyle w:val="ConsPlusNormal"/>
            </w:pPr>
            <w:r w:rsidRPr="00D92598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14:paraId="4A0100FF" w14:textId="77777777" w:rsidR="00D92598" w:rsidRPr="00D92598" w:rsidRDefault="00D92598"/>
        </w:tc>
      </w:tr>
      <w:tr w:rsidR="00D92598" w:rsidRPr="00D92598" w14:paraId="567A6921" w14:textId="77777777">
        <w:tc>
          <w:tcPr>
            <w:tcW w:w="794" w:type="dxa"/>
            <w:vMerge w:val="restart"/>
            <w:vAlign w:val="center"/>
          </w:tcPr>
          <w:p w14:paraId="66DDE09F" w14:textId="357A6C3B" w:rsidR="00D92598" w:rsidRPr="00D92598" w:rsidRDefault="00D92598">
            <w:pPr>
              <w:pStyle w:val="ConsPlusNormal"/>
              <w:jc w:val="center"/>
            </w:pPr>
            <w:r w:rsidRPr="00D92598">
              <w:t>4.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8FF2BCB" w14:textId="77777777" w:rsidR="00D92598" w:rsidRPr="00D92598" w:rsidRDefault="00D92598">
            <w:pPr>
              <w:pStyle w:val="ConsPlusNormal"/>
            </w:pPr>
            <w:r w:rsidRPr="00D92598">
              <w:t>Стол процедурный</w:t>
            </w:r>
          </w:p>
        </w:tc>
        <w:tc>
          <w:tcPr>
            <w:tcW w:w="1417" w:type="dxa"/>
            <w:vAlign w:val="center"/>
          </w:tcPr>
          <w:p w14:paraId="20400A80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bottom"/>
          </w:tcPr>
          <w:p w14:paraId="53DF9EB9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44D9115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66E2A79" w14:textId="77777777">
        <w:tc>
          <w:tcPr>
            <w:tcW w:w="794" w:type="dxa"/>
            <w:vMerge/>
          </w:tcPr>
          <w:p w14:paraId="311FF7DF" w14:textId="77777777" w:rsidR="00D92598" w:rsidRPr="00D92598" w:rsidRDefault="00D92598"/>
        </w:tc>
        <w:tc>
          <w:tcPr>
            <w:tcW w:w="2324" w:type="dxa"/>
            <w:vMerge/>
          </w:tcPr>
          <w:p w14:paraId="3274FA88" w14:textId="77777777" w:rsidR="00D92598" w:rsidRPr="00D92598" w:rsidRDefault="00D92598"/>
        </w:tc>
        <w:tc>
          <w:tcPr>
            <w:tcW w:w="1417" w:type="dxa"/>
          </w:tcPr>
          <w:p w14:paraId="4CBC090D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bottom"/>
          </w:tcPr>
          <w:p w14:paraId="64B402CD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68DC4C76" w14:textId="77777777" w:rsidR="00D92598" w:rsidRPr="00D92598" w:rsidRDefault="00D92598"/>
        </w:tc>
      </w:tr>
      <w:tr w:rsidR="00D92598" w:rsidRPr="00D92598" w14:paraId="7DAE79E3" w14:textId="77777777">
        <w:tc>
          <w:tcPr>
            <w:tcW w:w="794" w:type="dxa"/>
            <w:vMerge w:val="restart"/>
            <w:vAlign w:val="center"/>
          </w:tcPr>
          <w:p w14:paraId="2B605B78" w14:textId="57C347E8" w:rsidR="00D92598" w:rsidRPr="00D92598" w:rsidRDefault="00D92598">
            <w:pPr>
              <w:pStyle w:val="ConsPlusNormal"/>
              <w:jc w:val="center"/>
            </w:pPr>
            <w:r w:rsidRPr="00D92598">
              <w:t>5.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2AA1D992" w14:textId="77777777" w:rsidR="00D92598" w:rsidRPr="00D92598" w:rsidRDefault="00D92598">
            <w:pPr>
              <w:pStyle w:val="ConsPlusNormal"/>
            </w:pPr>
            <w:r w:rsidRPr="00D92598">
              <w:t>Манипуляционный столик</w:t>
            </w:r>
          </w:p>
        </w:tc>
        <w:tc>
          <w:tcPr>
            <w:tcW w:w="1417" w:type="dxa"/>
            <w:vAlign w:val="center"/>
          </w:tcPr>
          <w:p w14:paraId="1E247AC0" w14:textId="77777777" w:rsidR="00D92598" w:rsidRPr="00D92598" w:rsidRDefault="00D92598">
            <w:pPr>
              <w:pStyle w:val="ConsPlusNormal"/>
              <w:jc w:val="center"/>
            </w:pPr>
            <w:r w:rsidRPr="00D92598">
              <w:t>270020</w:t>
            </w:r>
          </w:p>
        </w:tc>
        <w:tc>
          <w:tcPr>
            <w:tcW w:w="2551" w:type="dxa"/>
            <w:vAlign w:val="bottom"/>
          </w:tcPr>
          <w:p w14:paraId="7885E0E0" w14:textId="77777777" w:rsidR="00D92598" w:rsidRPr="00D92598" w:rsidRDefault="00D92598">
            <w:pPr>
              <w:pStyle w:val="ConsPlusNormal"/>
            </w:pPr>
            <w:r w:rsidRPr="00D92598"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14:paraId="4310FC5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4085E5D" w14:textId="77777777">
        <w:tc>
          <w:tcPr>
            <w:tcW w:w="794" w:type="dxa"/>
            <w:vMerge/>
          </w:tcPr>
          <w:p w14:paraId="2986EE34" w14:textId="77777777" w:rsidR="00D92598" w:rsidRPr="00D92598" w:rsidRDefault="00D92598"/>
        </w:tc>
        <w:tc>
          <w:tcPr>
            <w:tcW w:w="2324" w:type="dxa"/>
            <w:vMerge/>
          </w:tcPr>
          <w:p w14:paraId="386D1ABB" w14:textId="77777777" w:rsidR="00D92598" w:rsidRPr="00D92598" w:rsidRDefault="00D92598"/>
        </w:tc>
        <w:tc>
          <w:tcPr>
            <w:tcW w:w="1417" w:type="dxa"/>
          </w:tcPr>
          <w:p w14:paraId="4CA7499B" w14:textId="77777777" w:rsidR="00D92598" w:rsidRPr="00D92598" w:rsidRDefault="00D92598">
            <w:pPr>
              <w:pStyle w:val="ConsPlusNormal"/>
              <w:jc w:val="center"/>
            </w:pPr>
            <w:r w:rsidRPr="00D92598">
              <w:t>202390</w:t>
            </w:r>
          </w:p>
        </w:tc>
        <w:tc>
          <w:tcPr>
            <w:tcW w:w="2551" w:type="dxa"/>
            <w:vAlign w:val="bottom"/>
          </w:tcPr>
          <w:p w14:paraId="48BF98B3" w14:textId="77777777" w:rsidR="00D92598" w:rsidRPr="00D92598" w:rsidRDefault="00D92598">
            <w:pPr>
              <w:pStyle w:val="ConsPlusNormal"/>
            </w:pPr>
            <w:r w:rsidRPr="00D92598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7951D940" w14:textId="77777777" w:rsidR="00D92598" w:rsidRPr="00D92598" w:rsidRDefault="00D92598"/>
        </w:tc>
      </w:tr>
      <w:tr w:rsidR="00D92598" w:rsidRPr="00D92598" w14:paraId="66310584" w14:textId="77777777">
        <w:tc>
          <w:tcPr>
            <w:tcW w:w="794" w:type="dxa"/>
            <w:vAlign w:val="center"/>
          </w:tcPr>
          <w:p w14:paraId="60190833" w14:textId="144F90A8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bottom"/>
          </w:tcPr>
          <w:p w14:paraId="3B5C7461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14:paraId="64E97DA2" w14:textId="77777777" w:rsidR="00D92598" w:rsidRPr="00D92598" w:rsidRDefault="00D92598">
            <w:pPr>
              <w:pStyle w:val="ConsPlusNormal"/>
              <w:jc w:val="center"/>
            </w:pPr>
            <w:r w:rsidRPr="00D92598">
              <w:t>182380</w:t>
            </w:r>
          </w:p>
        </w:tc>
        <w:tc>
          <w:tcPr>
            <w:tcW w:w="2551" w:type="dxa"/>
            <w:vAlign w:val="bottom"/>
          </w:tcPr>
          <w:p w14:paraId="6C85AC3B" w14:textId="77777777" w:rsidR="00D92598" w:rsidRPr="00D92598" w:rsidRDefault="00D92598">
            <w:pPr>
              <w:pStyle w:val="ConsPlusNormal"/>
            </w:pPr>
            <w:r w:rsidRPr="00D92598"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14:paraId="5F2D415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ED2AC05" w14:textId="77777777">
        <w:tc>
          <w:tcPr>
            <w:tcW w:w="794" w:type="dxa"/>
            <w:vAlign w:val="bottom"/>
          </w:tcPr>
          <w:p w14:paraId="01AD8168" w14:textId="6738B8CA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bottom"/>
          </w:tcPr>
          <w:p w14:paraId="784A2E32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417" w:type="dxa"/>
            <w:vAlign w:val="bottom"/>
          </w:tcPr>
          <w:p w14:paraId="50DB35F1" w14:textId="77777777" w:rsidR="00D92598" w:rsidRPr="00D92598" w:rsidRDefault="00D92598">
            <w:pPr>
              <w:pStyle w:val="ConsPlusNormal"/>
              <w:jc w:val="center"/>
            </w:pPr>
            <w:r w:rsidRPr="00D92598">
              <w:t>184200</w:t>
            </w:r>
          </w:p>
        </w:tc>
        <w:tc>
          <w:tcPr>
            <w:tcW w:w="2551" w:type="dxa"/>
            <w:vAlign w:val="bottom"/>
          </w:tcPr>
          <w:p w14:paraId="04B14030" w14:textId="77777777" w:rsidR="00D92598" w:rsidRPr="00D92598" w:rsidRDefault="00D92598">
            <w:pPr>
              <w:pStyle w:val="ConsPlusNormal"/>
            </w:pPr>
            <w:r w:rsidRPr="00D92598">
              <w:t>Ширма медицинская</w:t>
            </w:r>
          </w:p>
        </w:tc>
        <w:tc>
          <w:tcPr>
            <w:tcW w:w="1984" w:type="dxa"/>
            <w:vAlign w:val="bottom"/>
          </w:tcPr>
          <w:p w14:paraId="1EF8188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597D62A" w14:textId="77777777">
        <w:tc>
          <w:tcPr>
            <w:tcW w:w="794" w:type="dxa"/>
            <w:vAlign w:val="center"/>
          </w:tcPr>
          <w:p w14:paraId="631E0AA4" w14:textId="0CB44EBF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bottom"/>
          </w:tcPr>
          <w:p w14:paraId="128B12B8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14:paraId="7C59C7D9" w14:textId="77777777" w:rsidR="00D92598" w:rsidRPr="00D92598" w:rsidRDefault="00D92598">
            <w:pPr>
              <w:pStyle w:val="ConsPlusNormal"/>
              <w:jc w:val="center"/>
            </w:pPr>
            <w:r w:rsidRPr="00D92598">
              <w:t>139690</w:t>
            </w:r>
          </w:p>
        </w:tc>
        <w:tc>
          <w:tcPr>
            <w:tcW w:w="2551" w:type="dxa"/>
            <w:vAlign w:val="bottom"/>
          </w:tcPr>
          <w:p w14:paraId="1B54DA14" w14:textId="77777777" w:rsidR="00D92598" w:rsidRPr="00D92598" w:rsidRDefault="00D92598">
            <w:pPr>
              <w:pStyle w:val="ConsPlusNormal"/>
            </w:pPr>
            <w:r w:rsidRPr="00D92598"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14:paraId="213EE9B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3BA27EB" w14:textId="77777777">
        <w:tc>
          <w:tcPr>
            <w:tcW w:w="794" w:type="dxa"/>
            <w:vAlign w:val="center"/>
          </w:tcPr>
          <w:p w14:paraId="2CFFB8D7" w14:textId="33061CD4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6962D0B1" w14:textId="77777777" w:rsidR="00D92598" w:rsidRPr="00D92598" w:rsidRDefault="00D92598">
            <w:pPr>
              <w:pStyle w:val="ConsPlusNormal"/>
            </w:pPr>
            <w:r w:rsidRPr="00D92598"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14:paraId="0EED062C" w14:textId="77777777" w:rsidR="00D92598" w:rsidRPr="00D92598" w:rsidRDefault="00D92598">
            <w:pPr>
              <w:pStyle w:val="ConsPlusNormal"/>
              <w:jc w:val="center"/>
            </w:pPr>
            <w:r w:rsidRPr="00D92598">
              <w:t>131950</w:t>
            </w:r>
          </w:p>
        </w:tc>
        <w:tc>
          <w:tcPr>
            <w:tcW w:w="2551" w:type="dxa"/>
            <w:vAlign w:val="center"/>
          </w:tcPr>
          <w:p w14:paraId="361280BB" w14:textId="77777777" w:rsidR="00D92598" w:rsidRPr="00D92598" w:rsidRDefault="00D92598">
            <w:pPr>
              <w:pStyle w:val="ConsPlusNormal"/>
            </w:pPr>
            <w:r w:rsidRPr="00D92598"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14:paraId="7EE148FE" w14:textId="77777777" w:rsidR="00D92598" w:rsidRPr="00D92598" w:rsidRDefault="00D92598">
            <w:pPr>
              <w:pStyle w:val="ConsPlusNormal"/>
            </w:pPr>
            <w:r w:rsidRPr="00D92598">
              <w:t>по количеству коек</w:t>
            </w:r>
          </w:p>
        </w:tc>
      </w:tr>
      <w:tr w:rsidR="00D92598" w:rsidRPr="00D92598" w14:paraId="562A4FD6" w14:textId="77777777">
        <w:tc>
          <w:tcPr>
            <w:tcW w:w="794" w:type="dxa"/>
            <w:vMerge w:val="restart"/>
            <w:vAlign w:val="center"/>
          </w:tcPr>
          <w:p w14:paraId="379A2EB9" w14:textId="71085DCA" w:rsidR="00D92598" w:rsidRPr="00D92598" w:rsidRDefault="00D92598">
            <w:pPr>
              <w:pStyle w:val="ConsPlusNormal"/>
              <w:jc w:val="center"/>
            </w:pPr>
            <w:r w:rsidRPr="00D92598">
              <w:t>10.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30FF4C92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14:paraId="4D293CF4" w14:textId="77777777" w:rsidR="00D92598" w:rsidRPr="00D92598" w:rsidRDefault="00D92598">
            <w:pPr>
              <w:pStyle w:val="ConsPlusNormal"/>
              <w:jc w:val="center"/>
            </w:pPr>
            <w:r w:rsidRPr="00D92598">
              <w:t>121180</w:t>
            </w:r>
          </w:p>
        </w:tc>
        <w:tc>
          <w:tcPr>
            <w:tcW w:w="2551" w:type="dxa"/>
          </w:tcPr>
          <w:p w14:paraId="42143428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14:paraId="1C21C25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B826616" w14:textId="77777777">
        <w:tc>
          <w:tcPr>
            <w:tcW w:w="794" w:type="dxa"/>
            <w:vMerge/>
          </w:tcPr>
          <w:p w14:paraId="3045ADB8" w14:textId="77777777" w:rsidR="00D92598" w:rsidRPr="00D92598" w:rsidRDefault="00D92598"/>
        </w:tc>
        <w:tc>
          <w:tcPr>
            <w:tcW w:w="2324" w:type="dxa"/>
            <w:vMerge/>
          </w:tcPr>
          <w:p w14:paraId="7C2631AC" w14:textId="77777777" w:rsidR="00D92598" w:rsidRPr="00D92598" w:rsidRDefault="00D92598"/>
        </w:tc>
        <w:tc>
          <w:tcPr>
            <w:tcW w:w="1417" w:type="dxa"/>
            <w:vAlign w:val="center"/>
          </w:tcPr>
          <w:p w14:paraId="604C9EC6" w14:textId="77777777" w:rsidR="00D92598" w:rsidRPr="00D92598" w:rsidRDefault="00D92598">
            <w:pPr>
              <w:pStyle w:val="ConsPlusNormal"/>
              <w:jc w:val="center"/>
            </w:pPr>
            <w:r w:rsidRPr="00D92598">
              <w:t>121270</w:t>
            </w:r>
          </w:p>
        </w:tc>
        <w:tc>
          <w:tcPr>
            <w:tcW w:w="2551" w:type="dxa"/>
            <w:vAlign w:val="bottom"/>
          </w:tcPr>
          <w:p w14:paraId="7674058B" w14:textId="77777777" w:rsidR="00D92598" w:rsidRPr="00D92598" w:rsidRDefault="00D92598">
            <w:pPr>
              <w:pStyle w:val="ConsPlusNormal"/>
            </w:pPr>
            <w:r w:rsidRPr="00D92598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14:paraId="5C0589C0" w14:textId="77777777" w:rsidR="00D92598" w:rsidRPr="00D92598" w:rsidRDefault="00D92598"/>
        </w:tc>
      </w:tr>
      <w:tr w:rsidR="00D92598" w:rsidRPr="00D92598" w14:paraId="415B8E15" w14:textId="77777777">
        <w:tc>
          <w:tcPr>
            <w:tcW w:w="794" w:type="dxa"/>
            <w:vAlign w:val="center"/>
          </w:tcPr>
          <w:p w14:paraId="349343F1" w14:textId="185FDD3E" w:rsidR="00D92598" w:rsidRPr="00D92598" w:rsidRDefault="00D92598">
            <w:pPr>
              <w:pStyle w:val="ConsPlusNormal"/>
              <w:jc w:val="center"/>
            </w:pPr>
            <w:r w:rsidRPr="00D92598">
              <w:t>11. &lt;1&gt;</w:t>
            </w:r>
          </w:p>
        </w:tc>
        <w:tc>
          <w:tcPr>
            <w:tcW w:w="2324" w:type="dxa"/>
            <w:vAlign w:val="bottom"/>
          </w:tcPr>
          <w:p w14:paraId="10A24840" w14:textId="391928B3" w:rsidR="00D92598" w:rsidRPr="00D92598" w:rsidRDefault="00D92598">
            <w:pPr>
              <w:pStyle w:val="ConsPlusNormal"/>
            </w:pPr>
            <w:r w:rsidRPr="00D92598"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&lt;5&gt;</w:t>
            </w:r>
          </w:p>
        </w:tc>
        <w:tc>
          <w:tcPr>
            <w:tcW w:w="1417" w:type="dxa"/>
            <w:vAlign w:val="center"/>
          </w:tcPr>
          <w:p w14:paraId="3CBA6E9B" w14:textId="77777777" w:rsidR="00D92598" w:rsidRPr="00D92598" w:rsidRDefault="00D92598">
            <w:pPr>
              <w:pStyle w:val="ConsPlusNormal"/>
              <w:jc w:val="center"/>
            </w:pPr>
            <w:r w:rsidRPr="00D92598">
              <w:t>279970</w:t>
            </w:r>
          </w:p>
        </w:tc>
        <w:tc>
          <w:tcPr>
            <w:tcW w:w="2551" w:type="dxa"/>
            <w:vAlign w:val="center"/>
          </w:tcPr>
          <w:p w14:paraId="5732025B" w14:textId="77777777" w:rsidR="00D92598" w:rsidRPr="00D92598" w:rsidRDefault="00D92598">
            <w:pPr>
              <w:pStyle w:val="ConsPlusNormal"/>
            </w:pPr>
            <w:r w:rsidRPr="00D92598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14:paraId="349132E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BDDEB4B" w14:textId="77777777">
        <w:tc>
          <w:tcPr>
            <w:tcW w:w="794" w:type="dxa"/>
            <w:vAlign w:val="center"/>
          </w:tcPr>
          <w:p w14:paraId="70668941" w14:textId="0EC99E9E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bottom"/>
          </w:tcPr>
          <w:p w14:paraId="28AC6359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14:paraId="786C13FC" w14:textId="77777777" w:rsidR="00D92598" w:rsidRPr="00D92598" w:rsidRDefault="00D92598">
            <w:pPr>
              <w:pStyle w:val="ConsPlusNormal"/>
              <w:jc w:val="center"/>
            </w:pPr>
            <w:r w:rsidRPr="00D92598">
              <w:t>152690</w:t>
            </w:r>
          </w:p>
        </w:tc>
        <w:tc>
          <w:tcPr>
            <w:tcW w:w="2551" w:type="dxa"/>
            <w:vAlign w:val="bottom"/>
          </w:tcPr>
          <w:p w14:paraId="6547B5C3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14:paraId="0B14E690" w14:textId="5D359218" w:rsidR="00D92598" w:rsidRPr="00D92598" w:rsidRDefault="00D92598">
            <w:pPr>
              <w:pStyle w:val="ConsPlusNormal"/>
            </w:pPr>
            <w:r w:rsidRPr="00D92598">
              <w:t>не менее 1 &lt;6&gt;</w:t>
            </w:r>
          </w:p>
        </w:tc>
      </w:tr>
      <w:tr w:rsidR="00D92598" w:rsidRPr="00D92598" w14:paraId="4866754D" w14:textId="77777777">
        <w:tc>
          <w:tcPr>
            <w:tcW w:w="794" w:type="dxa"/>
            <w:vAlign w:val="center"/>
          </w:tcPr>
          <w:p w14:paraId="4B9872F0" w14:textId="382EEFDC" w:rsidR="00D92598" w:rsidRPr="00D92598" w:rsidRDefault="00D92598">
            <w:pPr>
              <w:pStyle w:val="ConsPlusNormal"/>
              <w:jc w:val="center"/>
            </w:pPr>
            <w:r w:rsidRPr="00D92598">
              <w:t>13. &lt;1&gt;</w:t>
            </w:r>
          </w:p>
        </w:tc>
        <w:tc>
          <w:tcPr>
            <w:tcW w:w="2324" w:type="dxa"/>
            <w:vAlign w:val="bottom"/>
          </w:tcPr>
          <w:p w14:paraId="327E4119" w14:textId="77777777" w:rsidR="00D92598" w:rsidRPr="00D92598" w:rsidRDefault="00D92598">
            <w:pPr>
              <w:pStyle w:val="ConsPlusNormal"/>
            </w:pPr>
            <w:r w:rsidRPr="00D92598"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14:paraId="309422BE" w14:textId="77777777" w:rsidR="00D92598" w:rsidRPr="00D92598" w:rsidRDefault="00D92598">
            <w:pPr>
              <w:pStyle w:val="ConsPlusNormal"/>
              <w:jc w:val="center"/>
            </w:pPr>
            <w:r w:rsidRPr="00D92598">
              <w:t>335210</w:t>
            </w:r>
          </w:p>
        </w:tc>
        <w:tc>
          <w:tcPr>
            <w:tcW w:w="2551" w:type="dxa"/>
            <w:vAlign w:val="center"/>
          </w:tcPr>
          <w:p w14:paraId="3E059184" w14:textId="77777777" w:rsidR="00D92598" w:rsidRPr="00D92598" w:rsidRDefault="00D92598">
            <w:pPr>
              <w:pStyle w:val="ConsPlusNormal"/>
            </w:pPr>
            <w:r w:rsidRPr="00D92598"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14:paraId="76AC3B2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8D84F34" w14:textId="77777777">
        <w:tc>
          <w:tcPr>
            <w:tcW w:w="794" w:type="dxa"/>
            <w:vAlign w:val="center"/>
          </w:tcPr>
          <w:p w14:paraId="1DAEE9E9" w14:textId="2B2CCC0A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bottom"/>
          </w:tcPr>
          <w:p w14:paraId="5A504870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14:paraId="54F7E4C0" w14:textId="77777777" w:rsidR="00D92598" w:rsidRPr="00D92598" w:rsidRDefault="00D92598">
            <w:pPr>
              <w:pStyle w:val="ConsPlusNormal"/>
              <w:jc w:val="center"/>
            </w:pPr>
            <w:r w:rsidRPr="00D92598">
              <w:t>137020</w:t>
            </w:r>
          </w:p>
        </w:tc>
        <w:tc>
          <w:tcPr>
            <w:tcW w:w="2551" w:type="dxa"/>
            <w:vAlign w:val="bottom"/>
          </w:tcPr>
          <w:p w14:paraId="450F8173" w14:textId="77777777" w:rsidR="00D92598" w:rsidRPr="00D92598" w:rsidRDefault="00D92598">
            <w:pPr>
              <w:pStyle w:val="ConsPlusNormal"/>
            </w:pPr>
            <w:r w:rsidRPr="00D92598"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14:paraId="7EE6019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7D636B35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3BA2096C" w14:textId="77777777">
        <w:tc>
          <w:tcPr>
            <w:tcW w:w="9069" w:type="dxa"/>
            <w:gridSpan w:val="3"/>
            <w:vAlign w:val="bottom"/>
          </w:tcPr>
          <w:p w14:paraId="6A14D0FA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11501536" w14:textId="77777777">
        <w:tc>
          <w:tcPr>
            <w:tcW w:w="7539" w:type="dxa"/>
            <w:gridSpan w:val="2"/>
            <w:vAlign w:val="center"/>
          </w:tcPr>
          <w:p w14:paraId="52503EB6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14:paraId="6B82BB15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95B3871" w14:textId="77777777">
        <w:tc>
          <w:tcPr>
            <w:tcW w:w="793" w:type="dxa"/>
            <w:vAlign w:val="center"/>
          </w:tcPr>
          <w:p w14:paraId="484A6067" w14:textId="00527DC6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68613A90" w14:textId="77777777" w:rsidR="00D92598" w:rsidRPr="00D92598" w:rsidRDefault="00D92598">
            <w:pPr>
              <w:pStyle w:val="ConsPlusNormal"/>
            </w:pPr>
            <w:r w:rsidRPr="00D92598">
              <w:t>Рабочее место специалиста с персональным компьютером и выходом в информационно-коммуникационную сеть "Интернет</w:t>
            </w:r>
          </w:p>
        </w:tc>
        <w:tc>
          <w:tcPr>
            <w:tcW w:w="1530" w:type="dxa"/>
            <w:vAlign w:val="center"/>
          </w:tcPr>
          <w:p w14:paraId="75109CC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5D9135E" w14:textId="77777777">
        <w:tc>
          <w:tcPr>
            <w:tcW w:w="793" w:type="dxa"/>
            <w:vAlign w:val="center"/>
          </w:tcPr>
          <w:p w14:paraId="5B90F8BA" w14:textId="60317FC1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6746" w:type="dxa"/>
            <w:vAlign w:val="center"/>
          </w:tcPr>
          <w:p w14:paraId="63A2E1D1" w14:textId="77777777" w:rsidR="00D92598" w:rsidRPr="00D92598" w:rsidRDefault="00D92598">
            <w:pPr>
              <w:pStyle w:val="ConsPlusNormal"/>
            </w:pPr>
            <w:r w:rsidRPr="00D92598">
              <w:t>Холодильник</w:t>
            </w:r>
          </w:p>
        </w:tc>
        <w:tc>
          <w:tcPr>
            <w:tcW w:w="1530" w:type="dxa"/>
            <w:vAlign w:val="center"/>
          </w:tcPr>
          <w:p w14:paraId="7ABDFE7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53C8F70E" w14:textId="77777777" w:rsidR="00D92598" w:rsidRPr="00D92598" w:rsidRDefault="00D92598">
      <w:pPr>
        <w:pStyle w:val="ConsPlusNormal"/>
        <w:jc w:val="both"/>
      </w:pPr>
    </w:p>
    <w:p w14:paraId="5FBAC23B" w14:textId="77777777" w:rsidR="00D92598" w:rsidRPr="00D92598" w:rsidRDefault="00D92598">
      <w:pPr>
        <w:pStyle w:val="ConsPlusNormal"/>
        <w:ind w:firstLine="540"/>
        <w:jc w:val="both"/>
      </w:pPr>
      <w:r w:rsidRPr="00D92598">
        <w:lastRenderedPageBreak/>
        <w:t>--------------------------------</w:t>
      </w:r>
    </w:p>
    <w:p w14:paraId="1ABA2BBA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60" w:name="P6107"/>
      <w:bookmarkEnd w:id="60"/>
      <w:r w:rsidRPr="00D92598">
        <w:t>&lt;1&gt; Рекомендуемый до 31 декабря 2021 г.</w:t>
      </w:r>
    </w:p>
    <w:p w14:paraId="732C2D53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61" w:name="P6108"/>
      <w:bookmarkEnd w:id="61"/>
      <w:r w:rsidRPr="00D92598">
        <w:t>&lt;2&gt; Необходимо наличие одной из указанных позиций.</w:t>
      </w:r>
    </w:p>
    <w:p w14:paraId="00D3B02F" w14:textId="29AF78BD" w:rsidR="00D92598" w:rsidRPr="00D92598" w:rsidRDefault="00D92598">
      <w:pPr>
        <w:pStyle w:val="ConsPlusNormal"/>
        <w:spacing w:before="220"/>
        <w:ind w:firstLine="540"/>
        <w:jc w:val="both"/>
      </w:pPr>
      <w:bookmarkStart w:id="62" w:name="P6109"/>
      <w:bookmarkEnd w:id="62"/>
      <w:r w:rsidRPr="00D92598"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541AA542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63" w:name="P6110"/>
      <w:bookmarkEnd w:id="63"/>
      <w:r w:rsidRPr="00D92598">
        <w:t>&lt;4&gt; Для оснащения медицинских организаций, осуществляющих медицинскую реабилитацию, третьей и четвертой групп.</w:t>
      </w:r>
    </w:p>
    <w:p w14:paraId="1D42B8EF" w14:textId="5C94A565" w:rsidR="00D92598" w:rsidRPr="00D92598" w:rsidRDefault="00D92598">
      <w:pPr>
        <w:pStyle w:val="ConsPlusNormal"/>
        <w:spacing w:before="220"/>
        <w:ind w:firstLine="540"/>
        <w:jc w:val="both"/>
      </w:pPr>
      <w:bookmarkStart w:id="64" w:name="P6111"/>
      <w:bookmarkEnd w:id="64"/>
      <w:r w:rsidRPr="00D92598">
        <w:t>&lt;5&gt; Приказ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14:paraId="23BD739B" w14:textId="3E9139CF" w:rsidR="00D92598" w:rsidRPr="00D92598" w:rsidRDefault="00D92598">
      <w:pPr>
        <w:pStyle w:val="ConsPlusNormal"/>
        <w:spacing w:before="220"/>
        <w:ind w:firstLine="540"/>
        <w:jc w:val="both"/>
      </w:pPr>
      <w:bookmarkStart w:id="65" w:name="P6112"/>
      <w:bookmarkEnd w:id="65"/>
      <w:r w:rsidRPr="00D92598">
        <w:t>&lt;6&gt; Виды и количество медицинских изделий определяются в соответствии с санитарно-эпидемиологическими правилами и нормативами СанПиН 2.1.3.2630-10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</w:t>
      </w:r>
      <w:r w:rsidRPr="00D92598">
        <w:lastRenderedPageBreak/>
        <w:t>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14:paraId="3608BF6D" w14:textId="77777777" w:rsidR="00D92598" w:rsidRPr="00D92598" w:rsidRDefault="00D92598">
      <w:pPr>
        <w:pStyle w:val="ConsPlusNormal"/>
        <w:jc w:val="both"/>
      </w:pPr>
    </w:p>
    <w:p w14:paraId="08A48255" w14:textId="77777777" w:rsidR="00D92598" w:rsidRPr="00D92598" w:rsidRDefault="00D92598">
      <w:pPr>
        <w:pStyle w:val="ConsPlusNormal"/>
        <w:jc w:val="both"/>
      </w:pPr>
    </w:p>
    <w:p w14:paraId="2A28A02B" w14:textId="77777777" w:rsidR="00D92598" w:rsidRPr="00D92598" w:rsidRDefault="00D92598">
      <w:pPr>
        <w:pStyle w:val="ConsPlusNormal"/>
        <w:jc w:val="both"/>
      </w:pPr>
    </w:p>
    <w:p w14:paraId="73954851" w14:textId="77777777" w:rsidR="00D92598" w:rsidRPr="00D92598" w:rsidRDefault="00D92598">
      <w:pPr>
        <w:pStyle w:val="ConsPlusNormal"/>
        <w:jc w:val="both"/>
      </w:pPr>
    </w:p>
    <w:p w14:paraId="41043C31" w14:textId="77777777" w:rsidR="00D92598" w:rsidRPr="00D92598" w:rsidRDefault="00D92598">
      <w:pPr>
        <w:pStyle w:val="ConsPlusNormal"/>
        <w:jc w:val="both"/>
      </w:pPr>
    </w:p>
    <w:p w14:paraId="5A860BE0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19</w:t>
      </w:r>
    </w:p>
    <w:p w14:paraId="638275AD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1EE95DDE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79C2D653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42A535B3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5709DE21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309B8A7B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5A1C5923" w14:textId="77777777" w:rsidR="00D92598" w:rsidRPr="00D92598" w:rsidRDefault="00D92598">
      <w:pPr>
        <w:pStyle w:val="ConsPlusNormal"/>
        <w:jc w:val="both"/>
      </w:pPr>
    </w:p>
    <w:p w14:paraId="0C94865C" w14:textId="77777777" w:rsidR="00D92598" w:rsidRPr="00D92598" w:rsidRDefault="00D92598">
      <w:pPr>
        <w:pStyle w:val="ConsPlusTitle"/>
        <w:jc w:val="center"/>
      </w:pPr>
      <w:r w:rsidRPr="00D92598">
        <w:t>ПРАВИЛА</w:t>
      </w:r>
    </w:p>
    <w:p w14:paraId="38F32774" w14:textId="77777777" w:rsidR="00D92598" w:rsidRPr="00D92598" w:rsidRDefault="00D92598">
      <w:pPr>
        <w:pStyle w:val="ConsPlusTitle"/>
        <w:jc w:val="center"/>
      </w:pPr>
      <w:r w:rsidRPr="00D92598">
        <w:t>ОРГАНИЗАЦИИ ДЕЯТЕЛЬНОСТИ ЦЕНТРА МЕДИЦИНСКОЙ РЕАБИЛИТАЦИИ</w:t>
      </w:r>
    </w:p>
    <w:p w14:paraId="633D512C" w14:textId="77777777" w:rsidR="00D92598" w:rsidRPr="00D92598" w:rsidRDefault="00D92598">
      <w:pPr>
        <w:pStyle w:val="ConsPlusNormal"/>
        <w:jc w:val="both"/>
      </w:pPr>
    </w:p>
    <w:p w14:paraId="4260027D" w14:textId="77777777" w:rsidR="00D92598" w:rsidRPr="00D92598" w:rsidRDefault="00D92598">
      <w:pPr>
        <w:pStyle w:val="ConsPlusNormal"/>
        <w:ind w:firstLine="540"/>
        <w:jc w:val="both"/>
      </w:pPr>
      <w:r w:rsidRPr="00D92598">
        <w:t>1. Настоящие Правила устанавливают порядок организации деятельности центра медицинской реабилитации (далее - Центр).</w:t>
      </w:r>
    </w:p>
    <w:p w14:paraId="784C58C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2. Центр является самостоятельной медицинской организацией или структурным подразделением медицинской организации (далее - медицинская организация) или иной организацией, оказывающей специализированную, в том числе высокотехнологичную, медицинскую помощь, и создается в целях осуществления мероприятий по медицинской реабилитации в стационарных и (или) амбулаторных условиях на втором и третьем этапах.</w:t>
      </w:r>
    </w:p>
    <w:p w14:paraId="23F62B80" w14:textId="7FA7CD7E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 xml:space="preserve">3. Структура и штатная численность Центра медицинской организации или иной организации устанавливаются руководителем медицинской организации, в составе которой он создан, исходя из объема проводимой работы, а также с учетом рекомендуемых штатных нормативов Центра и его структурных подразделений (приложения N 4, 7, 9, 11, 14, 17, 20 к Порядку организации медицинской реабилитации </w:t>
      </w:r>
      <w:r w:rsidRPr="00D92598">
        <w:lastRenderedPageBreak/>
        <w:t>взрослых, утвержденному настоящим приказом, далее - Порядок).</w:t>
      </w:r>
    </w:p>
    <w:p w14:paraId="35EF8E5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4. Руководство Центром, являющимся самостоятельной медицинской организацией, или иной организацией осуществляет руководитель медицинской организации (директор, главный врач), назначаемый на должность и освобождаемый от должности учредителем Центра.</w:t>
      </w:r>
    </w:p>
    <w:p w14:paraId="42337179" w14:textId="5B734A0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На должность главного врача Центра, являющегося самостоятельной медицинской организацией, или иной организацией назначается врач физической и реабилитационной медицины, соответствующий требованиям профессиональных стандартов "Специалист по медицинской реабилитации" &lt;1&gt;, "Специалист в области организации здравоохранения и общественного здоровья" &lt;2&gt; и имеющий сертификаты специалиста по специальности "физическая и реабилитационная медицина", "организация здравоохранения и общественное здоровье" и (или) свидетельство об аккредитации специалиста по специальностям "физическая и реабилитационная медицина", "организация здравоохранения и общественное здоровье".</w:t>
      </w:r>
    </w:p>
    <w:p w14:paraId="4A9503B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51BBD493" w14:textId="40CA7E6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&lt;1&gt; Приказ Министерства труда и социальной защиты Российской Федерации от 3 сентября 2018 г. N 572н "Об утверждении профессионального стандарта "Спе</w:t>
      </w:r>
      <w:r w:rsidRPr="00D92598">
        <w:lastRenderedPageBreak/>
        <w:t>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14:paraId="2DD6F07B" w14:textId="77236B3D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&lt;2&gt; Приказ Министерства труда и социальной защиты Российской Федерации от 7 ноября 2017 г. N 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 49047).</w:t>
      </w:r>
    </w:p>
    <w:p w14:paraId="29D479CC" w14:textId="77777777" w:rsidR="00D92598" w:rsidRPr="00D92598" w:rsidRDefault="00D92598">
      <w:pPr>
        <w:pStyle w:val="ConsPlusNormal"/>
        <w:jc w:val="both"/>
      </w:pPr>
    </w:p>
    <w:p w14:paraId="57515C27" w14:textId="15988B3D" w:rsidR="00D92598" w:rsidRPr="00D92598" w:rsidRDefault="00D92598">
      <w:pPr>
        <w:pStyle w:val="ConsPlusNormal"/>
        <w:ind w:firstLine="540"/>
        <w:jc w:val="both"/>
      </w:pPr>
      <w:r w:rsidRPr="00D92598">
        <w:t>5. На должность заместителя руководителя Центра медицинской организации, являющегося самостоятельной медицинской организацией, или иной организацией, либо руководителя Центра, являющегося структурным подразделением медицинской организации, назначается врач физической и реабилитационной медицины, соответствующий требованиям профессионального стандарта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</w:t>
      </w:r>
      <w:r w:rsidRPr="00D92598">
        <w:lastRenderedPageBreak/>
        <w:t>о об аккредитации специалиста по специальности "физическая и реабилитационная медицина".</w:t>
      </w:r>
    </w:p>
    <w:p w14:paraId="67492439" w14:textId="5C9459CE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6. На должность врача физической и реабилитационной медицины/врача по медицинской реабилитации Центра медицинской организации или иной организации назначается врач, соответствующий требованиям профессионального стандарта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14:paraId="7BFF99A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7. Центр, являющийся структурным подразделением медицинской организации, организуется в медицинской организации при наличии круглосуточно функционирующих:</w:t>
      </w:r>
    </w:p>
    <w:p w14:paraId="17B6EB5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отделения, оказывающего медицинскую помощь по профилю "анестезиология и реаниматология" &lt;3&gt;;</w:t>
      </w:r>
    </w:p>
    <w:p w14:paraId="5F70627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757E6FF4" w14:textId="24F769F5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&lt;3&gt; Приказ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сентября 2018 г. N 625н (зарегистрирован Министерством юстиции Росс</w:t>
      </w:r>
      <w:r w:rsidRPr="00D92598">
        <w:lastRenderedPageBreak/>
        <w:t>ийской Федерации 31 октября 2018 г., регистрационный N 52591).</w:t>
      </w:r>
    </w:p>
    <w:p w14:paraId="0E99E618" w14:textId="77777777" w:rsidR="00D92598" w:rsidRPr="00D92598" w:rsidRDefault="00D92598">
      <w:pPr>
        <w:pStyle w:val="ConsPlusNormal"/>
        <w:jc w:val="both"/>
      </w:pPr>
    </w:p>
    <w:p w14:paraId="411CE356" w14:textId="77777777" w:rsidR="00D92598" w:rsidRPr="00D92598" w:rsidRDefault="00D92598">
      <w:pPr>
        <w:pStyle w:val="ConsPlusNormal"/>
        <w:ind w:firstLine="540"/>
        <w:jc w:val="both"/>
      </w:pPr>
      <w:r w:rsidRPr="00D92598">
        <w:t>отделения рен</w:t>
      </w:r>
      <w:r w:rsidRPr="00D92598">
        <w:t>тгенодиагностики;</w:t>
      </w:r>
    </w:p>
    <w:p w14:paraId="0C4A321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функциональной диагностики;</w:t>
      </w:r>
    </w:p>
    <w:p w14:paraId="156F3EC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клинико-диагностическая лаборатория.</w:t>
      </w:r>
    </w:p>
    <w:p w14:paraId="67C8C75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8. В структуре Центра, являющегося самостоятельной медицинской организацией или иной организацией, необходимо предусматривать:</w:t>
      </w:r>
    </w:p>
    <w:p w14:paraId="1C93328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приемное отделение;</w:t>
      </w:r>
    </w:p>
    <w:p w14:paraId="56068FE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отделение, оказывающее медицинскую помощь по профилю "анестезиология и реаниматология";</w:t>
      </w:r>
    </w:p>
    <w:p w14:paraId="54CA89F9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отделение ранней медицинской реабилитации;</w:t>
      </w:r>
    </w:p>
    <w:p w14:paraId="791BEA1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стационарное отделение медицинской реабилитации на 30 и более коек (стационарное отделение медицинской реабилитации пациентов с нарушением функции периферической нервной системы и костно-мышечной системы, стационарное отделение медицинской реабилитации пациентов с нарушением функции центральной нервной системы, стационарное отделение медицинской реабилитации пациентов с соматическими заболеваниями);</w:t>
      </w:r>
    </w:p>
    <w:p w14:paraId="3EF1B13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дневной стационар медицинской реабилитации - на 15 и более коек;</w:t>
      </w:r>
    </w:p>
    <w:p w14:paraId="5928012A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амбулаторное отделение медицинской реабилитации на 30 и более пациентов в смену;</w:t>
      </w:r>
    </w:p>
    <w:p w14:paraId="6EC189F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бальнеотерапии;</w:t>
      </w:r>
    </w:p>
    <w:p w14:paraId="11D69D2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функциональной диагностики;</w:t>
      </w:r>
    </w:p>
    <w:p w14:paraId="7158961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ультразвуковой диагностики;</w:t>
      </w:r>
    </w:p>
    <w:p w14:paraId="6E83133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отделения рентгенодиагностики;</w:t>
      </w:r>
    </w:p>
    <w:p w14:paraId="358653E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кабинет уродинамики;</w:t>
      </w:r>
    </w:p>
    <w:p w14:paraId="7D4D435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телемедицинский консультативный центр;</w:t>
      </w:r>
    </w:p>
    <w:p w14:paraId="181D67E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организационно-методический отдел;</w:t>
      </w:r>
    </w:p>
    <w:p w14:paraId="3B28CABC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отдел информационных технологий;</w:t>
      </w:r>
    </w:p>
    <w:p w14:paraId="26F66DC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административно-хозяйственное подразделение со вспомог</w:t>
      </w:r>
      <w:r w:rsidRPr="00D92598">
        <w:t>ательными службами;</w:t>
      </w:r>
    </w:p>
    <w:p w14:paraId="56DD6EB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централизованное стерилизационное отделение;</w:t>
      </w:r>
    </w:p>
    <w:p w14:paraId="07EC2D2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пищеблок;</w:t>
      </w:r>
    </w:p>
    <w:p w14:paraId="0A8D1B7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прачечную;</w:t>
      </w:r>
    </w:p>
    <w:p w14:paraId="626480F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гараж.</w:t>
      </w:r>
    </w:p>
    <w:p w14:paraId="44B3AB6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9. Центр осуществляет следующие функции:</w:t>
      </w:r>
    </w:p>
    <w:p w14:paraId="3BC2EF40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14:paraId="40612E8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 &lt;4&gt; и его изменения в процессе проведения мероприятий по медицинской реабилитации;</w:t>
      </w:r>
    </w:p>
    <w:p w14:paraId="6B421D45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6269DD6B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&lt;4&gt;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14:paraId="12604DBB" w14:textId="77777777" w:rsidR="00D92598" w:rsidRPr="00D92598" w:rsidRDefault="00D92598">
      <w:pPr>
        <w:pStyle w:val="ConsPlusNormal"/>
        <w:jc w:val="both"/>
      </w:pPr>
    </w:p>
    <w:p w14:paraId="1392BC14" w14:textId="77777777" w:rsidR="00D92598" w:rsidRPr="00D92598" w:rsidRDefault="00D92598">
      <w:pPr>
        <w:pStyle w:val="ConsPlusNormal"/>
        <w:ind w:firstLine="540"/>
        <w:jc w:val="both"/>
      </w:pPr>
      <w:r w:rsidRPr="00D92598"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14:paraId="7F46072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цели и задач проведения реабилитационных мероприятий;</w:t>
      </w:r>
    </w:p>
    <w:p w14:paraId="3C8C8236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факторов риска проведения реабилитационных мероприятий и фак</w:t>
      </w:r>
      <w:r w:rsidRPr="00D92598">
        <w:lastRenderedPageBreak/>
        <w:t>торов, ограничивающих проведение реабилитационных мероприятий;</w:t>
      </w:r>
    </w:p>
    <w:p w14:paraId="756C29F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формирование и реализация индивидуального плана медицинской реабилитации (далее - ИПМР);</w:t>
      </w:r>
    </w:p>
    <w:p w14:paraId="51927BC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оценка эффективности реализованных в рамках ИПМР реабилитационных мероприятий;</w:t>
      </w:r>
    </w:p>
    <w:p w14:paraId="7BA2C71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14:paraId="2EBBF893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внедрение в клиническую практику современных методов медицинской реабилитации;</w:t>
      </w:r>
    </w:p>
    <w:p w14:paraId="7C3BDCC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консультирование законных представителей пациентов, нуждающихся в медицинской реабилитации, и обучение их реабилитационным методикам, разрешенным к применению на дому;</w:t>
      </w:r>
    </w:p>
    <w:p w14:paraId="1F91425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организация и проведение консультаций и (или) участие в консилиуме врачей с применением телемедицинских технологий по вопросам осуществления медицинской реабилитации &lt;5&gt;;</w:t>
      </w:r>
    </w:p>
    <w:p w14:paraId="22AAD641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--------------------------------</w:t>
      </w:r>
    </w:p>
    <w:p w14:paraId="0EEA3C81" w14:textId="34A47B92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lastRenderedPageBreak/>
        <w:t>&lt;5&gt; Приказ Министерства здравоохранения Российской Федерации от 30 октября 2017 г. N 965н "Об утверждении порядка организации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14:paraId="4B1FDFE1" w14:textId="77777777" w:rsidR="00D92598" w:rsidRPr="00D92598" w:rsidRDefault="00D92598">
      <w:pPr>
        <w:pStyle w:val="ConsPlusNormal"/>
        <w:jc w:val="both"/>
      </w:pPr>
    </w:p>
    <w:p w14:paraId="20DC8B5D" w14:textId="77777777" w:rsidR="00D92598" w:rsidRPr="00D92598" w:rsidRDefault="00D92598">
      <w:pPr>
        <w:pStyle w:val="ConsPlusNormal"/>
        <w:ind w:firstLine="540"/>
        <w:jc w:val="both"/>
      </w:pPr>
      <w:r w:rsidRPr="00D92598">
        <w:t>осуществление консультативной и организационно-методической помощи медицинским организациям по вопросам медицинской реабилитации;</w:t>
      </w:r>
    </w:p>
    <w:p w14:paraId="47DB335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обеспечение преемственности в организации оказания медицинской реабилитации;</w:t>
      </w:r>
    </w:p>
    <w:p w14:paraId="3F4D988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проведение клинико-экспертной оценки качества медицинской реабилитации, сбор и систематизация данных результатов медицинской реабилитации;</w:t>
      </w:r>
    </w:p>
    <w:p w14:paraId="1EE1398E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разработка современных методов медицинской реабилитации, направленных на снижение инвалидности среди населения трудоспособного возраста;</w:t>
      </w:r>
    </w:p>
    <w:p w14:paraId="4169AD2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апробирование и внедрение в деятельность медицинских организаций современных методов медицинской реабилитации, направленных на снижение инвалидности, сохранение и восстановление трудовых функций;</w:t>
      </w:r>
    </w:p>
    <w:p w14:paraId="0E240C88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информационное обеспечение медицинских организаций и населения по вопросам медицинской реабилитации, направленных на профилактику заболеваний и инвалидности;</w:t>
      </w:r>
    </w:p>
    <w:p w14:paraId="180177B4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обеспечение медико-психологического и социально-правового консультирования пациентов, находящихся на реабилитационном лечении;</w:t>
      </w:r>
    </w:p>
    <w:p w14:paraId="0B59F402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разработка предложений по совершенствованию медицинской реабилитации;</w:t>
      </w:r>
    </w:p>
    <w:p w14:paraId="14F2AC5F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ведение учетной и отчетной документации, предоставление отчетов о медицинской деятельности.</w:t>
      </w:r>
    </w:p>
    <w:p w14:paraId="3CCB8277" w14:textId="72AFEC68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10. Оснащение Центра осуществляется в соответствии со стандартами оснащения отделений медицинской реабилитации (отделения ранней медицинской реабилитации, 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заболеваниями, амбулаторного отделения медицинской реабилитации, отделения медицинской реабилитации дневного стационара) (приложения N 5, 8, 10, 12, 15, 18, 21 к Порядку).</w:t>
      </w:r>
    </w:p>
    <w:p w14:paraId="6658F3C8" w14:textId="0BE611A4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11. Оснащение Центра осуществляется в соответствии со стандартами оснащения Отделений (отделения ранней медицинской реабилитации, 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заболеваниями, амбулаторного отделения медицинской реабилитации, отделения медицинской реабилитации дневного стационара) (приложения N 4, 7, 9, 11, 14, 17, 20 к Порядку).</w:t>
      </w:r>
    </w:p>
    <w:p w14:paraId="7D8D36B7" w14:textId="77777777" w:rsidR="00D92598" w:rsidRPr="00D92598" w:rsidRDefault="00D92598">
      <w:pPr>
        <w:pStyle w:val="ConsPlusNormal"/>
        <w:spacing w:before="220"/>
        <w:ind w:firstLine="540"/>
        <w:jc w:val="both"/>
      </w:pPr>
      <w:r w:rsidRPr="00D92598">
        <w:t>12. Центр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14:paraId="2D78FC5F" w14:textId="77777777" w:rsidR="00D92598" w:rsidRPr="00D92598" w:rsidRDefault="00D92598">
      <w:pPr>
        <w:pStyle w:val="ConsPlusNormal"/>
        <w:jc w:val="both"/>
      </w:pPr>
    </w:p>
    <w:p w14:paraId="1576A5F3" w14:textId="77777777" w:rsidR="00D92598" w:rsidRPr="00D92598" w:rsidRDefault="00D92598">
      <w:pPr>
        <w:pStyle w:val="ConsPlusNormal"/>
        <w:jc w:val="both"/>
      </w:pPr>
    </w:p>
    <w:p w14:paraId="03C9222A" w14:textId="77777777" w:rsidR="00D92598" w:rsidRPr="00D92598" w:rsidRDefault="00D92598">
      <w:pPr>
        <w:pStyle w:val="ConsPlusNormal"/>
        <w:jc w:val="both"/>
      </w:pPr>
    </w:p>
    <w:p w14:paraId="5630524A" w14:textId="77777777" w:rsidR="00D92598" w:rsidRPr="00D92598" w:rsidRDefault="00D92598">
      <w:pPr>
        <w:pStyle w:val="ConsPlusNormal"/>
        <w:jc w:val="both"/>
      </w:pPr>
    </w:p>
    <w:p w14:paraId="16D1C118" w14:textId="77777777" w:rsidR="00D92598" w:rsidRPr="00D92598" w:rsidRDefault="00D92598">
      <w:pPr>
        <w:pStyle w:val="ConsPlusNormal"/>
        <w:jc w:val="both"/>
      </w:pPr>
    </w:p>
    <w:p w14:paraId="07E971E4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20</w:t>
      </w:r>
    </w:p>
    <w:p w14:paraId="21C2E5D6" w14:textId="77777777" w:rsidR="00D92598" w:rsidRPr="00D92598" w:rsidRDefault="00D92598">
      <w:pPr>
        <w:pStyle w:val="ConsPlusNormal"/>
        <w:jc w:val="right"/>
      </w:pPr>
      <w:r w:rsidRPr="00D92598">
        <w:t>к Порядку орган</w:t>
      </w:r>
      <w:r w:rsidRPr="00D92598">
        <w:lastRenderedPageBreak/>
        <w:t>изации</w:t>
      </w:r>
    </w:p>
    <w:p w14:paraId="4CF80A73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62B5B119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6F57E552" w14:textId="77777777" w:rsidR="00D92598" w:rsidRPr="00D92598" w:rsidRDefault="00D92598">
      <w:pPr>
        <w:pStyle w:val="ConsPlusNormal"/>
        <w:jc w:val="right"/>
      </w:pPr>
      <w:r w:rsidRPr="00D92598">
        <w:t>Министерства здравоохранения</w:t>
      </w:r>
    </w:p>
    <w:p w14:paraId="1A056172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5B780032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25AC5755" w14:textId="77777777" w:rsidR="00D92598" w:rsidRPr="00D92598" w:rsidRDefault="00D92598">
      <w:pPr>
        <w:pStyle w:val="ConsPlusNormal"/>
        <w:jc w:val="both"/>
      </w:pPr>
    </w:p>
    <w:p w14:paraId="5F9F1133" w14:textId="77777777" w:rsidR="00D92598" w:rsidRPr="00D92598" w:rsidRDefault="00D92598">
      <w:pPr>
        <w:pStyle w:val="ConsPlusTitle"/>
        <w:jc w:val="center"/>
      </w:pPr>
      <w:bookmarkStart w:id="66" w:name="P6211"/>
      <w:bookmarkEnd w:id="66"/>
      <w:r w:rsidRPr="00D92598">
        <w:t>РЕКОМЕНДУЕМЫЕ ШТАТНЫЕ НОРМАТИВЫ</w:t>
      </w:r>
    </w:p>
    <w:p w14:paraId="7463A9A4" w14:textId="77777777" w:rsidR="00D92598" w:rsidRPr="00D92598" w:rsidRDefault="00D92598">
      <w:pPr>
        <w:pStyle w:val="ConsPlusTitle"/>
        <w:jc w:val="center"/>
      </w:pPr>
      <w:r w:rsidRPr="00D92598">
        <w:t>ЦЕНТРА МЕДИЦИНСКОЙ РЕАБИЛИТАЦИИ</w:t>
      </w:r>
    </w:p>
    <w:p w14:paraId="2E6FE9CC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669"/>
        <w:gridCol w:w="2721"/>
      </w:tblGrid>
      <w:tr w:rsidR="00D92598" w:rsidRPr="00D92598" w14:paraId="297AF062" w14:textId="77777777">
        <w:tc>
          <w:tcPr>
            <w:tcW w:w="667" w:type="dxa"/>
          </w:tcPr>
          <w:p w14:paraId="1668FC45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5669" w:type="dxa"/>
          </w:tcPr>
          <w:p w14:paraId="54A2AFA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2721" w:type="dxa"/>
          </w:tcPr>
          <w:p w14:paraId="003918D9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49384A63" w14:textId="77777777">
        <w:tc>
          <w:tcPr>
            <w:tcW w:w="667" w:type="dxa"/>
            <w:vAlign w:val="center"/>
          </w:tcPr>
          <w:p w14:paraId="6C64B83E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5669" w:type="dxa"/>
            <w:vAlign w:val="center"/>
          </w:tcPr>
          <w:p w14:paraId="6EFD062D" w14:textId="77777777" w:rsidR="00D92598" w:rsidRPr="00D92598" w:rsidRDefault="00D92598">
            <w:pPr>
              <w:pStyle w:val="ConsPlusNormal"/>
            </w:pPr>
            <w:r w:rsidRPr="00D92598">
              <w:t>Директор</w:t>
            </w:r>
          </w:p>
        </w:tc>
        <w:tc>
          <w:tcPr>
            <w:tcW w:w="2721" w:type="dxa"/>
            <w:vAlign w:val="center"/>
          </w:tcPr>
          <w:p w14:paraId="7BE2DCA9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5E3C3EF2" w14:textId="77777777">
        <w:tc>
          <w:tcPr>
            <w:tcW w:w="667" w:type="dxa"/>
            <w:vAlign w:val="center"/>
          </w:tcPr>
          <w:p w14:paraId="0F8A8FB6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5669" w:type="dxa"/>
            <w:vAlign w:val="center"/>
          </w:tcPr>
          <w:p w14:paraId="51B7E121" w14:textId="77777777" w:rsidR="00D92598" w:rsidRPr="00D92598" w:rsidRDefault="00D92598">
            <w:pPr>
              <w:pStyle w:val="ConsPlusNormal"/>
            </w:pPr>
            <w:r w:rsidRPr="00D92598">
              <w:t>Главный врач</w:t>
            </w:r>
          </w:p>
        </w:tc>
        <w:tc>
          <w:tcPr>
            <w:tcW w:w="2721" w:type="dxa"/>
            <w:vAlign w:val="center"/>
          </w:tcPr>
          <w:p w14:paraId="164488AE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1295CB76" w14:textId="77777777">
        <w:tc>
          <w:tcPr>
            <w:tcW w:w="667" w:type="dxa"/>
            <w:vAlign w:val="center"/>
          </w:tcPr>
          <w:p w14:paraId="4847AB8C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5669" w:type="dxa"/>
            <w:vAlign w:val="center"/>
          </w:tcPr>
          <w:p w14:paraId="008CE757" w14:textId="77777777" w:rsidR="00D92598" w:rsidRPr="00D92598" w:rsidRDefault="00D92598">
            <w:pPr>
              <w:pStyle w:val="ConsPlusNormal"/>
            </w:pPr>
            <w:r w:rsidRPr="00D92598">
              <w:t>Заместитель главного врача по медицинской реабилитации</w:t>
            </w:r>
          </w:p>
        </w:tc>
        <w:tc>
          <w:tcPr>
            <w:tcW w:w="2721" w:type="dxa"/>
            <w:vAlign w:val="center"/>
          </w:tcPr>
          <w:p w14:paraId="3893A10A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23D35A44" w14:textId="77777777">
        <w:tc>
          <w:tcPr>
            <w:tcW w:w="667" w:type="dxa"/>
            <w:vAlign w:val="center"/>
          </w:tcPr>
          <w:p w14:paraId="17AB301B" w14:textId="77777777" w:rsidR="00D92598" w:rsidRPr="00D92598" w:rsidRDefault="00D92598">
            <w:pPr>
              <w:pStyle w:val="ConsPlusNormal"/>
              <w:jc w:val="center"/>
            </w:pPr>
            <w:r w:rsidRPr="00D92598">
              <w:t>4.</w:t>
            </w:r>
          </w:p>
        </w:tc>
        <w:tc>
          <w:tcPr>
            <w:tcW w:w="5669" w:type="dxa"/>
            <w:vAlign w:val="center"/>
          </w:tcPr>
          <w:p w14:paraId="1D61452A" w14:textId="77777777" w:rsidR="00D92598" w:rsidRPr="00D92598" w:rsidRDefault="00D92598">
            <w:pPr>
              <w:pStyle w:val="ConsPlusNormal"/>
            </w:pPr>
            <w:r w:rsidRPr="00D92598">
              <w:t>Заместитель главного врача (по клинико-экспертной работе)</w:t>
            </w:r>
          </w:p>
        </w:tc>
        <w:tc>
          <w:tcPr>
            <w:tcW w:w="2721" w:type="dxa"/>
            <w:vAlign w:val="center"/>
          </w:tcPr>
          <w:p w14:paraId="37A72F6E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22283CD5" w14:textId="77777777">
        <w:tc>
          <w:tcPr>
            <w:tcW w:w="667" w:type="dxa"/>
            <w:vAlign w:val="center"/>
          </w:tcPr>
          <w:p w14:paraId="7E3AAB3B" w14:textId="77777777" w:rsidR="00D92598" w:rsidRPr="00D92598" w:rsidRDefault="00D92598">
            <w:pPr>
              <w:pStyle w:val="ConsPlusNormal"/>
              <w:jc w:val="center"/>
            </w:pPr>
            <w:r w:rsidRPr="00D92598">
              <w:t>5.</w:t>
            </w:r>
          </w:p>
        </w:tc>
        <w:tc>
          <w:tcPr>
            <w:tcW w:w="5669" w:type="dxa"/>
            <w:vAlign w:val="center"/>
          </w:tcPr>
          <w:p w14:paraId="2BC7F00B" w14:textId="77777777" w:rsidR="00D92598" w:rsidRPr="00D92598" w:rsidRDefault="00D92598">
            <w:pPr>
              <w:pStyle w:val="ConsPlusNormal"/>
            </w:pPr>
            <w:r w:rsidRPr="00D92598">
              <w:t>Заместитель главного врача</w:t>
            </w:r>
          </w:p>
          <w:p w14:paraId="3050A858" w14:textId="77777777" w:rsidR="00D92598" w:rsidRPr="00D92598" w:rsidRDefault="00D92598">
            <w:pPr>
              <w:pStyle w:val="ConsPlusNormal"/>
            </w:pPr>
            <w:r w:rsidRPr="00D92598">
              <w:t>(по административно-хозяйственной части)</w:t>
            </w:r>
          </w:p>
        </w:tc>
        <w:tc>
          <w:tcPr>
            <w:tcW w:w="2721" w:type="dxa"/>
            <w:vAlign w:val="center"/>
          </w:tcPr>
          <w:p w14:paraId="21570359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40A7E492" w14:textId="77777777">
        <w:tc>
          <w:tcPr>
            <w:tcW w:w="667" w:type="dxa"/>
            <w:vAlign w:val="center"/>
          </w:tcPr>
          <w:p w14:paraId="7CB28680" w14:textId="77777777" w:rsidR="00D92598" w:rsidRPr="00D92598" w:rsidRDefault="00D92598">
            <w:pPr>
              <w:pStyle w:val="ConsPlusNormal"/>
              <w:jc w:val="center"/>
            </w:pPr>
            <w:r w:rsidRPr="00D92598">
              <w:t>6.</w:t>
            </w:r>
          </w:p>
        </w:tc>
        <w:tc>
          <w:tcPr>
            <w:tcW w:w="5669" w:type="dxa"/>
            <w:vAlign w:val="center"/>
          </w:tcPr>
          <w:p w14:paraId="67DED582" w14:textId="77777777" w:rsidR="00D92598" w:rsidRPr="00D92598" w:rsidRDefault="00D92598">
            <w:pPr>
              <w:pStyle w:val="ConsPlusNormal"/>
            </w:pPr>
            <w:r w:rsidRPr="00D92598">
              <w:t>Заместитель главного врача (по экономике)</w:t>
            </w:r>
          </w:p>
        </w:tc>
        <w:tc>
          <w:tcPr>
            <w:tcW w:w="2721" w:type="dxa"/>
            <w:vAlign w:val="center"/>
          </w:tcPr>
          <w:p w14:paraId="6AB1C38D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1E0B09FB" w14:textId="77777777">
        <w:tc>
          <w:tcPr>
            <w:tcW w:w="667" w:type="dxa"/>
            <w:vAlign w:val="center"/>
          </w:tcPr>
          <w:p w14:paraId="03F8818B" w14:textId="77777777" w:rsidR="00D92598" w:rsidRPr="00D92598" w:rsidRDefault="00D92598">
            <w:pPr>
              <w:pStyle w:val="ConsPlusNormal"/>
              <w:jc w:val="center"/>
            </w:pPr>
            <w:r w:rsidRPr="00D92598">
              <w:t>7.</w:t>
            </w:r>
          </w:p>
        </w:tc>
        <w:tc>
          <w:tcPr>
            <w:tcW w:w="5669" w:type="dxa"/>
            <w:vAlign w:val="center"/>
          </w:tcPr>
          <w:p w14:paraId="6F8E766D" w14:textId="77777777" w:rsidR="00D92598" w:rsidRPr="00D92598" w:rsidRDefault="00D92598">
            <w:pPr>
              <w:pStyle w:val="ConsPlusNormal"/>
            </w:pPr>
            <w:r w:rsidRPr="00D92598">
              <w:t>Главная медицинская сестра</w:t>
            </w:r>
          </w:p>
        </w:tc>
        <w:tc>
          <w:tcPr>
            <w:tcW w:w="2721" w:type="dxa"/>
            <w:vAlign w:val="center"/>
          </w:tcPr>
          <w:p w14:paraId="476237FF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30A5EFEC" w14:textId="77777777">
        <w:tc>
          <w:tcPr>
            <w:tcW w:w="667" w:type="dxa"/>
            <w:vAlign w:val="center"/>
          </w:tcPr>
          <w:p w14:paraId="288A9B95" w14:textId="77777777" w:rsidR="00D92598" w:rsidRPr="00D92598" w:rsidRDefault="00D92598">
            <w:pPr>
              <w:pStyle w:val="ConsPlusNormal"/>
              <w:jc w:val="center"/>
            </w:pPr>
            <w:r w:rsidRPr="00D92598">
              <w:t>8.</w:t>
            </w:r>
          </w:p>
        </w:tc>
        <w:tc>
          <w:tcPr>
            <w:tcW w:w="5669" w:type="dxa"/>
            <w:vAlign w:val="center"/>
          </w:tcPr>
          <w:p w14:paraId="687F5BD9" w14:textId="77777777" w:rsidR="00D92598" w:rsidRPr="00D92598" w:rsidRDefault="00D92598">
            <w:pPr>
              <w:pStyle w:val="ConsPlusNormal"/>
            </w:pPr>
            <w:r w:rsidRPr="00D92598">
              <w:t>Старшая медицинская сестра</w:t>
            </w:r>
          </w:p>
        </w:tc>
        <w:tc>
          <w:tcPr>
            <w:tcW w:w="2721" w:type="dxa"/>
            <w:vAlign w:val="center"/>
          </w:tcPr>
          <w:p w14:paraId="78F380ED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04204867" w14:textId="77777777">
        <w:tc>
          <w:tcPr>
            <w:tcW w:w="667" w:type="dxa"/>
            <w:vAlign w:val="center"/>
          </w:tcPr>
          <w:p w14:paraId="68F1F2E5" w14:textId="77777777" w:rsidR="00D92598" w:rsidRPr="00D92598" w:rsidRDefault="00D92598">
            <w:pPr>
              <w:pStyle w:val="ConsPlusNormal"/>
              <w:jc w:val="center"/>
            </w:pPr>
            <w:r w:rsidRPr="00D92598">
              <w:t>9.</w:t>
            </w:r>
          </w:p>
        </w:tc>
        <w:tc>
          <w:tcPr>
            <w:tcW w:w="5669" w:type="dxa"/>
            <w:vAlign w:val="center"/>
          </w:tcPr>
          <w:p w14:paraId="250023F1" w14:textId="77777777" w:rsidR="00D92598" w:rsidRPr="00D92598" w:rsidRDefault="00D92598">
            <w:pPr>
              <w:pStyle w:val="ConsPlusNormal"/>
            </w:pPr>
            <w:r w:rsidRPr="00D92598">
              <w:t>Врач-эпидемиолог</w:t>
            </w:r>
          </w:p>
        </w:tc>
        <w:tc>
          <w:tcPr>
            <w:tcW w:w="2721" w:type="dxa"/>
            <w:vAlign w:val="center"/>
          </w:tcPr>
          <w:p w14:paraId="116FABD8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</w:tbl>
    <w:p w14:paraId="65863D1B" w14:textId="77777777" w:rsidR="00D92598" w:rsidRPr="00D92598" w:rsidRDefault="00D92598">
      <w:pPr>
        <w:pStyle w:val="ConsPlusNormal"/>
        <w:jc w:val="both"/>
      </w:pPr>
    </w:p>
    <w:p w14:paraId="69E31CA8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уродинамики Центра медицинской реабилитации</w:t>
      </w:r>
    </w:p>
    <w:p w14:paraId="48CF4FCB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98"/>
        <w:gridCol w:w="4649"/>
      </w:tblGrid>
      <w:tr w:rsidR="00D92598" w:rsidRPr="00D92598" w14:paraId="20D94C31" w14:textId="77777777">
        <w:tc>
          <w:tcPr>
            <w:tcW w:w="624" w:type="dxa"/>
          </w:tcPr>
          <w:p w14:paraId="5434F4C3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3798" w:type="dxa"/>
          </w:tcPr>
          <w:p w14:paraId="0E9ECAC3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должности</w:t>
            </w:r>
          </w:p>
        </w:tc>
        <w:tc>
          <w:tcPr>
            <w:tcW w:w="4649" w:type="dxa"/>
          </w:tcPr>
          <w:p w14:paraId="7CD56038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 должностей</w:t>
            </w:r>
          </w:p>
        </w:tc>
      </w:tr>
      <w:tr w:rsidR="00D92598" w:rsidRPr="00D92598" w14:paraId="7B2BB8D5" w14:textId="77777777">
        <w:tc>
          <w:tcPr>
            <w:tcW w:w="624" w:type="dxa"/>
            <w:vAlign w:val="center"/>
          </w:tcPr>
          <w:p w14:paraId="4B4CB36A" w14:textId="77777777" w:rsidR="00D92598" w:rsidRPr="00D92598" w:rsidRDefault="00D92598">
            <w:pPr>
              <w:pStyle w:val="ConsPlusNormal"/>
              <w:jc w:val="center"/>
            </w:pPr>
            <w:r w:rsidRPr="00D92598">
              <w:t>1.</w:t>
            </w:r>
          </w:p>
        </w:tc>
        <w:tc>
          <w:tcPr>
            <w:tcW w:w="3798" w:type="dxa"/>
            <w:vAlign w:val="center"/>
          </w:tcPr>
          <w:p w14:paraId="588BCB83" w14:textId="77777777" w:rsidR="00D92598" w:rsidRPr="00D92598" w:rsidRDefault="00D92598">
            <w:pPr>
              <w:pStyle w:val="ConsPlusNormal"/>
            </w:pPr>
            <w:r w:rsidRPr="00D92598">
              <w:t>Врач-уролог</w:t>
            </w:r>
          </w:p>
        </w:tc>
        <w:tc>
          <w:tcPr>
            <w:tcW w:w="4649" w:type="dxa"/>
            <w:vAlign w:val="center"/>
          </w:tcPr>
          <w:p w14:paraId="060B50E9" w14:textId="77777777" w:rsidR="00D92598" w:rsidRPr="00D92598" w:rsidRDefault="00D92598">
            <w:pPr>
              <w:pStyle w:val="ConsPlusNormal"/>
            </w:pPr>
            <w:r w:rsidRPr="00D92598">
              <w:t>1 должность</w:t>
            </w:r>
          </w:p>
        </w:tc>
      </w:tr>
      <w:tr w:rsidR="00D92598" w:rsidRPr="00D92598" w14:paraId="1F8AA6AA" w14:textId="77777777">
        <w:tc>
          <w:tcPr>
            <w:tcW w:w="624" w:type="dxa"/>
            <w:vAlign w:val="center"/>
          </w:tcPr>
          <w:p w14:paraId="575EBA70" w14:textId="77777777" w:rsidR="00D92598" w:rsidRPr="00D92598" w:rsidRDefault="00D92598">
            <w:pPr>
              <w:pStyle w:val="ConsPlusNormal"/>
              <w:jc w:val="center"/>
            </w:pPr>
            <w:r w:rsidRPr="00D92598">
              <w:t>2.</w:t>
            </w:r>
          </w:p>
        </w:tc>
        <w:tc>
          <w:tcPr>
            <w:tcW w:w="3798" w:type="dxa"/>
            <w:vAlign w:val="center"/>
          </w:tcPr>
          <w:p w14:paraId="68234CA7" w14:textId="77777777" w:rsidR="00D92598" w:rsidRPr="00D92598" w:rsidRDefault="00D92598">
            <w:pPr>
              <w:pStyle w:val="ConsPlusNormal"/>
            </w:pPr>
            <w:r w:rsidRPr="00D92598">
              <w:t>Медицинская сестра</w:t>
            </w:r>
          </w:p>
        </w:tc>
        <w:tc>
          <w:tcPr>
            <w:tcW w:w="4649" w:type="dxa"/>
            <w:vAlign w:val="center"/>
          </w:tcPr>
          <w:p w14:paraId="2D408713" w14:textId="77777777" w:rsidR="00D92598" w:rsidRPr="00D92598" w:rsidRDefault="00D92598">
            <w:pPr>
              <w:pStyle w:val="ConsPlusNormal"/>
            </w:pPr>
            <w:r w:rsidRPr="00D92598">
              <w:t>1 должность на 1 должность врача</w:t>
            </w:r>
          </w:p>
        </w:tc>
      </w:tr>
      <w:tr w:rsidR="00D92598" w:rsidRPr="00D92598" w14:paraId="202D8B2B" w14:textId="77777777">
        <w:tc>
          <w:tcPr>
            <w:tcW w:w="624" w:type="dxa"/>
            <w:vAlign w:val="center"/>
          </w:tcPr>
          <w:p w14:paraId="25289B88" w14:textId="77777777" w:rsidR="00D92598" w:rsidRPr="00D92598" w:rsidRDefault="00D92598">
            <w:pPr>
              <w:pStyle w:val="ConsPlusNormal"/>
              <w:jc w:val="center"/>
            </w:pPr>
            <w:r w:rsidRPr="00D92598">
              <w:t>3.</w:t>
            </w:r>
          </w:p>
        </w:tc>
        <w:tc>
          <w:tcPr>
            <w:tcW w:w="3798" w:type="dxa"/>
            <w:vAlign w:val="center"/>
          </w:tcPr>
          <w:p w14:paraId="21E366BB" w14:textId="77777777" w:rsidR="00D92598" w:rsidRPr="00D92598" w:rsidRDefault="00D92598">
            <w:pPr>
              <w:pStyle w:val="ConsPlusNormal"/>
            </w:pPr>
            <w:r w:rsidRPr="00D92598">
              <w:t>Санитар</w:t>
            </w:r>
          </w:p>
        </w:tc>
        <w:tc>
          <w:tcPr>
            <w:tcW w:w="4649" w:type="dxa"/>
            <w:vAlign w:val="center"/>
          </w:tcPr>
          <w:p w14:paraId="2BE8E1DC" w14:textId="77777777" w:rsidR="00D92598" w:rsidRPr="00D92598" w:rsidRDefault="00D92598">
            <w:pPr>
              <w:pStyle w:val="ConsPlusNormal"/>
            </w:pPr>
            <w:r w:rsidRPr="00D92598">
              <w:t>0,5 должности на 1 должность врача</w:t>
            </w:r>
          </w:p>
        </w:tc>
      </w:tr>
    </w:tbl>
    <w:p w14:paraId="0E40A6B9" w14:textId="77777777" w:rsidR="00D92598" w:rsidRPr="00D92598" w:rsidRDefault="00D92598">
      <w:pPr>
        <w:pStyle w:val="ConsPlusNormal"/>
        <w:jc w:val="both"/>
      </w:pPr>
    </w:p>
    <w:p w14:paraId="6148C03A" w14:textId="77777777" w:rsidR="00D92598" w:rsidRPr="00D92598" w:rsidRDefault="00D92598">
      <w:pPr>
        <w:pStyle w:val="ConsPlusNormal"/>
        <w:jc w:val="both"/>
      </w:pPr>
    </w:p>
    <w:p w14:paraId="3F0353AD" w14:textId="77777777" w:rsidR="00D92598" w:rsidRPr="00D92598" w:rsidRDefault="00D92598">
      <w:pPr>
        <w:pStyle w:val="ConsPlusNormal"/>
        <w:jc w:val="both"/>
      </w:pPr>
    </w:p>
    <w:p w14:paraId="7DADEF2F" w14:textId="77777777" w:rsidR="00D92598" w:rsidRPr="00D92598" w:rsidRDefault="00D92598">
      <w:pPr>
        <w:pStyle w:val="ConsPlusNormal"/>
        <w:jc w:val="both"/>
      </w:pPr>
    </w:p>
    <w:p w14:paraId="14BDC807" w14:textId="77777777" w:rsidR="00D92598" w:rsidRPr="00D92598" w:rsidRDefault="00D92598">
      <w:pPr>
        <w:pStyle w:val="ConsPlusNormal"/>
        <w:jc w:val="both"/>
      </w:pPr>
    </w:p>
    <w:p w14:paraId="4FAF6206" w14:textId="77777777" w:rsidR="00D92598" w:rsidRPr="00D92598" w:rsidRDefault="00D92598">
      <w:pPr>
        <w:pStyle w:val="ConsPlusNormal"/>
        <w:jc w:val="right"/>
        <w:outlineLvl w:val="1"/>
      </w:pPr>
      <w:r w:rsidRPr="00D92598">
        <w:t>Приложение N 21</w:t>
      </w:r>
    </w:p>
    <w:p w14:paraId="165063D6" w14:textId="77777777" w:rsidR="00D92598" w:rsidRPr="00D92598" w:rsidRDefault="00D92598">
      <w:pPr>
        <w:pStyle w:val="ConsPlusNormal"/>
        <w:jc w:val="right"/>
      </w:pPr>
      <w:r w:rsidRPr="00D92598">
        <w:t>к Порядку организации</w:t>
      </w:r>
    </w:p>
    <w:p w14:paraId="2512D28C" w14:textId="77777777" w:rsidR="00D92598" w:rsidRPr="00D92598" w:rsidRDefault="00D92598">
      <w:pPr>
        <w:pStyle w:val="ConsPlusNormal"/>
        <w:jc w:val="right"/>
      </w:pPr>
      <w:r w:rsidRPr="00D92598">
        <w:t>медицинской реабилитации взрослых,</w:t>
      </w:r>
    </w:p>
    <w:p w14:paraId="5E241B7A" w14:textId="77777777" w:rsidR="00D92598" w:rsidRPr="00D92598" w:rsidRDefault="00D92598">
      <w:pPr>
        <w:pStyle w:val="ConsPlusNormal"/>
        <w:jc w:val="right"/>
      </w:pPr>
      <w:r w:rsidRPr="00D92598">
        <w:t>утвержденному приказом</w:t>
      </w:r>
    </w:p>
    <w:p w14:paraId="2A3EF043" w14:textId="77777777" w:rsidR="00D92598" w:rsidRPr="00D92598" w:rsidRDefault="00D92598">
      <w:pPr>
        <w:pStyle w:val="ConsPlusNormal"/>
        <w:jc w:val="right"/>
      </w:pPr>
      <w:r w:rsidRPr="00D92598">
        <w:lastRenderedPageBreak/>
        <w:t>Министерства здравоохранения</w:t>
      </w:r>
    </w:p>
    <w:p w14:paraId="4B94051E" w14:textId="77777777" w:rsidR="00D92598" w:rsidRPr="00D92598" w:rsidRDefault="00D92598">
      <w:pPr>
        <w:pStyle w:val="ConsPlusNormal"/>
        <w:jc w:val="right"/>
      </w:pPr>
      <w:r w:rsidRPr="00D92598">
        <w:t>Российской Федерации</w:t>
      </w:r>
    </w:p>
    <w:p w14:paraId="08953462" w14:textId="77777777" w:rsidR="00D92598" w:rsidRPr="00D92598" w:rsidRDefault="00D92598">
      <w:pPr>
        <w:pStyle w:val="ConsPlusNormal"/>
        <w:jc w:val="right"/>
      </w:pPr>
      <w:r w:rsidRPr="00D92598">
        <w:t>от 31 июля 2020 г. N 788н</w:t>
      </w:r>
    </w:p>
    <w:p w14:paraId="5F0736F7" w14:textId="77777777" w:rsidR="00D92598" w:rsidRPr="00D92598" w:rsidRDefault="00D92598">
      <w:pPr>
        <w:pStyle w:val="ConsPlusNormal"/>
        <w:jc w:val="both"/>
      </w:pPr>
    </w:p>
    <w:p w14:paraId="32D497BE" w14:textId="77777777" w:rsidR="00D92598" w:rsidRPr="00D92598" w:rsidRDefault="00D92598">
      <w:pPr>
        <w:pStyle w:val="ConsPlusTitle"/>
        <w:jc w:val="center"/>
      </w:pPr>
      <w:bookmarkStart w:id="67" w:name="P6273"/>
      <w:bookmarkEnd w:id="67"/>
      <w:r w:rsidRPr="00D92598">
        <w:t>СТАНДАРТ ОСНАЩЕНИЯ ЦЕНТРА МЕДИЦИНСКОЙ РЕАБИЛИТАЦИИ</w:t>
      </w:r>
    </w:p>
    <w:p w14:paraId="20CE3116" w14:textId="77777777" w:rsidR="00D92598" w:rsidRPr="00D92598" w:rsidRDefault="00D92598">
      <w:pPr>
        <w:pStyle w:val="ConsPlusNormal"/>
        <w:jc w:val="center"/>
      </w:pPr>
    </w:p>
    <w:p w14:paraId="213DE366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биомеханической диагностики</w:t>
      </w:r>
    </w:p>
    <w:p w14:paraId="5E4981B1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52D7ADB8" w14:textId="77777777">
        <w:tc>
          <w:tcPr>
            <w:tcW w:w="794" w:type="dxa"/>
          </w:tcPr>
          <w:p w14:paraId="450141A3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5C3FD7FD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184DF395" w14:textId="18C2E4A5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</w:t>
            </w:r>
            <w:r w:rsidRPr="00D92598">
              <w:lastRenderedPageBreak/>
              <w:t>й классификации медицинского изделия &lt;3&gt;</w:t>
            </w:r>
          </w:p>
        </w:tc>
        <w:tc>
          <w:tcPr>
            <w:tcW w:w="2551" w:type="dxa"/>
          </w:tcPr>
          <w:p w14:paraId="01865979" w14:textId="08B2D262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A232F3B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07F7AE7E" w14:textId="77777777">
        <w:tc>
          <w:tcPr>
            <w:tcW w:w="794" w:type="dxa"/>
            <w:vAlign w:val="center"/>
          </w:tcPr>
          <w:p w14:paraId="37305588" w14:textId="181F75A7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544E10EE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14:paraId="51EC6216" w14:textId="77777777" w:rsidR="00D92598" w:rsidRPr="00D92598" w:rsidRDefault="00D92598">
            <w:pPr>
              <w:pStyle w:val="ConsPlusNormal"/>
              <w:jc w:val="center"/>
            </w:pPr>
            <w:r w:rsidRPr="00D92598">
              <w:t>116940</w:t>
            </w:r>
          </w:p>
        </w:tc>
        <w:tc>
          <w:tcPr>
            <w:tcW w:w="2551" w:type="dxa"/>
            <w:vAlign w:val="center"/>
          </w:tcPr>
          <w:p w14:paraId="747BC7D8" w14:textId="77777777" w:rsidR="00D92598" w:rsidRPr="00D92598" w:rsidRDefault="00D92598">
            <w:pPr>
              <w:pStyle w:val="ConsPlusNormal"/>
            </w:pPr>
            <w:r w:rsidRPr="00D92598"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14:paraId="4BAEB23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FAFEDE7" w14:textId="77777777">
        <w:tc>
          <w:tcPr>
            <w:tcW w:w="794" w:type="dxa"/>
            <w:vAlign w:val="center"/>
          </w:tcPr>
          <w:p w14:paraId="43EDC854" w14:textId="770541AE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142B0CF8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 с программным обеспечением</w:t>
            </w:r>
          </w:p>
        </w:tc>
        <w:tc>
          <w:tcPr>
            <w:tcW w:w="1417" w:type="dxa"/>
            <w:vAlign w:val="center"/>
          </w:tcPr>
          <w:p w14:paraId="529D4063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228380</w:t>
            </w:r>
          </w:p>
        </w:tc>
        <w:tc>
          <w:tcPr>
            <w:tcW w:w="2551" w:type="dxa"/>
            <w:vAlign w:val="center"/>
          </w:tcPr>
          <w:p w14:paraId="75BBFBF0" w14:textId="77777777" w:rsidR="00D92598" w:rsidRPr="00D92598" w:rsidRDefault="00D92598">
            <w:pPr>
              <w:pStyle w:val="ConsPlusNormal"/>
            </w:pPr>
            <w:r w:rsidRPr="00D92598">
              <w:t>Система стабилографии</w:t>
            </w:r>
          </w:p>
        </w:tc>
        <w:tc>
          <w:tcPr>
            <w:tcW w:w="1984" w:type="dxa"/>
            <w:vAlign w:val="center"/>
          </w:tcPr>
          <w:p w14:paraId="47BD2E8F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6FCB02C" w14:textId="77777777">
        <w:tc>
          <w:tcPr>
            <w:tcW w:w="794" w:type="dxa"/>
            <w:vAlign w:val="center"/>
          </w:tcPr>
          <w:p w14:paraId="5B469B78" w14:textId="013A50B0" w:rsidR="00D92598" w:rsidRPr="00D92598" w:rsidRDefault="00D92598">
            <w:pPr>
              <w:pStyle w:val="ConsPlusNormal"/>
              <w:jc w:val="center"/>
            </w:pPr>
            <w:r w:rsidRPr="00D92598">
              <w:t>3. &lt;1&gt;</w:t>
            </w:r>
          </w:p>
        </w:tc>
        <w:tc>
          <w:tcPr>
            <w:tcW w:w="2324" w:type="dxa"/>
            <w:vAlign w:val="center"/>
          </w:tcPr>
          <w:p w14:paraId="3EC741A8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14:paraId="7D2E958E" w14:textId="77777777" w:rsidR="00D92598" w:rsidRPr="00D92598" w:rsidRDefault="00D92598">
            <w:pPr>
              <w:pStyle w:val="ConsPlusNormal"/>
              <w:jc w:val="center"/>
            </w:pPr>
            <w:r w:rsidRPr="00D92598">
              <w:t>228390</w:t>
            </w:r>
          </w:p>
        </w:tc>
        <w:tc>
          <w:tcPr>
            <w:tcW w:w="2551" w:type="dxa"/>
            <w:vAlign w:val="center"/>
          </w:tcPr>
          <w:p w14:paraId="7F2C6C62" w14:textId="77777777" w:rsidR="00D92598" w:rsidRPr="00D92598" w:rsidRDefault="00D92598">
            <w:pPr>
              <w:pStyle w:val="ConsPlusNormal"/>
            </w:pPr>
            <w:r w:rsidRPr="00D92598"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14:paraId="6646D8E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D2C9EFD" w14:textId="77777777">
        <w:tc>
          <w:tcPr>
            <w:tcW w:w="794" w:type="dxa"/>
            <w:vAlign w:val="center"/>
          </w:tcPr>
          <w:p w14:paraId="66FF6B0A" w14:textId="37DB539A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6FBA3D6A" w14:textId="77777777" w:rsidR="00D92598" w:rsidRPr="00D92598" w:rsidRDefault="00D92598">
            <w:pPr>
              <w:pStyle w:val="ConsPlusNormal"/>
            </w:pPr>
            <w:r w:rsidRPr="00D92598">
              <w:t>Система для анализа нервно-мышечной функции, с отслеживанием движения</w:t>
            </w:r>
          </w:p>
        </w:tc>
        <w:tc>
          <w:tcPr>
            <w:tcW w:w="1417" w:type="dxa"/>
            <w:vAlign w:val="center"/>
          </w:tcPr>
          <w:p w14:paraId="56D30318" w14:textId="77777777" w:rsidR="00D92598" w:rsidRPr="00D92598" w:rsidRDefault="00D92598">
            <w:pPr>
              <w:pStyle w:val="ConsPlusNormal"/>
              <w:jc w:val="center"/>
            </w:pPr>
            <w:r w:rsidRPr="00D92598">
              <w:t>240770</w:t>
            </w:r>
          </w:p>
        </w:tc>
        <w:tc>
          <w:tcPr>
            <w:tcW w:w="2551" w:type="dxa"/>
            <w:vAlign w:val="center"/>
          </w:tcPr>
          <w:p w14:paraId="782A85A9" w14:textId="77777777" w:rsidR="00D92598" w:rsidRPr="00D92598" w:rsidRDefault="00D92598">
            <w:pPr>
              <w:pStyle w:val="ConsPlusNormal"/>
            </w:pPr>
            <w:r w:rsidRPr="00D92598">
              <w:t>Система для анализа нервно-мышечной функции, с отслеживанием движения</w:t>
            </w:r>
          </w:p>
        </w:tc>
        <w:tc>
          <w:tcPr>
            <w:tcW w:w="1984" w:type="dxa"/>
            <w:vAlign w:val="center"/>
          </w:tcPr>
          <w:p w14:paraId="12568B59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BE0A221" w14:textId="77777777">
        <w:tc>
          <w:tcPr>
            <w:tcW w:w="794" w:type="dxa"/>
            <w:vAlign w:val="center"/>
          </w:tcPr>
          <w:p w14:paraId="53DC1897" w14:textId="6E763CE2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DA83A0A" w14:textId="77777777" w:rsidR="00D92598" w:rsidRPr="00D92598" w:rsidRDefault="00D92598">
            <w:pPr>
              <w:pStyle w:val="ConsPlusNormal"/>
            </w:pPr>
            <w:r w:rsidRPr="00D92598">
              <w:t>Оборудование для подографии и подометрии</w:t>
            </w:r>
          </w:p>
        </w:tc>
        <w:tc>
          <w:tcPr>
            <w:tcW w:w="1417" w:type="dxa"/>
            <w:vAlign w:val="center"/>
          </w:tcPr>
          <w:p w14:paraId="79C75BA9" w14:textId="77777777" w:rsidR="00D92598" w:rsidRPr="00D92598" w:rsidRDefault="00D92598">
            <w:pPr>
              <w:pStyle w:val="ConsPlusNormal"/>
              <w:jc w:val="center"/>
            </w:pPr>
            <w:r w:rsidRPr="00D92598">
              <w:t>341860</w:t>
            </w:r>
          </w:p>
        </w:tc>
        <w:tc>
          <w:tcPr>
            <w:tcW w:w="2551" w:type="dxa"/>
            <w:vAlign w:val="center"/>
          </w:tcPr>
          <w:p w14:paraId="70144DEA" w14:textId="77777777" w:rsidR="00D92598" w:rsidRPr="00D92598" w:rsidRDefault="00D92598">
            <w:pPr>
              <w:pStyle w:val="ConsPlusNormal"/>
            </w:pPr>
            <w:r w:rsidRPr="00D92598">
              <w:t>Система для диагностики патологии стоп</w:t>
            </w:r>
          </w:p>
        </w:tc>
        <w:tc>
          <w:tcPr>
            <w:tcW w:w="1984" w:type="dxa"/>
            <w:vAlign w:val="center"/>
          </w:tcPr>
          <w:p w14:paraId="55FDFD06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43B88263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D92598" w:rsidRPr="00D92598" w14:paraId="714E9E0A" w14:textId="77777777">
        <w:tc>
          <w:tcPr>
            <w:tcW w:w="9069" w:type="dxa"/>
            <w:gridSpan w:val="3"/>
          </w:tcPr>
          <w:p w14:paraId="186EE4DD" w14:textId="77777777" w:rsidR="00D92598" w:rsidRPr="00D92598" w:rsidRDefault="00D92598">
            <w:pPr>
              <w:pStyle w:val="ConsPlusNormal"/>
              <w:jc w:val="center"/>
              <w:outlineLvl w:val="3"/>
            </w:pPr>
            <w:r w:rsidRPr="00D92598">
              <w:t>Прочее оборудование (оснащение)</w:t>
            </w:r>
          </w:p>
        </w:tc>
      </w:tr>
      <w:tr w:rsidR="00D92598" w:rsidRPr="00D92598" w14:paraId="6E3E6B78" w14:textId="77777777">
        <w:tc>
          <w:tcPr>
            <w:tcW w:w="7539" w:type="dxa"/>
            <w:gridSpan w:val="2"/>
          </w:tcPr>
          <w:p w14:paraId="7011E8D4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530" w:type="dxa"/>
          </w:tcPr>
          <w:p w14:paraId="7A1E0F5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14591491" w14:textId="77777777">
        <w:tc>
          <w:tcPr>
            <w:tcW w:w="793" w:type="dxa"/>
            <w:vAlign w:val="center"/>
          </w:tcPr>
          <w:p w14:paraId="6BADBAB9" w14:textId="3D994C95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6746" w:type="dxa"/>
            <w:vAlign w:val="center"/>
          </w:tcPr>
          <w:p w14:paraId="02E14D36" w14:textId="77777777" w:rsidR="00D92598" w:rsidRPr="00D92598" w:rsidRDefault="00D92598">
            <w:pPr>
              <w:pStyle w:val="ConsPlusNormal"/>
            </w:pPr>
            <w:r w:rsidRPr="00D92598">
              <w:t>Рабочее место врача с персональным компьютером и выходом в информационно-коммуникационную сеть</w:t>
            </w:r>
          </w:p>
        </w:tc>
        <w:tc>
          <w:tcPr>
            <w:tcW w:w="1530" w:type="dxa"/>
            <w:vAlign w:val="center"/>
          </w:tcPr>
          <w:p w14:paraId="185BC9CA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</w:tbl>
    <w:p w14:paraId="3876C269" w14:textId="77777777" w:rsidR="00D92598" w:rsidRPr="00D92598" w:rsidRDefault="00D92598">
      <w:pPr>
        <w:pStyle w:val="ConsPlusNormal"/>
        <w:jc w:val="both"/>
      </w:pPr>
    </w:p>
    <w:p w14:paraId="3F0D17C7" w14:textId="77777777" w:rsidR="00D92598" w:rsidRPr="00D92598" w:rsidRDefault="00D92598">
      <w:pPr>
        <w:pStyle w:val="ConsPlusTitle"/>
        <w:jc w:val="center"/>
        <w:outlineLvl w:val="2"/>
      </w:pPr>
      <w:r w:rsidRPr="00D92598">
        <w:t>Кабинет уродинамики Центра медицинской реабилитации</w:t>
      </w:r>
    </w:p>
    <w:p w14:paraId="7455FAC4" w14:textId="77777777" w:rsidR="00D92598" w:rsidRPr="00D92598" w:rsidRDefault="00D925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D92598" w:rsidRPr="00D92598" w14:paraId="6CF05872" w14:textId="77777777">
        <w:tc>
          <w:tcPr>
            <w:tcW w:w="794" w:type="dxa"/>
          </w:tcPr>
          <w:p w14:paraId="21822A5D" w14:textId="77777777" w:rsidR="00D92598" w:rsidRPr="00D92598" w:rsidRDefault="00D92598">
            <w:pPr>
              <w:pStyle w:val="ConsPlusNormal"/>
              <w:jc w:val="center"/>
            </w:pPr>
            <w:r w:rsidRPr="00D92598">
              <w:t>N п/п</w:t>
            </w:r>
          </w:p>
        </w:tc>
        <w:tc>
          <w:tcPr>
            <w:tcW w:w="2324" w:type="dxa"/>
          </w:tcPr>
          <w:p w14:paraId="19A000B0" w14:textId="77777777" w:rsidR="00D92598" w:rsidRPr="00D92598" w:rsidRDefault="00D92598">
            <w:pPr>
              <w:pStyle w:val="ConsPlusNormal"/>
              <w:jc w:val="center"/>
            </w:pPr>
            <w:r w:rsidRPr="00D92598">
              <w:t>Наименование оборудования</w:t>
            </w:r>
          </w:p>
        </w:tc>
        <w:tc>
          <w:tcPr>
            <w:tcW w:w="1417" w:type="dxa"/>
          </w:tcPr>
          <w:p w14:paraId="2A471DAE" w14:textId="380CB2FF" w:rsidR="00D92598" w:rsidRPr="00D92598" w:rsidRDefault="00D92598">
            <w:pPr>
              <w:pStyle w:val="ConsPlusNormal"/>
              <w:jc w:val="center"/>
            </w:pPr>
            <w:r w:rsidRPr="00D92598">
              <w:t>Код вида Номенклатурной классификац</w:t>
            </w:r>
            <w:r w:rsidRPr="00D92598">
              <w:lastRenderedPageBreak/>
              <w:t>ии медицинского изделия &lt;3&gt;</w:t>
            </w:r>
          </w:p>
        </w:tc>
        <w:tc>
          <w:tcPr>
            <w:tcW w:w="2551" w:type="dxa"/>
          </w:tcPr>
          <w:p w14:paraId="054A6977" w14:textId="5CE5C1F5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Наименование вида Номенклатурной классификации медицинских изделий</w:t>
            </w:r>
          </w:p>
        </w:tc>
        <w:tc>
          <w:tcPr>
            <w:tcW w:w="1984" w:type="dxa"/>
          </w:tcPr>
          <w:p w14:paraId="12BCB820" w14:textId="77777777" w:rsidR="00D92598" w:rsidRPr="00D92598" w:rsidRDefault="00D92598">
            <w:pPr>
              <w:pStyle w:val="ConsPlusNormal"/>
              <w:jc w:val="center"/>
            </w:pPr>
            <w:r w:rsidRPr="00D92598">
              <w:t>Количество</w:t>
            </w:r>
          </w:p>
        </w:tc>
      </w:tr>
      <w:tr w:rsidR="00D92598" w:rsidRPr="00D92598" w14:paraId="360B0C70" w14:textId="77777777">
        <w:tc>
          <w:tcPr>
            <w:tcW w:w="794" w:type="dxa"/>
            <w:vAlign w:val="center"/>
          </w:tcPr>
          <w:p w14:paraId="5B7E0FCA" w14:textId="56A3CB8A" w:rsidR="00D92598" w:rsidRPr="00D92598" w:rsidRDefault="00D92598">
            <w:pPr>
              <w:pStyle w:val="ConsPlusNormal"/>
              <w:jc w:val="center"/>
            </w:pPr>
            <w:r w:rsidRPr="00D92598">
              <w:t>1. &lt;1&gt;</w:t>
            </w:r>
          </w:p>
        </w:tc>
        <w:tc>
          <w:tcPr>
            <w:tcW w:w="2324" w:type="dxa"/>
            <w:vAlign w:val="center"/>
          </w:tcPr>
          <w:p w14:paraId="0E309453" w14:textId="77777777" w:rsidR="00D92598" w:rsidRPr="00D92598" w:rsidRDefault="00D92598">
            <w:pPr>
              <w:pStyle w:val="ConsPlusNormal"/>
            </w:pPr>
            <w:r w:rsidRPr="00D92598">
              <w:t>Машина, моющая/дезинфицирующая для эндоскопов</w:t>
            </w:r>
          </w:p>
        </w:tc>
        <w:tc>
          <w:tcPr>
            <w:tcW w:w="1417" w:type="dxa"/>
            <w:vAlign w:val="center"/>
          </w:tcPr>
          <w:p w14:paraId="78B6E2C1" w14:textId="77777777" w:rsidR="00D92598" w:rsidRPr="00D92598" w:rsidRDefault="00D92598">
            <w:pPr>
              <w:pStyle w:val="ConsPlusNormal"/>
              <w:jc w:val="center"/>
            </w:pPr>
            <w:r w:rsidRPr="00D92598">
              <w:t>271600</w:t>
            </w:r>
          </w:p>
        </w:tc>
        <w:tc>
          <w:tcPr>
            <w:tcW w:w="2551" w:type="dxa"/>
            <w:vAlign w:val="center"/>
          </w:tcPr>
          <w:p w14:paraId="1B260592" w14:textId="77777777" w:rsidR="00D92598" w:rsidRPr="00D92598" w:rsidRDefault="00D92598">
            <w:pPr>
              <w:pStyle w:val="ConsPlusNormal"/>
            </w:pPr>
            <w:r w:rsidRPr="00D92598">
              <w:t>Машина, моющая/дезинфицирующая для эндоскопов</w:t>
            </w:r>
          </w:p>
        </w:tc>
        <w:tc>
          <w:tcPr>
            <w:tcW w:w="1984" w:type="dxa"/>
            <w:vAlign w:val="center"/>
          </w:tcPr>
          <w:p w14:paraId="1CB0647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EE0C84F" w14:textId="77777777">
        <w:tc>
          <w:tcPr>
            <w:tcW w:w="794" w:type="dxa"/>
            <w:vAlign w:val="center"/>
          </w:tcPr>
          <w:p w14:paraId="60E8EB0B" w14:textId="3A1842D3" w:rsidR="00D92598" w:rsidRPr="00D92598" w:rsidRDefault="00D92598">
            <w:pPr>
              <w:pStyle w:val="ConsPlusNormal"/>
              <w:jc w:val="center"/>
            </w:pPr>
            <w:r w:rsidRPr="00D92598">
              <w:t>2. &lt;1&gt;</w:t>
            </w:r>
          </w:p>
        </w:tc>
        <w:tc>
          <w:tcPr>
            <w:tcW w:w="2324" w:type="dxa"/>
            <w:vAlign w:val="center"/>
          </w:tcPr>
          <w:p w14:paraId="628DF456" w14:textId="77777777" w:rsidR="00D92598" w:rsidRPr="00D92598" w:rsidRDefault="00D92598">
            <w:pPr>
              <w:pStyle w:val="ConsPlusNormal"/>
            </w:pPr>
            <w:r w:rsidRPr="00D92598">
              <w:t>Стол гинекологический для осмотра/терапевтических процедур</w:t>
            </w:r>
          </w:p>
        </w:tc>
        <w:tc>
          <w:tcPr>
            <w:tcW w:w="1417" w:type="dxa"/>
            <w:vAlign w:val="center"/>
          </w:tcPr>
          <w:p w14:paraId="7AE3844B" w14:textId="77777777" w:rsidR="00D92598" w:rsidRPr="00D92598" w:rsidRDefault="00D92598">
            <w:pPr>
              <w:pStyle w:val="ConsPlusNormal"/>
              <w:jc w:val="center"/>
            </w:pPr>
            <w:r w:rsidRPr="00D92598">
              <w:t>151550</w:t>
            </w:r>
          </w:p>
        </w:tc>
        <w:tc>
          <w:tcPr>
            <w:tcW w:w="2551" w:type="dxa"/>
            <w:vAlign w:val="center"/>
          </w:tcPr>
          <w:p w14:paraId="05573786" w14:textId="77777777" w:rsidR="00D92598" w:rsidRPr="00D92598" w:rsidRDefault="00D92598">
            <w:pPr>
              <w:pStyle w:val="ConsPlusNormal"/>
            </w:pPr>
            <w:r w:rsidRPr="00D92598">
              <w:t>Стол гинекологический для осмотра/терапевтических процедур, механический</w:t>
            </w:r>
          </w:p>
        </w:tc>
        <w:tc>
          <w:tcPr>
            <w:tcW w:w="1984" w:type="dxa"/>
            <w:vAlign w:val="center"/>
          </w:tcPr>
          <w:p w14:paraId="7DF9AFF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669D86D" w14:textId="77777777">
        <w:tc>
          <w:tcPr>
            <w:tcW w:w="794" w:type="dxa"/>
            <w:vMerge w:val="restart"/>
            <w:vAlign w:val="center"/>
          </w:tcPr>
          <w:p w14:paraId="40716B6C" w14:textId="6E247E2A" w:rsidR="00D92598" w:rsidRPr="00D92598" w:rsidRDefault="00D92598">
            <w:pPr>
              <w:pStyle w:val="ConsPlusNormal"/>
              <w:jc w:val="center"/>
            </w:pPr>
            <w:r w:rsidRPr="00D92598">
              <w:t>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5A32D74A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 с электропитанием</w:t>
            </w:r>
          </w:p>
        </w:tc>
        <w:tc>
          <w:tcPr>
            <w:tcW w:w="1417" w:type="dxa"/>
            <w:vAlign w:val="center"/>
          </w:tcPr>
          <w:p w14:paraId="6B7A0F8A" w14:textId="77777777" w:rsidR="00D92598" w:rsidRPr="00D92598" w:rsidRDefault="00D92598">
            <w:pPr>
              <w:pStyle w:val="ConsPlusNormal"/>
              <w:jc w:val="center"/>
            </w:pPr>
            <w:r w:rsidRPr="00D92598">
              <w:t>238570</w:t>
            </w:r>
          </w:p>
        </w:tc>
        <w:tc>
          <w:tcPr>
            <w:tcW w:w="2551" w:type="dxa"/>
            <w:vAlign w:val="center"/>
          </w:tcPr>
          <w:p w14:paraId="44B32349" w14:textId="77777777" w:rsidR="00D92598" w:rsidRPr="00D92598" w:rsidRDefault="00D92598">
            <w:pPr>
              <w:pStyle w:val="ConsPlusNormal"/>
            </w:pPr>
            <w:r w:rsidRPr="00D92598"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14:paraId="275D6EA1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C384F2E" w14:textId="77777777">
        <w:tc>
          <w:tcPr>
            <w:tcW w:w="794" w:type="dxa"/>
            <w:vMerge/>
          </w:tcPr>
          <w:p w14:paraId="65A0A171" w14:textId="77777777" w:rsidR="00D92598" w:rsidRPr="00D92598" w:rsidRDefault="00D92598"/>
        </w:tc>
        <w:tc>
          <w:tcPr>
            <w:tcW w:w="2324" w:type="dxa"/>
            <w:vMerge/>
          </w:tcPr>
          <w:p w14:paraId="5E5E4FB4" w14:textId="77777777" w:rsidR="00D92598" w:rsidRPr="00D92598" w:rsidRDefault="00D92598"/>
        </w:tc>
        <w:tc>
          <w:tcPr>
            <w:tcW w:w="1417" w:type="dxa"/>
            <w:vAlign w:val="center"/>
          </w:tcPr>
          <w:p w14:paraId="63249C8E" w14:textId="77777777" w:rsidR="00D92598" w:rsidRPr="00D92598" w:rsidRDefault="00D92598">
            <w:pPr>
              <w:pStyle w:val="ConsPlusNormal"/>
              <w:jc w:val="center"/>
            </w:pPr>
            <w:r w:rsidRPr="00D92598">
              <w:t>248490</w:t>
            </w:r>
          </w:p>
        </w:tc>
        <w:tc>
          <w:tcPr>
            <w:tcW w:w="2551" w:type="dxa"/>
            <w:vAlign w:val="center"/>
          </w:tcPr>
          <w:p w14:paraId="0E96F092" w14:textId="77777777" w:rsidR="00D92598" w:rsidRPr="00D92598" w:rsidRDefault="00D92598">
            <w:pPr>
              <w:pStyle w:val="ConsPlusNormal"/>
            </w:pPr>
            <w:r w:rsidRPr="00D92598">
              <w:t>Негатоскоп для радиографических снимков большой оптической п</w:t>
            </w:r>
            <w:r w:rsidRPr="00D92598">
              <w:lastRenderedPageBreak/>
              <w:t>лотности</w:t>
            </w:r>
          </w:p>
        </w:tc>
        <w:tc>
          <w:tcPr>
            <w:tcW w:w="1984" w:type="dxa"/>
            <w:vMerge/>
          </w:tcPr>
          <w:p w14:paraId="4F97C39D" w14:textId="77777777" w:rsidR="00D92598" w:rsidRPr="00D92598" w:rsidRDefault="00D92598"/>
        </w:tc>
      </w:tr>
      <w:tr w:rsidR="00D92598" w:rsidRPr="00D92598" w14:paraId="0692570D" w14:textId="77777777">
        <w:tc>
          <w:tcPr>
            <w:tcW w:w="794" w:type="dxa"/>
            <w:vAlign w:val="center"/>
          </w:tcPr>
          <w:p w14:paraId="674255D3" w14:textId="30D0B0CD" w:rsidR="00D92598" w:rsidRPr="00D92598" w:rsidRDefault="00D92598">
            <w:pPr>
              <w:pStyle w:val="ConsPlusNormal"/>
              <w:jc w:val="center"/>
            </w:pPr>
            <w:r w:rsidRPr="00D92598">
              <w:t>4. &lt;1&gt;</w:t>
            </w:r>
          </w:p>
        </w:tc>
        <w:tc>
          <w:tcPr>
            <w:tcW w:w="2324" w:type="dxa"/>
            <w:vAlign w:val="center"/>
          </w:tcPr>
          <w:p w14:paraId="76E36FBE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14:paraId="0E42C20A" w14:textId="77777777" w:rsidR="00D92598" w:rsidRPr="00D92598" w:rsidRDefault="00D92598">
            <w:pPr>
              <w:pStyle w:val="ConsPlusNormal"/>
              <w:jc w:val="center"/>
            </w:pPr>
            <w:r w:rsidRPr="00D92598">
              <w:t>152690</w:t>
            </w:r>
          </w:p>
        </w:tc>
        <w:tc>
          <w:tcPr>
            <w:tcW w:w="2551" w:type="dxa"/>
            <w:vAlign w:val="center"/>
          </w:tcPr>
          <w:p w14:paraId="321AB068" w14:textId="77777777" w:rsidR="00D92598" w:rsidRPr="00D92598" w:rsidRDefault="00D92598">
            <w:pPr>
              <w:pStyle w:val="ConsPlusNormal"/>
            </w:pPr>
            <w:r w:rsidRPr="00D92598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14:paraId="44EE572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594C224" w14:textId="77777777">
        <w:tc>
          <w:tcPr>
            <w:tcW w:w="794" w:type="dxa"/>
            <w:vAlign w:val="center"/>
          </w:tcPr>
          <w:p w14:paraId="37224612" w14:textId="3341A1E0" w:rsidR="00D92598" w:rsidRPr="00D92598" w:rsidRDefault="00D92598">
            <w:pPr>
              <w:pStyle w:val="ConsPlusNormal"/>
              <w:jc w:val="center"/>
            </w:pPr>
            <w:r w:rsidRPr="00D92598">
              <w:t>5. &lt;1&gt;</w:t>
            </w:r>
          </w:p>
        </w:tc>
        <w:tc>
          <w:tcPr>
            <w:tcW w:w="2324" w:type="dxa"/>
            <w:vAlign w:val="center"/>
          </w:tcPr>
          <w:p w14:paraId="38E6EACB" w14:textId="77777777" w:rsidR="00D92598" w:rsidRPr="00D92598" w:rsidRDefault="00D92598">
            <w:pPr>
              <w:pStyle w:val="ConsPlusNormal"/>
            </w:pPr>
            <w:r w:rsidRPr="00D92598">
              <w:t>Флуометр мочевой, многоразового использования</w:t>
            </w:r>
          </w:p>
        </w:tc>
        <w:tc>
          <w:tcPr>
            <w:tcW w:w="1417" w:type="dxa"/>
            <w:vAlign w:val="center"/>
          </w:tcPr>
          <w:p w14:paraId="0DCA47D0" w14:textId="77777777" w:rsidR="00D92598" w:rsidRPr="00D92598" w:rsidRDefault="00D92598">
            <w:pPr>
              <w:pStyle w:val="ConsPlusNormal"/>
              <w:jc w:val="center"/>
            </w:pPr>
            <w:r w:rsidRPr="00D92598">
              <w:t>149620</w:t>
            </w:r>
          </w:p>
        </w:tc>
        <w:tc>
          <w:tcPr>
            <w:tcW w:w="2551" w:type="dxa"/>
            <w:vAlign w:val="center"/>
          </w:tcPr>
          <w:p w14:paraId="2431B6C7" w14:textId="77777777" w:rsidR="00D92598" w:rsidRPr="00D92598" w:rsidRDefault="00D92598">
            <w:pPr>
              <w:pStyle w:val="ConsPlusNormal"/>
            </w:pPr>
            <w:r w:rsidRPr="00D92598">
              <w:t>Флоуметр мочевой,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223DBD5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9E9BE59" w14:textId="77777777">
        <w:tc>
          <w:tcPr>
            <w:tcW w:w="794" w:type="dxa"/>
            <w:vAlign w:val="center"/>
          </w:tcPr>
          <w:p w14:paraId="26E8A045" w14:textId="2ACDDD11" w:rsidR="00D92598" w:rsidRPr="00D92598" w:rsidRDefault="00D92598">
            <w:pPr>
              <w:pStyle w:val="ConsPlusNormal"/>
              <w:jc w:val="center"/>
            </w:pPr>
            <w:r w:rsidRPr="00D92598">
              <w:t>6. &lt;1&gt;</w:t>
            </w:r>
          </w:p>
        </w:tc>
        <w:tc>
          <w:tcPr>
            <w:tcW w:w="2324" w:type="dxa"/>
            <w:vAlign w:val="center"/>
          </w:tcPr>
          <w:p w14:paraId="45592B97" w14:textId="77777777" w:rsidR="00D92598" w:rsidRPr="00D92598" w:rsidRDefault="00D92598">
            <w:pPr>
              <w:pStyle w:val="ConsPlusNormal"/>
            </w:pPr>
            <w:r w:rsidRPr="00D92598">
              <w:t>Цистоскоп жесткий</w:t>
            </w:r>
          </w:p>
        </w:tc>
        <w:tc>
          <w:tcPr>
            <w:tcW w:w="1417" w:type="dxa"/>
            <w:vAlign w:val="center"/>
          </w:tcPr>
          <w:p w14:paraId="08EA265C" w14:textId="77777777" w:rsidR="00D92598" w:rsidRPr="00D92598" w:rsidRDefault="00D92598">
            <w:pPr>
              <w:pStyle w:val="ConsPlusNormal"/>
              <w:jc w:val="center"/>
            </w:pPr>
            <w:r w:rsidRPr="00D92598">
              <w:t>144240</w:t>
            </w:r>
          </w:p>
        </w:tc>
        <w:tc>
          <w:tcPr>
            <w:tcW w:w="2551" w:type="dxa"/>
            <w:vAlign w:val="center"/>
          </w:tcPr>
          <w:p w14:paraId="19CE5D7C" w14:textId="77777777" w:rsidR="00D92598" w:rsidRPr="00D92598" w:rsidRDefault="00D92598">
            <w:pPr>
              <w:pStyle w:val="ConsPlusNormal"/>
            </w:pPr>
            <w:r w:rsidRPr="00D92598">
              <w:t>Цистоскоп жесткий</w:t>
            </w:r>
          </w:p>
        </w:tc>
        <w:tc>
          <w:tcPr>
            <w:tcW w:w="1984" w:type="dxa"/>
            <w:vAlign w:val="center"/>
          </w:tcPr>
          <w:p w14:paraId="1CE50B2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27B60B8" w14:textId="77777777">
        <w:tc>
          <w:tcPr>
            <w:tcW w:w="794" w:type="dxa"/>
            <w:vAlign w:val="center"/>
          </w:tcPr>
          <w:p w14:paraId="37381461" w14:textId="7669D17C" w:rsidR="00D92598" w:rsidRPr="00D92598" w:rsidRDefault="00D92598">
            <w:pPr>
              <w:pStyle w:val="ConsPlusNormal"/>
              <w:jc w:val="center"/>
            </w:pPr>
            <w:r w:rsidRPr="00D92598">
              <w:t>7. &lt;1&gt;</w:t>
            </w:r>
          </w:p>
        </w:tc>
        <w:tc>
          <w:tcPr>
            <w:tcW w:w="2324" w:type="dxa"/>
            <w:vAlign w:val="center"/>
          </w:tcPr>
          <w:p w14:paraId="7D72A1FB" w14:textId="77777777" w:rsidR="00D92598" w:rsidRPr="00D92598" w:rsidRDefault="00D92598">
            <w:pPr>
              <w:pStyle w:val="ConsPlusNormal"/>
            </w:pPr>
            <w:r w:rsidRPr="00D92598">
              <w:t>Цистонефроскоп оптоволоконный гибкий</w:t>
            </w:r>
          </w:p>
        </w:tc>
        <w:tc>
          <w:tcPr>
            <w:tcW w:w="1417" w:type="dxa"/>
            <w:vAlign w:val="center"/>
          </w:tcPr>
          <w:p w14:paraId="31BD04BC" w14:textId="77777777" w:rsidR="00D92598" w:rsidRPr="00D92598" w:rsidRDefault="00D92598">
            <w:pPr>
              <w:pStyle w:val="ConsPlusNormal"/>
              <w:jc w:val="center"/>
            </w:pPr>
            <w:r w:rsidRPr="00D92598">
              <w:t>179220</w:t>
            </w:r>
          </w:p>
        </w:tc>
        <w:tc>
          <w:tcPr>
            <w:tcW w:w="2551" w:type="dxa"/>
            <w:vAlign w:val="center"/>
          </w:tcPr>
          <w:p w14:paraId="3B6B5F2A" w14:textId="77777777" w:rsidR="00D92598" w:rsidRPr="00D92598" w:rsidRDefault="00D92598">
            <w:pPr>
              <w:pStyle w:val="ConsPlusNormal"/>
            </w:pPr>
            <w:r w:rsidRPr="00D92598">
              <w:t>Цистонефроскоп оптоволоконный гибкий</w:t>
            </w:r>
          </w:p>
        </w:tc>
        <w:tc>
          <w:tcPr>
            <w:tcW w:w="1984" w:type="dxa"/>
            <w:vAlign w:val="center"/>
          </w:tcPr>
          <w:p w14:paraId="212E90F2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C37F537" w14:textId="77777777">
        <w:tc>
          <w:tcPr>
            <w:tcW w:w="794" w:type="dxa"/>
            <w:vAlign w:val="center"/>
          </w:tcPr>
          <w:p w14:paraId="223A2D4A" w14:textId="7FB2CE06" w:rsidR="00D92598" w:rsidRPr="00D92598" w:rsidRDefault="00D92598">
            <w:pPr>
              <w:pStyle w:val="ConsPlusNormal"/>
              <w:jc w:val="center"/>
            </w:pPr>
            <w:r w:rsidRPr="00D92598">
              <w:t>8. &lt;1&gt;</w:t>
            </w:r>
          </w:p>
        </w:tc>
        <w:tc>
          <w:tcPr>
            <w:tcW w:w="2324" w:type="dxa"/>
            <w:vAlign w:val="center"/>
          </w:tcPr>
          <w:p w14:paraId="2CE83D6F" w14:textId="77777777" w:rsidR="00D92598" w:rsidRPr="00D92598" w:rsidRDefault="00D92598">
            <w:pPr>
              <w:pStyle w:val="ConsPlusNormal"/>
            </w:pPr>
            <w:r w:rsidRPr="00D92598">
              <w:t>Видеоцистоскоп гибкий, многоразового использования</w:t>
            </w:r>
          </w:p>
        </w:tc>
        <w:tc>
          <w:tcPr>
            <w:tcW w:w="1417" w:type="dxa"/>
            <w:vAlign w:val="center"/>
          </w:tcPr>
          <w:p w14:paraId="6489A516" w14:textId="77777777" w:rsidR="00D92598" w:rsidRPr="00D92598" w:rsidRDefault="00D92598">
            <w:pPr>
              <w:pStyle w:val="ConsPlusNormal"/>
              <w:jc w:val="center"/>
            </w:pPr>
            <w:r w:rsidRPr="00D92598">
              <w:t>179720</w:t>
            </w:r>
          </w:p>
        </w:tc>
        <w:tc>
          <w:tcPr>
            <w:tcW w:w="2551" w:type="dxa"/>
            <w:vAlign w:val="center"/>
          </w:tcPr>
          <w:p w14:paraId="0F8F2E10" w14:textId="77777777" w:rsidR="00D92598" w:rsidRPr="00D92598" w:rsidRDefault="00D92598">
            <w:pPr>
              <w:pStyle w:val="ConsPlusNormal"/>
            </w:pPr>
            <w:r w:rsidRPr="00D92598">
              <w:t>Видеоцистоскоп гибкий, многоразового использования</w:t>
            </w:r>
          </w:p>
        </w:tc>
        <w:tc>
          <w:tcPr>
            <w:tcW w:w="1984" w:type="dxa"/>
            <w:vAlign w:val="center"/>
          </w:tcPr>
          <w:p w14:paraId="02E6D2F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75A3B5C" w14:textId="77777777">
        <w:tc>
          <w:tcPr>
            <w:tcW w:w="794" w:type="dxa"/>
            <w:vAlign w:val="center"/>
          </w:tcPr>
          <w:p w14:paraId="39C7349F" w14:textId="54E7B73E" w:rsidR="00D92598" w:rsidRPr="00D92598" w:rsidRDefault="00D92598">
            <w:pPr>
              <w:pStyle w:val="ConsPlusNormal"/>
              <w:jc w:val="center"/>
            </w:pPr>
            <w:r w:rsidRPr="00D92598">
              <w:t>9. &lt;1&gt;</w:t>
            </w:r>
          </w:p>
        </w:tc>
        <w:tc>
          <w:tcPr>
            <w:tcW w:w="2324" w:type="dxa"/>
            <w:vAlign w:val="center"/>
          </w:tcPr>
          <w:p w14:paraId="2A3A8910" w14:textId="77777777" w:rsidR="00D92598" w:rsidRPr="00D92598" w:rsidRDefault="00D92598">
            <w:pPr>
              <w:pStyle w:val="ConsPlusNormal"/>
            </w:pPr>
            <w:r w:rsidRPr="00D92598">
              <w:t>Пистолет биопсийный с боковым вырезом, многоразового использования</w:t>
            </w:r>
          </w:p>
        </w:tc>
        <w:tc>
          <w:tcPr>
            <w:tcW w:w="1417" w:type="dxa"/>
            <w:vAlign w:val="center"/>
          </w:tcPr>
          <w:p w14:paraId="22A8E15D" w14:textId="77777777" w:rsidR="00D92598" w:rsidRPr="00D92598" w:rsidRDefault="00D92598">
            <w:pPr>
              <w:pStyle w:val="ConsPlusNormal"/>
              <w:jc w:val="center"/>
            </w:pPr>
            <w:r w:rsidRPr="00D92598">
              <w:t>232720</w:t>
            </w:r>
          </w:p>
        </w:tc>
        <w:tc>
          <w:tcPr>
            <w:tcW w:w="2551" w:type="dxa"/>
            <w:vAlign w:val="center"/>
          </w:tcPr>
          <w:p w14:paraId="43DA6941" w14:textId="77777777" w:rsidR="00D92598" w:rsidRPr="00D92598" w:rsidRDefault="00D92598">
            <w:pPr>
              <w:pStyle w:val="ConsPlusNormal"/>
            </w:pPr>
            <w:r w:rsidRPr="00D92598">
              <w:t>Пистолет биопсийный с боковым вырезом, многоразового использования</w:t>
            </w:r>
          </w:p>
        </w:tc>
        <w:tc>
          <w:tcPr>
            <w:tcW w:w="1984" w:type="dxa"/>
            <w:vAlign w:val="center"/>
          </w:tcPr>
          <w:p w14:paraId="2D04AC7E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80041F4" w14:textId="77777777">
        <w:tc>
          <w:tcPr>
            <w:tcW w:w="794" w:type="dxa"/>
            <w:vMerge w:val="restart"/>
            <w:vAlign w:val="center"/>
          </w:tcPr>
          <w:p w14:paraId="4BA40D3E" w14:textId="522970D7" w:rsidR="00D92598" w:rsidRPr="00D92598" w:rsidRDefault="00D92598">
            <w:pPr>
              <w:pStyle w:val="ConsPlusNormal"/>
              <w:jc w:val="center"/>
            </w:pPr>
            <w:r w:rsidRPr="00D92598">
              <w:t>10. &lt;1&gt;</w:t>
            </w:r>
          </w:p>
        </w:tc>
        <w:tc>
          <w:tcPr>
            <w:tcW w:w="2324" w:type="dxa"/>
            <w:vMerge w:val="restart"/>
            <w:vAlign w:val="center"/>
          </w:tcPr>
          <w:p w14:paraId="6F9CCEAD" w14:textId="77777777" w:rsidR="00D92598" w:rsidRPr="00D92598" w:rsidRDefault="00D92598">
            <w:pPr>
              <w:pStyle w:val="ConsPlusNormal"/>
            </w:pPr>
            <w:r w:rsidRPr="00D92598">
              <w:t>Игла для биопсии предстательной железы</w:t>
            </w:r>
          </w:p>
        </w:tc>
        <w:tc>
          <w:tcPr>
            <w:tcW w:w="1417" w:type="dxa"/>
            <w:vAlign w:val="center"/>
          </w:tcPr>
          <w:p w14:paraId="6DB1A3CD" w14:textId="77777777" w:rsidR="00D92598" w:rsidRPr="00D92598" w:rsidRDefault="00D92598">
            <w:pPr>
              <w:pStyle w:val="ConsPlusNormal"/>
              <w:jc w:val="center"/>
            </w:pPr>
            <w:r w:rsidRPr="00D92598">
              <w:t>180000</w:t>
            </w:r>
          </w:p>
        </w:tc>
        <w:tc>
          <w:tcPr>
            <w:tcW w:w="2551" w:type="dxa"/>
            <w:vAlign w:val="center"/>
          </w:tcPr>
          <w:p w14:paraId="52E5F179" w14:textId="77777777" w:rsidR="00D92598" w:rsidRPr="00D92598" w:rsidRDefault="00D92598">
            <w:pPr>
              <w:pStyle w:val="ConsPlusNormal"/>
            </w:pPr>
            <w:r w:rsidRPr="00D92598">
              <w:t>Наконечник/игла для биопсии к гибкому эндоскопу</w:t>
            </w:r>
          </w:p>
        </w:tc>
        <w:tc>
          <w:tcPr>
            <w:tcW w:w="1984" w:type="dxa"/>
            <w:vAlign w:val="center"/>
          </w:tcPr>
          <w:p w14:paraId="5A6D8E7D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  <w:tr w:rsidR="00D92598" w:rsidRPr="00D92598" w14:paraId="5B111A2F" w14:textId="77777777">
        <w:tc>
          <w:tcPr>
            <w:tcW w:w="794" w:type="dxa"/>
            <w:vMerge/>
          </w:tcPr>
          <w:p w14:paraId="7CEF00BC" w14:textId="77777777" w:rsidR="00D92598" w:rsidRPr="00D92598" w:rsidRDefault="00D92598"/>
        </w:tc>
        <w:tc>
          <w:tcPr>
            <w:tcW w:w="2324" w:type="dxa"/>
            <w:vMerge/>
          </w:tcPr>
          <w:p w14:paraId="77FC16FE" w14:textId="77777777" w:rsidR="00D92598" w:rsidRPr="00D92598" w:rsidRDefault="00D92598"/>
        </w:tc>
        <w:tc>
          <w:tcPr>
            <w:tcW w:w="1417" w:type="dxa"/>
            <w:vAlign w:val="center"/>
          </w:tcPr>
          <w:p w14:paraId="1D0B014A" w14:textId="77777777" w:rsidR="00D92598" w:rsidRPr="00D92598" w:rsidRDefault="00D92598">
            <w:pPr>
              <w:pStyle w:val="ConsPlusNormal"/>
              <w:jc w:val="center"/>
            </w:pPr>
            <w:r w:rsidRPr="00D92598">
              <w:t>281480</w:t>
            </w:r>
          </w:p>
        </w:tc>
        <w:tc>
          <w:tcPr>
            <w:tcW w:w="2551" w:type="dxa"/>
            <w:vAlign w:val="center"/>
          </w:tcPr>
          <w:p w14:paraId="4A3D46D4" w14:textId="77777777" w:rsidR="00D92598" w:rsidRPr="00D92598" w:rsidRDefault="00D92598">
            <w:pPr>
              <w:pStyle w:val="ConsPlusNormal"/>
            </w:pPr>
            <w:r w:rsidRPr="00D92598">
              <w:t>Игла для биопсии простаты</w:t>
            </w:r>
          </w:p>
        </w:tc>
        <w:tc>
          <w:tcPr>
            <w:tcW w:w="1984" w:type="dxa"/>
            <w:vAlign w:val="center"/>
          </w:tcPr>
          <w:p w14:paraId="2BD30FC7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FA7FC27" w14:textId="77777777">
        <w:tc>
          <w:tcPr>
            <w:tcW w:w="794" w:type="dxa"/>
            <w:vMerge w:val="restart"/>
            <w:vAlign w:val="center"/>
          </w:tcPr>
          <w:p w14:paraId="3A26758F" w14:textId="04A435B6" w:rsidR="00D92598" w:rsidRPr="00D92598" w:rsidRDefault="00D92598">
            <w:pPr>
              <w:pStyle w:val="ConsPlusNormal"/>
              <w:jc w:val="center"/>
            </w:pPr>
            <w:r w:rsidRPr="00D92598">
              <w:t xml:space="preserve">11. </w:t>
            </w:r>
            <w:r w:rsidRPr="00D92598">
              <w:lastRenderedPageBreak/>
              <w:t>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7078CBC8" w14:textId="77777777" w:rsidR="00D92598" w:rsidRPr="00D92598" w:rsidRDefault="00D92598">
            <w:pPr>
              <w:pStyle w:val="ConsPlusNormal"/>
            </w:pPr>
            <w:r w:rsidRPr="00D92598">
              <w:lastRenderedPageBreak/>
              <w:t xml:space="preserve">Набор уретральных </w:t>
            </w:r>
            <w:r w:rsidRPr="00D92598">
              <w:lastRenderedPageBreak/>
              <w:t>бужей (жестких)</w:t>
            </w:r>
          </w:p>
        </w:tc>
        <w:tc>
          <w:tcPr>
            <w:tcW w:w="1417" w:type="dxa"/>
            <w:vAlign w:val="center"/>
          </w:tcPr>
          <w:p w14:paraId="652EB9E1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176360</w:t>
            </w:r>
          </w:p>
        </w:tc>
        <w:tc>
          <w:tcPr>
            <w:tcW w:w="2551" w:type="dxa"/>
            <w:vAlign w:val="center"/>
          </w:tcPr>
          <w:p w14:paraId="4C9DE140" w14:textId="77777777" w:rsidR="00D92598" w:rsidRPr="00D92598" w:rsidRDefault="00D92598">
            <w:pPr>
              <w:pStyle w:val="ConsPlusNormal"/>
            </w:pPr>
            <w:r w:rsidRPr="00D92598">
              <w:t xml:space="preserve">Буж уретральный, </w:t>
            </w:r>
            <w:r w:rsidRPr="00D92598">
              <w:lastRenderedPageBreak/>
              <w:t>одноразового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14:paraId="5FD73F65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13751788" w14:textId="77777777">
        <w:tc>
          <w:tcPr>
            <w:tcW w:w="794" w:type="dxa"/>
            <w:vMerge/>
          </w:tcPr>
          <w:p w14:paraId="4A8144AD" w14:textId="77777777" w:rsidR="00D92598" w:rsidRPr="00D92598" w:rsidRDefault="00D92598"/>
        </w:tc>
        <w:tc>
          <w:tcPr>
            <w:tcW w:w="2324" w:type="dxa"/>
            <w:vMerge/>
          </w:tcPr>
          <w:p w14:paraId="5C3478E3" w14:textId="77777777" w:rsidR="00D92598" w:rsidRPr="00D92598" w:rsidRDefault="00D92598"/>
        </w:tc>
        <w:tc>
          <w:tcPr>
            <w:tcW w:w="1417" w:type="dxa"/>
            <w:vAlign w:val="center"/>
          </w:tcPr>
          <w:p w14:paraId="640E86B6" w14:textId="77777777" w:rsidR="00D92598" w:rsidRPr="00D92598" w:rsidRDefault="00D92598">
            <w:pPr>
              <w:pStyle w:val="ConsPlusNormal"/>
              <w:jc w:val="center"/>
            </w:pPr>
            <w:r w:rsidRPr="00D92598">
              <w:t>176340</w:t>
            </w:r>
          </w:p>
        </w:tc>
        <w:tc>
          <w:tcPr>
            <w:tcW w:w="2551" w:type="dxa"/>
            <w:vAlign w:val="center"/>
          </w:tcPr>
          <w:p w14:paraId="1C52E3B0" w14:textId="77777777" w:rsidR="00D92598" w:rsidRPr="00D92598" w:rsidRDefault="00D92598">
            <w:pPr>
              <w:pStyle w:val="ConsPlusNormal"/>
            </w:pPr>
            <w:r w:rsidRPr="00D92598">
              <w:t>Буж уретральный, многоразового использования</w:t>
            </w:r>
          </w:p>
        </w:tc>
        <w:tc>
          <w:tcPr>
            <w:tcW w:w="1984" w:type="dxa"/>
            <w:vMerge/>
          </w:tcPr>
          <w:p w14:paraId="32F59C2C" w14:textId="77777777" w:rsidR="00D92598" w:rsidRPr="00D92598" w:rsidRDefault="00D92598"/>
        </w:tc>
      </w:tr>
      <w:tr w:rsidR="00D92598" w:rsidRPr="00D92598" w14:paraId="7A4E54E0" w14:textId="77777777">
        <w:tc>
          <w:tcPr>
            <w:tcW w:w="794" w:type="dxa"/>
            <w:vAlign w:val="center"/>
          </w:tcPr>
          <w:p w14:paraId="0E148431" w14:textId="31C09D62" w:rsidR="00D92598" w:rsidRPr="00D92598" w:rsidRDefault="00D92598">
            <w:pPr>
              <w:pStyle w:val="ConsPlusNormal"/>
              <w:jc w:val="center"/>
            </w:pPr>
            <w:r w:rsidRPr="00D92598">
              <w:t>12. &lt;1&gt;</w:t>
            </w:r>
          </w:p>
        </w:tc>
        <w:tc>
          <w:tcPr>
            <w:tcW w:w="2324" w:type="dxa"/>
            <w:vAlign w:val="center"/>
          </w:tcPr>
          <w:p w14:paraId="441FFFBA" w14:textId="77777777" w:rsidR="00D92598" w:rsidRPr="00D92598" w:rsidRDefault="00D92598">
            <w:pPr>
              <w:pStyle w:val="ConsPlusNormal"/>
            </w:pPr>
            <w:r w:rsidRPr="00D92598">
              <w:t>Набор уретральных бужей (мягких)</w:t>
            </w:r>
          </w:p>
        </w:tc>
        <w:tc>
          <w:tcPr>
            <w:tcW w:w="1417" w:type="dxa"/>
            <w:vAlign w:val="center"/>
          </w:tcPr>
          <w:p w14:paraId="1AA257B1" w14:textId="77777777" w:rsidR="00D92598" w:rsidRPr="00D92598" w:rsidRDefault="00D92598">
            <w:pPr>
              <w:pStyle w:val="ConsPlusNormal"/>
              <w:jc w:val="center"/>
            </w:pPr>
            <w:r w:rsidRPr="00D92598">
              <w:t>169130</w:t>
            </w:r>
          </w:p>
        </w:tc>
        <w:tc>
          <w:tcPr>
            <w:tcW w:w="2551" w:type="dxa"/>
            <w:vAlign w:val="center"/>
          </w:tcPr>
          <w:p w14:paraId="610AE1F6" w14:textId="77777777" w:rsidR="00D92598" w:rsidRPr="00D92598" w:rsidRDefault="00D92598">
            <w:pPr>
              <w:pStyle w:val="ConsPlusNormal"/>
            </w:pPr>
            <w:r w:rsidRPr="00D92598">
              <w:t>Буж уретральный нитевидный</w:t>
            </w:r>
          </w:p>
        </w:tc>
        <w:tc>
          <w:tcPr>
            <w:tcW w:w="1984" w:type="dxa"/>
            <w:vAlign w:val="center"/>
          </w:tcPr>
          <w:p w14:paraId="798B913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A769445" w14:textId="77777777">
        <w:tc>
          <w:tcPr>
            <w:tcW w:w="794" w:type="dxa"/>
            <w:vMerge w:val="restart"/>
            <w:vAlign w:val="center"/>
          </w:tcPr>
          <w:p w14:paraId="2A1AFF40" w14:textId="0F9C410C" w:rsidR="00D92598" w:rsidRPr="00D92598" w:rsidRDefault="00D92598">
            <w:pPr>
              <w:pStyle w:val="ConsPlusNormal"/>
              <w:jc w:val="center"/>
            </w:pPr>
            <w:r w:rsidRPr="00D92598">
              <w:t>13. &lt;1&gt;, &lt;2&gt;</w:t>
            </w:r>
          </w:p>
        </w:tc>
        <w:tc>
          <w:tcPr>
            <w:tcW w:w="2324" w:type="dxa"/>
            <w:vMerge w:val="restart"/>
            <w:vAlign w:val="center"/>
          </w:tcPr>
          <w:p w14:paraId="68BF070D" w14:textId="77777777" w:rsidR="00D92598" w:rsidRPr="00D92598" w:rsidRDefault="00D92598">
            <w:pPr>
              <w:pStyle w:val="ConsPlusNormal"/>
            </w:pPr>
            <w:r w:rsidRPr="00D92598">
              <w:t>Набор общехирургических инструментов для выполнения неполостных операций и зеркала для влагалищного осмотра</w:t>
            </w:r>
          </w:p>
        </w:tc>
        <w:tc>
          <w:tcPr>
            <w:tcW w:w="1417" w:type="dxa"/>
            <w:vAlign w:val="center"/>
          </w:tcPr>
          <w:p w14:paraId="037E5E89" w14:textId="77777777" w:rsidR="00D92598" w:rsidRPr="00D92598" w:rsidRDefault="00D92598">
            <w:pPr>
              <w:pStyle w:val="ConsPlusNormal"/>
              <w:jc w:val="center"/>
            </w:pPr>
            <w:r w:rsidRPr="00D92598">
              <w:t>259500</w:t>
            </w:r>
          </w:p>
        </w:tc>
        <w:tc>
          <w:tcPr>
            <w:tcW w:w="2551" w:type="dxa"/>
            <w:vAlign w:val="center"/>
          </w:tcPr>
          <w:p w14:paraId="21FD54F6" w14:textId="77777777" w:rsidR="00D92598" w:rsidRPr="00D92598" w:rsidRDefault="00D92598">
            <w:pPr>
              <w:pStyle w:val="ConsPlusNormal"/>
            </w:pPr>
            <w:r w:rsidRPr="00D92598"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1984" w:type="dxa"/>
            <w:vAlign w:val="center"/>
          </w:tcPr>
          <w:p w14:paraId="0EB114C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70222E67" w14:textId="77777777">
        <w:tc>
          <w:tcPr>
            <w:tcW w:w="794" w:type="dxa"/>
            <w:vMerge/>
          </w:tcPr>
          <w:p w14:paraId="7222F893" w14:textId="77777777" w:rsidR="00D92598" w:rsidRPr="00D92598" w:rsidRDefault="00D92598"/>
        </w:tc>
        <w:tc>
          <w:tcPr>
            <w:tcW w:w="2324" w:type="dxa"/>
            <w:vMerge/>
          </w:tcPr>
          <w:p w14:paraId="42A7139E" w14:textId="77777777" w:rsidR="00D92598" w:rsidRPr="00D92598" w:rsidRDefault="00D92598"/>
        </w:tc>
        <w:tc>
          <w:tcPr>
            <w:tcW w:w="1417" w:type="dxa"/>
            <w:vAlign w:val="center"/>
          </w:tcPr>
          <w:p w14:paraId="1EA863C0" w14:textId="77777777" w:rsidR="00D92598" w:rsidRPr="00D92598" w:rsidRDefault="00D92598">
            <w:pPr>
              <w:pStyle w:val="ConsPlusNormal"/>
              <w:jc w:val="center"/>
            </w:pPr>
            <w:r w:rsidRPr="00D92598">
              <w:t>259980</w:t>
            </w:r>
          </w:p>
        </w:tc>
        <w:tc>
          <w:tcPr>
            <w:tcW w:w="2551" w:type="dxa"/>
            <w:vAlign w:val="center"/>
          </w:tcPr>
          <w:p w14:paraId="3D077DF0" w14:textId="77777777" w:rsidR="00D92598" w:rsidRPr="00D92598" w:rsidRDefault="00D92598">
            <w:pPr>
              <w:pStyle w:val="ConsPlusNormal"/>
            </w:pPr>
            <w:r w:rsidRPr="00D92598">
              <w:t>Набор</w:t>
            </w:r>
            <w:r w:rsidRPr="00D92598">
              <w:lastRenderedPageBreak/>
              <w:t xml:space="preserve">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1984" w:type="dxa"/>
            <w:vAlign w:val="center"/>
          </w:tcPr>
          <w:p w14:paraId="63773B13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19C6547" w14:textId="77777777">
        <w:tc>
          <w:tcPr>
            <w:tcW w:w="794" w:type="dxa"/>
            <w:vMerge/>
          </w:tcPr>
          <w:p w14:paraId="6A5B11D6" w14:textId="77777777" w:rsidR="00D92598" w:rsidRPr="00D92598" w:rsidRDefault="00D92598"/>
        </w:tc>
        <w:tc>
          <w:tcPr>
            <w:tcW w:w="2324" w:type="dxa"/>
            <w:vMerge/>
          </w:tcPr>
          <w:p w14:paraId="42C838A7" w14:textId="77777777" w:rsidR="00D92598" w:rsidRPr="00D92598" w:rsidRDefault="00D92598"/>
        </w:tc>
        <w:tc>
          <w:tcPr>
            <w:tcW w:w="1417" w:type="dxa"/>
            <w:vAlign w:val="center"/>
          </w:tcPr>
          <w:p w14:paraId="16322674" w14:textId="77777777" w:rsidR="00D92598" w:rsidRPr="00D92598" w:rsidRDefault="00D92598">
            <w:pPr>
              <w:pStyle w:val="ConsPlusNormal"/>
              <w:jc w:val="center"/>
            </w:pPr>
            <w:r w:rsidRPr="00D92598">
              <w:t>227690</w:t>
            </w:r>
          </w:p>
        </w:tc>
        <w:tc>
          <w:tcPr>
            <w:tcW w:w="2551" w:type="dxa"/>
            <w:vAlign w:val="center"/>
          </w:tcPr>
          <w:p w14:paraId="1CF9E412" w14:textId="77777777" w:rsidR="00D92598" w:rsidRPr="00D92598" w:rsidRDefault="00D92598">
            <w:pPr>
              <w:pStyle w:val="ConsPlusNormal"/>
            </w:pPr>
            <w:r w:rsidRPr="00D92598">
              <w:t>Зеркало вагинальное, многоразового использования</w:t>
            </w:r>
          </w:p>
        </w:tc>
        <w:tc>
          <w:tcPr>
            <w:tcW w:w="1984" w:type="dxa"/>
            <w:vAlign w:val="center"/>
          </w:tcPr>
          <w:p w14:paraId="39AF354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55B9D94" w14:textId="77777777">
        <w:tc>
          <w:tcPr>
            <w:tcW w:w="794" w:type="dxa"/>
            <w:vMerge/>
          </w:tcPr>
          <w:p w14:paraId="37E5FEE7" w14:textId="77777777" w:rsidR="00D92598" w:rsidRPr="00D92598" w:rsidRDefault="00D92598"/>
        </w:tc>
        <w:tc>
          <w:tcPr>
            <w:tcW w:w="2324" w:type="dxa"/>
            <w:vMerge/>
          </w:tcPr>
          <w:p w14:paraId="0D70C0E8" w14:textId="77777777" w:rsidR="00D92598" w:rsidRPr="00D92598" w:rsidRDefault="00D92598"/>
        </w:tc>
        <w:tc>
          <w:tcPr>
            <w:tcW w:w="1417" w:type="dxa"/>
            <w:vAlign w:val="center"/>
          </w:tcPr>
          <w:p w14:paraId="39A547B8" w14:textId="77777777" w:rsidR="00D92598" w:rsidRPr="00D92598" w:rsidRDefault="00D92598">
            <w:pPr>
              <w:pStyle w:val="ConsPlusNormal"/>
              <w:jc w:val="center"/>
            </w:pPr>
            <w:r w:rsidRPr="00D92598">
              <w:t>227960</w:t>
            </w:r>
          </w:p>
        </w:tc>
        <w:tc>
          <w:tcPr>
            <w:tcW w:w="2551" w:type="dxa"/>
            <w:vAlign w:val="center"/>
          </w:tcPr>
          <w:p w14:paraId="14BD239B" w14:textId="77777777" w:rsidR="00D92598" w:rsidRPr="00D92598" w:rsidRDefault="00D92598">
            <w:pPr>
              <w:pStyle w:val="ConsPlusNormal"/>
            </w:pPr>
            <w:r w:rsidRPr="00D92598">
              <w:t>Зеркало вагинальное, одноразового использования</w:t>
            </w:r>
          </w:p>
        </w:tc>
        <w:tc>
          <w:tcPr>
            <w:tcW w:w="1984" w:type="dxa"/>
            <w:vAlign w:val="center"/>
          </w:tcPr>
          <w:p w14:paraId="370BA8E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829CA87" w14:textId="77777777">
        <w:tc>
          <w:tcPr>
            <w:tcW w:w="794" w:type="dxa"/>
            <w:vAlign w:val="center"/>
          </w:tcPr>
          <w:p w14:paraId="36B913AD" w14:textId="62223A8D" w:rsidR="00D92598" w:rsidRPr="00D92598" w:rsidRDefault="00D92598">
            <w:pPr>
              <w:pStyle w:val="ConsPlusNormal"/>
              <w:jc w:val="center"/>
            </w:pPr>
            <w:r w:rsidRPr="00D92598">
              <w:t>14. &lt;1&gt;</w:t>
            </w:r>
          </w:p>
        </w:tc>
        <w:tc>
          <w:tcPr>
            <w:tcW w:w="2324" w:type="dxa"/>
            <w:vAlign w:val="center"/>
          </w:tcPr>
          <w:p w14:paraId="7534B6AD" w14:textId="77777777" w:rsidR="00D92598" w:rsidRPr="00D92598" w:rsidRDefault="00D92598">
            <w:pPr>
              <w:pStyle w:val="ConsPlusNormal"/>
            </w:pPr>
            <w:r w:rsidRPr="00D92598">
              <w:t>Зеркало вагинальное с оптоволоконной подсветкой</w:t>
            </w:r>
          </w:p>
        </w:tc>
        <w:tc>
          <w:tcPr>
            <w:tcW w:w="1417" w:type="dxa"/>
            <w:vAlign w:val="center"/>
          </w:tcPr>
          <w:p w14:paraId="0250FB18" w14:textId="77777777" w:rsidR="00D92598" w:rsidRPr="00D92598" w:rsidRDefault="00D92598">
            <w:pPr>
              <w:pStyle w:val="ConsPlusNormal"/>
              <w:jc w:val="center"/>
            </w:pPr>
            <w:r w:rsidRPr="00D92598">
              <w:t>158030</w:t>
            </w:r>
          </w:p>
        </w:tc>
        <w:tc>
          <w:tcPr>
            <w:tcW w:w="2551" w:type="dxa"/>
            <w:vAlign w:val="center"/>
          </w:tcPr>
          <w:p w14:paraId="77BD7F16" w14:textId="77777777" w:rsidR="00D92598" w:rsidRPr="00D92598" w:rsidRDefault="00D92598">
            <w:pPr>
              <w:pStyle w:val="ConsPlusNormal"/>
            </w:pPr>
            <w:r w:rsidRPr="00D92598">
              <w:t>Зеркало вагинальное с оптоволоконной подсветкой</w:t>
            </w:r>
          </w:p>
        </w:tc>
        <w:tc>
          <w:tcPr>
            <w:tcW w:w="1984" w:type="dxa"/>
            <w:vAlign w:val="center"/>
          </w:tcPr>
          <w:p w14:paraId="3BC1781D" w14:textId="77777777" w:rsidR="00D92598" w:rsidRPr="00D92598" w:rsidRDefault="00D92598">
            <w:pPr>
              <w:pStyle w:val="ConsPlusNormal"/>
            </w:pPr>
            <w:r w:rsidRPr="00D92598">
              <w:t>3</w:t>
            </w:r>
          </w:p>
        </w:tc>
      </w:tr>
      <w:tr w:rsidR="00D92598" w:rsidRPr="00D92598" w14:paraId="06622BCE" w14:textId="77777777">
        <w:tc>
          <w:tcPr>
            <w:tcW w:w="794" w:type="dxa"/>
            <w:vAlign w:val="center"/>
          </w:tcPr>
          <w:p w14:paraId="464B564A" w14:textId="739D7536" w:rsidR="00D92598" w:rsidRPr="00D92598" w:rsidRDefault="00D92598">
            <w:pPr>
              <w:pStyle w:val="ConsPlusNormal"/>
              <w:jc w:val="center"/>
            </w:pPr>
            <w:r w:rsidRPr="00D92598">
              <w:t>15. &lt;1&gt;</w:t>
            </w:r>
          </w:p>
        </w:tc>
        <w:tc>
          <w:tcPr>
            <w:tcW w:w="2324" w:type="dxa"/>
            <w:vAlign w:val="center"/>
          </w:tcPr>
          <w:p w14:paraId="533A2608" w14:textId="77777777" w:rsidR="00D92598" w:rsidRPr="00D92598" w:rsidRDefault="00D92598">
            <w:pPr>
              <w:pStyle w:val="ConsPlusNormal"/>
            </w:pPr>
            <w:r w:rsidRPr="00D92598">
              <w:t>Проводник для игл неимплантируемый, одноразового использования</w:t>
            </w:r>
          </w:p>
        </w:tc>
        <w:tc>
          <w:tcPr>
            <w:tcW w:w="1417" w:type="dxa"/>
            <w:vAlign w:val="center"/>
          </w:tcPr>
          <w:p w14:paraId="78D1CFE1" w14:textId="77777777" w:rsidR="00D92598" w:rsidRPr="00D92598" w:rsidRDefault="00D92598">
            <w:pPr>
              <w:pStyle w:val="ConsPlusNormal"/>
              <w:jc w:val="center"/>
            </w:pPr>
            <w:r w:rsidRPr="00D92598">
              <w:t>186320</w:t>
            </w:r>
          </w:p>
        </w:tc>
        <w:tc>
          <w:tcPr>
            <w:tcW w:w="2551" w:type="dxa"/>
            <w:vAlign w:val="center"/>
          </w:tcPr>
          <w:p w14:paraId="2420D5D0" w14:textId="77777777" w:rsidR="00D92598" w:rsidRPr="00D92598" w:rsidRDefault="00D92598">
            <w:pPr>
              <w:pStyle w:val="ConsPlusNormal"/>
            </w:pPr>
            <w:r w:rsidRPr="00D92598">
              <w:t>Проводник для игл неимплантируемый, одноразового использования</w:t>
            </w:r>
          </w:p>
        </w:tc>
        <w:tc>
          <w:tcPr>
            <w:tcW w:w="1984" w:type="dxa"/>
            <w:vAlign w:val="center"/>
          </w:tcPr>
          <w:p w14:paraId="1AB755C5" w14:textId="77777777" w:rsidR="00D92598" w:rsidRPr="00D92598" w:rsidRDefault="00D92598">
            <w:pPr>
              <w:pStyle w:val="ConsPlusNormal"/>
            </w:pPr>
            <w:r w:rsidRPr="00D92598">
              <w:t>5</w:t>
            </w:r>
          </w:p>
        </w:tc>
      </w:tr>
      <w:tr w:rsidR="00D92598" w:rsidRPr="00D92598" w14:paraId="488880A1" w14:textId="77777777">
        <w:tc>
          <w:tcPr>
            <w:tcW w:w="794" w:type="dxa"/>
            <w:vAlign w:val="center"/>
          </w:tcPr>
          <w:p w14:paraId="7F372B04" w14:textId="46C33B6B" w:rsidR="00D92598" w:rsidRPr="00D92598" w:rsidRDefault="00D92598">
            <w:pPr>
              <w:pStyle w:val="ConsPlusNormal"/>
              <w:jc w:val="center"/>
            </w:pPr>
            <w:r w:rsidRPr="00D92598">
              <w:t>16. &lt;1&gt;</w:t>
            </w:r>
          </w:p>
        </w:tc>
        <w:tc>
          <w:tcPr>
            <w:tcW w:w="2324" w:type="dxa"/>
            <w:vAlign w:val="center"/>
          </w:tcPr>
          <w:p w14:paraId="027A269A" w14:textId="77777777" w:rsidR="00D92598" w:rsidRPr="00D92598" w:rsidRDefault="00D92598">
            <w:pPr>
              <w:pStyle w:val="ConsPlusNormal"/>
            </w:pPr>
            <w:r w:rsidRPr="00D92598">
              <w:t>Блок обработки изображения ректального ультразвукового датчика</w:t>
            </w:r>
          </w:p>
        </w:tc>
        <w:tc>
          <w:tcPr>
            <w:tcW w:w="1417" w:type="dxa"/>
            <w:vAlign w:val="center"/>
          </w:tcPr>
          <w:p w14:paraId="23279606" w14:textId="77777777" w:rsidR="00D92598" w:rsidRPr="00D92598" w:rsidRDefault="00D92598">
            <w:pPr>
              <w:pStyle w:val="ConsPlusNormal"/>
              <w:jc w:val="center"/>
            </w:pPr>
            <w:r w:rsidRPr="00D92598">
              <w:t>318810</w:t>
            </w:r>
          </w:p>
        </w:tc>
        <w:tc>
          <w:tcPr>
            <w:tcW w:w="2551" w:type="dxa"/>
            <w:vAlign w:val="center"/>
          </w:tcPr>
          <w:p w14:paraId="40B320E0" w14:textId="77777777" w:rsidR="00D92598" w:rsidRPr="00D92598" w:rsidRDefault="00D92598">
            <w:pPr>
              <w:pStyle w:val="ConsPlusNormal"/>
            </w:pPr>
            <w:r w:rsidRPr="00D92598">
              <w:t>Блок обработки изображения ректального ультразвукового датчика</w:t>
            </w:r>
          </w:p>
        </w:tc>
        <w:tc>
          <w:tcPr>
            <w:tcW w:w="1984" w:type="dxa"/>
            <w:vAlign w:val="center"/>
          </w:tcPr>
          <w:p w14:paraId="330100CD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04792D9C" w14:textId="77777777">
        <w:tc>
          <w:tcPr>
            <w:tcW w:w="794" w:type="dxa"/>
            <w:vAlign w:val="center"/>
          </w:tcPr>
          <w:p w14:paraId="37BB7742" w14:textId="5BBA1CA1" w:rsidR="00D92598" w:rsidRPr="00D92598" w:rsidRDefault="00D92598">
            <w:pPr>
              <w:pStyle w:val="ConsPlusNormal"/>
              <w:jc w:val="center"/>
            </w:pPr>
            <w:r w:rsidRPr="00D92598">
              <w:t>17. &lt;1&gt;</w:t>
            </w:r>
          </w:p>
        </w:tc>
        <w:tc>
          <w:tcPr>
            <w:tcW w:w="2324" w:type="dxa"/>
            <w:vAlign w:val="center"/>
          </w:tcPr>
          <w:p w14:paraId="2DDADF7E" w14:textId="77777777" w:rsidR="00D92598" w:rsidRPr="00D92598" w:rsidRDefault="00D92598">
            <w:pPr>
              <w:pStyle w:val="ConsPlusNormal"/>
            </w:pPr>
            <w:r w:rsidRPr="00D92598">
              <w:t>Система для исследования уродинамики</w:t>
            </w:r>
          </w:p>
        </w:tc>
        <w:tc>
          <w:tcPr>
            <w:tcW w:w="1417" w:type="dxa"/>
            <w:vAlign w:val="center"/>
          </w:tcPr>
          <w:p w14:paraId="40BCA74F" w14:textId="77777777" w:rsidR="00D92598" w:rsidRPr="00D92598" w:rsidRDefault="00D92598">
            <w:pPr>
              <w:pStyle w:val="ConsPlusNormal"/>
              <w:jc w:val="center"/>
            </w:pPr>
            <w:r w:rsidRPr="00D92598">
              <w:t>305640</w:t>
            </w:r>
          </w:p>
        </w:tc>
        <w:tc>
          <w:tcPr>
            <w:tcW w:w="2551" w:type="dxa"/>
            <w:vAlign w:val="center"/>
          </w:tcPr>
          <w:p w14:paraId="206B66EE" w14:textId="0766E76B" w:rsidR="00D92598" w:rsidRPr="00D92598" w:rsidRDefault="00D92598">
            <w:pPr>
              <w:pStyle w:val="ConsPlusNormal"/>
            </w:pPr>
            <w:r w:rsidRPr="00D92598">
              <w:t>Система для исследования уродинамики &lt;4&gt;</w:t>
            </w:r>
          </w:p>
        </w:tc>
        <w:tc>
          <w:tcPr>
            <w:tcW w:w="1984" w:type="dxa"/>
            <w:vAlign w:val="center"/>
          </w:tcPr>
          <w:p w14:paraId="53587B2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6F1175A" w14:textId="77777777">
        <w:tc>
          <w:tcPr>
            <w:tcW w:w="794" w:type="dxa"/>
            <w:vAlign w:val="center"/>
          </w:tcPr>
          <w:p w14:paraId="37D7741E" w14:textId="113542B8" w:rsidR="00D92598" w:rsidRPr="00D92598" w:rsidRDefault="00D92598">
            <w:pPr>
              <w:pStyle w:val="ConsPlusNormal"/>
              <w:jc w:val="center"/>
            </w:pPr>
            <w:r w:rsidRPr="00D92598">
              <w:t>18. &lt;1&gt;</w:t>
            </w:r>
          </w:p>
        </w:tc>
        <w:tc>
          <w:tcPr>
            <w:tcW w:w="2324" w:type="dxa"/>
            <w:vAlign w:val="center"/>
          </w:tcPr>
          <w:p w14:paraId="5F8E7073" w14:textId="77777777" w:rsidR="00D92598" w:rsidRPr="00D92598" w:rsidRDefault="00D92598">
            <w:pPr>
              <w:pStyle w:val="ConsPlusNormal"/>
            </w:pPr>
            <w:r w:rsidRPr="00D92598">
              <w:t xml:space="preserve">Светильник передвижной для </w:t>
            </w:r>
            <w:r w:rsidRPr="00D92598">
              <w:lastRenderedPageBreak/>
              <w:t>проведения осмотра/терапевтических процедур</w:t>
            </w:r>
          </w:p>
        </w:tc>
        <w:tc>
          <w:tcPr>
            <w:tcW w:w="1417" w:type="dxa"/>
            <w:vAlign w:val="center"/>
          </w:tcPr>
          <w:p w14:paraId="767CC58A" w14:textId="77777777" w:rsidR="00D92598" w:rsidRPr="00D92598" w:rsidRDefault="00D92598">
            <w:pPr>
              <w:pStyle w:val="ConsPlusNormal"/>
              <w:jc w:val="center"/>
            </w:pPr>
            <w:r w:rsidRPr="00D92598">
              <w:lastRenderedPageBreak/>
              <w:t>187160</w:t>
            </w:r>
          </w:p>
        </w:tc>
        <w:tc>
          <w:tcPr>
            <w:tcW w:w="2551" w:type="dxa"/>
            <w:vAlign w:val="center"/>
          </w:tcPr>
          <w:p w14:paraId="2BB33034" w14:textId="77777777" w:rsidR="00D92598" w:rsidRPr="00D92598" w:rsidRDefault="00D92598">
            <w:pPr>
              <w:pStyle w:val="ConsPlusNormal"/>
            </w:pPr>
            <w:r w:rsidRPr="00D92598">
              <w:t>Светильник для осмотра/терапевтически</w:t>
            </w:r>
            <w:r w:rsidRPr="00D92598">
              <w:lastRenderedPageBreak/>
              <w:t>х процедур передвижной</w:t>
            </w:r>
          </w:p>
        </w:tc>
        <w:tc>
          <w:tcPr>
            <w:tcW w:w="1984" w:type="dxa"/>
            <w:vAlign w:val="center"/>
          </w:tcPr>
          <w:p w14:paraId="144CF21E" w14:textId="77777777" w:rsidR="00D92598" w:rsidRPr="00D92598" w:rsidRDefault="00D92598">
            <w:pPr>
              <w:pStyle w:val="ConsPlusNormal"/>
            </w:pPr>
            <w:r w:rsidRPr="00D92598">
              <w:lastRenderedPageBreak/>
              <w:t>1</w:t>
            </w:r>
          </w:p>
        </w:tc>
      </w:tr>
      <w:tr w:rsidR="00D92598" w:rsidRPr="00D92598" w14:paraId="27DE8346" w14:textId="77777777">
        <w:tc>
          <w:tcPr>
            <w:tcW w:w="794" w:type="dxa"/>
            <w:vAlign w:val="center"/>
          </w:tcPr>
          <w:p w14:paraId="4A19C936" w14:textId="59BB73CC" w:rsidR="00D92598" w:rsidRPr="00D92598" w:rsidRDefault="00D92598">
            <w:pPr>
              <w:pStyle w:val="ConsPlusNormal"/>
              <w:jc w:val="center"/>
            </w:pPr>
            <w:r w:rsidRPr="00D92598">
              <w:t>19. &lt;1&gt;</w:t>
            </w:r>
          </w:p>
        </w:tc>
        <w:tc>
          <w:tcPr>
            <w:tcW w:w="2324" w:type="dxa"/>
            <w:vAlign w:val="center"/>
          </w:tcPr>
          <w:p w14:paraId="5A48FD93" w14:textId="77777777" w:rsidR="00D92598" w:rsidRPr="00D92598" w:rsidRDefault="00D92598">
            <w:pPr>
              <w:pStyle w:val="ConsPlusNormal"/>
            </w:pPr>
            <w:r w:rsidRPr="00D92598">
              <w:t>Система ультразвуковой визуализации объема мочевого пузыря</w:t>
            </w:r>
          </w:p>
        </w:tc>
        <w:tc>
          <w:tcPr>
            <w:tcW w:w="1417" w:type="dxa"/>
            <w:vAlign w:val="center"/>
          </w:tcPr>
          <w:p w14:paraId="3D34CBE4" w14:textId="77777777" w:rsidR="00D92598" w:rsidRPr="00D92598" w:rsidRDefault="00D92598">
            <w:pPr>
              <w:pStyle w:val="ConsPlusNormal"/>
              <w:jc w:val="center"/>
            </w:pPr>
            <w:r w:rsidRPr="00D92598">
              <w:t>146290</w:t>
            </w:r>
          </w:p>
        </w:tc>
        <w:tc>
          <w:tcPr>
            <w:tcW w:w="2551" w:type="dxa"/>
            <w:vAlign w:val="center"/>
          </w:tcPr>
          <w:p w14:paraId="2D7EBB5A" w14:textId="77777777" w:rsidR="00D92598" w:rsidRPr="00D92598" w:rsidRDefault="00D92598">
            <w:pPr>
              <w:pStyle w:val="ConsPlusNormal"/>
            </w:pPr>
            <w:r w:rsidRPr="00D92598">
              <w:t>Система ультразвуковой визуализации объема мочевого пузыря</w:t>
            </w:r>
          </w:p>
        </w:tc>
        <w:tc>
          <w:tcPr>
            <w:tcW w:w="1984" w:type="dxa"/>
            <w:vAlign w:val="center"/>
          </w:tcPr>
          <w:p w14:paraId="71E6372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3BD3FD39" w14:textId="77777777">
        <w:tc>
          <w:tcPr>
            <w:tcW w:w="794" w:type="dxa"/>
            <w:vAlign w:val="center"/>
          </w:tcPr>
          <w:p w14:paraId="1E5EDF96" w14:textId="42FC2CAE" w:rsidR="00D92598" w:rsidRPr="00D92598" w:rsidRDefault="00D92598">
            <w:pPr>
              <w:pStyle w:val="ConsPlusNormal"/>
              <w:jc w:val="center"/>
            </w:pPr>
            <w:r w:rsidRPr="00D92598">
              <w:t>20. &lt;1&gt;</w:t>
            </w:r>
          </w:p>
        </w:tc>
        <w:tc>
          <w:tcPr>
            <w:tcW w:w="2324" w:type="dxa"/>
            <w:vAlign w:val="center"/>
          </w:tcPr>
          <w:p w14:paraId="38B43816" w14:textId="77777777" w:rsidR="00D92598" w:rsidRPr="00D92598" w:rsidRDefault="00D92598">
            <w:pPr>
              <w:pStyle w:val="ConsPlusNormal"/>
            </w:pPr>
            <w:r w:rsidRPr="00D92598">
              <w:t>Цистометр</w:t>
            </w:r>
          </w:p>
        </w:tc>
        <w:tc>
          <w:tcPr>
            <w:tcW w:w="1417" w:type="dxa"/>
            <w:vAlign w:val="center"/>
          </w:tcPr>
          <w:p w14:paraId="74D87F7A" w14:textId="77777777" w:rsidR="00D92598" w:rsidRPr="00D92598" w:rsidRDefault="00D92598">
            <w:pPr>
              <w:pStyle w:val="ConsPlusNormal"/>
              <w:jc w:val="center"/>
            </w:pPr>
            <w:r w:rsidRPr="00D92598">
              <w:t>240580</w:t>
            </w:r>
          </w:p>
        </w:tc>
        <w:tc>
          <w:tcPr>
            <w:tcW w:w="2551" w:type="dxa"/>
            <w:vAlign w:val="center"/>
          </w:tcPr>
          <w:p w14:paraId="309F6335" w14:textId="77777777" w:rsidR="00D92598" w:rsidRPr="00D92598" w:rsidRDefault="00D92598">
            <w:pPr>
              <w:pStyle w:val="ConsPlusNormal"/>
            </w:pPr>
            <w:r w:rsidRPr="00D92598">
              <w:t>Цистометр</w:t>
            </w:r>
          </w:p>
        </w:tc>
        <w:tc>
          <w:tcPr>
            <w:tcW w:w="1984" w:type="dxa"/>
            <w:vAlign w:val="center"/>
          </w:tcPr>
          <w:p w14:paraId="6DADB3B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212155F4" w14:textId="77777777">
        <w:tc>
          <w:tcPr>
            <w:tcW w:w="794" w:type="dxa"/>
            <w:vAlign w:val="center"/>
          </w:tcPr>
          <w:p w14:paraId="4EA63EDC" w14:textId="29305F16" w:rsidR="00D92598" w:rsidRPr="00D92598" w:rsidRDefault="00D92598">
            <w:pPr>
              <w:pStyle w:val="ConsPlusNormal"/>
              <w:jc w:val="center"/>
            </w:pPr>
            <w:r w:rsidRPr="00D92598">
              <w:t>21. &lt;1&gt;</w:t>
            </w:r>
          </w:p>
        </w:tc>
        <w:tc>
          <w:tcPr>
            <w:tcW w:w="2324" w:type="dxa"/>
            <w:vAlign w:val="center"/>
          </w:tcPr>
          <w:p w14:paraId="5AC65EE1" w14:textId="77777777" w:rsidR="00D92598" w:rsidRPr="00D92598" w:rsidRDefault="00D92598">
            <w:pPr>
              <w:pStyle w:val="ConsPlusNormal"/>
            </w:pPr>
            <w:r w:rsidRPr="00D92598">
              <w:t>Датчик цистометра, ультразвуковой</w:t>
            </w:r>
          </w:p>
        </w:tc>
        <w:tc>
          <w:tcPr>
            <w:tcW w:w="1417" w:type="dxa"/>
            <w:vAlign w:val="center"/>
          </w:tcPr>
          <w:p w14:paraId="0732B93B" w14:textId="77777777" w:rsidR="00D92598" w:rsidRPr="00D92598" w:rsidRDefault="00D92598">
            <w:pPr>
              <w:pStyle w:val="ConsPlusNormal"/>
              <w:jc w:val="center"/>
            </w:pPr>
            <w:r w:rsidRPr="00D92598">
              <w:t>240640</w:t>
            </w:r>
          </w:p>
        </w:tc>
        <w:tc>
          <w:tcPr>
            <w:tcW w:w="2551" w:type="dxa"/>
            <w:vAlign w:val="center"/>
          </w:tcPr>
          <w:p w14:paraId="3FF8B798" w14:textId="77777777" w:rsidR="00D92598" w:rsidRPr="00D92598" w:rsidRDefault="00D92598">
            <w:pPr>
              <w:pStyle w:val="ConsPlusNormal"/>
            </w:pPr>
            <w:r w:rsidRPr="00D92598">
              <w:t>Датчик цистометра, ультразвуковой</w:t>
            </w:r>
          </w:p>
        </w:tc>
        <w:tc>
          <w:tcPr>
            <w:tcW w:w="1984" w:type="dxa"/>
            <w:vAlign w:val="center"/>
          </w:tcPr>
          <w:p w14:paraId="43A80DAC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6A272A24" w14:textId="77777777">
        <w:tc>
          <w:tcPr>
            <w:tcW w:w="794" w:type="dxa"/>
            <w:vAlign w:val="center"/>
          </w:tcPr>
          <w:p w14:paraId="16EB3CA6" w14:textId="05012FDD" w:rsidR="00D92598" w:rsidRPr="00D92598" w:rsidRDefault="00D92598">
            <w:pPr>
              <w:pStyle w:val="ConsPlusNormal"/>
              <w:jc w:val="center"/>
            </w:pPr>
            <w:r w:rsidRPr="00D92598">
              <w:t>22. &lt;1&gt;</w:t>
            </w:r>
          </w:p>
        </w:tc>
        <w:tc>
          <w:tcPr>
            <w:tcW w:w="2324" w:type="dxa"/>
            <w:vAlign w:val="center"/>
          </w:tcPr>
          <w:p w14:paraId="598258F6" w14:textId="77777777" w:rsidR="00D92598" w:rsidRPr="00D92598" w:rsidRDefault="00D92598">
            <w:pPr>
              <w:pStyle w:val="ConsPlusNormal"/>
            </w:pPr>
            <w:r w:rsidRPr="00D92598">
              <w:t>Система электростимуляции ректально-вагинальная</w:t>
            </w:r>
          </w:p>
        </w:tc>
        <w:tc>
          <w:tcPr>
            <w:tcW w:w="1417" w:type="dxa"/>
            <w:vAlign w:val="center"/>
          </w:tcPr>
          <w:p w14:paraId="789BB918" w14:textId="77777777" w:rsidR="00D92598" w:rsidRPr="00D92598" w:rsidRDefault="00D92598">
            <w:pPr>
              <w:pStyle w:val="ConsPlusNormal"/>
              <w:jc w:val="center"/>
            </w:pPr>
            <w:r w:rsidRPr="00D92598">
              <w:t>233780</w:t>
            </w:r>
          </w:p>
        </w:tc>
        <w:tc>
          <w:tcPr>
            <w:tcW w:w="2551" w:type="dxa"/>
            <w:vAlign w:val="center"/>
          </w:tcPr>
          <w:p w14:paraId="0918C4DC" w14:textId="77777777" w:rsidR="00D92598" w:rsidRPr="00D92598" w:rsidRDefault="00D92598">
            <w:pPr>
              <w:pStyle w:val="ConsPlusNormal"/>
            </w:pPr>
            <w:r w:rsidRPr="00D92598">
              <w:t>Система контроля недержания мочи/кала методом электростимуляции перинеальная</w:t>
            </w:r>
          </w:p>
        </w:tc>
        <w:tc>
          <w:tcPr>
            <w:tcW w:w="1984" w:type="dxa"/>
            <w:vAlign w:val="center"/>
          </w:tcPr>
          <w:p w14:paraId="1644D835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1A62228" w14:textId="77777777">
        <w:tc>
          <w:tcPr>
            <w:tcW w:w="794" w:type="dxa"/>
            <w:vAlign w:val="center"/>
          </w:tcPr>
          <w:p w14:paraId="7B888C74" w14:textId="4EB746EE" w:rsidR="00D92598" w:rsidRPr="00D92598" w:rsidRDefault="00D92598">
            <w:pPr>
              <w:pStyle w:val="ConsPlusNormal"/>
              <w:jc w:val="center"/>
            </w:pPr>
            <w:r w:rsidRPr="00D92598">
              <w:t>23. &lt;1&gt;</w:t>
            </w:r>
          </w:p>
        </w:tc>
        <w:tc>
          <w:tcPr>
            <w:tcW w:w="2324" w:type="dxa"/>
            <w:vAlign w:val="center"/>
          </w:tcPr>
          <w:p w14:paraId="40813521" w14:textId="77777777" w:rsidR="00D92598" w:rsidRPr="00D92598" w:rsidRDefault="00D92598">
            <w:pPr>
              <w:pStyle w:val="ConsPlusNormal"/>
            </w:pPr>
            <w:r w:rsidRPr="00D92598">
              <w:t>Система контроля недержания мо</w:t>
            </w:r>
            <w:r w:rsidRPr="00D92598">
              <w:lastRenderedPageBreak/>
              <w:t>чи/кала методом электростимуляции большеберцового нерва</w:t>
            </w:r>
          </w:p>
        </w:tc>
        <w:tc>
          <w:tcPr>
            <w:tcW w:w="1417" w:type="dxa"/>
            <w:vAlign w:val="center"/>
          </w:tcPr>
          <w:p w14:paraId="37DFF78C" w14:textId="77777777" w:rsidR="00D92598" w:rsidRPr="00D92598" w:rsidRDefault="00D92598">
            <w:pPr>
              <w:pStyle w:val="ConsPlusNormal"/>
              <w:jc w:val="center"/>
            </w:pPr>
            <w:r w:rsidRPr="00D92598">
              <w:t>300930</w:t>
            </w:r>
          </w:p>
        </w:tc>
        <w:tc>
          <w:tcPr>
            <w:tcW w:w="2551" w:type="dxa"/>
            <w:vAlign w:val="center"/>
          </w:tcPr>
          <w:p w14:paraId="2628976B" w14:textId="77777777" w:rsidR="00D92598" w:rsidRPr="00D92598" w:rsidRDefault="00D92598">
            <w:pPr>
              <w:pStyle w:val="ConsPlusNormal"/>
            </w:pPr>
            <w:r w:rsidRPr="00D92598">
              <w:t>Система контроля недержания мочи/кала методом электростимуляции большеберцового нерва</w:t>
            </w:r>
          </w:p>
        </w:tc>
        <w:tc>
          <w:tcPr>
            <w:tcW w:w="1984" w:type="dxa"/>
            <w:vAlign w:val="center"/>
          </w:tcPr>
          <w:p w14:paraId="7E45AA60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1D004195" w14:textId="77777777">
        <w:tc>
          <w:tcPr>
            <w:tcW w:w="794" w:type="dxa"/>
            <w:vAlign w:val="center"/>
          </w:tcPr>
          <w:p w14:paraId="6D7926FB" w14:textId="2BA8D7B8" w:rsidR="00D92598" w:rsidRPr="00D92598" w:rsidRDefault="00D92598">
            <w:pPr>
              <w:pStyle w:val="ConsPlusNormal"/>
              <w:jc w:val="center"/>
            </w:pPr>
            <w:r w:rsidRPr="00D92598">
              <w:t>24. &lt;1&gt;</w:t>
            </w:r>
          </w:p>
        </w:tc>
        <w:tc>
          <w:tcPr>
            <w:tcW w:w="2324" w:type="dxa"/>
            <w:vAlign w:val="center"/>
          </w:tcPr>
          <w:p w14:paraId="5BD94BD7" w14:textId="77777777" w:rsidR="00D92598" w:rsidRPr="00D92598" w:rsidRDefault="00D92598">
            <w:pPr>
              <w:pStyle w:val="ConsPlusNormal"/>
            </w:pPr>
            <w:r w:rsidRPr="00D92598">
              <w:t>Набор чрескожных электродов системы контроля недержания мочи/кала методом электростимуляции большеберцового нерва</w:t>
            </w:r>
          </w:p>
        </w:tc>
        <w:tc>
          <w:tcPr>
            <w:tcW w:w="1417" w:type="dxa"/>
            <w:vAlign w:val="center"/>
          </w:tcPr>
          <w:p w14:paraId="3A3F5D3C" w14:textId="77777777" w:rsidR="00D92598" w:rsidRPr="00D92598" w:rsidRDefault="00D92598">
            <w:pPr>
              <w:pStyle w:val="ConsPlusNormal"/>
              <w:jc w:val="center"/>
            </w:pPr>
            <w:r w:rsidRPr="00D92598">
              <w:t>300950</w:t>
            </w:r>
          </w:p>
        </w:tc>
        <w:tc>
          <w:tcPr>
            <w:tcW w:w="2551" w:type="dxa"/>
            <w:vAlign w:val="center"/>
          </w:tcPr>
          <w:p w14:paraId="2BE89061" w14:textId="77777777" w:rsidR="00D92598" w:rsidRPr="00D92598" w:rsidRDefault="00D92598">
            <w:pPr>
              <w:pStyle w:val="ConsPlusNormal"/>
            </w:pPr>
            <w:r w:rsidRPr="00D92598">
              <w:t>Набор чрескожных электродов системы контроля недержания мочи/кала методом электростимуляции большеберцового нерва</w:t>
            </w:r>
          </w:p>
        </w:tc>
        <w:tc>
          <w:tcPr>
            <w:tcW w:w="1984" w:type="dxa"/>
            <w:vAlign w:val="center"/>
          </w:tcPr>
          <w:p w14:paraId="13F79AF4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41CD88E2" w14:textId="77777777">
        <w:tc>
          <w:tcPr>
            <w:tcW w:w="794" w:type="dxa"/>
            <w:vAlign w:val="center"/>
          </w:tcPr>
          <w:p w14:paraId="2DE0BAC9" w14:textId="4262DE1A" w:rsidR="00D92598" w:rsidRPr="00D92598" w:rsidRDefault="00D92598">
            <w:pPr>
              <w:pStyle w:val="ConsPlusNormal"/>
              <w:jc w:val="center"/>
            </w:pPr>
            <w:r w:rsidRPr="00D92598">
              <w:t>25. &lt;1&gt;</w:t>
            </w:r>
          </w:p>
        </w:tc>
        <w:tc>
          <w:tcPr>
            <w:tcW w:w="2324" w:type="dxa"/>
            <w:vAlign w:val="center"/>
          </w:tcPr>
          <w:p w14:paraId="216A79B4" w14:textId="77777777" w:rsidR="00D92598" w:rsidRPr="00D92598" w:rsidRDefault="00D92598">
            <w:pPr>
              <w:pStyle w:val="ConsPlusNormal"/>
            </w:pPr>
            <w:r w:rsidRPr="00D92598">
              <w:t>Набор для промывания урологический</w:t>
            </w:r>
          </w:p>
        </w:tc>
        <w:tc>
          <w:tcPr>
            <w:tcW w:w="1417" w:type="dxa"/>
            <w:vAlign w:val="center"/>
          </w:tcPr>
          <w:p w14:paraId="0CCBA936" w14:textId="77777777" w:rsidR="00D92598" w:rsidRPr="00D92598" w:rsidRDefault="00D92598">
            <w:pPr>
              <w:pStyle w:val="ConsPlusNormal"/>
              <w:jc w:val="center"/>
            </w:pPr>
            <w:r w:rsidRPr="00D92598">
              <w:t>237590</w:t>
            </w:r>
          </w:p>
        </w:tc>
        <w:tc>
          <w:tcPr>
            <w:tcW w:w="2551" w:type="dxa"/>
            <w:vAlign w:val="center"/>
          </w:tcPr>
          <w:p w14:paraId="7C2746A5" w14:textId="77777777" w:rsidR="00D92598" w:rsidRPr="00D92598" w:rsidRDefault="00D92598">
            <w:pPr>
              <w:pStyle w:val="ConsPlusNormal"/>
            </w:pPr>
            <w:r w:rsidRPr="00D92598">
              <w:t>Набор для промывания урологический</w:t>
            </w:r>
          </w:p>
        </w:tc>
        <w:tc>
          <w:tcPr>
            <w:tcW w:w="1984" w:type="dxa"/>
            <w:vAlign w:val="center"/>
          </w:tcPr>
          <w:p w14:paraId="09CE1378" w14:textId="77777777" w:rsidR="00D92598" w:rsidRPr="00D92598" w:rsidRDefault="00D92598">
            <w:pPr>
              <w:pStyle w:val="ConsPlusNormal"/>
            </w:pPr>
            <w:r w:rsidRPr="00D92598">
              <w:t>1</w:t>
            </w:r>
          </w:p>
        </w:tc>
      </w:tr>
      <w:tr w:rsidR="00D92598" w:rsidRPr="00D92598" w14:paraId="53EB405B" w14:textId="77777777">
        <w:tc>
          <w:tcPr>
            <w:tcW w:w="794" w:type="dxa"/>
            <w:vAlign w:val="center"/>
          </w:tcPr>
          <w:p w14:paraId="050918FA" w14:textId="46B42BD6" w:rsidR="00D92598" w:rsidRPr="00D92598" w:rsidRDefault="00D92598">
            <w:pPr>
              <w:pStyle w:val="ConsPlusNormal"/>
              <w:jc w:val="center"/>
            </w:pPr>
            <w:r w:rsidRPr="00D92598">
              <w:t>26. &lt;1&gt;</w:t>
            </w:r>
          </w:p>
        </w:tc>
        <w:tc>
          <w:tcPr>
            <w:tcW w:w="2324" w:type="dxa"/>
            <w:vAlign w:val="center"/>
          </w:tcPr>
          <w:p w14:paraId="490FDE40" w14:textId="77777777" w:rsidR="00D92598" w:rsidRPr="00D92598" w:rsidRDefault="00D92598">
            <w:pPr>
              <w:pStyle w:val="ConsPlusNormal"/>
            </w:pPr>
            <w:r w:rsidRPr="00D92598">
              <w:t>Стеллаж общего назначения</w:t>
            </w:r>
          </w:p>
        </w:tc>
        <w:tc>
          <w:tcPr>
            <w:tcW w:w="1417" w:type="dxa"/>
            <w:vAlign w:val="center"/>
          </w:tcPr>
          <w:p w14:paraId="00CE1645" w14:textId="77777777" w:rsidR="00D92598" w:rsidRPr="00D92598" w:rsidRDefault="00D92598">
            <w:pPr>
              <w:pStyle w:val="ConsPlusNormal"/>
              <w:jc w:val="center"/>
            </w:pPr>
            <w:r w:rsidRPr="00D92598">
              <w:t>260470</w:t>
            </w:r>
          </w:p>
        </w:tc>
        <w:tc>
          <w:tcPr>
            <w:tcW w:w="2551" w:type="dxa"/>
            <w:vAlign w:val="center"/>
          </w:tcPr>
          <w:p w14:paraId="7D390072" w14:textId="77777777" w:rsidR="00D92598" w:rsidRPr="00D92598" w:rsidRDefault="00D92598">
            <w:pPr>
              <w:pStyle w:val="ConsPlusNormal"/>
            </w:pPr>
            <w:r w:rsidRPr="00D92598">
              <w:t>Стеллаж общего назначения</w:t>
            </w:r>
          </w:p>
        </w:tc>
        <w:tc>
          <w:tcPr>
            <w:tcW w:w="1984" w:type="dxa"/>
            <w:vAlign w:val="center"/>
          </w:tcPr>
          <w:p w14:paraId="0ED31C24" w14:textId="77777777" w:rsidR="00D92598" w:rsidRPr="00D92598" w:rsidRDefault="00D92598">
            <w:pPr>
              <w:pStyle w:val="ConsPlusNormal"/>
            </w:pPr>
            <w:r w:rsidRPr="00D92598">
              <w:t>2</w:t>
            </w:r>
          </w:p>
        </w:tc>
      </w:tr>
      <w:tr w:rsidR="00D92598" w:rsidRPr="00D92598" w14:paraId="1D2D0DE6" w14:textId="77777777">
        <w:tc>
          <w:tcPr>
            <w:tcW w:w="794" w:type="dxa"/>
            <w:vAlign w:val="center"/>
          </w:tcPr>
          <w:p w14:paraId="0310D481" w14:textId="48AA0280" w:rsidR="00D92598" w:rsidRPr="00D92598" w:rsidRDefault="00D92598">
            <w:pPr>
              <w:pStyle w:val="ConsPlusNormal"/>
              <w:jc w:val="center"/>
            </w:pPr>
            <w:r w:rsidRPr="00D92598">
              <w:t>27. &lt;1&gt;</w:t>
            </w:r>
          </w:p>
        </w:tc>
        <w:tc>
          <w:tcPr>
            <w:tcW w:w="2324" w:type="dxa"/>
            <w:vAlign w:val="center"/>
          </w:tcPr>
          <w:p w14:paraId="37B50C7D" w14:textId="77777777" w:rsidR="00D92598" w:rsidRPr="00D92598" w:rsidRDefault="00D92598">
            <w:pPr>
              <w:pStyle w:val="ConsPlusNormal"/>
            </w:pPr>
            <w:r w:rsidRPr="00D92598">
              <w:t>Одноразовые стерильные наборы для троакарной цистостомии</w:t>
            </w:r>
          </w:p>
        </w:tc>
        <w:tc>
          <w:tcPr>
            <w:tcW w:w="1417" w:type="dxa"/>
            <w:vAlign w:val="center"/>
          </w:tcPr>
          <w:p w14:paraId="37ACF706" w14:textId="77777777" w:rsidR="00D92598" w:rsidRPr="00D92598" w:rsidRDefault="00D92598">
            <w:pPr>
              <w:pStyle w:val="ConsPlusNormal"/>
              <w:jc w:val="center"/>
            </w:pPr>
            <w:r w:rsidRPr="00D92598">
              <w:t>321990</w:t>
            </w:r>
          </w:p>
        </w:tc>
        <w:tc>
          <w:tcPr>
            <w:tcW w:w="2551" w:type="dxa"/>
            <w:vAlign w:val="center"/>
          </w:tcPr>
          <w:p w14:paraId="018D62F9" w14:textId="77777777" w:rsidR="00D92598" w:rsidRPr="00D92598" w:rsidRDefault="00D92598">
            <w:pPr>
              <w:pStyle w:val="ConsPlusNormal"/>
            </w:pPr>
            <w:r w:rsidRPr="00D92598">
              <w:t>Набор для урологических общехирургических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1984" w:type="dxa"/>
            <w:vAlign w:val="center"/>
          </w:tcPr>
          <w:p w14:paraId="281A8A01" w14:textId="77777777" w:rsidR="00D92598" w:rsidRPr="00D92598" w:rsidRDefault="00D92598">
            <w:pPr>
              <w:pStyle w:val="ConsPlusNormal"/>
            </w:pPr>
            <w:r w:rsidRPr="00D92598">
              <w:t>не менее 1 комплекта</w:t>
            </w:r>
          </w:p>
        </w:tc>
      </w:tr>
    </w:tbl>
    <w:p w14:paraId="647B051C" w14:textId="77777777" w:rsidR="00D92598" w:rsidRPr="00D92598" w:rsidRDefault="00D92598">
      <w:pPr>
        <w:pStyle w:val="ConsPlusNormal"/>
        <w:jc w:val="both"/>
      </w:pPr>
    </w:p>
    <w:p w14:paraId="5E7FEF7B" w14:textId="77777777" w:rsidR="00D92598" w:rsidRPr="00D92598" w:rsidRDefault="00D92598">
      <w:pPr>
        <w:pStyle w:val="ConsPlusNormal"/>
        <w:ind w:firstLine="540"/>
        <w:jc w:val="both"/>
      </w:pPr>
      <w:r w:rsidRPr="00D92598">
        <w:t>--------------------------------</w:t>
      </w:r>
    </w:p>
    <w:p w14:paraId="6D131DD8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68" w:name="P6475"/>
      <w:bookmarkEnd w:id="68"/>
      <w:r w:rsidRPr="00D92598">
        <w:t>&lt;1&gt; Рекомендуемый до 31 декабря 2021 г.</w:t>
      </w:r>
    </w:p>
    <w:p w14:paraId="116CD158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69" w:name="P6476"/>
      <w:bookmarkEnd w:id="69"/>
      <w:r w:rsidRPr="00D92598">
        <w:t>&lt;2&gt; Необходимо наличие одной из указанных позиций.</w:t>
      </w:r>
    </w:p>
    <w:p w14:paraId="16A7E9C6" w14:textId="6EF22757" w:rsidR="00D92598" w:rsidRPr="00D92598" w:rsidRDefault="00D92598">
      <w:pPr>
        <w:pStyle w:val="ConsPlusNormal"/>
        <w:spacing w:before="220"/>
        <w:ind w:firstLine="540"/>
        <w:jc w:val="both"/>
      </w:pPr>
      <w:bookmarkStart w:id="70" w:name="P6477"/>
      <w:bookmarkEnd w:id="70"/>
      <w:r w:rsidRPr="00D92598">
        <w:lastRenderedPageBreak/>
        <w:t>&lt;3&gt; При обновлении Номенклатурной классификации,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</w:t>
      </w:r>
      <w:r w:rsidRPr="00D92598">
        <w:lastRenderedPageBreak/>
        <w:t xml:space="preserve">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14:paraId="42C00B60" w14:textId="77777777" w:rsidR="00D92598" w:rsidRPr="00D92598" w:rsidRDefault="00D92598">
      <w:pPr>
        <w:pStyle w:val="ConsPlusNormal"/>
        <w:spacing w:before="220"/>
        <w:ind w:firstLine="540"/>
        <w:jc w:val="both"/>
      </w:pPr>
      <w:bookmarkStart w:id="71" w:name="P6478"/>
      <w:bookmarkEnd w:id="71"/>
      <w:r w:rsidRPr="00D92598">
        <w:t>&lt;4&gt; Для оснащения медицинских организаций, осуществляющих медицинскую реабилитацию, третьей и четвертой групп.</w:t>
      </w:r>
    </w:p>
    <w:p w14:paraId="5C812F6D" w14:textId="77777777" w:rsidR="00D92598" w:rsidRPr="00D92598" w:rsidRDefault="00D92598">
      <w:pPr>
        <w:pStyle w:val="ConsPlusNormal"/>
        <w:ind w:firstLine="540"/>
        <w:jc w:val="both"/>
      </w:pPr>
    </w:p>
    <w:p w14:paraId="6305425C" w14:textId="77777777" w:rsidR="00D92598" w:rsidRPr="00D92598" w:rsidRDefault="00D92598">
      <w:pPr>
        <w:pStyle w:val="ConsPlusNormal"/>
        <w:ind w:firstLine="540"/>
        <w:jc w:val="both"/>
      </w:pPr>
    </w:p>
    <w:p w14:paraId="5BCFB47D" w14:textId="77777777" w:rsidR="00D92598" w:rsidRPr="00D92598" w:rsidRDefault="00D925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A70DA1" w14:textId="77777777" w:rsidR="00593685" w:rsidRPr="00D92598" w:rsidRDefault="00593685"/>
    <w:sectPr w:rsidR="00593685" w:rsidRPr="00D92598" w:rsidSect="00AE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8"/>
    <w:rsid w:val="00593685"/>
    <w:rsid w:val="00D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AD61"/>
  <w15:chartTrackingRefBased/>
  <w15:docId w15:val="{EE743DA1-A1AC-4081-9131-E623FEB5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2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2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2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2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25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25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92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34270</Words>
  <Characters>195345</Characters>
  <Application>Microsoft Office Word</Application>
  <DocSecurity>0</DocSecurity>
  <Lines>1627</Lines>
  <Paragraphs>458</Paragraphs>
  <ScaleCrop>false</ScaleCrop>
  <Company/>
  <LinksUpToDate>false</LinksUpToDate>
  <CharactersWithSpaces>229157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2021-10-31T19:24:00Z</dcterms:created>
  <dcterms:modified xsi:type="dcterms:W3CDTF">2021-10-31T19:25:00Z</dcterms:modified>
</cp:coreProperties>
</file>